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2D" w:rsidRPr="00C01B98" w:rsidRDefault="00AE378A" w:rsidP="002A0A2D">
      <w:pPr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Електронна о</w:t>
      </w:r>
      <w:r w:rsidR="002A0A2D" w:rsidRPr="00C01B98">
        <w:rPr>
          <w:b/>
          <w:lang w:val="uk-UA"/>
        </w:rPr>
        <w:t>блікова картка (реєстр) документів, які містять публічну інформацію</w:t>
      </w:r>
    </w:p>
    <w:p w:rsidR="00F925D8" w:rsidRPr="00C01B98" w:rsidRDefault="00AE378A" w:rsidP="002A0A2D">
      <w:pPr>
        <w:jc w:val="center"/>
        <w:rPr>
          <w:b/>
          <w:lang w:val="uk-UA"/>
        </w:rPr>
      </w:pPr>
      <w:r>
        <w:rPr>
          <w:b/>
          <w:lang w:val="uk-UA"/>
        </w:rPr>
        <w:t>д</w:t>
      </w:r>
      <w:r w:rsidR="00C928C8" w:rsidRPr="00C01B98">
        <w:rPr>
          <w:b/>
          <w:lang w:val="uk-UA"/>
        </w:rPr>
        <w:t>епартамент</w:t>
      </w:r>
      <w:r w:rsidR="006B744B" w:rsidRPr="00C01B98">
        <w:rPr>
          <w:b/>
          <w:lang w:val="uk-UA"/>
        </w:rPr>
        <w:t>у</w:t>
      </w:r>
      <w:r w:rsidR="00C928C8" w:rsidRPr="00C01B98">
        <w:rPr>
          <w:b/>
          <w:lang w:val="uk-UA"/>
        </w:rPr>
        <w:t xml:space="preserve"> цифрової трансформації та суспільних комунікацій</w:t>
      </w:r>
      <w:r>
        <w:rPr>
          <w:b/>
          <w:lang w:val="uk-UA"/>
        </w:rPr>
        <w:t xml:space="preserve"> облдержадміністрації, </w:t>
      </w:r>
      <w:r w:rsidR="00F339E6">
        <w:rPr>
          <w:b/>
          <w:lang w:val="uk-UA"/>
        </w:rPr>
        <w:t>я</w:t>
      </w:r>
      <w:r>
        <w:rPr>
          <w:b/>
          <w:lang w:val="uk-UA"/>
        </w:rPr>
        <w:t>ка містить публічну інформацію</w:t>
      </w:r>
      <w:r w:rsidR="00F339E6">
        <w:rPr>
          <w:b/>
          <w:lang w:val="uk-UA"/>
        </w:rPr>
        <w:t xml:space="preserve"> </w:t>
      </w:r>
      <w:r w:rsidR="008431A4" w:rsidRPr="00C01B98">
        <w:rPr>
          <w:b/>
          <w:lang w:val="uk-UA"/>
        </w:rPr>
        <w:t xml:space="preserve">за </w:t>
      </w:r>
      <w:r w:rsidR="00190E49">
        <w:rPr>
          <w:b/>
          <w:lang w:val="uk-UA"/>
        </w:rPr>
        <w:t>жовтень</w:t>
      </w:r>
      <w:r w:rsidR="005F5C60" w:rsidRPr="00E531F8">
        <w:rPr>
          <w:b/>
          <w:lang w:val="uk-UA"/>
        </w:rPr>
        <w:t xml:space="preserve"> </w:t>
      </w:r>
      <w:r w:rsidR="00BA4F10" w:rsidRPr="00C01B98">
        <w:rPr>
          <w:b/>
          <w:lang w:val="uk-UA"/>
        </w:rPr>
        <w:t xml:space="preserve"> 20</w:t>
      </w:r>
      <w:r w:rsidR="00A279A3" w:rsidRPr="00C01B98">
        <w:rPr>
          <w:b/>
          <w:lang w:val="uk-UA"/>
        </w:rPr>
        <w:t>2</w:t>
      </w:r>
      <w:r w:rsidR="005F5C60" w:rsidRPr="00E531F8">
        <w:rPr>
          <w:b/>
          <w:lang w:val="uk-UA"/>
        </w:rPr>
        <w:t>5</w:t>
      </w:r>
      <w:r w:rsidR="002A0A2D" w:rsidRPr="00C01B98">
        <w:rPr>
          <w:b/>
          <w:lang w:val="uk-UA"/>
        </w:rPr>
        <w:t xml:space="preserve"> року</w:t>
      </w:r>
      <w:r w:rsidR="001A216B" w:rsidRPr="00C01B98">
        <w:rPr>
          <w:b/>
          <w:lang w:val="uk-UA"/>
        </w:rPr>
        <w:t xml:space="preserve"> </w:t>
      </w:r>
    </w:p>
    <w:p w:rsidR="006304DB" w:rsidRPr="00C01B98" w:rsidRDefault="006304DB" w:rsidP="002A0A2D">
      <w:pPr>
        <w:jc w:val="center"/>
        <w:rPr>
          <w:b/>
          <w:lang w:val="uk-UA"/>
        </w:rPr>
      </w:pPr>
    </w:p>
    <w:tbl>
      <w:tblPr>
        <w:tblpPr w:leftFromText="180" w:rightFromText="180" w:vertAnchor="page" w:horzAnchor="margin" w:tblpXSpec="center" w:tblpY="1801"/>
        <w:tblW w:w="56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4"/>
        <w:gridCol w:w="898"/>
        <w:gridCol w:w="1078"/>
        <w:gridCol w:w="1078"/>
        <w:gridCol w:w="1451"/>
        <w:gridCol w:w="804"/>
        <w:gridCol w:w="423"/>
        <w:gridCol w:w="60"/>
        <w:gridCol w:w="1243"/>
        <w:gridCol w:w="30"/>
        <w:gridCol w:w="1573"/>
        <w:gridCol w:w="1280"/>
        <w:gridCol w:w="20"/>
        <w:gridCol w:w="827"/>
        <w:gridCol w:w="57"/>
        <w:gridCol w:w="580"/>
        <w:gridCol w:w="1073"/>
        <w:gridCol w:w="1227"/>
        <w:gridCol w:w="23"/>
        <w:gridCol w:w="310"/>
      </w:tblGrid>
      <w:tr w:rsidR="00053457" w:rsidRPr="00053457">
        <w:trPr>
          <w:cantSplit/>
          <w:trHeight w:val="1428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053457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Номер з/п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Номер документа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Дата створення документа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caps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Дата надходження  документа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Строк обмеження доступу до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Галузь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Вид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Проекти рішень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Місце зберігання документа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05345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7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8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10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11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13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14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15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16</w:t>
            </w:r>
          </w:p>
        </w:tc>
      </w:tr>
      <w:tr w:rsidR="006C535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7236CF" w:rsidRDefault="006C535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роботи платформи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6C5354" w:rsidRDefault="006C5354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13893/0/01-70/25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6C5354" w:rsidRDefault="006C5354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30.09.2025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6C5354" w:rsidRDefault="006C5354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7236CF" w:rsidRDefault="006C535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роботи платформи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Запит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6C535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7236CF" w:rsidRDefault="006C535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Запрошення до участі в семінарі  "Реорганізація комунальних та державних підприємств в товариства: покроковий алгоритм та основні ризики"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6C5354" w:rsidRDefault="006C5354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13902/0/01-51/25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6C5354" w:rsidRDefault="006C5354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30.09.2025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6C5354" w:rsidRDefault="006C5354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7236CF" w:rsidRDefault="006C535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Запрошення до участі в семінарі  "Реорганізація комунальних та державних підприємств в товариства: покроковий алгоритм та основні ризики"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47322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7236CF" w:rsidRDefault="00C47322" w:rsidP="00C4732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підтримки ВПО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6C5354" w:rsidRDefault="00C47322" w:rsidP="00C4732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9426/0/01-62/25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6C5354" w:rsidRDefault="00C47322" w:rsidP="00C4732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30.09.2025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6C5354" w:rsidRDefault="00C47322" w:rsidP="00C4732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7236CF" w:rsidRDefault="00C47322" w:rsidP="00C4732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підтримки ВПО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6C535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7236CF" w:rsidRDefault="006C535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надання інформації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6C5354" w:rsidRDefault="006C5354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3507/0/25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6C5354" w:rsidRDefault="006C5354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29.09.2025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6C5354" w:rsidRDefault="006C5354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7236CF" w:rsidRDefault="006C535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надання інформації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6C535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7236CF" w:rsidRDefault="006C535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одо проведення консультац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ій з громадськістю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6C5354" w:rsidRDefault="006C5354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302/01-10/25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6C5354" w:rsidRDefault="006C5354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6C5354" w:rsidRDefault="006C5354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7236CF" w:rsidRDefault="006C535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одо проведення консультац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ій з громадськістю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6C535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7236CF" w:rsidRDefault="006C535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плану заходів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7236CF" w:rsidRDefault="006C5354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3496/0/25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7236CF" w:rsidRDefault="006C5354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26.09.2025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6C5354" w:rsidRDefault="006C5354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7236CF" w:rsidRDefault="006C535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плану заходів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47322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7236CF" w:rsidRDefault="00C47322" w:rsidP="00C4732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затвердження Регіонального плану управління відходами у Рівненській області до 2033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7236CF" w:rsidRDefault="00C47322" w:rsidP="00C4732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582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7236CF" w:rsidRDefault="00C47322" w:rsidP="00C4732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30.09.2025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6C5354" w:rsidRDefault="00C47322" w:rsidP="00C4732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7236CF" w:rsidRDefault="00C47322" w:rsidP="00C4732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затвердження Регіонального плану управління відходами у Рівненській області до 2033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22" w:rsidRPr="00053457" w:rsidRDefault="00C47322" w:rsidP="00C47322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6C535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7236CF" w:rsidRDefault="006C535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вдосконалення Інформаційно-аналітичної системи відеонагляду Вараської міської територіальної громади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7236CF" w:rsidRDefault="006C5354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б/н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7236CF" w:rsidRDefault="006C5354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25.09.2025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6C5354" w:rsidRDefault="006C5354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7236CF" w:rsidRDefault="006C535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вдосконалення Інформаційно-аналітичної системи відеонагляду Вараської міської територіальної громади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6C535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7236CF" w:rsidRDefault="006C535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Щодо запровадження експериментального проєкту щодо отримання 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державним</w:t>
            </w:r>
            <w:r w:rsidR="00C47322" w:rsidRPr="007236CF">
              <w:rPr>
                <w:rFonts w:ascii="Times New Roman" w:hAnsi="Times New Roman" w:cs="Times New Roman"/>
                <w:sz w:val="16"/>
                <w:szCs w:val="16"/>
              </w:rPr>
              <w:t>и реєстраторами прав на нерухоме майно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7236CF" w:rsidRDefault="006C5354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3475/05-02-20/25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7236CF" w:rsidRDefault="006C5354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29.09.2025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6C5354" w:rsidRDefault="006C5354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7236CF" w:rsidRDefault="006C535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запровадження експериментальног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 проєкту щодо отримання державним</w:t>
            </w:r>
            <w:r w:rsidR="00C47322"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 и реєстраторами прав на нерухоме майно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Default="006C5354" w:rsidP="006C5354">
            <w:r w:rsidRPr="002D5B85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54" w:rsidRPr="00053457" w:rsidRDefault="006C5354" w:rsidP="006C535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1390C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6C535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7236CF" w:rsidRDefault="00B1390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надання дозволу на проведення акції 01 жовтня 2025 року з 18:00 до 19:00 на вул.Соборній, 39-51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7236CF" w:rsidRDefault="00B1390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13939/0/01-70/25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7236CF" w:rsidRDefault="00B1390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6C5354" w:rsidRDefault="00B1390C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6C5354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7236CF" w:rsidRDefault="00B1390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надання дозволу на проведення акції 01 жовтня 2025 року з 18:00 до 19:00 на вул.Соборній, 39-51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Default="00B1390C" w:rsidP="006C5354">
            <w:r w:rsidRPr="002D5B85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6C535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1390C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6C535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7236CF" w:rsidRDefault="00B1390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Заходи з 06 по 10 жовтня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7236CF" w:rsidRDefault="00B1390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1700-13-8/73934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7236CF" w:rsidRDefault="00B1390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6C5354" w:rsidRDefault="00B1390C" w:rsidP="006C5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6C5354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7236CF" w:rsidRDefault="00B1390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Заходи з 06 по 10 жовтня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6C5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Default="00B1390C" w:rsidP="006C5354">
            <w:r>
              <w:rPr>
                <w:sz w:val="16"/>
                <w:szCs w:val="16"/>
                <w:lang w:val="ru-RU"/>
              </w:rPr>
              <w:t>Доручення</w:t>
            </w:r>
            <w:r w:rsidRPr="002D5B85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6C5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6C535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1390C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FD1AEA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7236CF" w:rsidRDefault="00B1390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створення безбар'єрного простору в Україні на період до 2030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7236CF" w:rsidRDefault="00B1390C" w:rsidP="00FD1AE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3532/0/25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7236CF" w:rsidRDefault="00B1390C" w:rsidP="00FD1AE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30.09.2025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6C5354" w:rsidRDefault="00B1390C" w:rsidP="00FD1AE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FD1AEA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FD1AE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FD1AE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FD1AE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7236CF" w:rsidRDefault="00B1390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створення безбар'єрного простору в Україні на період до 2030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FD1AE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Default="00B1390C" w:rsidP="00FD1AEA">
            <w:r w:rsidRPr="002D5B85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FD1AE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FD1AE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FD1AE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Pr="00053457" w:rsidRDefault="00B1390C" w:rsidP="00FD1AEA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6735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4" w:rsidRPr="00053457" w:rsidRDefault="00B67354" w:rsidP="00B6735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4" w:rsidRPr="007236CF" w:rsidRDefault="00B67354" w:rsidP="00B67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вжиття додаткових організаційних та технічних заходів із забезпечен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ня 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кіберзахисту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4" w:rsidRPr="007236CF" w:rsidRDefault="00B67354" w:rsidP="00B67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13971/0/01-58/25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4" w:rsidRPr="007236CF" w:rsidRDefault="00B67354" w:rsidP="00B67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4" w:rsidRPr="006C5354" w:rsidRDefault="00B67354" w:rsidP="00B67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4" w:rsidRPr="00053457" w:rsidRDefault="00B67354" w:rsidP="00B67354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4" w:rsidRPr="00053457" w:rsidRDefault="00B67354" w:rsidP="00B67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4" w:rsidRPr="00053457" w:rsidRDefault="00B67354" w:rsidP="00B67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4" w:rsidRPr="00053457" w:rsidRDefault="00B67354" w:rsidP="00B67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4" w:rsidRPr="007236CF" w:rsidRDefault="00B67354" w:rsidP="00B6735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вжиття додаткових організаційних та технічних заходів із забезпечен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кіберзахисту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4" w:rsidRPr="00053457" w:rsidRDefault="00B67354" w:rsidP="00B67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4" w:rsidRPr="00053457" w:rsidRDefault="00B67354" w:rsidP="00B6735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4" w:rsidRPr="00053457" w:rsidRDefault="00B67354" w:rsidP="00B67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4" w:rsidRPr="00053457" w:rsidRDefault="00B67354" w:rsidP="00B67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4" w:rsidRPr="00053457" w:rsidRDefault="00B67354" w:rsidP="00B6735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4" w:rsidRPr="00053457" w:rsidRDefault="00B67354" w:rsidP="00B6735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D76C2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7236CF" w:rsidRDefault="00D76C2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проведення селекторної наради /08-18/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7236CF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1542/08-18/25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7236CF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30.09.2025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6C5354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7236CF" w:rsidRDefault="00D76C2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проведення селекторної наради /08-18/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D76C2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7236CF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надання інформації (08-18)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7236CF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1540/08-18/25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7236CF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30.09.2025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6C5354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7236CF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надання інформації (08-18)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D76C2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7236CF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одо загальної кількості точок доступу до Інтернету за допомогою мережі Wi-Fi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7236CF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01-31/2265/25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7236CF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22.09.2025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6C5354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7236CF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одо загальної кількості точок доступу до Інтернету за допомогою мережі Wi-Fi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D76C2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7236CF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одо загальної кількості точок доступу до Інтернету за допомогою мережі Wi-Fi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7236CF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1590/04-34/25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7236CF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25.09.2025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6C5354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7236CF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одо загальної кількості точок доступу до Інтернету за допомогою мережі Wi-Fi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D76C2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7236CF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одо загальної кількості точок доступу до Інтернету за допомогою мережі </w:t>
            </w:r>
            <w:r w:rsidR="00D568EF"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Wi-Fi 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7236CF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1827/01-15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7236CF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22.09.2025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6C5354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7236CF" w:rsidRDefault="00D76C23" w:rsidP="00D76C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одо загальної кількості точок доступу до Інтернету за допомогою мережі </w:t>
            </w:r>
            <w:r w:rsidR="00D568EF"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Wi-Fi 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B67354" w:rsidP="00D76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23" w:rsidRPr="00053457" w:rsidRDefault="00D76C23" w:rsidP="00D76C2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23D7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7236CF" w:rsidRDefault="00C23D7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Інформування ОВА про повсякденне функціювання особи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7236CF" w:rsidRDefault="00C23D74" w:rsidP="0028252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13945/0/01-44/25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7236CF" w:rsidRDefault="00C23D74" w:rsidP="0028252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6C5354" w:rsidRDefault="00C23D74" w:rsidP="0028252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7236CF" w:rsidRDefault="00C23D7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Інформування ОВА про повсякденне функціювання особи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Default="00C23D74" w:rsidP="002825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  <w:p w:rsidR="00C23D74" w:rsidRPr="00053457" w:rsidRDefault="00C23D74" w:rsidP="00282529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23D7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7236CF" w:rsidRDefault="00C23D7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Надсилання  копії листа з рекомендаціями обласним та Київській 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міській державним адміністраціям у зв’язку з Днем захисників і захисниць України (1 жовтня)  - для врахування у роботі відповідними центральними органами виконавчої влади та контролю виконання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7236CF" w:rsidRDefault="00C23D74" w:rsidP="0028252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13973/0/01-27/25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7236CF" w:rsidRDefault="00C23D74" w:rsidP="0028252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6C5354" w:rsidRDefault="00C23D74" w:rsidP="0028252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7236CF" w:rsidRDefault="00C23D7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Надсилання  копії листа з рекомендаціями 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обласним та Київській міській державним адміністраціям у зв’язку з Днем захисників і захисниць України (1 жовтня)  - для врахування у роботі відповідними центральними органами виконавчої влади та контролю виконання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Рішення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23D7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7236CF" w:rsidRDefault="00C23D7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Щодо подання фінансової </w:t>
            </w:r>
            <w:r w:rsidR="009874C7" w:rsidRPr="007236CF">
              <w:rPr>
                <w:rFonts w:ascii="Times New Roman" w:hAnsi="Times New Roman" w:cs="Times New Roman"/>
                <w:sz w:val="16"/>
                <w:szCs w:val="16"/>
              </w:rPr>
              <w:t>звітності за формою № 6-дс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7236CF" w:rsidRDefault="00C23D74" w:rsidP="0028252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13947/0/01-34/25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7236CF" w:rsidRDefault="00C23D74" w:rsidP="0028252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6C5354" w:rsidRDefault="00C23D74" w:rsidP="0028252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7236CF" w:rsidRDefault="00C23D7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Щодо подання фінансової </w:t>
            </w:r>
            <w:r w:rsidR="009874C7" w:rsidRPr="007236CF">
              <w:rPr>
                <w:rFonts w:ascii="Times New Roman" w:hAnsi="Times New Roman" w:cs="Times New Roman"/>
                <w:sz w:val="16"/>
                <w:szCs w:val="16"/>
              </w:rPr>
              <w:t>звітності за формою № 6-дс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74" w:rsidRPr="00053457" w:rsidRDefault="00C23D74" w:rsidP="0028252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242C9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7236CF" w:rsidRDefault="00242C9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сприяння проведенню  тематичного уроку "Дотики підтримки"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7236CF" w:rsidRDefault="00242C93" w:rsidP="00E0051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13949/0/01-46/25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7236CF" w:rsidRDefault="00242C93" w:rsidP="00E0051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6C5354" w:rsidRDefault="00242C93" w:rsidP="00E0051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7236CF" w:rsidRDefault="00242C9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сприяння проведенню  тематичного уроку "Дотики підтримки"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242C9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7236CF" w:rsidRDefault="00242C9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Лист на адресу голови Рівненської ОВА щодо сприяння розміщення мотиваційних матеріалів на візуальних рекламних площах населених пунктів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7236CF" w:rsidRDefault="00242C93" w:rsidP="00E0051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13972/0/01-41/25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7236CF" w:rsidRDefault="00242C93" w:rsidP="00E0051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6C5354" w:rsidRDefault="00242C93" w:rsidP="00E0051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7236CF" w:rsidRDefault="00242C9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Лист на адресу голови Рівненської ОВА щодо сприяння розміщення мотиваційних матеріалів на візуальних рекламних площах населених пунктів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242C9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7236CF" w:rsidRDefault="00242C9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надання представника до обласної комісії з питань розподілу публічних інвестицій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7236CF" w:rsidRDefault="00242C93" w:rsidP="00E0051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1559/06-12/25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7236CF" w:rsidRDefault="00242C93" w:rsidP="00E0051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6C5354" w:rsidRDefault="00242C93" w:rsidP="00E0051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C5354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7236CF" w:rsidRDefault="00242C9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надання представника до обласної комісії з питань розподілу публічних інвестицій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3" w:rsidRPr="00053457" w:rsidRDefault="00242C93" w:rsidP="00E0051C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50B7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6037F8" w:rsidRDefault="00850B7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Інформація про стан виконання операційного плану заходів на 2024 - 2027 роки з реалізації Стратегії ветеранської політики на період до 2030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850B73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850B73">
              <w:rPr>
                <w:rFonts w:ascii="Times New Roman" w:hAnsi="Times New Roman" w:cs="Times New Roman"/>
                <w:sz w:val="16"/>
                <w:szCs w:val="16"/>
              </w:rPr>
              <w:t>№вих-821/03.1-08/25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850B73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850B73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947FCA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6037F8" w:rsidRDefault="00850B7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Інформація про стан виконання операційного плану заходів на 2024 - 2027 роки з реалізації Стратегії ветеранської політики на період до 2030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Наказ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</w:t>
            </w:r>
            <w:r>
              <w:rPr>
                <w:sz w:val="16"/>
                <w:szCs w:val="16"/>
                <w:lang w:val="ru-RU"/>
              </w:rPr>
              <w:t>-</w:t>
            </w:r>
            <w:r w:rsidRPr="00053457">
              <w:rPr>
                <w:sz w:val="16"/>
                <w:szCs w:val="16"/>
                <w:lang w:val="ru-RU"/>
              </w:rPr>
              <w:t>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50B7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6037F8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одо участі 31 жовтня 2025 року в семінарі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850B73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850B73">
              <w:rPr>
                <w:rFonts w:ascii="Times New Roman" w:hAnsi="Times New Roman" w:cs="Times New Roman"/>
                <w:sz w:val="16"/>
                <w:szCs w:val="16"/>
              </w:rPr>
              <w:t>№вих-822/02.1-09/25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850B73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850B73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947FCA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6037F8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одо участі 31 жовтня 2025 року в семінарі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50B7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6037F8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Лист на ГР при РОДА щодо участі у Всеукраїнському вишколі "Резервіст"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850B73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850B73">
              <w:rPr>
                <w:rFonts w:ascii="Times New Roman" w:hAnsi="Times New Roman" w:cs="Times New Roman"/>
                <w:sz w:val="16"/>
                <w:szCs w:val="16"/>
              </w:rPr>
              <w:t>№вих-823/03.2-09/25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850B73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850B73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947FCA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6037F8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Лист на ГР при РОДА щодо участі у Всеукраїнському вишколі "Резервіст"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50B7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6037F8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 xml:space="preserve">Щодо звернення 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громадян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850B73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850B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№вих-</w:t>
            </w:r>
            <w:r w:rsidRPr="00850B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824/04-07/25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850B73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850B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947FCA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Інформаційна </w:t>
            </w:r>
            <w:r w:rsidRPr="00053457">
              <w:rPr>
                <w:sz w:val="16"/>
                <w:szCs w:val="16"/>
                <w:lang w:val="ru-RU"/>
              </w:rPr>
              <w:lastRenderedPageBreak/>
              <w:t>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6037F8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Щодо звернення 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громадян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 xml:space="preserve">Електронний </w:t>
            </w:r>
            <w:r w:rsidRPr="00053457">
              <w:rPr>
                <w:sz w:val="16"/>
                <w:szCs w:val="16"/>
                <w:lang w:val="ru-RU"/>
              </w:rPr>
              <w:lastRenderedPageBreak/>
              <w:t>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50B7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6037F8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місяця к</w:t>
            </w:r>
            <w:r w:rsidR="00353118">
              <w:rPr>
                <w:rFonts w:ascii="Times New Roman" w:hAnsi="Times New Roman" w:cs="Times New Roman"/>
                <w:sz w:val="16"/>
                <w:szCs w:val="16"/>
              </w:rPr>
              <w:t xml:space="preserve">ібербезпеки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850B73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850B73">
              <w:rPr>
                <w:rFonts w:ascii="Times New Roman" w:hAnsi="Times New Roman" w:cs="Times New Roman"/>
                <w:sz w:val="16"/>
                <w:szCs w:val="16"/>
              </w:rPr>
              <w:t>№вих-825/02.1-09/25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850B73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850B73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947FCA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6037F8" w:rsidRDefault="00850B73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місяця к</w:t>
            </w:r>
            <w:r w:rsidR="00353118">
              <w:rPr>
                <w:rFonts w:ascii="Times New Roman" w:hAnsi="Times New Roman" w:cs="Times New Roman"/>
                <w:sz w:val="16"/>
                <w:szCs w:val="16"/>
              </w:rPr>
              <w:t xml:space="preserve">ібербезпеки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3" w:rsidRPr="00053457" w:rsidRDefault="00850B73" w:rsidP="00850B7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047F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6037F8" w:rsidRDefault="0035311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="004047F4" w:rsidRPr="006037F8">
              <w:rPr>
                <w:rFonts w:ascii="Times New Roman" w:hAnsi="Times New Roman" w:cs="Times New Roman"/>
                <w:sz w:val="16"/>
                <w:szCs w:val="16"/>
              </w:rPr>
              <w:t>одо нормативно-правових актів, виданих у вересні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6037F8" w:rsidRDefault="004047F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№вих-827/04-09/25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6037F8" w:rsidRDefault="004047F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947FCA" w:rsidRDefault="004047F4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6037F8" w:rsidRDefault="0035311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="004047F4" w:rsidRPr="006037F8">
              <w:rPr>
                <w:rFonts w:ascii="Times New Roman" w:hAnsi="Times New Roman" w:cs="Times New Roman"/>
                <w:sz w:val="16"/>
                <w:szCs w:val="16"/>
              </w:rPr>
              <w:t>одо нормативно-правових актів, виданих у вересні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047F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6037F8" w:rsidRDefault="004047F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Інформування про стан виконання розпорядження голови обласної військової адміністрації від 14.07.2025 № 414 «Про затвердження плану заходів на 2025 – 2026 роки з реалізації в Рівненській області Національної стратегії із створення безбар'єрного простору в Україні на період до 2030 року»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6037F8" w:rsidRDefault="004047F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№вих-828/03.1-08/25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6037F8" w:rsidRDefault="004047F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947FCA" w:rsidRDefault="004047F4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6037F8" w:rsidRDefault="004047F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Інформування про стан виконання розпорядження голови обласної військової адміністрації від 14.07.2025 № 414 «Про затвердження плану заходів на 2025 – 2026 роки з реалізації в Рівненській області Національної стратегії із створення безбар'єрного простору в Україні на період до 2030 року»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53118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18" w:rsidRPr="00053457" w:rsidRDefault="00353118" w:rsidP="00353118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18" w:rsidRPr="006037F8" w:rsidRDefault="00353118" w:rsidP="0035311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місяця кі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бербезпеки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18" w:rsidRPr="006037F8" w:rsidRDefault="00353118" w:rsidP="0035311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№вих-829/02.1-09/25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18" w:rsidRPr="006037F8" w:rsidRDefault="00353118" w:rsidP="0035311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18" w:rsidRDefault="00353118" w:rsidP="0035311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18" w:rsidRPr="00053457" w:rsidRDefault="00353118" w:rsidP="0035311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18" w:rsidRPr="00053457" w:rsidRDefault="00353118" w:rsidP="0035311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18" w:rsidRPr="00053457" w:rsidRDefault="00353118" w:rsidP="0035311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18" w:rsidRPr="00053457" w:rsidRDefault="00353118" w:rsidP="0035311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18" w:rsidRPr="006037F8" w:rsidRDefault="00353118" w:rsidP="0035311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місяця кі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бербезпеки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18" w:rsidRPr="00053457" w:rsidRDefault="00353118" w:rsidP="0035311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18" w:rsidRPr="00053457" w:rsidRDefault="00353118" w:rsidP="003531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18" w:rsidRPr="00053457" w:rsidRDefault="00353118" w:rsidP="0035311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18" w:rsidRPr="00053457" w:rsidRDefault="00353118" w:rsidP="0035311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18" w:rsidRPr="00053457" w:rsidRDefault="00353118" w:rsidP="0035311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18" w:rsidRPr="00053457" w:rsidRDefault="00353118" w:rsidP="00353118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047F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6037F8" w:rsidRDefault="004047F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ЗВІТ КСДС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6037F8" w:rsidRDefault="004047F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№вих-830/04-07/25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6037F8" w:rsidRDefault="004047F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Default="004047F4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6037F8" w:rsidRDefault="004047F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ЗВІТ КСДС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4" w:rsidRPr="00053457" w:rsidRDefault="004047F4" w:rsidP="00850B7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B2DC2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6037F8" w:rsidRDefault="007B2DC2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ропозиції до складу обласної комісії з питань розподілу публічних інвестицій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6037F8" w:rsidRDefault="007B2DC2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№вих-831/02.1-09/25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6037F8" w:rsidRDefault="007B2DC2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Default="007B2DC2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6037F8" w:rsidRDefault="007B2DC2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ропозиції до складу обласної комісії з питань розподілу публічних інвестицій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B2DC2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6037F8" w:rsidRDefault="007B2DC2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Лист на ГР при РОДА щодо проведення конкурсу історій «Громадянське суспільство, бізнес та влада –  кращі практики співпраці»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6037F8" w:rsidRDefault="007B2DC2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№вих-832/03.2-09/25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6037F8" w:rsidRDefault="007B2DC2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Default="007B2DC2" w:rsidP="00850B7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6037F8" w:rsidRDefault="007B2DC2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Лист на ГР при РОДА щодо проведення конкурсу історій «Громадянське суспільство, бізнес та влада –  кращі практики співпраці»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Pr="00053457" w:rsidRDefault="007B2DC2" w:rsidP="00850B7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568C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CB" w:rsidRPr="00053457" w:rsidRDefault="004568CB" w:rsidP="004568C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CB" w:rsidRPr="00B41073" w:rsidRDefault="00E40F8F" w:rsidP="004568C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№ 4608-ІХ "Про   внесення змін до Закону України "Про гуманітарну допомогу" щодо врегулювання діяльності гуманітарних організацій"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CB" w:rsidRPr="007236CF" w:rsidRDefault="004568CB" w:rsidP="004568C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13944/0/01-01/25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CB" w:rsidRPr="007236CF" w:rsidRDefault="004568CB" w:rsidP="004568C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CB" w:rsidRPr="006037F8" w:rsidRDefault="004568CB" w:rsidP="004568C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CB" w:rsidRPr="00053457" w:rsidRDefault="004568CB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CB" w:rsidRPr="00053457" w:rsidRDefault="004568CB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CB" w:rsidRPr="00053457" w:rsidRDefault="004568CB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CB" w:rsidRPr="00053457" w:rsidRDefault="004568CB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CB" w:rsidRPr="00B41073" w:rsidRDefault="00E40F8F" w:rsidP="004568C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№ 4608-ІХ "Про   внесення змін до Закону України "Про гуманітарну допомогу" щодо врегулювання діяльності гуманітарних організацій"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CB" w:rsidRPr="00053457" w:rsidRDefault="004568CB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CB" w:rsidRPr="00053457" w:rsidRDefault="00E40F8F" w:rsidP="0045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Закон України</w:t>
            </w:r>
            <w:r w:rsidR="004568CB"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CB" w:rsidRPr="00053457" w:rsidRDefault="004568CB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CB" w:rsidRPr="00053457" w:rsidRDefault="004568CB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CB" w:rsidRPr="00053457" w:rsidRDefault="004568CB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CB" w:rsidRPr="00053457" w:rsidRDefault="004568CB" w:rsidP="004568C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D0D6C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7236CF" w:rsidRDefault="001D0D6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виконання тематичних заходів з нагоди Дня Захисників і Захисниць України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7236CF" w:rsidRDefault="001D0D6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896/0/25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7236CF" w:rsidRDefault="001D0D6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6037F8" w:rsidRDefault="001D0D6C" w:rsidP="004568C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7236CF" w:rsidRDefault="001D0D6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виконання тематичних заходів з нагоди Дня Захисників і Захисниць України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D0D6C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7236CF" w:rsidRDefault="001D0D6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заходи загальної мобілізації в Рівненській області у період з 01 по 31 жовтня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7236CF" w:rsidRDefault="001D0D6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579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7236CF" w:rsidRDefault="001D0D6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29.09.2025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6037F8" w:rsidRDefault="001D0D6C" w:rsidP="004568C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7236CF" w:rsidRDefault="001D0D6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заходи загальної мобілізації в Рівненській області у період з 01 по 31 жовтня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D0D6C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7236CF" w:rsidRDefault="001D0D6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внесення змін до Типової інструкції з діловодства в </w:t>
            </w:r>
            <w:r w:rsidR="00A071A8" w:rsidRPr="007236CF">
              <w:rPr>
                <w:rFonts w:ascii="Times New Roman" w:hAnsi="Times New Roman" w:cs="Times New Roman"/>
                <w:sz w:val="16"/>
                <w:szCs w:val="16"/>
              </w:rPr>
              <w:t>міністерствах, інших центральних та місцевих органах виконавчої влади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7236CF" w:rsidRDefault="001D0D6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13880/0/01-03/25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7236CF" w:rsidRDefault="001D0D6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30.09.2025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6037F8" w:rsidRDefault="001D0D6C" w:rsidP="004568C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7236CF" w:rsidRDefault="001D0D6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внесення змін до Типової інструкції з діловодства в </w:t>
            </w:r>
            <w:r w:rsidR="00A071A8" w:rsidRPr="007236CF">
              <w:rPr>
                <w:rFonts w:ascii="Times New Roman" w:hAnsi="Times New Roman" w:cs="Times New Roman"/>
                <w:sz w:val="16"/>
                <w:szCs w:val="16"/>
              </w:rPr>
              <w:t>міністерствах, інших центральних та місцевих органах виконавчої влади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Постанова 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C" w:rsidRPr="00053457" w:rsidRDefault="001D0D6C" w:rsidP="004568C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3733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7236CF" w:rsidRDefault="0033733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затвердження плану заходів на 2025—2027 роки з реалізації Державної стратегії регіонального розвитку на 2021—2027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7236CF" w:rsidRDefault="0033733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13927/0/01-03/25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7236CF" w:rsidRDefault="0033733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30.09.2025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6037F8" w:rsidRDefault="00337337" w:rsidP="004568C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7236CF" w:rsidRDefault="0033733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затвердження плану заходів на 2025—2027 роки з реалізації Державної стратегії регіонального розвитку на 2021—2027 роки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 КМУ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3733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7236CF" w:rsidRDefault="0033733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проведення консультацій з громадськістю /08-18/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7236CF" w:rsidRDefault="0033733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1550/08-18/25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7236CF" w:rsidRDefault="0033733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6037F8" w:rsidRDefault="00337337" w:rsidP="004568C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7236CF" w:rsidRDefault="0033733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проведення консультацій з громадськістю /08-18/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4568C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3733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33733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7236CF" w:rsidRDefault="00337337" w:rsidP="0033733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проведення власних заходів /08-18/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7236CF" w:rsidRDefault="00337337" w:rsidP="0033733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1551/08-18/25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7236CF" w:rsidRDefault="00337337" w:rsidP="0033733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6037F8" w:rsidRDefault="00337337" w:rsidP="0033733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33733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33733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33733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33733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7236CF" w:rsidRDefault="00337337" w:rsidP="0033733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проведення власних заходів /08-18/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33733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3373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33733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33733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33733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33733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3733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B46B8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7236CF" w:rsidRDefault="0033733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оприлюднення інформації про кількість запитів на інформаці</w:t>
            </w:r>
            <w:r w:rsidR="00707E2B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7236CF" w:rsidRDefault="00337337" w:rsidP="00B46B8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1555/08-16/25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7236CF" w:rsidRDefault="00337337" w:rsidP="00B46B8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6037F8" w:rsidRDefault="00337337" w:rsidP="00B46B8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B46B8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B46B8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B46B8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B46B8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7236CF" w:rsidRDefault="0033733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оприлюднення інформації про кількість запитів на інформаці</w:t>
            </w:r>
            <w:r w:rsidR="00707E2B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B46B8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B46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B46B8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B46B8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B46B8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7" w:rsidRPr="00053457" w:rsidRDefault="00337337" w:rsidP="00B46B8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E054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7236CF" w:rsidRDefault="008E054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консультацій з громадськістю у липні-вересні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7236CF" w:rsidRDefault="008E054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845/0/01-07/25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7236CF" w:rsidRDefault="008E054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6037F8" w:rsidRDefault="008E054B" w:rsidP="00B46B8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7236CF" w:rsidRDefault="008E054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консультацій з громадськістю у липні-вересні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E054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7236CF" w:rsidRDefault="008E054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здійснення внутрішнього контролю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7236CF" w:rsidRDefault="008E054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9551/0/01-64/25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7236CF" w:rsidRDefault="008E054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6037F8" w:rsidRDefault="008E054B" w:rsidP="00B46B8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7236CF" w:rsidRDefault="008E054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здійснення внутрішнього контролю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E054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7236CF" w:rsidRDefault="008E054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встановлення надбавки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7236CF" w:rsidRDefault="008E054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98-рп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7236CF" w:rsidRDefault="008E054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22.09.2025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6037F8" w:rsidRDefault="008E054B" w:rsidP="00B46B8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7236CF" w:rsidRDefault="008E054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встановлення надбавки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A53741" w:rsidP="00B46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B46B8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E054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707E2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7236CF" w:rsidRDefault="008E054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прийняття постанови КМУ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7236CF" w:rsidRDefault="008E054B" w:rsidP="00707E2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606/01-08/25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7236CF" w:rsidRDefault="008E054B" w:rsidP="00707E2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6037F8" w:rsidRDefault="008E054B" w:rsidP="00707E2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707E2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707E2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707E2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707E2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7236CF" w:rsidRDefault="008E054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прийняття постанови КМУ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707E2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Default="008E054B" w:rsidP="00707E2B">
            <w:r w:rsidRPr="00C94E9E"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707E2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707E2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707E2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707E2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E054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707E2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7236CF" w:rsidRDefault="008E054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наради щодо вдосконалення інформаційно-аналітичної системи відеонагляду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7236CF" w:rsidRDefault="008E054B" w:rsidP="00707E2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9574/0/01-58/25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7236CF" w:rsidRDefault="008E054B" w:rsidP="00707E2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6037F8" w:rsidRDefault="008E054B" w:rsidP="00707E2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707E2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707E2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707E2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707E2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7236CF" w:rsidRDefault="008E054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наради щодо вдосконалення інформаційно-аналітичної системи відеонагляду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707E2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Default="008E054B" w:rsidP="00707E2B">
            <w:r w:rsidRPr="00C94E9E"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707E2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707E2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707E2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4B" w:rsidRPr="00053457" w:rsidRDefault="008E054B" w:rsidP="00707E2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A5374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7236CF" w:rsidRDefault="00A5374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затвердження плану заходів з реалізації у 2025—2026 роках Національної стратегії сприяння розвитку громадянського суспільства в Україні на 2021—2026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7236CF" w:rsidRDefault="00A53741" w:rsidP="00A5374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3543/0/25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7236CF" w:rsidRDefault="00A53741" w:rsidP="00A5374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6037F8" w:rsidRDefault="00A53741" w:rsidP="00A5374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7236CF" w:rsidRDefault="00A5374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затвердження плану заходів з реалізації у 2025—2026 роках Національної стратегії сприяння розвитку громадянського суспільства в Україні на 2021—2026 роки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Default="00A53741" w:rsidP="00A53741">
            <w:r w:rsidRPr="00C94E9E"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A5374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7236CF" w:rsidRDefault="00A5374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проведення консультацій з громадськістю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7236CF" w:rsidRDefault="00A53741" w:rsidP="00A5374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600/02-7/25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7236CF" w:rsidRDefault="00A53741" w:rsidP="00A5374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6037F8" w:rsidRDefault="00A53741" w:rsidP="00A5374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7236CF" w:rsidRDefault="00A5374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проведення консультацій з громадськістю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9A3C3B" w:rsidRDefault="00A53741" w:rsidP="00A5374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A5374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7236CF" w:rsidRDefault="00A5374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затвердження плану заходів з реалізації у 2025—2026 роках Національної стратегії сприяння розвитку громадянсь</w:t>
            </w:r>
            <w:r w:rsidR="006C4032"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 кого суспільства в Україні на 2021—2026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7236CF" w:rsidRDefault="00A53741" w:rsidP="00A5374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602/02-7/25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7236CF" w:rsidRDefault="00A53741" w:rsidP="00A5374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6037F8" w:rsidRDefault="00A53741" w:rsidP="00A5374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7236CF" w:rsidRDefault="00A5374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затвердження плану заходів з реалізації у 2025—2026 роках Національної стратегії сприяння розвитку громадянсь</w:t>
            </w:r>
            <w:r w:rsidR="006C4032"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 кого суспільства в Україні на 2021—2026 роки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41" w:rsidRPr="00053457" w:rsidRDefault="00A53741" w:rsidP="00A5374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2647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7236CF" w:rsidRDefault="00C264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набори даних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7236CF" w:rsidRDefault="00C264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993/01-13/25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7236CF" w:rsidRDefault="00C264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6037F8" w:rsidRDefault="00C2647B" w:rsidP="00A5374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7236CF" w:rsidRDefault="00C264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набори даних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2647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7236CF" w:rsidRDefault="00C264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Стратегія європ. інтеграції України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7236CF" w:rsidRDefault="00C264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304/01-10/25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7236CF" w:rsidRDefault="00C264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6037F8" w:rsidRDefault="00C2647B" w:rsidP="00A5374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7236CF" w:rsidRDefault="00C264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Стратегія європ. інтеграції України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2647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7236CF" w:rsidRDefault="00C264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розміщення на сайті інформації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7236CF" w:rsidRDefault="00C264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1002/01-13/25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7236CF" w:rsidRDefault="00C264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6037F8" w:rsidRDefault="00C2647B" w:rsidP="00A5374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7236CF" w:rsidRDefault="00C264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розміщення на сайті інформації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2647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7236CF" w:rsidRDefault="00C264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забезпечення формування проєктів місцевих бюджетів Рівненської області на 2026 рік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7236CF" w:rsidRDefault="00C264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7236CF" w:rsidRDefault="00C264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29.09.2025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6037F8" w:rsidRDefault="00C2647B" w:rsidP="00A5374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7236CF" w:rsidRDefault="00C264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забезпечення формування проєктів місцевих бюджетів Рівненської області на 2026 рік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630D39" w:rsidP="00A53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Накпз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A5374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2647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C2647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7236CF" w:rsidRDefault="00C264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інформаційних матеріалів до Революції на граніті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7236CF" w:rsidRDefault="00C2647B" w:rsidP="00C2647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14079/0/01-48/25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7236CF" w:rsidRDefault="00C2647B" w:rsidP="00C2647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6037F8" w:rsidRDefault="00C2647B" w:rsidP="00C2647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C2647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C2647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C2647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C2647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7236CF" w:rsidRDefault="00C264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інформаційних матеріалів до Революції на граніті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C2647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C2647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C2647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C2647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C2647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7B" w:rsidRPr="00053457" w:rsidRDefault="00C2647B" w:rsidP="00C2647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A0155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5B" w:rsidRPr="00053457" w:rsidRDefault="00A0155B" w:rsidP="00A0155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5B" w:rsidRPr="007236CF" w:rsidRDefault="00A0155B" w:rsidP="00A015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Лист структурним підрозділам ОДА щодо виконання операційного плану заходів з реалізації у 2025 – 2026 роках Стратегії комунікації з питань європейської інтеграції України на період до 2026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5B" w:rsidRPr="007236CF" w:rsidRDefault="00A0155B" w:rsidP="00A015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14114/0/01-58/25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5B" w:rsidRPr="007236CF" w:rsidRDefault="00A0155B" w:rsidP="00A015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5B" w:rsidRPr="006037F8" w:rsidRDefault="00A0155B" w:rsidP="00A015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5B" w:rsidRPr="00053457" w:rsidRDefault="00A0155B" w:rsidP="00A015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5B" w:rsidRPr="00053457" w:rsidRDefault="00A0155B" w:rsidP="00A015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5B" w:rsidRPr="00053457" w:rsidRDefault="00A0155B" w:rsidP="00A015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5B" w:rsidRPr="00053457" w:rsidRDefault="00A0155B" w:rsidP="00A015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5B" w:rsidRPr="007236CF" w:rsidRDefault="00A0155B" w:rsidP="00A015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Лист структурним підрозділам ОДА щодо виконання операційного плану заходів з реалізації у 2025 – 2026 роках Стратегії комунікації з питань європейської інтеграції України на період до 2026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5B" w:rsidRPr="00053457" w:rsidRDefault="00A0155B" w:rsidP="00A015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5B" w:rsidRPr="00053457" w:rsidRDefault="00A0155B" w:rsidP="00A01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5B" w:rsidRPr="00053457" w:rsidRDefault="00A0155B" w:rsidP="00A015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5B" w:rsidRPr="00053457" w:rsidRDefault="00A0155B" w:rsidP="00A015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5B" w:rsidRPr="00053457" w:rsidRDefault="00A0155B" w:rsidP="00A015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5B" w:rsidRPr="00053457" w:rsidRDefault="00A0155B" w:rsidP="00A0155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02A60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60" w:rsidRPr="00053457" w:rsidRDefault="00102A60" w:rsidP="00A0155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60" w:rsidRPr="007236CF" w:rsidRDefault="00102A60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Інформація на лист щодо проведення консультацій з громадськістю протягом III кварталу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60" w:rsidRPr="007236CF" w:rsidRDefault="00102A60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1851/0/25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60" w:rsidRPr="007236CF" w:rsidRDefault="00102A60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60" w:rsidRPr="006037F8" w:rsidRDefault="00102A60" w:rsidP="00A015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60" w:rsidRPr="00053457" w:rsidRDefault="00102A60" w:rsidP="00A015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60" w:rsidRPr="00053457" w:rsidRDefault="00102A60" w:rsidP="00A015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60" w:rsidRPr="00053457" w:rsidRDefault="00102A60" w:rsidP="00A015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60" w:rsidRPr="00053457" w:rsidRDefault="00102A60" w:rsidP="00A015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60" w:rsidRPr="007236CF" w:rsidRDefault="00102A60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Інформація на лист щодо проведення консультацій з громадськістю протягом III кварталу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60" w:rsidRPr="00053457" w:rsidRDefault="00102A60" w:rsidP="00A015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60" w:rsidRPr="00053457" w:rsidRDefault="00102A60" w:rsidP="00A015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60" w:rsidRPr="00053457" w:rsidRDefault="00102A60" w:rsidP="00A015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60" w:rsidRPr="00053457" w:rsidRDefault="00102A60" w:rsidP="00A015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60" w:rsidRPr="00053457" w:rsidRDefault="00102A60" w:rsidP="00A015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60" w:rsidRPr="00053457" w:rsidRDefault="00102A60" w:rsidP="00A0155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33600" w:rsidRPr="00053457">
        <w:trPr>
          <w:trHeight w:val="63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00" w:rsidRPr="00053457" w:rsidRDefault="00833600" w:rsidP="0083360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00" w:rsidRPr="007236CF" w:rsidRDefault="00833600" w:rsidP="0083360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Інформація на лист щодо виконання операційного плану заходів з реалізації у 2025 – 2026 роках Стратегії комунікації з питань європейськ ої інтеграції України на період до 2026 року протягом III кварталу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00" w:rsidRPr="007236CF" w:rsidRDefault="00833600" w:rsidP="0083360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1852/0/25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00" w:rsidRPr="007236CF" w:rsidRDefault="00833600" w:rsidP="0083360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00" w:rsidRPr="006037F8" w:rsidRDefault="00833600" w:rsidP="0083360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00" w:rsidRPr="00053457" w:rsidRDefault="00833600" w:rsidP="0083360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00" w:rsidRPr="00053457" w:rsidRDefault="00833600" w:rsidP="008336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00" w:rsidRPr="00053457" w:rsidRDefault="00833600" w:rsidP="008336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00" w:rsidRPr="00053457" w:rsidRDefault="00833600" w:rsidP="008336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00" w:rsidRPr="007236CF" w:rsidRDefault="00833600" w:rsidP="0083360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Інформація на лист щодо виконання операційного плану заходів з реалізації у 2025 – 2026 роках Стратегії комунікації з питань європейськ ої інтеграції України на період до 2026 року протягом III кварталу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00" w:rsidRPr="00053457" w:rsidRDefault="00833600" w:rsidP="008336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00" w:rsidRPr="00053457" w:rsidRDefault="00833600" w:rsidP="00833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00" w:rsidRPr="00053457" w:rsidRDefault="00833600" w:rsidP="008336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00" w:rsidRPr="00053457" w:rsidRDefault="00833600" w:rsidP="008336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00" w:rsidRPr="00053457" w:rsidRDefault="00833600" w:rsidP="008336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00" w:rsidRPr="00053457" w:rsidRDefault="00833600" w:rsidP="0083360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F707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7236CF" w:rsidRDefault="007F707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Інформація на виконання Обласного плану заходів із реалізації у 2025 - 2026 роках щодо Національної стратегії сприяння розвитку громадянського суспільства в Україні на 2021 - 2026 роки протягом III кварталу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7236CF" w:rsidRDefault="007F707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1853/0/25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7236CF" w:rsidRDefault="007F707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6037F8" w:rsidRDefault="007F7079" w:rsidP="0083360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7236CF" w:rsidRDefault="007F707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Інформація на виконання Обласного плану заходів із реалізації у 2025 - 2026 роках щодо Національної стратегії сприяння розвитку громадянського суспільства в Україні на 2021 - 2026 роки протягом III кварталу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F707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7236CF" w:rsidRDefault="007F707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затвердження плану заходів з реалізації у 2025—2026 роках </w:t>
            </w:r>
            <w:r w:rsidR="009C02FA" w:rsidRPr="007236CF">
              <w:rPr>
                <w:rFonts w:ascii="Times New Roman" w:hAnsi="Times New Roman" w:cs="Times New Roman"/>
                <w:sz w:val="16"/>
                <w:szCs w:val="16"/>
              </w:rPr>
              <w:t>Національної стратегії сприяння розвитку громадянського суспільства в Україні на 2021—2026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7236CF" w:rsidRDefault="007F707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1726/01-11/25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7236CF" w:rsidRDefault="007F707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30.09.2025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6037F8" w:rsidRDefault="007F7079" w:rsidP="0083360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7236CF" w:rsidRDefault="007F707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затвердження плану заходів з реалізації у 2025—2026 роках </w:t>
            </w:r>
            <w:r w:rsidR="009C02FA" w:rsidRPr="007236CF">
              <w:rPr>
                <w:rFonts w:ascii="Times New Roman" w:hAnsi="Times New Roman" w:cs="Times New Roman"/>
                <w:sz w:val="16"/>
                <w:szCs w:val="16"/>
              </w:rPr>
              <w:t>Національної стратегії сприяння розвитку громадянського суспільства в Україні на 2021—2026 роки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79" w:rsidRPr="00053457" w:rsidRDefault="007F7079" w:rsidP="0083360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124C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7236CF" w:rsidRDefault="003124C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суспільно-політичної ситуації в районі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7236CF" w:rsidRDefault="003124C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1727/01-14/25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7236CF" w:rsidRDefault="003124C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30.09.2025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6037F8" w:rsidRDefault="003124C1" w:rsidP="0083360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7236CF" w:rsidRDefault="003124C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суспільно-політичної ситуації в районі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0562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2B" w:rsidRPr="00053457" w:rsidRDefault="0080562B" w:rsidP="0080562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2B" w:rsidRPr="007236CF" w:rsidRDefault="0080562B" w:rsidP="0080562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надання інформації стосовно підключення  базових станцій до електромереж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2B" w:rsidRPr="007236CF" w:rsidRDefault="0080562B" w:rsidP="0080562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14043/0/01-39/25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2B" w:rsidRPr="007236CF" w:rsidRDefault="0080562B" w:rsidP="0080562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2B" w:rsidRPr="006037F8" w:rsidRDefault="0080562B" w:rsidP="0080562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2B" w:rsidRPr="00053457" w:rsidRDefault="0080562B" w:rsidP="0080562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2B" w:rsidRPr="00053457" w:rsidRDefault="0080562B" w:rsidP="0080562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2B" w:rsidRPr="00053457" w:rsidRDefault="0080562B" w:rsidP="0080562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2B" w:rsidRPr="00053457" w:rsidRDefault="0080562B" w:rsidP="0080562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2B" w:rsidRPr="007236CF" w:rsidRDefault="0080562B" w:rsidP="0080562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надання інформації стосовно підключення  базових станцій до електромереж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2B" w:rsidRPr="00053457" w:rsidRDefault="0080562B" w:rsidP="0080562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2B" w:rsidRPr="00053457" w:rsidRDefault="0080562B" w:rsidP="0080562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2B" w:rsidRPr="00053457" w:rsidRDefault="0080562B" w:rsidP="0080562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2B" w:rsidRPr="00053457" w:rsidRDefault="0080562B" w:rsidP="0080562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2B" w:rsidRPr="00053457" w:rsidRDefault="0080562B" w:rsidP="0080562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2B" w:rsidRPr="00053457" w:rsidRDefault="0080562B" w:rsidP="0080562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124C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7236CF" w:rsidRDefault="003124C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Захист інформації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7236CF" w:rsidRDefault="003124C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2408/25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7236CF" w:rsidRDefault="003124C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6037F8" w:rsidRDefault="003124C1" w:rsidP="0083360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7236CF" w:rsidRDefault="003124C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Захист інформації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C1" w:rsidRPr="00053457" w:rsidRDefault="003124C1" w:rsidP="0083360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F657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74" w:rsidRPr="00053457" w:rsidRDefault="001F6574" w:rsidP="001F657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74" w:rsidRPr="007236CF" w:rsidRDefault="001F6574" w:rsidP="001F65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 результатами робочої поїздки Віце-прем’ єр-міністр з відновлення України – Міністр розвитку громад та територій України до Дніпропетровської області, що відбулася 24 вересня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74" w:rsidRPr="007236CF" w:rsidRDefault="001F6574" w:rsidP="001F65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13926/0/01-37/25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74" w:rsidRPr="007236CF" w:rsidRDefault="001F6574" w:rsidP="001F65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30.09.2025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74" w:rsidRPr="006037F8" w:rsidRDefault="001F6574" w:rsidP="001F65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74" w:rsidRPr="00053457" w:rsidRDefault="001F6574" w:rsidP="001F65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74" w:rsidRPr="00053457" w:rsidRDefault="001F6574" w:rsidP="001F65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74" w:rsidRPr="00053457" w:rsidRDefault="001F6574" w:rsidP="001F65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74" w:rsidRPr="00053457" w:rsidRDefault="001F6574" w:rsidP="001F65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74" w:rsidRPr="007236CF" w:rsidRDefault="001F6574" w:rsidP="001F65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 результатами робочої поїздки Віце-прем’ єр-міністр з відновлення України – Міністр розвитку громад та територій України до Дніпропетровської області, що відбулася 24 вересня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74" w:rsidRPr="00053457" w:rsidRDefault="001F6574" w:rsidP="001F65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74" w:rsidRPr="00053457" w:rsidRDefault="001F6574" w:rsidP="001F65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74" w:rsidRPr="00053457" w:rsidRDefault="001F6574" w:rsidP="001F65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74" w:rsidRPr="00053457" w:rsidRDefault="001F6574" w:rsidP="001F65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74" w:rsidRPr="00053457" w:rsidRDefault="001F6574" w:rsidP="001F65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74" w:rsidRPr="00053457" w:rsidRDefault="001F6574" w:rsidP="001F657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47DA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053457" w:rsidRDefault="00847DAB" w:rsidP="00847DA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7236CF" w:rsidRDefault="00847DAB" w:rsidP="00847DA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вимірювання Індексу цифрової трансформації територіальних громад станом на третій квартал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7236CF" w:rsidRDefault="00847DAB" w:rsidP="00847DA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14083/0/01-44/25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7236CF" w:rsidRDefault="00847DAB" w:rsidP="00847DA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6037F8" w:rsidRDefault="00847DAB" w:rsidP="00847DA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053457" w:rsidRDefault="00847DAB" w:rsidP="00847DA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053457" w:rsidRDefault="00847DAB" w:rsidP="00847DA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053457" w:rsidRDefault="00847DAB" w:rsidP="00847DA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053457" w:rsidRDefault="00847DAB" w:rsidP="00847DA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7236CF" w:rsidRDefault="00847DAB" w:rsidP="00847DA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вимірювання Індексу цифрової трансформації територіальних громад станом на третій квартал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053457" w:rsidRDefault="00847DAB" w:rsidP="00847DA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053457" w:rsidRDefault="00847DAB" w:rsidP="00847DA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053457" w:rsidRDefault="00847DAB" w:rsidP="00847DA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053457" w:rsidRDefault="00847DAB" w:rsidP="00847DA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053457" w:rsidRDefault="00847DAB" w:rsidP="00847DA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053457" w:rsidRDefault="00847DAB" w:rsidP="00847DA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F837D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D5" w:rsidRPr="00053457" w:rsidRDefault="00F837D5" w:rsidP="003124C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bookmarkStart w:id="6" w:name="OLE_LINK6"/>
            <w:bookmarkStart w:id="7" w:name="OLE_LINK7"/>
            <w:bookmarkStart w:id="8" w:name="OLE_LINK8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D5" w:rsidRPr="007236CF" w:rsidRDefault="00F837D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розміщенні інформаційних матеріалів  про 425 ОШП "СКЕЛЯ"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D5" w:rsidRPr="007236CF" w:rsidRDefault="00F837D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14112/0/01-72/25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D5" w:rsidRPr="007236CF" w:rsidRDefault="00F837D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D5" w:rsidRPr="006037F8" w:rsidRDefault="00F837D5" w:rsidP="003124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D5" w:rsidRPr="00053457" w:rsidRDefault="00F837D5" w:rsidP="003124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D5" w:rsidRPr="00053457" w:rsidRDefault="00F837D5" w:rsidP="003124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D5" w:rsidRPr="00053457" w:rsidRDefault="00F837D5" w:rsidP="003124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D5" w:rsidRPr="00053457" w:rsidRDefault="00F837D5" w:rsidP="003124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D5" w:rsidRPr="007236CF" w:rsidRDefault="00F837D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розміщенні інформаційних матеріалів  про 425 ОШП "СКЕЛЯ"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D5" w:rsidRPr="00053457" w:rsidRDefault="00F837D5" w:rsidP="003124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D5" w:rsidRPr="00053457" w:rsidRDefault="00F837D5" w:rsidP="003124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D5" w:rsidRPr="00053457" w:rsidRDefault="00F837D5" w:rsidP="003124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D5" w:rsidRPr="00053457" w:rsidRDefault="00F837D5" w:rsidP="003124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D5" w:rsidRPr="00053457" w:rsidRDefault="00F837D5" w:rsidP="003124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D5" w:rsidRPr="00053457" w:rsidRDefault="00F837D5" w:rsidP="003124C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7F247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053457" w:rsidRDefault="007F247D" w:rsidP="007F247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6037F8" w:rsidRDefault="007F247D" w:rsidP="007F247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місяця кібербезпеки (РВА)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6037F8" w:rsidRDefault="007F247D" w:rsidP="007F247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№вих-833/02.1-11/25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6037F8" w:rsidRDefault="007F247D" w:rsidP="007F247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6037F8" w:rsidRDefault="007F247D" w:rsidP="007F247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EE72B4" w:rsidRDefault="007F247D" w:rsidP="007F247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053457" w:rsidRDefault="007F247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053457" w:rsidRDefault="007F247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053457" w:rsidRDefault="007F247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6037F8" w:rsidRDefault="007F247D" w:rsidP="007F247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місяця кібербезпеки (РВА)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053457" w:rsidRDefault="007F247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053457" w:rsidRDefault="007F247D" w:rsidP="007F24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053457" w:rsidRDefault="007F247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053457" w:rsidRDefault="007F247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053457" w:rsidRDefault="007F247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053457" w:rsidRDefault="007F247D" w:rsidP="007F247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F247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053457" w:rsidRDefault="007F247D" w:rsidP="007F247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6037F8" w:rsidRDefault="007F247D" w:rsidP="007F247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віт за вересень 2025 р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6037F8" w:rsidRDefault="007F247D" w:rsidP="007F247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№вих-834/03.2-09/25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6037F8" w:rsidRDefault="007F247D" w:rsidP="007F247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6037F8" w:rsidRDefault="007F247D" w:rsidP="007F247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35547D" w:rsidRDefault="007F247D" w:rsidP="007F247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053457" w:rsidRDefault="007F247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053457" w:rsidRDefault="007F247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053457" w:rsidRDefault="007F247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6037F8" w:rsidRDefault="007F247D" w:rsidP="007F247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віт за вересень 2025 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053457" w:rsidRDefault="007F247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053457" w:rsidRDefault="007F247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053457" w:rsidRDefault="007F247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053457" w:rsidRDefault="007F247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053457" w:rsidRDefault="007F247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7D" w:rsidRPr="00053457" w:rsidRDefault="007F247D" w:rsidP="007F247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C0CB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6037F8" w:rsidRDefault="004C0C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Повідомлення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6037F8" w:rsidRDefault="004C0C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№вих-835/04-09/25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6037F8" w:rsidRDefault="004C0C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947FCA" w:rsidRDefault="004C0CBD" w:rsidP="007F247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EE72B4" w:rsidRDefault="004C0CBD" w:rsidP="007F247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6037F8" w:rsidRDefault="004C0C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Повідомлення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C0CB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6037F8" w:rsidRDefault="004C0C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Фінансування 8240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6037F8" w:rsidRDefault="004C0C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№вих-836/04-07/25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6037F8" w:rsidRDefault="004C0C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947FCA" w:rsidRDefault="004C0CBD" w:rsidP="007F247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35547D" w:rsidRDefault="004C0CBD" w:rsidP="007F247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6037F8" w:rsidRDefault="004C0C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Фінансування 8240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C0CB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6037F8" w:rsidRDefault="004C0C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сприяння у проведенні соціологічного дослідження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6037F8" w:rsidRDefault="004C0C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№вих-837/02.2-11/25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6037F8" w:rsidRDefault="004C0C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947FCA" w:rsidRDefault="004C0CBD" w:rsidP="007F247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EE72B4" w:rsidRDefault="004C0CBD" w:rsidP="007F247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6037F8" w:rsidRDefault="004C0C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сприяння у проведенні соціологічного дослідження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C0CB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6037F8" w:rsidRDefault="00831490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4C0CBD" w:rsidRPr="006037F8">
              <w:rPr>
                <w:rFonts w:ascii="Times New Roman" w:hAnsi="Times New Roman" w:cs="Times New Roman"/>
                <w:sz w:val="16"/>
                <w:szCs w:val="16"/>
              </w:rPr>
              <w:t>о доручення 33 щодо виконання рекомендацій Європейської комісії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6037F8" w:rsidRDefault="004C0C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№вих-838/02.1-09/25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6037F8" w:rsidRDefault="004C0C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947FCA" w:rsidRDefault="004C0CBD" w:rsidP="007F247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35547D" w:rsidRDefault="004C0CBD" w:rsidP="007F247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6037F8" w:rsidRDefault="00831490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4C0CBD" w:rsidRPr="006037F8">
              <w:rPr>
                <w:rFonts w:ascii="Times New Roman" w:hAnsi="Times New Roman" w:cs="Times New Roman"/>
                <w:sz w:val="16"/>
                <w:szCs w:val="16"/>
              </w:rPr>
              <w:t>о доручення 33 щодо виконання рекомендацій Європейської комісії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D" w:rsidRPr="00053457" w:rsidRDefault="004C0CBD" w:rsidP="007F247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31490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0" w:rsidRPr="00053457" w:rsidRDefault="00831490" w:rsidP="008314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0" w:rsidRPr="00385211" w:rsidRDefault="00831490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 результатами проведення засідання Ради</w:t>
            </w:r>
            <w:r w:rsidR="00EC1351"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 Координаційного штабу з питань поводження з військовополоненими, що відбулося 01.10.2025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0" w:rsidRPr="007236CF" w:rsidRDefault="00831490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14144/0/01-41/25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0" w:rsidRPr="007236CF" w:rsidRDefault="00831490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0" w:rsidRPr="006037F8" w:rsidRDefault="00831490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0" w:rsidRPr="00053457" w:rsidRDefault="00831490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0" w:rsidRPr="00053457" w:rsidRDefault="00831490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0" w:rsidRPr="00053457" w:rsidRDefault="00831490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0" w:rsidRPr="00053457" w:rsidRDefault="00831490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0" w:rsidRPr="00385211" w:rsidRDefault="00831490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 результатами проведення засідання Ради</w:t>
            </w:r>
            <w:r w:rsidR="00EC1351"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 Координаційного штабу з питань поводження з військовополоненими, що відбулося 01.10.2025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0" w:rsidRPr="00053457" w:rsidRDefault="00831490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0" w:rsidRPr="00053457" w:rsidRDefault="00831490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0" w:rsidRPr="00053457" w:rsidRDefault="00831490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0" w:rsidRPr="00053457" w:rsidRDefault="00831490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0" w:rsidRPr="00053457" w:rsidRDefault="00831490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0" w:rsidRPr="00053457" w:rsidRDefault="00831490" w:rsidP="008314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C135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EC135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EC13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кіберзагроз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EC13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4229/01-38/25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EC13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6037F8" w:rsidRDefault="00EC1351" w:rsidP="00EC13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EC13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EC13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EC13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EC13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EC13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кіберзагроз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EC13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EC13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EC13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EC13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EC13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EC135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C135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Заходи з нагоди Дня захисників і захисниць України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3215/02-26/25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6037F8" w:rsidRDefault="00EC1351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Заходи з нагоди Дня захисників і захисниць України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C135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програм інформатизації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1502/03-11/25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6037F8" w:rsidRDefault="00EC1351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програм інформатизації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C135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виконання операційного плану заходів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611/02-10/25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6037F8" w:rsidRDefault="00EC1351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виконання операційного плану заходів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C135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Ходо 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пропозицій змін до Програми інформатизації Рівненської області на 2024 - 2026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862/0/01-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6037F8" w:rsidRDefault="00EC1351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пропозицій змін до Програми інформатизації Рівненської області на 2024 - 2026 роки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C135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одо пропозицій змін до Програми інформатизації Рівненської області на 2024-2026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2437/25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6037F8" w:rsidRDefault="00EC1351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одо пропозицій змін до Програми інформатизації Рівненської області на 2024-2026 роки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C135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запобігання порушенням у процесі закупівель (розпор. №69 від 20.02.2012)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778/0/25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6037F8" w:rsidRDefault="00EC1351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запобігання порушенням у процесі закупівель (розпор. №69 від 20.02.2012)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C135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надання інформації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1057/01-12/25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6037F8" w:rsidRDefault="00EC1351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надання інформації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C135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надання інформації стосовно підключення  базових станцій до електромереж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2431/25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6037F8" w:rsidRDefault="00EC1351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7236CF" w:rsidRDefault="00EC13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надання інформації стосовно підключення  базових станцій до електромереж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1" w:rsidRPr="00053457" w:rsidRDefault="00EC1351" w:rsidP="008314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8276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надання інформації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3419/25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6037F8" w:rsidRDefault="0018276D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надання інформації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8276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на №41-01-2622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3429/25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6037F8" w:rsidRDefault="0018276D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на №41-01-2622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8276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громадське обговорення проєкту акта (08-16)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1591/08-16/25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6037F8" w:rsidRDefault="0018276D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громадське обговорення проєкту акта (08-16)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8276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проведення консультацій з громадськістю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3586/0/25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6037F8" w:rsidRDefault="0018276D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проведення консультацій з громадськістю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Доручення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8276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передачі функцій з призначення та виплати державних соціальних допомог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14175/0/01-49/25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6037F8" w:rsidRDefault="0018276D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передачі функцій з призначення та виплати державних соціальних допомог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8276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Щодо застосування законодавства у сфері закупівель та безоплатні консультації рекомендаційного характеру з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14202/0/01-39/25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6037F8" w:rsidRDefault="0018276D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7236CF" w:rsidRDefault="001827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Щодо застосування законодавства у сфері закупівель та безоплатні консультації рекомендаційного характеру з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Default="0018276D" w:rsidP="0083149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  <w:p w:rsidR="0018276D" w:rsidRPr="00053457" w:rsidRDefault="001827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6D" w:rsidRPr="00053457" w:rsidRDefault="0018276D" w:rsidP="008314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B2C5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7236CF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надання інформації пов"язаної з виконанням робіт по договору на поставку товару оборонно</w:t>
            </w:r>
            <w:r w:rsidR="003E499C">
              <w:rPr>
                <w:rFonts w:ascii="Times New Roman" w:hAnsi="Times New Roman" w:cs="Times New Roman"/>
                <w:sz w:val="16"/>
                <w:szCs w:val="16"/>
              </w:rPr>
              <w:t xml:space="preserve">го призначення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7236CF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14224/0/01-72/25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7236CF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6037F8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7236CF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надання інформації пов"язаної з виконанням робіт по договору на поставку товару оборонного призначення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B2C5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7236CF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розповсюдження відеороликів як соціальну рекламу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7236CF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14244/0/01-49/25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7236CF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6037F8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7236CF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розповсюдження відеороликів як соціальну рекламу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B2C5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7236CF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Пропозиції до програми інформатизації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7236CF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1592/10-28/25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7236CF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6037F8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7236CF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Пропозиції до програми інформатизації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B2C5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7236CF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внесення змін до постанови  Кабінету Міністрів України від 12 жовтня 2022 р. № 1178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7236CF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14242/0/01-03/25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7236CF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6037F8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7236CF" w:rsidRDefault="00BB2C5B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внесення змін до постанови  Кабінету Міністрів України від 12 жовтня 2022 р. № 1178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Постанова КМУ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B" w:rsidRPr="00053457" w:rsidRDefault="00BB2C5B" w:rsidP="00BB2C5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E499C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одо пропозицій змін до Програми інформатизації Рівненської області на 2024 - 2026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6507/5/17-00-20-01-04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6037F8" w:rsidRDefault="003E499C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одо пропозицій змін до Програми інформатизації Рівненської області на 2024 - 2026 роки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E499C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одо пропозицій змін до Програми інформатизації Рівненської області на 2024 - 2026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01-06/215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6037F8" w:rsidRDefault="003E499C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одо пропозицій змін до Програми інформатизації Рівненської області на 2024 - 2026 роки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E499C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плани роботи Рівненської обласної державної адміністрації- Рівненської обласної військової адміністрації на четвертий квартал та жовтень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584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30.09.2025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6037F8" w:rsidRDefault="003E499C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плани роботи Рівненської обласної державної адміністрації- Рівненської обласної військової адміністрації на четвертий квартал та жовтень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Рохпорядження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E499C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схвалення Концепції Державної цільової соціальної програми "Молодь України:покоління стійкості-2030"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9739/0/01-61/25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6037F8" w:rsidRDefault="003E499C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схвалення Концепції Державної цільової соціальної програми "Молодь України:покоління стійкості-2030"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E499C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пропозицій до затвердженого розпорядження начальника РОДА  "Про Програму інформатизації Рівненської області на 2024-2026 роки"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916/0/25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6037F8" w:rsidRDefault="003E499C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пропозицій до затвердженого розпорядження начальника РОДА  "Про Програму інформатизації Рівненської області на 2024-2026 роки"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BB2C5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E499C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збору історій про загиблих жінок-захисниць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3E499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14274/0/01-48/25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3E499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6037F8" w:rsidRDefault="003E499C" w:rsidP="003E499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збору історій про загиблих жінок-захисниць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E499C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(засил на ЦОВВ) проєкт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3E499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14278/0/01-46/25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3E499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6037F8" w:rsidRDefault="003E499C" w:rsidP="003E499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(засил на ЦОВВ) проєкт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E499C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Лист на Рівненську ОДА щодо сприяння у впровадження телемедичних мереж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14279/0/01-46/25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6037F8" w:rsidRDefault="003E499C" w:rsidP="003E499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7236CF" w:rsidRDefault="003E499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Лист на Рівненську ОДА щодо сприяння у впровадження телемедичних мереж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9C" w:rsidRPr="00053457" w:rsidRDefault="003E499C" w:rsidP="003E499C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2384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053457" w:rsidRDefault="0002384D" w:rsidP="005504D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6037F8" w:rsidRDefault="0002384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одо звірки військово-облікових документів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6037F8" w:rsidRDefault="0002384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№вих-839/04-09/25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6037F8" w:rsidRDefault="0002384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6037F8" w:rsidRDefault="0002384D" w:rsidP="005504D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35547D" w:rsidRDefault="0002384D" w:rsidP="005504D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053457" w:rsidRDefault="0002384D" w:rsidP="005504D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053457" w:rsidRDefault="0002384D" w:rsidP="005504D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053457" w:rsidRDefault="0002384D" w:rsidP="005504D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6037F8" w:rsidRDefault="0002384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одо звірки військово-облікових документів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053457" w:rsidRDefault="0002384D" w:rsidP="005504D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053457" w:rsidRDefault="0002384D" w:rsidP="005504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053457" w:rsidRDefault="0002384D" w:rsidP="005504D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053457" w:rsidRDefault="0002384D" w:rsidP="005504D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053457" w:rsidRDefault="0002384D" w:rsidP="005504D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053457" w:rsidRDefault="0002384D" w:rsidP="005504DC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2384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053457" w:rsidRDefault="0002384D" w:rsidP="005504D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6037F8" w:rsidRDefault="0002384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одо звірки з ТЦК_район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6037F8" w:rsidRDefault="0002384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№вих-840/04-09/25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6037F8" w:rsidRDefault="0002384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9377CF" w:rsidRDefault="0002384D" w:rsidP="005504D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35547D" w:rsidRDefault="0002384D" w:rsidP="005504D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053457" w:rsidRDefault="0002384D" w:rsidP="005504D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053457" w:rsidRDefault="0002384D" w:rsidP="005504D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053457" w:rsidRDefault="0002384D" w:rsidP="005504D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6037F8" w:rsidRDefault="0002384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одо звірки з ТЦК_район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053457" w:rsidRDefault="0002384D" w:rsidP="005504D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053457" w:rsidRDefault="0002384D" w:rsidP="005504D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053457" w:rsidRDefault="0002384D" w:rsidP="005504D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053457" w:rsidRDefault="0002384D" w:rsidP="005504D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053457" w:rsidRDefault="0002384D" w:rsidP="005504D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4D" w:rsidRPr="00053457" w:rsidRDefault="0002384D" w:rsidP="005504DC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675F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6037F8" w:rsidRDefault="00B675F9" w:rsidP="00B675F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Звітність ДБ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6037F8" w:rsidRDefault="00B675F9" w:rsidP="00B675F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№вих-841/04-09/25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6037F8" w:rsidRDefault="00B675F9" w:rsidP="00B675F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9377CF" w:rsidRDefault="00B675F9" w:rsidP="00B675F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35547D" w:rsidRDefault="00B675F9" w:rsidP="00B675F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6037F8" w:rsidRDefault="00B675F9" w:rsidP="00B675F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Звітність ДБ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675F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6037F8" w:rsidRDefault="00B675F9" w:rsidP="00B675F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Зміни 9800 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6037F8" w:rsidRDefault="00B675F9" w:rsidP="00B675F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№вих-842/04-07/25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6037F8" w:rsidRDefault="00B675F9" w:rsidP="00B675F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9377CF" w:rsidRDefault="00B675F9" w:rsidP="00B675F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35547D" w:rsidRDefault="00B675F9" w:rsidP="00B675F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6037F8" w:rsidRDefault="00B675F9" w:rsidP="00B675F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Зміни 9800 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675F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6037F8" w:rsidRDefault="00B675F9" w:rsidP="00B675F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8240 Зміни 550,0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6037F8" w:rsidRDefault="00B675F9" w:rsidP="00B675F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№вих-843/04-07/25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6037F8" w:rsidRDefault="00B675F9" w:rsidP="00B675F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9377CF" w:rsidRDefault="00B675F9" w:rsidP="00B675F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35547D" w:rsidRDefault="00B675F9" w:rsidP="00B675F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6037F8" w:rsidRDefault="00B675F9" w:rsidP="00B675F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8240 Зміни 550,0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0526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6037F8" w:rsidRDefault="00E0526D" w:rsidP="00E0526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8240 Зміни 350,0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6037F8" w:rsidRDefault="00E0526D" w:rsidP="00E0526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№вих-844/04-07/25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6037F8" w:rsidRDefault="00E0526D" w:rsidP="00E0526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9377CF" w:rsidRDefault="00E0526D" w:rsidP="00E0526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35547D" w:rsidRDefault="00E0526D" w:rsidP="00E0526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6037F8" w:rsidRDefault="00E0526D" w:rsidP="00E0526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8240 Зміни 350,0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0526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6037F8" w:rsidRDefault="00E0526D" w:rsidP="00E0526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Лист місцевим ТРК щодо поширення соціальної реклами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6037F8" w:rsidRDefault="00E0526D" w:rsidP="00E0526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№вих-845/03.1-12/25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6037F8" w:rsidRDefault="00E0526D" w:rsidP="00E0526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9377CF" w:rsidRDefault="00E0526D" w:rsidP="00E0526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35547D" w:rsidRDefault="00E0526D" w:rsidP="00E0526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6037F8" w:rsidRDefault="00E0526D" w:rsidP="00E0526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Лист місцевим ТРК щодо поширення соціальної реклами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0526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6037F8" w:rsidRDefault="00E0526D" w:rsidP="00E0526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Звітність МБ 9 міс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6037F8" w:rsidRDefault="00E0526D" w:rsidP="00E0526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№вих-846/04-09/25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6037F8" w:rsidRDefault="00E0526D" w:rsidP="00E0526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980737" w:rsidRDefault="00E0526D" w:rsidP="00E0526D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35547D" w:rsidRDefault="00E0526D" w:rsidP="00E0526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6037F8" w:rsidRDefault="00E0526D" w:rsidP="00E0526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Звітність МБ 9 міс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E0526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675F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6037F8" w:rsidRDefault="00B675F9" w:rsidP="00B675F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ТОВ "Волинь НП"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6037F8" w:rsidRDefault="00B675F9" w:rsidP="00B675F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№вих-847/04-10/25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6037F8" w:rsidRDefault="00B675F9" w:rsidP="00B675F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980737" w:rsidRDefault="00B675F9" w:rsidP="00B675F9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35547D" w:rsidRDefault="00B675F9" w:rsidP="00B675F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6037F8" w:rsidRDefault="00B675F9" w:rsidP="00B675F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ТОВ "Волинь НП"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9" w:rsidRPr="00053457" w:rsidRDefault="00B675F9" w:rsidP="00B675F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0526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8314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6037F8" w:rsidRDefault="00E052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Інформація про виконання розпорядження голови обл</w:t>
            </w:r>
            <w:r w:rsidR="00B675F9">
              <w:rPr>
                <w:rFonts w:ascii="Times New Roman" w:hAnsi="Times New Roman" w:cs="Times New Roman"/>
                <w:sz w:val="16"/>
                <w:szCs w:val="16"/>
              </w:rPr>
              <w:t xml:space="preserve">асної державної адміністрації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6037F8" w:rsidRDefault="00E052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№вих-848/03.1-08/25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6037F8" w:rsidRDefault="00E052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980737" w:rsidRDefault="00E0526D" w:rsidP="00831490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35547D" w:rsidRDefault="00E0526D" w:rsidP="0083149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6037F8" w:rsidRDefault="00E0526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Інформація про виконання розпорядження голови обл</w:t>
            </w:r>
            <w:r w:rsidR="00B675F9">
              <w:rPr>
                <w:rFonts w:ascii="Times New Roman" w:hAnsi="Times New Roman" w:cs="Times New Roman"/>
                <w:sz w:val="16"/>
                <w:szCs w:val="16"/>
              </w:rPr>
              <w:t xml:space="preserve">асної державної адміністрації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8314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Наказ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8314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D" w:rsidRPr="00053457" w:rsidRDefault="00E0526D" w:rsidP="008314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563E10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053457" w:rsidRDefault="00563E10" w:rsidP="00563E1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6037F8" w:rsidRDefault="00563E10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Інформація щодо діячів/працівників інформаційної сфери, загиблих/зниклих безвісти чи які перебувають в полоні після 24 лютого 2022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6037F8" w:rsidRDefault="00563E10" w:rsidP="00563E1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№вих-849/03.1-08/25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6037F8" w:rsidRDefault="00563E10" w:rsidP="00563E1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52684A" w:rsidRDefault="00563E10" w:rsidP="00563E1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35547D" w:rsidRDefault="00563E10" w:rsidP="00563E1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053457" w:rsidRDefault="00563E10" w:rsidP="00563E1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053457" w:rsidRDefault="00563E10" w:rsidP="00563E1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053457" w:rsidRDefault="00563E10" w:rsidP="00563E1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6037F8" w:rsidRDefault="00563E10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Інформація щодо діячів/працівників інформаційної сфери, загиблих/зниклих безвісти чи які перебувають в полоні після 24 лютого 2022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053457" w:rsidRDefault="00563E10" w:rsidP="00563E1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053457" w:rsidRDefault="00563E10" w:rsidP="00563E1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053457" w:rsidRDefault="00563E10" w:rsidP="00563E1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053457" w:rsidRDefault="00563E10" w:rsidP="00563E1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053457" w:rsidRDefault="00563E10" w:rsidP="00563E1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053457" w:rsidRDefault="00563E10" w:rsidP="00563E1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563E10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053457" w:rsidRDefault="00563E10" w:rsidP="00563E1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6037F8" w:rsidRDefault="00563E10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погодження проєкту наказу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6037F8" w:rsidRDefault="00563E10" w:rsidP="00563E1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№вих-850/02.1-09/25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6037F8" w:rsidRDefault="00563E10" w:rsidP="00563E1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09.10.2025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52684A" w:rsidRDefault="00563E10" w:rsidP="00563E1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35547D" w:rsidRDefault="00563E10" w:rsidP="00563E1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053457" w:rsidRDefault="00563E10" w:rsidP="00563E1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053457" w:rsidRDefault="00563E10" w:rsidP="00563E1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053457" w:rsidRDefault="00563E10" w:rsidP="00563E1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6037F8" w:rsidRDefault="00563E10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погодження проєкту наказу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053457" w:rsidRDefault="00563E10" w:rsidP="00563E1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053457" w:rsidRDefault="00563E10" w:rsidP="00563E1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053457" w:rsidRDefault="00563E10" w:rsidP="00563E1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053457" w:rsidRDefault="00563E10" w:rsidP="00563E1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053457" w:rsidRDefault="00563E10" w:rsidP="00563E1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0" w:rsidRPr="00053457" w:rsidRDefault="00563E10" w:rsidP="00563E1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04FF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одо пропозицій змін до Програми інформатизації Рівненської області на 2024 - 2026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104FF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104FF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104FF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одо пропозицій змін до Програми інформатизації Рівненської області на 2024 - 2026 роки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04FF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І етап проєкт Закону України "Про цифрову доступність інформаційно-комунікаційних систем, онлайн-ресурсів та електронних послуг" на погодження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104FF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14312/0/01-44/25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104FF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104FF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І етап проєкт Закону України "Про цифрову доступність інформаційно-комунікаційних систем, онлайн-ресурсів та електронних послуг" на погодження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Закон України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04FF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Щодо вирішення питання  відміни  відключення  постачальником ТОВ "ЯСНО+" об"єктів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104FF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14322/0/01-54/25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104FF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104FF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Щодо вирішення питання  відміни  відключення  постачальником ТОВ "ЯСНО+" об"єктів 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04FF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пропозиції до програми інформатизації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1067/01-12/25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104FF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пропозиції до програми інформатизації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04FF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"Партнерство "Відкритий Уряд""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1533/05-03/25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104FF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"Партнерство "Відкритий Уряд""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04FF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проведення конкурсу історій “Громадянське суспільство, бізнес та влада –  кращі практики співпраці”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14305/0/01-48/25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104FF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проведення конкурсу історій “Громадянське суспільство, бізнес та влада –  кращі практики співпраці”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04FF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Запрошення на Донбас Медіа Форум 9-11 жовтня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08/10-Ж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104FF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Запрошення. на Донбас Медіа Форум 9-11 жовтня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04FF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надання пропозицій  щодо змін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 програми інформатизації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1190/02/2-10/25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104FF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7236CF" w:rsidRDefault="00104FF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надання пропозицій  щодо змін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 програми інформатизації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F7" w:rsidRPr="00053457" w:rsidRDefault="00104FF7" w:rsidP="00104FF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26607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104FF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7236CF" w:rsidRDefault="002660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проведення консультацій з громадськістю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7236CF" w:rsidRDefault="002660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1191/01/2-12/25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7236CF" w:rsidRDefault="002660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7236CF" w:rsidRDefault="0026607B" w:rsidP="00104FF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104F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7236CF" w:rsidRDefault="002660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проведення консультацій з громадськістю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Default="0026607B">
            <w:r w:rsidRPr="00C372F2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104FF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26607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104FF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7236CF" w:rsidRDefault="002660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Заходи з 13 по 17 жовтня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7236CF" w:rsidRDefault="002660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1700-13-8/76037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7236CF" w:rsidRDefault="002660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7236CF" w:rsidRDefault="0026607B" w:rsidP="00104FF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7236CF" w:rsidRDefault="0026607B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Заходи з 13 по 17 жовтня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Default="0026607B">
            <w:r w:rsidRPr="00C372F2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104FF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26607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7236CF" w:rsidRDefault="0026607B" w:rsidP="0026607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програму інформатизації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7236CF" w:rsidRDefault="0026607B" w:rsidP="0026607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1016/01-13/25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7236CF" w:rsidRDefault="0026607B" w:rsidP="0026607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7236CF" w:rsidRDefault="0026607B" w:rsidP="0026607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7236CF" w:rsidRDefault="0026607B" w:rsidP="0026607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програму інформатизації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26607B" w:rsidRPr="00053457">
        <w:trPr>
          <w:trHeight w:val="768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7236CF" w:rsidRDefault="0026607B" w:rsidP="0026607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Інформація щодо онлайн опитування ОМС та ОДА стосовно застосування адмінпроцедури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7236CF" w:rsidRDefault="0026607B" w:rsidP="0026607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1885/0/25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7236CF" w:rsidRDefault="0026607B" w:rsidP="0026607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7236CF" w:rsidRDefault="0026607B" w:rsidP="0026607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7236CF" w:rsidRDefault="0026607B" w:rsidP="0026607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Інформація щодо онлайн опитування ОМС та ОДА стосовно застосування адмінпроцедури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7B" w:rsidRPr="00053457" w:rsidRDefault="0026607B" w:rsidP="0026607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F57ED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D7" w:rsidRPr="00053457" w:rsidRDefault="00F57ED7" w:rsidP="00104FF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D7" w:rsidRPr="007236CF" w:rsidRDefault="00F57ED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Прогнозовані заходи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D7" w:rsidRPr="007236CF" w:rsidRDefault="00F57ED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623/02-7/25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D7" w:rsidRPr="007236CF" w:rsidRDefault="00F57ED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D7" w:rsidRPr="007236CF" w:rsidRDefault="00F57ED7" w:rsidP="00104FF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D7" w:rsidRPr="00053457" w:rsidRDefault="00F57ED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D7" w:rsidRPr="00053457" w:rsidRDefault="00F57ED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D7" w:rsidRPr="00053457" w:rsidRDefault="00F57ED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D7" w:rsidRPr="00053457" w:rsidRDefault="00F57ED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D7" w:rsidRPr="007236CF" w:rsidRDefault="00F57ED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Прогнозовані заходи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D7" w:rsidRPr="00053457" w:rsidRDefault="00F57ED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D7" w:rsidRPr="00053457" w:rsidRDefault="00F57ED7" w:rsidP="00104FF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D7" w:rsidRPr="00053457" w:rsidRDefault="00F57ED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D7" w:rsidRPr="00053457" w:rsidRDefault="00F57ED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D7" w:rsidRPr="00053457" w:rsidRDefault="00F57ED7" w:rsidP="00104FF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D7" w:rsidRPr="00053457" w:rsidRDefault="00F57ED7" w:rsidP="00104FF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554BD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7236CF" w:rsidRDefault="00554BD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участі на нараді 10.10.2025р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7236CF" w:rsidRDefault="00554BD3" w:rsidP="00554BD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9803/0/01-56/25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7236CF" w:rsidRDefault="00554BD3" w:rsidP="00554BD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7236CF" w:rsidRDefault="00554BD3" w:rsidP="00554BD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7236CF" w:rsidRDefault="00554BD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участі на нараді 10.10.2025р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554BD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7236CF" w:rsidRDefault="00554BD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проведення власних заходів /08-18/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7236CF" w:rsidRDefault="00554BD3" w:rsidP="00554BD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1605/08-18/25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7236CF" w:rsidRDefault="00554BD3" w:rsidP="00554BD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7236CF" w:rsidRDefault="00554BD3" w:rsidP="00554BD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7236CF" w:rsidRDefault="00554BD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проведення власних заходів /08-18/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554BD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7236CF" w:rsidRDefault="00554BD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навчального модулю «Корпоративне управління та антикорупційний комплекс на підприємствах комунальної власності»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7236CF" w:rsidRDefault="00554BD3" w:rsidP="00554BD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9806/0/01-72/25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7236CF" w:rsidRDefault="00554BD3" w:rsidP="00554BD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7236CF" w:rsidRDefault="00554BD3" w:rsidP="00554BD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7236CF" w:rsidRDefault="00554BD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навчального модулю «Корпоративне управління та антикорупційний комплекс на підприємствах комунальної власності»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554BD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7236CF" w:rsidRDefault="00554BD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пропозицій до Програми інформатизації Рівненської області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7236CF" w:rsidRDefault="00554BD3" w:rsidP="00554BD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791/0/25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7236CF" w:rsidRDefault="00554BD3" w:rsidP="00554BD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7236CF" w:rsidRDefault="00554BD3" w:rsidP="00554BD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7236CF" w:rsidRDefault="00554BD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пропозицій до Програми інформатизації Рівненської області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D3" w:rsidRPr="00053457" w:rsidRDefault="00554BD3" w:rsidP="00554BD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A389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9D" w:rsidRPr="00053457" w:rsidRDefault="004A389D" w:rsidP="004A389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9D" w:rsidRPr="007236CF" w:rsidRDefault="004A389D" w:rsidP="004A389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план основних заходів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9D" w:rsidRPr="007236CF" w:rsidRDefault="004A389D" w:rsidP="004A389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1193/02/1-04/25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9D" w:rsidRPr="007236CF" w:rsidRDefault="004A389D" w:rsidP="004A389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9D" w:rsidRPr="007236CF" w:rsidRDefault="004A389D" w:rsidP="004A389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09.10.2025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9D" w:rsidRPr="00053457" w:rsidRDefault="004A389D" w:rsidP="004A389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9D" w:rsidRPr="00053457" w:rsidRDefault="004A389D" w:rsidP="004A389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9D" w:rsidRPr="00053457" w:rsidRDefault="004A389D" w:rsidP="004A389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9D" w:rsidRPr="00053457" w:rsidRDefault="004A389D" w:rsidP="004A389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9D" w:rsidRPr="007236CF" w:rsidRDefault="004A389D" w:rsidP="004A389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план основних заходів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9D" w:rsidRPr="00053457" w:rsidRDefault="004A389D" w:rsidP="004A389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9D" w:rsidRPr="00053457" w:rsidRDefault="004A389D" w:rsidP="004A389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9D" w:rsidRPr="00053457" w:rsidRDefault="004A389D" w:rsidP="004A389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9D" w:rsidRPr="00053457" w:rsidRDefault="004A389D" w:rsidP="004A389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9D" w:rsidRPr="00053457" w:rsidRDefault="004A389D" w:rsidP="004A389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9D" w:rsidRPr="00053457" w:rsidRDefault="004A389D" w:rsidP="004A389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B19C8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поширення соціальної реклами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E40A4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3622/0/25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E40A4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E40A4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09.10.2025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поширення соціальної реклами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B19C8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внесення змін до Програми інформатизації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E40A4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3626/0/25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E40A4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E40A4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09.10.2025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внесення змін до Програми інформатизації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B19C8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Тижневий план інформаційного супроводу діяльності департаменту за період з 13 по 19 жовтня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E40A4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1919/0/25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E40A4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E40A4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09.10.2025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Тижневий план інформаційного супроводу діяльності департаменту за період з 13 по 19 жовтня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B19C8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Інформація про структуру підрозділу, до компетенції якого належать питання внутрішньої та інформаційної політики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E40A4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3668/05-02-38/25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E40A4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E40A4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09.10.2025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Інформація про структуру підрозділу, до компетенції якого належать питання внутрішньої та інформаційної політики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B19C8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надання дозволу на </w:t>
            </w:r>
            <w:r w:rsidR="00C143ED" w:rsidRPr="007236CF">
              <w:rPr>
                <w:rFonts w:ascii="Times New Roman" w:hAnsi="Times New Roman" w:cs="Times New Roman"/>
                <w:sz w:val="16"/>
                <w:szCs w:val="16"/>
              </w:rPr>
              <w:t>проведення заходу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E40A4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14435/0/01-70/25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E40A4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E40A4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09.10.2025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7236CF" w:rsidRDefault="003B19C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надання дозволу на </w:t>
            </w:r>
            <w:r w:rsidR="00C143ED" w:rsidRPr="007236CF">
              <w:rPr>
                <w:rFonts w:ascii="Times New Roman" w:hAnsi="Times New Roman" w:cs="Times New Roman"/>
                <w:sz w:val="16"/>
                <w:szCs w:val="16"/>
              </w:rPr>
              <w:t>проведення заходу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C8" w:rsidRPr="00053457" w:rsidRDefault="003B19C8" w:rsidP="00E40A4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143E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7236CF" w:rsidRDefault="00C143E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ГІС РР Запрошення на навчальну сесію щодо Єдиної геоінформаційної системи здійснення моніторингу та оцінювання розвитку регіонів і територіальних громад, яка відбудеться 10 жовтня 2025 року о 14.00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7236CF" w:rsidRDefault="00C143ED" w:rsidP="00C143E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14442/0/01-39/25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7236CF" w:rsidRDefault="00C143ED" w:rsidP="00C143E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7236CF" w:rsidRDefault="00C143ED" w:rsidP="00C143E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09.10.2025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7236CF" w:rsidRDefault="00C143E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! ГІС РР Запрошення на навчальну сесію щодо Єдиної геоінформаційної системи здійснення моніторингу та оцінювання розвитку регіонів і територіальних громад, яка відбудеться 10 жовтня 2025 року о 14.00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143E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7236CF" w:rsidRDefault="00C143E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визначення результатів виконання завдань державними службовцями Рівненської ОДА, які займають посади державної служби категорії "Б", у 2025 році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7236CF" w:rsidRDefault="00C143ED" w:rsidP="00C143E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80-к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7236CF" w:rsidRDefault="00C143ED" w:rsidP="00C143E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7236CF" w:rsidRDefault="00C143ED" w:rsidP="00C143E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09.10.2025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7236CF" w:rsidRDefault="00C143E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визначення результатів виконання завдань державними службовцями Рівненської ОДА, які займають посади державної служби категорії "Б", у 2025 році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ED" w:rsidRPr="00053457" w:rsidRDefault="00C143ED" w:rsidP="00C143E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0299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C143E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заходи щодо проведення Форуму до Дня української писемності та мови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14314/0/01-48/25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C143E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C143E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C143E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C143E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C143E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заходи щодо проведення Форуму до Дня української писемності та мови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C143E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C143E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C143E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C143E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C143E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C143E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0299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Засідання робочої групи з реалізації обласного плану заходів щодо неінфекційних захворювань для досягнення глобальних цілей сталого розвитку в Рівненській області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9850/0/01-60/25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Засідання робочої групи з реалізації обласного плану заходів щодо неінфекційних захворювань для досягнення глобальних цілей сталого розвитку в Рівненській області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0299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плану заходів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580/01-06/25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29.09.2025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плану заходів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0299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організацію на території області щоденної загальнонаціональної Хвилини мовчання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3216/02-26/25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організацію на території області щоденної загальнонаціональної Хвилини мовчання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0299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організацію на території області щоденної загальнонаціональної Хвилини мовчання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5186/01-14/25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організацію на території області щоденної загальнонаціональної Хвилини мовчання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0299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виконання протоколу наради щодо вдосконалення інформаційно-аналітичної системи відеонагляду Вараської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14514/0/01-58/25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7236CF" w:rsidRDefault="00302995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виконання протоколу наради щодо вдосконалення інформаційно-аналітичної системи відеонагляду Вараської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95" w:rsidRPr="00053457" w:rsidRDefault="00302995" w:rsidP="0030299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C3990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6037F8" w:rsidRDefault="001C3990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Зміни 787 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6037F8" w:rsidRDefault="001C3990" w:rsidP="001C39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№вих-851/04-07/25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6037F8" w:rsidRDefault="001C3990" w:rsidP="001C39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7236CF" w:rsidRDefault="001C3990" w:rsidP="001C39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6037F8" w:rsidRDefault="001C3990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Зміни 787 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C3990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6037F8" w:rsidRDefault="001C3990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Подання директору 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6037F8" w:rsidRDefault="001C3990" w:rsidP="001C39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№вих-852/04-07/25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6037F8" w:rsidRDefault="001C3990" w:rsidP="001C39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7236CF" w:rsidRDefault="001C3990" w:rsidP="001C39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6037F8" w:rsidRDefault="001C3990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Подання директору 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C3990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6037F8" w:rsidRDefault="001C3990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ропозиції до проєкту програми ВПО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6037F8" w:rsidRDefault="001C3990" w:rsidP="001C39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№вих-853/03.2-09/25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6037F8" w:rsidRDefault="001C3990" w:rsidP="001C39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7236CF" w:rsidRDefault="001C3990" w:rsidP="001C39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6037F8" w:rsidRDefault="001C3990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ропозиції до проєкту програми ВПО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0" w:rsidRPr="00053457" w:rsidRDefault="001C3990" w:rsidP="001C39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2041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6037F8" w:rsidRDefault="0002041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вимірювання Індексу цифрової трансформації регіону станом на третій квартал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6037F8" w:rsidRDefault="0002041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№вих-854/02.2-09/25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6037F8" w:rsidRDefault="0002041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7236CF" w:rsidRDefault="00020414" w:rsidP="001C39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6037F8" w:rsidRDefault="0002041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вимірювання Індексу цифрової трансформації регіону станом на третій квартал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Постанова КМУ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2041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6037F8" w:rsidRDefault="0002041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Повідомлення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6037F8" w:rsidRDefault="0002041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№вих-855/04-09/25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6037F8" w:rsidRDefault="0002041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7236CF" w:rsidRDefault="00020414" w:rsidP="001C39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6037F8" w:rsidRDefault="0002041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Повідомлення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C56AA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AA" w:rsidRPr="00053457" w:rsidRDefault="000C56AA" w:rsidP="000C56AA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AA" w:rsidRPr="006037F8" w:rsidRDefault="000C56AA" w:rsidP="000C56A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Фінансування 9800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AA" w:rsidRPr="006037F8" w:rsidRDefault="000C56AA" w:rsidP="000C56A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№вих-856/04-07/25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AA" w:rsidRPr="006037F8" w:rsidRDefault="000C56AA" w:rsidP="000C56A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AA" w:rsidRPr="007236CF" w:rsidRDefault="000C56AA" w:rsidP="000C56A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AA" w:rsidRPr="00053457" w:rsidRDefault="000C56AA" w:rsidP="000C56AA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AA" w:rsidRPr="00053457" w:rsidRDefault="000C56AA" w:rsidP="000C56A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AA" w:rsidRPr="00053457" w:rsidRDefault="000C56AA" w:rsidP="000C56A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AA" w:rsidRPr="00053457" w:rsidRDefault="000C56AA" w:rsidP="000C56A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AA" w:rsidRPr="006037F8" w:rsidRDefault="000C56AA" w:rsidP="000C56A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Фінансування 9800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AA" w:rsidRPr="00053457" w:rsidRDefault="000C56AA" w:rsidP="000C56A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AA" w:rsidRPr="00053457" w:rsidRDefault="000C56AA" w:rsidP="000C56A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AA" w:rsidRPr="00053457" w:rsidRDefault="000C56AA" w:rsidP="000C56A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AA" w:rsidRPr="00053457" w:rsidRDefault="000C56AA" w:rsidP="000C56A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AA" w:rsidRPr="00053457" w:rsidRDefault="000C56AA" w:rsidP="000C56A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AA" w:rsidRPr="00053457" w:rsidRDefault="000C56AA" w:rsidP="000C56AA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2041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6037F8" w:rsidRDefault="0002041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популяризації CTF змагань з кібербезпеки серед студентів Рівненщини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6037F8" w:rsidRDefault="0002041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№вих-857/02.1-09/25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6037F8" w:rsidRDefault="0002041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9377CF" w:rsidRDefault="00020414" w:rsidP="001C399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6037F8" w:rsidRDefault="0002041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популяризації CTF змагань з кібербезпеки серед студентів Рівненщини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14" w:rsidRPr="00053457" w:rsidRDefault="00020414" w:rsidP="001C399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E01B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BD" w:rsidRPr="00053457" w:rsidRDefault="007E01BD" w:rsidP="007E01B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BD" w:rsidRPr="006037F8" w:rsidRDefault="007E01BD" w:rsidP="007E01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 xml:space="preserve">Інформація про виконання розпорядження голови облдержадміністрації від 20 березня 2019 № 225 «Про затвердження обласного плану заходів щодо неінфекційних захворювань для досягнення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BD" w:rsidRPr="006037F8" w:rsidRDefault="007E01BD" w:rsidP="007E01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№вих-858/03.1-08/25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BD" w:rsidRPr="006037F8" w:rsidRDefault="007E01BD" w:rsidP="007E01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BD" w:rsidRPr="009377CF" w:rsidRDefault="007E01BD" w:rsidP="007E01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BD" w:rsidRPr="00053457" w:rsidRDefault="007E01BD" w:rsidP="007E01BD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BD" w:rsidRPr="00053457" w:rsidRDefault="007E01BD" w:rsidP="007E01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BD" w:rsidRPr="00053457" w:rsidRDefault="007E01BD" w:rsidP="007E01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BD" w:rsidRPr="00053457" w:rsidRDefault="007E01BD" w:rsidP="007E01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BD" w:rsidRPr="006037F8" w:rsidRDefault="007E01BD" w:rsidP="007E01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 xml:space="preserve">Інформація про виконання розпорядження голови облдержадміністрації від 20 березня 2019 № 225 «Про затвердження обласного плану заходів щодо неінфекційних захворювань для досягнення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BD" w:rsidRPr="00053457" w:rsidRDefault="007E01BD" w:rsidP="007E01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BD" w:rsidRPr="00053457" w:rsidRDefault="007E01BD" w:rsidP="007E01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BD" w:rsidRPr="00053457" w:rsidRDefault="007E01BD" w:rsidP="007E01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BD" w:rsidRPr="00053457" w:rsidRDefault="007E01BD" w:rsidP="007E01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BD" w:rsidRPr="00053457" w:rsidRDefault="007E01BD" w:rsidP="007E01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BD" w:rsidRPr="00053457" w:rsidRDefault="007E01BD" w:rsidP="007E01B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D366EA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EA" w:rsidRPr="00053457" w:rsidRDefault="00D366EA" w:rsidP="007E01B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EA" w:rsidRPr="006037F8" w:rsidRDefault="00D366E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виконання розпорядження голови обласної державної адміністрації – начальника обласної військової адміністрації від 28.08.2023 № 399 «Про затвердження Обласної програми протидії торгівлі людьми на період до 2025 року в Рівненській області»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EA" w:rsidRPr="006037F8" w:rsidRDefault="00D366EA" w:rsidP="007E01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№вих-859/03.1-08/25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EA" w:rsidRPr="006037F8" w:rsidRDefault="00D366EA" w:rsidP="007E01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EA" w:rsidRPr="009377CF" w:rsidRDefault="00D366EA" w:rsidP="007E01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EA" w:rsidRPr="00053457" w:rsidRDefault="00D366EA" w:rsidP="007E01BD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EA" w:rsidRPr="00053457" w:rsidRDefault="00D366EA" w:rsidP="007E01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EA" w:rsidRPr="00053457" w:rsidRDefault="00D366EA" w:rsidP="007E01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EA" w:rsidRPr="00053457" w:rsidRDefault="00D366EA" w:rsidP="007E01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EA" w:rsidRPr="006037F8" w:rsidRDefault="00D366E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виконання розпорядження голови обласної державної адміністрації – начальника обласної військової адміністрації від 28.08.2023 № 399 «Про затвердження Обласної програми протидії торгівлі людьми на період до 2025 року в Рівненській області»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EA" w:rsidRPr="00053457" w:rsidRDefault="00D366EA" w:rsidP="007E01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EA" w:rsidRPr="00053457" w:rsidRDefault="00D366EA" w:rsidP="007E01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EA" w:rsidRPr="00053457" w:rsidRDefault="00D366EA" w:rsidP="007E01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EA" w:rsidRPr="00053457" w:rsidRDefault="00D366EA" w:rsidP="007E01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EA" w:rsidRPr="00053457" w:rsidRDefault="00D366EA" w:rsidP="007E01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EA" w:rsidRPr="00053457" w:rsidRDefault="00D366EA" w:rsidP="007E01B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D9066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7236CF" w:rsidRDefault="00D9066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розповсюдження інформації стосовно вебінарів для ВПО та постраждалих (жовтень 2025-січень 2026)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7236CF" w:rsidRDefault="00D90661" w:rsidP="008C51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14358/0/01-19/25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7236CF" w:rsidRDefault="00D90661" w:rsidP="008C51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6037F8" w:rsidRDefault="00D90661" w:rsidP="008C51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7236CF" w:rsidRDefault="00D9066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розповсюдження інформації стосовно вебінарів для ВПО та постраждалих (жовтень 2025-січень 2026)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D9066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7236CF" w:rsidRDefault="00D9066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проведення  інформаційної кампанії щодо військового рекрутингу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7236CF" w:rsidRDefault="00D90661" w:rsidP="008C51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14426/0/01-72/25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7236CF" w:rsidRDefault="00D90661" w:rsidP="008C51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6037F8" w:rsidRDefault="00D90661" w:rsidP="008C51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7236CF" w:rsidRDefault="00D9066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проведення  інформаційної кампанії щодо військового рекрутингу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D9066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7236CF" w:rsidRDefault="00D9066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проведення регіональних консультацій 13.10.2025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7236CF" w:rsidRDefault="00D90661" w:rsidP="008C51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14490/0/01-49/25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7236CF" w:rsidRDefault="00D90661" w:rsidP="008C51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6037F8" w:rsidRDefault="00D90661" w:rsidP="008C51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політика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7236CF" w:rsidRDefault="00D9066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проведення регіональних консультацій 13.10.2025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D9066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7236CF" w:rsidRDefault="00D9066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аналітичну записку «Громадська участь у формуванні та реалізації державної і </w:t>
            </w:r>
            <w:r w:rsidR="00026F31" w:rsidRPr="007236CF">
              <w:rPr>
                <w:rFonts w:ascii="Times New Roman" w:hAnsi="Times New Roman" w:cs="Times New Roman"/>
                <w:sz w:val="16"/>
                <w:szCs w:val="16"/>
              </w:rPr>
              <w:t>регіональної політики: шляхи підвищення ефективності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7236CF" w:rsidRDefault="00D90661" w:rsidP="008C51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14506/0/01-31/25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7236CF" w:rsidRDefault="00D90661" w:rsidP="008C51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6037F8" w:rsidRDefault="00D90661" w:rsidP="008C51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7236CF" w:rsidRDefault="00D9066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аналітичну записку «Громадська участь у формуванні та реалізації державної і </w:t>
            </w:r>
            <w:r w:rsidR="00026F31" w:rsidRPr="007236CF">
              <w:rPr>
                <w:rFonts w:ascii="Times New Roman" w:hAnsi="Times New Roman" w:cs="Times New Roman"/>
                <w:sz w:val="16"/>
                <w:szCs w:val="16"/>
              </w:rPr>
              <w:t>регіональної політики: шляхи підвищення ефективності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E86947" w:rsidP="008C5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Рішення</w:t>
            </w:r>
            <w:r w:rsidR="00D90661"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61" w:rsidRPr="00053457" w:rsidRDefault="00D90661" w:rsidP="008C517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8694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7236CF" w:rsidRDefault="00E8694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одо пропозицій змін до Програми інформатизації Рівненської області на 2024 - 2026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7236CF" w:rsidRDefault="00E8694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10-3368/01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7236CF" w:rsidRDefault="00E8694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6037F8" w:rsidRDefault="00E86947" w:rsidP="008C51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7236CF" w:rsidRDefault="00E8694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одо пропозицій змін до Програми інформатизації Рівненської області на 2024 - 2026 роки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272514" w:rsidRDefault="00E86947" w:rsidP="008C51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8694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7236CF" w:rsidRDefault="00E8694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проведення щорічного конкурсу творчих робіт «Національно-патріотичне становлення молоді» з нагоди відзначення Дня Соборності України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7236CF" w:rsidRDefault="00E8694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14413/0/01-48/25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7236CF" w:rsidRDefault="00E8694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6037F8" w:rsidRDefault="00E86947" w:rsidP="008C51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7236CF" w:rsidRDefault="00E8694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проведення щорічного конкурсу творчих робіт «Національно-патріотичне становлення молоді» з нагоди відзначення Дня Соборності України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8694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7236CF" w:rsidRDefault="00E8694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Інформація щодо пропозицій змін до Програми інформатизації Рівненської області на 2024 - 2026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7236CF" w:rsidRDefault="00E8694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1907/0/25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7236CF" w:rsidRDefault="00E8694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6037F8" w:rsidRDefault="00E86947" w:rsidP="008C51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7236CF" w:rsidRDefault="00E8694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Інформація щодо пропозицій змін до Програми інформатизації Рівненської області на 2024 - 2026 роки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47" w:rsidRPr="00053457" w:rsidRDefault="00E86947" w:rsidP="008C517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2949E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7236CF" w:rsidRDefault="002949E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Інформація щодо  оновлення показників ІЦТ СП ОДА станом на III квартал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7236CF" w:rsidRDefault="002949E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1951/0/25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7236CF" w:rsidRDefault="002949E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6037F8" w:rsidRDefault="002949E1" w:rsidP="008C51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7236CF" w:rsidRDefault="002949E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Інформація щодо  оновлення показників ІЦТ СП ОДА станом на III квартал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7567A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A" w:rsidRPr="00053457" w:rsidRDefault="00E7567A" w:rsidP="00E7567A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A" w:rsidRPr="007236CF" w:rsidRDefault="00E7567A" w:rsidP="00E756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отримання вхідної та вихідної кореспонденції з використанням СЕД та СЕВ ОВВ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A" w:rsidRPr="007236CF" w:rsidRDefault="00E7567A" w:rsidP="00E756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14505/0/01-70/25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A" w:rsidRPr="007236CF" w:rsidRDefault="00E7567A" w:rsidP="00E756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A" w:rsidRPr="006037F8" w:rsidRDefault="00E7567A" w:rsidP="00E756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A" w:rsidRPr="00053457" w:rsidRDefault="00E7567A" w:rsidP="00E756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A" w:rsidRPr="00053457" w:rsidRDefault="00E7567A" w:rsidP="00E756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A" w:rsidRPr="00053457" w:rsidRDefault="00E7567A" w:rsidP="00E756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A" w:rsidRPr="00053457" w:rsidRDefault="00E7567A" w:rsidP="00E756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A" w:rsidRPr="007236CF" w:rsidRDefault="00E7567A" w:rsidP="00E756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отримання вхідної та вихідної кореспонденції з використанням СЕД та СЕВ ОВВ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A" w:rsidRPr="00053457" w:rsidRDefault="00E7567A" w:rsidP="00E756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A" w:rsidRPr="00053457" w:rsidRDefault="00E7567A" w:rsidP="00E756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A" w:rsidRPr="00053457" w:rsidRDefault="00E7567A" w:rsidP="00E756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A" w:rsidRPr="00053457" w:rsidRDefault="00E7567A" w:rsidP="00E756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A" w:rsidRPr="00053457" w:rsidRDefault="00E7567A" w:rsidP="00E756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A" w:rsidRPr="00053457" w:rsidRDefault="00E7567A" w:rsidP="00E7567A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2949E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7236CF" w:rsidRDefault="002949E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недопущення вирішення проблемного питання  із  відключенням частини мережі  мобільного зв"язку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7236CF" w:rsidRDefault="002949E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14517/0/01-58/25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7236CF" w:rsidRDefault="002949E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6037F8" w:rsidRDefault="002949E1" w:rsidP="008C51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7236CF" w:rsidRDefault="002949E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недопущення вирішення проблемного питання  із  відключенням частини мережі  мобільного зв"язку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2949E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7236CF" w:rsidRDefault="002949E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Стосовно створення інтерактивної карти сприятливих місць для </w:t>
            </w:r>
            <w:r w:rsidR="00E7567A" w:rsidRPr="007236CF">
              <w:rPr>
                <w:rFonts w:ascii="Times New Roman" w:hAnsi="Times New Roman" w:cs="Times New Roman"/>
                <w:sz w:val="16"/>
                <w:szCs w:val="16"/>
              </w:rPr>
              <w:t>розміщення зарядних станцій для електромобілів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7236CF" w:rsidRDefault="002949E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14558/0/01-38/25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7236CF" w:rsidRDefault="002949E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6037F8" w:rsidRDefault="002949E1" w:rsidP="008C517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7236CF" w:rsidRDefault="002949E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Стосовно створення інтерактивної карти сприятливих місць для </w:t>
            </w:r>
            <w:r w:rsidR="00E7567A" w:rsidRPr="007236CF">
              <w:rPr>
                <w:rFonts w:ascii="Times New Roman" w:hAnsi="Times New Roman" w:cs="Times New Roman"/>
                <w:sz w:val="16"/>
                <w:szCs w:val="16"/>
              </w:rPr>
              <w:t>розміщення зарядних станцій для електромобілів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1" w:rsidRPr="00053457" w:rsidRDefault="002949E1" w:rsidP="008C517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DD1DB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7236CF" w:rsidRDefault="00DD1DB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День захисту дітей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7236CF" w:rsidRDefault="00DD1DB1" w:rsidP="00DD1DB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14570/0/01-18/25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7236CF" w:rsidRDefault="00DD1DB1" w:rsidP="00DD1DB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6037F8" w:rsidRDefault="00DD1DB1" w:rsidP="00DD1DB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Цифровізація, реалізація цифрових трансформацій 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7236CF" w:rsidRDefault="00DD1DB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День захисту дітей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DD1DB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7236CF" w:rsidRDefault="00DD1DB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проведення регіональних консультацій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7236CF" w:rsidRDefault="00DD1DB1" w:rsidP="00DD1DB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3700/0/25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7236CF" w:rsidRDefault="00DD1DB1" w:rsidP="00DD1DB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6037F8" w:rsidRDefault="00DD1DB1" w:rsidP="00DD1DB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 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7236CF" w:rsidRDefault="00DD1DB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проведення регіональних консультацій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DD1DB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7236CF" w:rsidRDefault="00DD1DB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Пропозиції до Програми інформатизації Рівненської області на 2024-2026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7236CF" w:rsidRDefault="00DD1DB1" w:rsidP="00DD1DB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634/02-7/25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7236CF" w:rsidRDefault="00DD1DB1" w:rsidP="00DD1DB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6037F8" w:rsidRDefault="00DD1DB1" w:rsidP="00DD1DB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7236CF" w:rsidRDefault="00DD1DB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Пропозиції до Програми інформатизації Рівненської області на 2024-2026 роки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DD1DB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7236CF" w:rsidRDefault="00DD1DB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видатків споживання за кодом КПКВК 2318240 (550 тис.грн)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7236CF" w:rsidRDefault="00DD1DB1" w:rsidP="00DD1DB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153-01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7236CF" w:rsidRDefault="00DD1DB1" w:rsidP="00DD1DB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6037F8" w:rsidRDefault="00DD1DB1" w:rsidP="00DD1DB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7236CF" w:rsidRDefault="00DD1DB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видатків споживання за кодом КПКВК 2318240 (550 тис.грн)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DD1DB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7236CF" w:rsidRDefault="00DD1DB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Щодо видатків споживання за кодом КПКВК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7236CF" w:rsidRDefault="00DD1DB1" w:rsidP="00DD1DB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154-01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7236CF" w:rsidRDefault="00DD1DB1" w:rsidP="00DD1DB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6037F8" w:rsidRDefault="00DD1DB1" w:rsidP="00DD1DB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7236CF" w:rsidRDefault="00DD1DB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Щодо видатків споживання за кодом КПКВК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Рішення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B1" w:rsidRPr="00053457" w:rsidRDefault="00DD1DB1" w:rsidP="00DD1DB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A250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7236CF" w:rsidRDefault="000A250F" w:rsidP="000A25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хід виконання протоколу наради щодо вдосконалення інформаційно-аналітичної системи відеонагляду Вараської МТГ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7236CF" w:rsidRDefault="000A250F" w:rsidP="000A25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1400-63-3110-14-02-25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7236CF" w:rsidRDefault="000A250F" w:rsidP="000A25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7236CF" w:rsidRDefault="000A250F" w:rsidP="000A25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7236CF" w:rsidRDefault="000A250F" w:rsidP="000A25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хід виконання протоколу наради щодо вдосконалення інформаційно-аналітичної системи відеонагляду Вараської МТГ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A250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7236CF" w:rsidRDefault="000A250F" w:rsidP="000A25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проведення онлайн заходу «Круглий стіл: Сучасні портрети сільських жінок та дівчат в Україні»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7236CF" w:rsidRDefault="000A250F" w:rsidP="000A25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14646/0/01-49/25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7236CF" w:rsidRDefault="000A250F" w:rsidP="000A25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7236CF" w:rsidRDefault="000A250F" w:rsidP="000A25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7236CF" w:rsidRDefault="000A250F" w:rsidP="000A25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проведення онлайн заходу «Круглий стіл: Сучасні портрети сільських жінок та дівчат в Україні»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A250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7236CF" w:rsidRDefault="000A250F" w:rsidP="000A25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подання інформації до Програми інформатизації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7236CF" w:rsidRDefault="000A250F" w:rsidP="000A25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1082/0/01-11/25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7236CF" w:rsidRDefault="000A250F" w:rsidP="000A25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7236CF" w:rsidRDefault="000A250F" w:rsidP="000A25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7236CF" w:rsidRDefault="000A250F" w:rsidP="000A25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подання інформації до Програми інформатизації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A250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7236CF" w:rsidRDefault="000A250F" w:rsidP="000A25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проведення Форуму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7236CF" w:rsidRDefault="000A250F" w:rsidP="000A25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14649/0/01-58/25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7236CF" w:rsidRDefault="000A250F" w:rsidP="000A25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7236CF" w:rsidRDefault="000A250F" w:rsidP="000A25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7236CF" w:rsidRDefault="000A250F" w:rsidP="000A25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проведення Форуму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EB27B5" w:rsidP="000A25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F" w:rsidRPr="00053457" w:rsidRDefault="000A250F" w:rsidP="000A250F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B27B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7236CF" w:rsidRDefault="00EB27B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необхідності укладання договору про надання послуг з утримання будинків і споруд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7236CF" w:rsidRDefault="00EB27B5" w:rsidP="00EB27B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05-09/289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7236CF" w:rsidRDefault="00EB27B5" w:rsidP="00EB27B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7236CF" w:rsidRDefault="00EB27B5" w:rsidP="00EB27B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7236CF" w:rsidRDefault="00EB27B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необхідності укладання договору про надання послуг з утримання будинків і споруд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B27B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7236CF" w:rsidRDefault="00EB27B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створення структурного підрозділу ОДА з питань кіберзахисту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7236CF" w:rsidRDefault="00EB27B5" w:rsidP="00EB27B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10020/0/01-58/25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7236CF" w:rsidRDefault="00EB27B5" w:rsidP="00EB27B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7236CF" w:rsidRDefault="00EB27B5" w:rsidP="00EB27B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7236CF" w:rsidRDefault="00EB27B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створення структурного підрозділу ОДА з питань кіберзахисту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B27B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7236CF" w:rsidRDefault="00EB27B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реалізацію експериментального проєкту щодо внесення до реєстру територіальної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громади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7236CF" w:rsidRDefault="00EB27B5" w:rsidP="00EB27B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14551/0/01-03/25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7236CF" w:rsidRDefault="00EB27B5" w:rsidP="00EB27B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7236CF" w:rsidRDefault="00EB27B5" w:rsidP="00EB27B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7236CF" w:rsidRDefault="00EB27B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реалізацію експериментального проєкту щодо внесення до реєстру територіальної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громади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Постанова КМУ 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B27B5" w:rsidRPr="00053457">
        <w:trPr>
          <w:trHeight w:val="80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561543" w:rsidRDefault="00EB27B5" w:rsidP="00EB27B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оновлення показників  ІЦТ СП ОДА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7236CF" w:rsidRDefault="00EB27B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817/0/25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7236CF" w:rsidRDefault="00EB27B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7236CF" w:rsidRDefault="00EB27B5" w:rsidP="00EB27B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561543" w:rsidRDefault="00EB27B5" w:rsidP="00EB27B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оновлення показників  ІЦТ СП ОДА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B5" w:rsidRPr="00053457" w:rsidRDefault="00EB27B5" w:rsidP="00EB27B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9C17D8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7236CF" w:rsidRDefault="009C17D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підключення БТІ до Держреєстру прав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7236CF" w:rsidRDefault="009C17D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14708/0/01-58/25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7236CF" w:rsidRDefault="009C17D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7236CF" w:rsidRDefault="009C17D8" w:rsidP="00EB27B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7236CF" w:rsidRDefault="009C17D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підключення БТІ до Держреєстру прав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9C17D8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7236CF" w:rsidRDefault="009C17D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№ 4610-ІХ "Про ратифікацію Угоди про співробітництво у сфері безпеки між Україною та Грецькою Республікою"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7236CF" w:rsidRDefault="009C17D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14600/0/01-01/25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7236CF" w:rsidRDefault="009C17D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7236CF" w:rsidRDefault="009C17D8" w:rsidP="00EB27B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7236CF" w:rsidRDefault="009C17D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№ 4610-ІХ "Про ратифікацію Угоди про співробітництво у сфері безпеки між Україною та Грецькою Республікою"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8" w:rsidRPr="00053457" w:rsidRDefault="009C17D8" w:rsidP="00EB27B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00696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96" w:rsidRPr="00053457" w:rsidRDefault="00000696" w:rsidP="00000696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96" w:rsidRPr="007236CF" w:rsidRDefault="00000696" w:rsidP="0000069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проведення заходів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96" w:rsidRPr="007236CF" w:rsidRDefault="00000696" w:rsidP="0000069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3660/0/25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96" w:rsidRPr="007236CF" w:rsidRDefault="00000696" w:rsidP="0000069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96" w:rsidRPr="007236CF" w:rsidRDefault="00000696" w:rsidP="0000069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96" w:rsidRPr="00053457" w:rsidRDefault="00000696" w:rsidP="0000069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96" w:rsidRPr="00053457" w:rsidRDefault="00000696" w:rsidP="0000069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96" w:rsidRPr="00053457" w:rsidRDefault="00000696" w:rsidP="0000069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96" w:rsidRPr="00053457" w:rsidRDefault="00000696" w:rsidP="0000069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96" w:rsidRPr="007236CF" w:rsidRDefault="00000696" w:rsidP="0000069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проведення заходів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96" w:rsidRPr="00053457" w:rsidRDefault="00000696" w:rsidP="0000069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96" w:rsidRPr="00053457" w:rsidRDefault="00000696" w:rsidP="0000069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96" w:rsidRPr="00053457" w:rsidRDefault="00000696" w:rsidP="0000069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96" w:rsidRPr="00053457" w:rsidRDefault="00000696" w:rsidP="0000069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96" w:rsidRPr="00053457" w:rsidRDefault="00000696" w:rsidP="0000069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96" w:rsidRPr="00053457" w:rsidRDefault="00000696" w:rsidP="00000696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76A6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B76A6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Паспорт 8240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B76A6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№вих-860/04-07/25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B76A6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7236CF" w:rsidRDefault="00B76A63" w:rsidP="00B76A6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B76A6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Паспорт 8240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76A6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B76A6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одо внесених змін з питань проведення оцінювання повсякденного функціонування особи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B76A6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№вих-861/02.2-11/25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B76A6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7236CF" w:rsidRDefault="00B76A63" w:rsidP="00B76A6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B76A6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одо внесених змін з питань проведення оцінювання повсякденного функціонування особи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B76A6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76A6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 xml:space="preserve">одо опитування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00069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№вих-862/02.2-11/25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00069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C33465" w:rsidRDefault="00B76A63" w:rsidP="0000069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 xml:space="preserve">одо опитування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76A6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одо участі у другій регіональній консультації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№вих-863/03.2-09/25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C33465" w:rsidRDefault="00B76A63" w:rsidP="0000069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одо участі у другій регіональній консультації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5B41DA" w:rsidRDefault="00B76A63" w:rsidP="0000069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76A6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Супровідний МБ конс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№вих-864/04-09/25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C33465" w:rsidRDefault="00B76A63" w:rsidP="0000069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Супровідний МБ конс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000696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76A6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Звітність ДБ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№вих-865/04-07/25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89625C" w:rsidRDefault="00B76A63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Звітність ДБ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76A6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На виконання пункту 13 доручення Прем’єр-міністра України щодо забезпечення розроблення аналітичної панелі для візуалізації статистичної та аналітичної інформації про евакуйованих осіб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№вих-866/02.1-09/25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89625C" w:rsidRDefault="00B76A63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На виконання пункту 13 доручення Прем’єр-міністра України щодо забезпечення розроблення аналітичної панелі для візуалізації статистичної та аналітичної інформації про евакуйованих осіб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76A6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питання організації та функціонування пунктів незламності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№вих-867/02.1-09/25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89625C" w:rsidRDefault="00B76A63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6037F8" w:rsidRDefault="00B76A6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питання організації та функціонування пунктів незламності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63" w:rsidRPr="00053457" w:rsidRDefault="00B76A63" w:rsidP="0030299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12D9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99" w:rsidRPr="00053457" w:rsidRDefault="00312D99" w:rsidP="0030299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99" w:rsidRPr="00C33465" w:rsidRDefault="00312D99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ропозиції до проєкту Обласної програми підтримки молоді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99" w:rsidRPr="006037F8" w:rsidRDefault="00312D9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№вих-868/03.2-09/25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99" w:rsidRPr="006037F8" w:rsidRDefault="00312D9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99" w:rsidRPr="0089625C" w:rsidRDefault="00312D99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99" w:rsidRPr="00053457" w:rsidRDefault="00312D99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99" w:rsidRPr="00053457" w:rsidRDefault="00312D99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99" w:rsidRPr="00053457" w:rsidRDefault="00312D99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99" w:rsidRPr="00053457" w:rsidRDefault="00312D99" w:rsidP="0030299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99" w:rsidRPr="00C33465" w:rsidRDefault="00312D99" w:rsidP="003029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ропозиції до проєкту Обласної програми підтримки молоді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99" w:rsidRPr="00053457" w:rsidRDefault="00312D99" w:rsidP="003029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99" w:rsidRPr="00053457" w:rsidRDefault="00312D99" w:rsidP="003029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99" w:rsidRPr="00053457" w:rsidRDefault="00312D99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99" w:rsidRPr="00053457" w:rsidRDefault="00312D99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99" w:rsidRPr="00053457" w:rsidRDefault="00312D99" w:rsidP="003029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99" w:rsidRPr="00053457" w:rsidRDefault="00312D99" w:rsidP="0030299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6D1BC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7236CF" w:rsidRDefault="006D1BC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план основних заходів уточнений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7236CF" w:rsidRDefault="006D1BC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1222/02/1-04/25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7236CF" w:rsidRDefault="006D1BC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6037F8" w:rsidRDefault="006D1BC4" w:rsidP="006D1BC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7236CF" w:rsidRDefault="006D1BC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план основних заходів уточнений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6D1BC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7236CF" w:rsidRDefault="006D1BC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розповсюдження інформаційної пам'ятки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7236CF" w:rsidRDefault="006D1BC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14654/0/01-49/25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7236CF" w:rsidRDefault="006D1BC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6037F8" w:rsidRDefault="006D1BC4" w:rsidP="006D1BC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7236CF" w:rsidRDefault="006D1BC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розповсюдження інформаційної пам'ятки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C4" w:rsidRPr="00053457" w:rsidRDefault="006D1BC4" w:rsidP="006D1BC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B032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7236CF" w:rsidRDefault="007B032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Запрошення до участі у тренінгу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7236CF" w:rsidRDefault="007B032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14715/0/01-70/25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7236CF" w:rsidRDefault="007B032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6037F8" w:rsidRDefault="007B0329" w:rsidP="006D1BC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Цифровізація. Реалізація цифрових трансформацій 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7236CF" w:rsidRDefault="007B032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Запрошення до участі у тренінгу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B032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7236CF" w:rsidRDefault="007B032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критичної ситуації в КП Управління майновим комплексом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7236CF" w:rsidRDefault="007B032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14694/0/01-63/25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7236CF" w:rsidRDefault="007B032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6037F8" w:rsidRDefault="007B0329" w:rsidP="006D1BC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7236CF" w:rsidRDefault="007B032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критичної ситуації в КП Управління майновим комплексом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B032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7236CF" w:rsidRDefault="007B032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спрощення реєстраційних процедур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7236CF" w:rsidRDefault="007B032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14740/0/01-58/25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7236CF" w:rsidRDefault="007B032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6037F8" w:rsidRDefault="007B0329" w:rsidP="006D1BC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7236CF" w:rsidRDefault="007B032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спрощення реєстраційних процедур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B032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7236CF" w:rsidRDefault="007B032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Заходи з 20 по 24 жовтня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7236CF" w:rsidRDefault="007B032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1700-13-8/77745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7236CF" w:rsidRDefault="007B032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6037F8" w:rsidRDefault="007B0329" w:rsidP="006D1BC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7236CF" w:rsidRDefault="007B032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Заходи з 20 по 24 жовтня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89625C" w:rsidRDefault="007B0329" w:rsidP="006D1BC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B032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7236CF" w:rsidRDefault="007B032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реалізацію експериментального проєкту щодо цифровізац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7236CF" w:rsidRDefault="007B032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14705/0/01-03/25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7236CF" w:rsidRDefault="007B032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6037F8" w:rsidRDefault="007B0329" w:rsidP="006D1BC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7236CF" w:rsidRDefault="007B032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реалізацію експериментального проєкту щодо цифровізац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7B0329" w:rsidRDefault="007B0329" w:rsidP="006D1BC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Постанова КМУ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9" w:rsidRPr="00053457" w:rsidRDefault="007B0329" w:rsidP="006D1BC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6E593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7236CF" w:rsidRDefault="006E593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Запрошення на І засідання Ради з питань ВПО при Рівненській ОДА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7236CF" w:rsidRDefault="006E593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7236CF" w:rsidRDefault="006E593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6037F8" w:rsidRDefault="006E5939" w:rsidP="006D1BC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7236CF" w:rsidRDefault="006E593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Запрошення на І засідання Ради з питань ВПО при Рівненській ОДА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6E593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7236CF" w:rsidRDefault="006E593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оновлення показників  ІЦТ СП ОДА станом на третій квартал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7236CF" w:rsidRDefault="006E593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886/0/01-07/25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7236CF" w:rsidRDefault="006E593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6037F8" w:rsidRDefault="006E5939" w:rsidP="006D1BC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7236CF" w:rsidRDefault="006E593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оновлення показників  ІЦТ СП ОДА станом на третій квартал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6E593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7236CF" w:rsidRDefault="006E593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Інформація по предмету закупівлі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7236CF" w:rsidRDefault="006E593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1644/10-14/25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7236CF" w:rsidRDefault="006E593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6037F8" w:rsidRDefault="006E5939" w:rsidP="006D1BC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7236CF" w:rsidRDefault="006E593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Інформація по предмету закупівлі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Default="006E5939" w:rsidP="006D1BC4">
            <w:r w:rsidRPr="00B80429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6E593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7236CF" w:rsidRDefault="006E593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розміщення соціальної реклами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7236CF" w:rsidRDefault="006E593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14737/0/01-72/25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7236CF" w:rsidRDefault="006E593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C33465" w:rsidRDefault="006E5939" w:rsidP="006D1BC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16.01.2025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7236CF" w:rsidRDefault="006E593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розміщення соціальної реклами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Default="006E5939" w:rsidP="006D1BC4">
            <w:r w:rsidRPr="00B80429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39" w:rsidRPr="00053457" w:rsidRDefault="006E5939" w:rsidP="006D1BC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46B0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7236CF" w:rsidRDefault="00C46B09" w:rsidP="00C46B0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розміщення інформації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7236CF" w:rsidRDefault="00C46B09" w:rsidP="00C46B0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14743/0/01-42/25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7236CF" w:rsidRDefault="00C46B09" w:rsidP="00C46B0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C33465" w:rsidRDefault="00C46B09" w:rsidP="00C46B0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16.01.2025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7236CF" w:rsidRDefault="00C46B09" w:rsidP="00C46B0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розміщення інформації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Default="00C46B09" w:rsidP="00C46B09">
            <w:r w:rsidRPr="00B80429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46B0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7236CF" w:rsidRDefault="00C46B09" w:rsidP="00C46B0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проведення оцінювання корупційних ризиків у Рівненській обласній державній адміністрації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7236CF" w:rsidRDefault="00C46B09" w:rsidP="00C46B0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7236CF" w:rsidRDefault="00C46B09" w:rsidP="00C46B0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C33465" w:rsidRDefault="00C46B09" w:rsidP="00C46B0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16.01.2025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7236CF" w:rsidRDefault="00C46B09" w:rsidP="00C46B0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проведення оцінювання корупційних ризиків у Рівненській обласній державній адміністрації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Default="00C46B09" w:rsidP="00C46B09">
            <w:r>
              <w:rPr>
                <w:sz w:val="16"/>
                <w:szCs w:val="16"/>
                <w:lang w:val="ru-RU"/>
              </w:rPr>
              <w:t>Розпорядження</w:t>
            </w:r>
            <w:r w:rsidRPr="00B80429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46B0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7236CF" w:rsidRDefault="00C46B09" w:rsidP="00C46B0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безоплатного розміщення зовнішньої реклами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7236CF" w:rsidRDefault="00C46B09" w:rsidP="00C46B0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14762/0/01-72/25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7236CF" w:rsidRDefault="00C46B09" w:rsidP="00C46B0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C33465" w:rsidRDefault="00C46B09" w:rsidP="00C46B0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16.01.2025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7236CF" w:rsidRDefault="00C46B09" w:rsidP="00C46B0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безоплатного розміщення зовнішньої реклами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Default="00C46B09" w:rsidP="00C46B09">
            <w:r w:rsidRPr="00B80429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46B0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7236CF" w:rsidRDefault="00C46B09" w:rsidP="00C46B0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арада під головуванням Першого заступника Міністра розвитку громад та територій України, Альони Іванівни Шкрум,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7236CF" w:rsidRDefault="00C46B09" w:rsidP="00C46B0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14775/0/01-39/25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7236CF" w:rsidRDefault="00C46B09" w:rsidP="00C46B0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C33465" w:rsidRDefault="00C46B09" w:rsidP="00C46B0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16.01.2025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7236CF" w:rsidRDefault="00C46B09" w:rsidP="00C46B0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арада під головуванням Першого заступника Міністра розвитку громад та територій України, Альони Іванівни Шкрум,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09" w:rsidRPr="00053457" w:rsidRDefault="00C46B09" w:rsidP="00C46B0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A1A6B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B" w:rsidRPr="00053457" w:rsidRDefault="00CA1A6B" w:rsidP="00CA1A6B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B" w:rsidRPr="00E531F8" w:rsidRDefault="00CA1A6B" w:rsidP="00CA1A6B">
            <w:pPr>
              <w:rPr>
                <w:lang w:val="ru-RU"/>
              </w:rPr>
            </w:pPr>
            <w:r>
              <w:rPr>
                <w:sz w:val="16"/>
                <w:szCs w:val="16"/>
                <w:lang w:val="uk-UA"/>
              </w:rPr>
              <w:t>П</w:t>
            </w:r>
            <w:r w:rsidRPr="00E531F8">
              <w:rPr>
                <w:sz w:val="16"/>
                <w:szCs w:val="16"/>
                <w:lang w:val="ru-RU"/>
              </w:rPr>
              <w:t>ротокольне рішення за результатами засідання Конгресу місцевих та регіональних влад при Президентові України,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B" w:rsidRPr="007236CF" w:rsidRDefault="00CA1A6B" w:rsidP="00CA1A6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14787/0/01-18/25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B" w:rsidRPr="007236CF" w:rsidRDefault="00CA1A6B" w:rsidP="00CA1A6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B" w:rsidRPr="00C33465" w:rsidRDefault="00CA1A6B" w:rsidP="00CA1A6B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16.01.2025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B" w:rsidRPr="00053457" w:rsidRDefault="00CA1A6B" w:rsidP="00CA1A6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B" w:rsidRPr="00053457" w:rsidRDefault="00CA1A6B" w:rsidP="00CA1A6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B" w:rsidRPr="00053457" w:rsidRDefault="00CA1A6B" w:rsidP="00CA1A6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B" w:rsidRPr="00053457" w:rsidRDefault="00CA1A6B" w:rsidP="00CA1A6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B" w:rsidRPr="00E531F8" w:rsidRDefault="00CA1A6B" w:rsidP="00CA1A6B">
            <w:pPr>
              <w:rPr>
                <w:lang w:val="ru-RU"/>
              </w:rPr>
            </w:pPr>
            <w:r>
              <w:rPr>
                <w:sz w:val="16"/>
                <w:szCs w:val="16"/>
                <w:lang w:val="uk-UA"/>
              </w:rPr>
              <w:t>П</w:t>
            </w:r>
            <w:r w:rsidRPr="00E531F8">
              <w:rPr>
                <w:sz w:val="16"/>
                <w:szCs w:val="16"/>
                <w:lang w:val="ru-RU"/>
              </w:rPr>
              <w:t>ротокольне рішення за результатами засідання Конгресу місцевих та регіональних влад при Президентові України,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B" w:rsidRPr="00053457" w:rsidRDefault="00CA1A6B" w:rsidP="00CA1A6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B" w:rsidRPr="00053457" w:rsidRDefault="00CA1A6B" w:rsidP="00CA1A6B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B" w:rsidRPr="00053457" w:rsidRDefault="00CA1A6B" w:rsidP="00CA1A6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B" w:rsidRPr="00053457" w:rsidRDefault="00CA1A6B" w:rsidP="00CA1A6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B" w:rsidRPr="00053457" w:rsidRDefault="00CA1A6B" w:rsidP="00CA1A6B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B" w:rsidRPr="00053457" w:rsidRDefault="00CA1A6B" w:rsidP="00CA1A6B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6211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7236CF" w:rsidRDefault="00C6211D" w:rsidP="00C6211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оповіщення військовозобов'язаних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7236CF" w:rsidRDefault="00C6211D" w:rsidP="00C6211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6/21690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7236CF" w:rsidRDefault="00C6211D" w:rsidP="00C6211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C33465" w:rsidRDefault="00C6211D" w:rsidP="00C6211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16.01.2025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7236CF" w:rsidRDefault="00C6211D" w:rsidP="00C6211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оповіщення військовозобов'язаних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6211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7236CF" w:rsidRDefault="00C6211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Тижневий план інформаційного супроводу за період з 20.10 по 27.10.2025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7236CF" w:rsidRDefault="00C6211D" w:rsidP="00BD4E8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1980/0/25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7236CF" w:rsidRDefault="00C6211D" w:rsidP="00BD4E8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C33465" w:rsidRDefault="00C6211D" w:rsidP="00BD4E8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16.01.2025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7236CF" w:rsidRDefault="00C6211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Тижневий план інформаційного супроводу за період з 20.10 по 27.10.2025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6211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7236CF" w:rsidRDefault="00C6211D" w:rsidP="00C6211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наради по обговоренню питань розвитку системи втручання в області 21.10.2025р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7236CF" w:rsidRDefault="00C6211D" w:rsidP="00C6211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10145/0/01-60/25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7236CF" w:rsidRDefault="00C6211D" w:rsidP="00C6211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C33465" w:rsidRDefault="00C6211D" w:rsidP="00C6211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16.01.2025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7236CF" w:rsidRDefault="00C6211D" w:rsidP="00C6211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наради по обговоренню питань розвитку системи втручання в області 21.10.2025р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C6211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6211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7236CF" w:rsidRDefault="00C6211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На виконання резолюцій начальника обласної військової адміністрації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7236CF" w:rsidRDefault="00C6211D" w:rsidP="00BD4E8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5198/01-32/25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7236CF" w:rsidRDefault="00C6211D" w:rsidP="00BD4E8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C33465" w:rsidRDefault="00C6211D" w:rsidP="00BD4E8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16.01.2025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7236CF" w:rsidRDefault="00C6211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На виконання резолюцій начальника обласної військової адміністрації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D" w:rsidRPr="00053457" w:rsidRDefault="00C6211D" w:rsidP="00BD4E8C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13E97" w:rsidRPr="00053457">
        <w:trPr>
          <w:trHeight w:val="71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Лист місцевим ТРК щодо розповсюдження відеороликів як соціальної реклами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№вих-869/03.1-12/25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C33465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Лист місцевим ТРК щодо розповсюдження відеороликів як соціальної реклами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13E9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Про внесені змін 9800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№вих-870/04-07/25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C33465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Про внесені змін 9800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13E9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Паспорт 8240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№вих-871/04-09/25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C33465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Паспорт 8240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13E9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Про оповіщення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№вих-872/04-09/25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C33465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Про оповіщення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13E9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Копії паспорта 8240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№вих-873/04-07/25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C33465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Копії паспорта 8240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13E9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одо врахування коштів на експлуатаційні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№вих-874/04-07/25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C33465" w:rsidRDefault="00113E97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6037F8" w:rsidRDefault="00113E9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одо врахування коштів на експлуатаційні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97" w:rsidRPr="00053457" w:rsidRDefault="00113E97" w:rsidP="00113E9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C204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6037F8" w:rsidRDefault="00CC20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 xml:space="preserve">Звернення щодо відсутності інтернету в укритті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6037F8" w:rsidRDefault="00CC20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№вих-875/02.1-09/25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6037F8" w:rsidRDefault="00CC20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C33465" w:rsidRDefault="00CC2043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6037F8" w:rsidRDefault="00CC20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 xml:space="preserve">Звернення щодо відсутності інтернету в укритті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C204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6037F8" w:rsidRDefault="00CC20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Фінансування 8240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6037F8" w:rsidRDefault="00CC20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№вих-876/04-07/25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6037F8" w:rsidRDefault="00CC20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C33465" w:rsidRDefault="00CC2043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6037F8" w:rsidRDefault="00CC20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Фінансування 8240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C204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6037F8" w:rsidRDefault="00CC20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Фінансування 8240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6037F8" w:rsidRDefault="00CC20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№вих-877/04-07/25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6037F8" w:rsidRDefault="00CC20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2F295F" w:rsidRDefault="00CC2043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6037F8" w:rsidRDefault="00CC20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Фінансування 8240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C204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6037F8" w:rsidRDefault="00F24B4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="00CC2043" w:rsidRPr="006037F8">
              <w:rPr>
                <w:rFonts w:ascii="Times New Roman" w:hAnsi="Times New Roman" w:cs="Times New Roman"/>
                <w:sz w:val="16"/>
                <w:szCs w:val="16"/>
              </w:rPr>
              <w:t>одо кандидатур дітей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6037F8" w:rsidRDefault="00CC20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№вих-878/03.2-09/25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6037F8" w:rsidRDefault="00CC20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2F295F" w:rsidRDefault="00CC2043" w:rsidP="00113E9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6037F8" w:rsidRDefault="00F24B49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="00CC2043" w:rsidRPr="006037F8">
              <w:rPr>
                <w:rFonts w:ascii="Times New Roman" w:hAnsi="Times New Roman" w:cs="Times New Roman"/>
                <w:sz w:val="16"/>
                <w:szCs w:val="16"/>
              </w:rPr>
              <w:t>одо кандидатур дітей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3" w:rsidRPr="00053457" w:rsidRDefault="00CC2043" w:rsidP="00113E9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5916AC" w:rsidRPr="00053457">
        <w:trPr>
          <w:trHeight w:val="32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6037F8" w:rsidRDefault="005916AC" w:rsidP="005916A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Про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ідкриття рахунків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6037F8" w:rsidRDefault="005916AC" w:rsidP="005916A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№вих-879/04-09/25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6037F8" w:rsidRDefault="005916AC" w:rsidP="005916A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6037F8" w:rsidRDefault="005916AC" w:rsidP="005916A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6037F8" w:rsidRDefault="005916AC" w:rsidP="005916A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Про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ідкриття рахунків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5916AC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561543" w:rsidRDefault="005916AC" w:rsidP="005916A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оновлення модуля електронних нормативн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 правових актів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7236CF" w:rsidRDefault="005916AC" w:rsidP="005916A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14821/0/01-44/25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7236CF" w:rsidRDefault="005916AC" w:rsidP="005916A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6037F8" w:rsidRDefault="005916AC" w:rsidP="005916A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561543" w:rsidRDefault="005916AC" w:rsidP="005916A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оновлення модуля електронних нормативн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 правових актів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AC" w:rsidRPr="00053457" w:rsidRDefault="005916AC" w:rsidP="005916AC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A5F8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7236CF" w:rsidRDefault="00BA5F81" w:rsidP="00BA5F8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фінансування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7236CF" w:rsidRDefault="00BA5F81" w:rsidP="00BA5F8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156-01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7236CF" w:rsidRDefault="00BA5F81" w:rsidP="00BA5F8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6037F8" w:rsidRDefault="00BA5F81" w:rsidP="00BA5F8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7236CF" w:rsidRDefault="00BA5F81" w:rsidP="00BA5F8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фінансування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A5F8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7236CF" w:rsidRDefault="00BA5F81" w:rsidP="00BA5F8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фінансування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7236CF" w:rsidRDefault="00BA5F81" w:rsidP="00BA5F8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157-01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7236CF" w:rsidRDefault="00BA5F81" w:rsidP="00BA5F8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6037F8" w:rsidRDefault="00BA5F81" w:rsidP="00BA5F8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7236CF" w:rsidRDefault="00BA5F81" w:rsidP="00BA5F8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фінансування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A5F8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7236CF" w:rsidRDefault="00BA5F81" w:rsidP="00BA5F8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Раду з питань внутрішньо переміщених осіб при Рівненській обласній державній адміністрації - Рівненській обласній військовій адміністрації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7236CF" w:rsidRDefault="00BA5F81" w:rsidP="00BA5F8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7236CF" w:rsidRDefault="00BA5F81" w:rsidP="00BA5F8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6037F8" w:rsidRDefault="00BA5F81" w:rsidP="00BA5F8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7236CF" w:rsidRDefault="00BA5F81" w:rsidP="00BA5F8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Раду з питань внутрішньо переміщених осіб при Рівненській обласній державній адміністрації - Рівненській обласній військовій адміністрації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1" w:rsidRPr="00053457" w:rsidRDefault="00BA5F81" w:rsidP="00BA5F8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8462E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7236CF" w:rsidRDefault="0018462E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плану заходів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7236CF" w:rsidRDefault="0018462E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3766/0/25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7236CF" w:rsidRDefault="0018462E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6037F8" w:rsidRDefault="0018462E" w:rsidP="005916A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764A00" w:rsidP="005916A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7236CF" w:rsidRDefault="0018462E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плану заходів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8462E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7236CF" w:rsidRDefault="00764A00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="0018462E" w:rsidRPr="007236CF">
              <w:rPr>
                <w:rFonts w:ascii="Times New Roman" w:hAnsi="Times New Roman" w:cs="Times New Roman"/>
                <w:sz w:val="16"/>
                <w:szCs w:val="16"/>
              </w:rPr>
              <w:t>одо пропозицій змін до Програми інформатизації Рівненської області на 2024 - 2026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7236CF" w:rsidRDefault="0018462E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3556/25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7236CF" w:rsidRDefault="0018462E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6037F8" w:rsidRDefault="0018462E" w:rsidP="005916A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7236CF" w:rsidRDefault="00764A00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="0018462E" w:rsidRPr="007236CF">
              <w:rPr>
                <w:rFonts w:ascii="Times New Roman" w:hAnsi="Times New Roman" w:cs="Times New Roman"/>
                <w:sz w:val="16"/>
                <w:szCs w:val="16"/>
              </w:rPr>
              <w:t>одо пропозицій змін до Програми інформатизації Рівненської області на 2024 - 2026 роки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8462E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7236CF" w:rsidRDefault="0018462E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зміни в показниках галузевих індикаторів Індексу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7236CF" w:rsidRDefault="0018462E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1067/01-13/25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7236CF" w:rsidRDefault="0018462E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6037F8" w:rsidRDefault="0018462E" w:rsidP="005916A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7236CF" w:rsidRDefault="0018462E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зміни в показниках галузевих індикаторів Індексу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64A00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00" w:rsidRPr="00053457" w:rsidRDefault="00764A00" w:rsidP="00764A0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00" w:rsidRPr="007236CF" w:rsidRDefault="00764A00" w:rsidP="00764A0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участі голови облдержадміністрації в ювілейних та урочистих подіях на листопад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00" w:rsidRPr="007236CF" w:rsidRDefault="00764A00" w:rsidP="00764A0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1700-13-8/78444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00" w:rsidRPr="007236CF" w:rsidRDefault="00764A00" w:rsidP="00764A0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00" w:rsidRPr="006037F8" w:rsidRDefault="00764A00" w:rsidP="00764A0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00" w:rsidRPr="00053457" w:rsidRDefault="00764A00" w:rsidP="00764A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00" w:rsidRPr="00053457" w:rsidRDefault="00764A00" w:rsidP="00764A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00" w:rsidRPr="00053457" w:rsidRDefault="00764A00" w:rsidP="00764A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00" w:rsidRPr="00053457" w:rsidRDefault="00764A00" w:rsidP="00764A0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00" w:rsidRPr="007236CF" w:rsidRDefault="00764A00" w:rsidP="00764A0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участі голови облдержадміністрації в ювілейних та урочистих подіях на листопад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00" w:rsidRPr="00053457" w:rsidRDefault="00764A00" w:rsidP="00764A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00" w:rsidRPr="00053457" w:rsidRDefault="00764A00" w:rsidP="00764A0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00" w:rsidRPr="00053457" w:rsidRDefault="00764A00" w:rsidP="00764A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00" w:rsidRPr="00053457" w:rsidRDefault="00764A00" w:rsidP="00764A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00" w:rsidRPr="00053457" w:rsidRDefault="00764A00" w:rsidP="00764A0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00" w:rsidRPr="00053457" w:rsidRDefault="00764A00" w:rsidP="00764A0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18462E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7236CF" w:rsidRDefault="0018462E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Прогнозовані заходи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7236CF" w:rsidRDefault="0018462E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640/02-7/25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7236CF" w:rsidRDefault="0018462E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6037F8" w:rsidRDefault="0018462E" w:rsidP="005916A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7236CF" w:rsidRDefault="0018462E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Прогнозовані заходи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2E" w:rsidRPr="00053457" w:rsidRDefault="0018462E" w:rsidP="005916AC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5589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95" w:rsidRPr="00053457" w:rsidRDefault="00E55895" w:rsidP="00E5589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95" w:rsidRPr="007236CF" w:rsidRDefault="00E55895" w:rsidP="00E558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актуальності подальшого здійснення СМС-інформування або його скасування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95" w:rsidRPr="007236CF" w:rsidRDefault="00E55895" w:rsidP="00E558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14782/0/01-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95" w:rsidRPr="007236CF" w:rsidRDefault="00E55895" w:rsidP="00E558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95" w:rsidRPr="006037F8" w:rsidRDefault="00E55895" w:rsidP="00E558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95" w:rsidRPr="00053457" w:rsidRDefault="00E55895" w:rsidP="00E558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95" w:rsidRPr="00053457" w:rsidRDefault="00E55895" w:rsidP="00E558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95" w:rsidRPr="00053457" w:rsidRDefault="00E55895" w:rsidP="00E558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95" w:rsidRPr="00053457" w:rsidRDefault="00E55895" w:rsidP="00E558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95" w:rsidRPr="007236CF" w:rsidRDefault="00E55895" w:rsidP="00E5589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актуальності подальшого здійснення СМС-інформування або його скасування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95" w:rsidRPr="00053457" w:rsidRDefault="00E55895" w:rsidP="00E558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95" w:rsidRPr="00053457" w:rsidRDefault="00E55895" w:rsidP="00E5589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95" w:rsidRPr="00053457" w:rsidRDefault="00E55895" w:rsidP="00E558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95" w:rsidRPr="00053457" w:rsidRDefault="00E55895" w:rsidP="00E558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95" w:rsidRPr="00053457" w:rsidRDefault="00E55895" w:rsidP="00E5589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95" w:rsidRPr="00053457" w:rsidRDefault="00E55895" w:rsidP="00E5589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36B7A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№ 4594-ІХ "Про внесення зміни до статті 2 Закону України “Про оренду державного та комунального майна”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14757/0/01-01/25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6037F8" w:rsidRDefault="00336B7A" w:rsidP="005916A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№ 4594-ІХ "Про внесення зміни до статті 2 Закону України “Про оренду державного та комунального майна”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Закон України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36B7A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розміщення на сайті ОДА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3757/0/25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6037F8" w:rsidRDefault="00336B7A" w:rsidP="005916A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розміщення на сайті ОДА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36B7A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розміщення на сайті протоколу засідання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2527/25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6037F8" w:rsidRDefault="00336B7A" w:rsidP="005916A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розміщення на сайті протоколу засідання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5916AC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36B7A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Запит в порядку ст. 93 КПК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190737-2025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6037F8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Запит в порядку ст. 93 КПК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4E6569" w:rsidRDefault="00336B7A" w:rsidP="00336B7A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36B7A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надання інформації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1657/03-20/25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6037F8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надання інформації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93391D" w:rsidRDefault="00336B7A" w:rsidP="00336B7A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36B7A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забезпечення пунктів незламності стабільним доступом до мережі Інтернет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14880/0/25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6037F8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забезпечення пунктів незламності стабільним доступом до мережі Інтернет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36B7A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підключення до Державного реєстру прав на нерухоме майно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4452/01-28/25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6037F8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підключення до Державного реєстру прав на нерухоме майно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36B7A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розміщення відеоролика під умовною назвою "Ти як"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14924/0/01-48/25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6037F8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розміщення відеоролика під умовною назвою "Ти як"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36B7A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ювілейних, урочистих подій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895/0/01-07/25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6037F8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ювілейних, урочистих подій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36B7A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проведення власних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заходів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1650/08-18/25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6037F8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7236CF" w:rsidRDefault="00336B7A" w:rsidP="00336B7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проведення власних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заходів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Pr="00053457" w:rsidRDefault="00336B7A" w:rsidP="00336B7A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2D245A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7236CF" w:rsidRDefault="002D245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відкриття рахунків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7236CF" w:rsidRDefault="002D245A" w:rsidP="002D245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09.1-18-06/7153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7236CF" w:rsidRDefault="002D245A" w:rsidP="002D245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6037F8" w:rsidRDefault="002D245A" w:rsidP="002D245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7236CF" w:rsidRDefault="002D245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відкриття рахунків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2D245A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7236CF" w:rsidRDefault="002D245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Запрошення представників ОВА та ОМС на онлайн-презентацію змін до ПКМУ № 835 та 867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7236CF" w:rsidRDefault="002D245A" w:rsidP="002D245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14941/0/01-44/25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7236CF" w:rsidRDefault="002D245A" w:rsidP="002D245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6037F8" w:rsidRDefault="002D245A" w:rsidP="002D245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7236CF" w:rsidRDefault="002D245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Запрошення представників ОВА та ОМС на онлайн-презентацію змін до ПКМУ № 835 та 867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2D245A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7236CF" w:rsidRDefault="002D245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надання інформації ( розпорядження № 696)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7236CF" w:rsidRDefault="002D245A" w:rsidP="002D245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334/01-10/25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7236CF" w:rsidRDefault="002D245A" w:rsidP="002D245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6037F8" w:rsidRDefault="002D245A" w:rsidP="002D245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7236CF" w:rsidRDefault="002D245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надання інформації ( розпорядження № 696)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2D245A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7236CF" w:rsidRDefault="002D245A" w:rsidP="002D245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Щодо проведення перевірки з питань державної реєстрації нормативно-правових актів Рівненської обласної державної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7236CF" w:rsidRDefault="002D245A" w:rsidP="002D245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14929/0/01-72/25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7236CF" w:rsidRDefault="002D245A" w:rsidP="002D245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6037F8" w:rsidRDefault="002D245A" w:rsidP="002D245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7236CF" w:rsidRDefault="002D245A" w:rsidP="002D245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Щодо проведення перевірки з питань державної реєстрації нормативно-правових актів Рівненської обласної державної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5A" w:rsidRPr="00053457" w:rsidRDefault="002D245A" w:rsidP="002D245A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D60F46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7236CF" w:rsidRDefault="00D60F46" w:rsidP="00D60F4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участі у Всеукраїнському форумі молодіжної роботи «Об’єднані світлом: вільні та незборимі»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7236CF" w:rsidRDefault="00D60F46" w:rsidP="00D60F4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14991/0/01-48/25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7236CF" w:rsidRDefault="00D60F46" w:rsidP="00D60F4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6037F8" w:rsidRDefault="00D60F46" w:rsidP="00D60F4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7236CF" w:rsidRDefault="00D60F46" w:rsidP="00D60F4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участі у Всеукраїнському форумі молодіжної роботи «Об’єднані світлом: вільні та незборимі»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D60F46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7236CF" w:rsidRDefault="00D60F46" w:rsidP="00D60F4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проведення кібернавчань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7236CF" w:rsidRDefault="00D60F46" w:rsidP="00D60F4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б/н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7236CF" w:rsidRDefault="00D60F46" w:rsidP="00D60F4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6037F8" w:rsidRDefault="00D60F46" w:rsidP="00D60F4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7236CF" w:rsidRDefault="00D60F46" w:rsidP="00D60F4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проведення кібернавчань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D60F46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7236CF" w:rsidRDefault="00D60F46" w:rsidP="00D60F4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навчання з антикорупційної тематики 31.10.2025р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7236CF" w:rsidRDefault="00D60F46" w:rsidP="00D60F4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10222/0/01-72/25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7236CF" w:rsidRDefault="00D60F46" w:rsidP="00D60F4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6037F8" w:rsidRDefault="00D60F46" w:rsidP="00D60F4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7236CF" w:rsidRDefault="00D60F46" w:rsidP="00D60F4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навчання з антикорупційної тематики 31.10.2025р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D60F46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7236CF" w:rsidRDefault="00D60F46" w:rsidP="00D60F4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Повідомлення про початок проходження перевірки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7236CF" w:rsidRDefault="00D60F46" w:rsidP="00D60F4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988/0/25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7236CF" w:rsidRDefault="00D60F46" w:rsidP="00D60F4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6037F8" w:rsidRDefault="00D60F46" w:rsidP="00D60F4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7236CF" w:rsidRDefault="00D60F46" w:rsidP="00D60F46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Повідомлення про початок проходження перевірки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Наказ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6" w:rsidRPr="00053457" w:rsidRDefault="00D60F46" w:rsidP="00D60F46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D365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7236CF" w:rsidRDefault="008D3653" w:rsidP="008D365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переліку поданих проєктів публічного інвестування в систему DREAM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7236CF" w:rsidRDefault="008D3653" w:rsidP="008D365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10225/0/01-51/25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7236CF" w:rsidRDefault="008D3653" w:rsidP="008D365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6037F8" w:rsidRDefault="008D3653" w:rsidP="008D365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7236CF" w:rsidRDefault="008D3653" w:rsidP="008D365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переліку поданих проєктів публічного інвестування в систему DREAM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D365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7236CF" w:rsidRDefault="008D3653" w:rsidP="008D365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Запрошення на онлайн нараду Щодо питань ветеранської політики на 23 жовтня 2025 року о 16:00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7236CF" w:rsidRDefault="008D3653" w:rsidP="008D365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14987/0/01-18/25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7236CF" w:rsidRDefault="008D3653" w:rsidP="008D365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6037F8" w:rsidRDefault="008D3653" w:rsidP="008D365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7236CF" w:rsidRDefault="008D3653" w:rsidP="008D365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Запрошення на онлайн нараду Щодо питань ветеранської політики на 23 жовтня 2025 року о 16:00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Рішення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D365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7236CF" w:rsidRDefault="008D3653" w:rsidP="008D365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Протокольне рішення за результатами наради, яка відбулась 16.10.2025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7236CF" w:rsidRDefault="008D3653" w:rsidP="008D365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15007/0/01-18/25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7236CF" w:rsidRDefault="008D3653" w:rsidP="008D365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6037F8" w:rsidRDefault="008D3653" w:rsidP="008D365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7236CF" w:rsidRDefault="008D3653" w:rsidP="008D365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Протокольне рішення за результатами наради, яка відбулась 16.10.2025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Рішення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D365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7236CF" w:rsidRDefault="008D3653" w:rsidP="008D365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внесення зміни допункту 13 особливостей здійснення публічних закупівель товарів, робіт і послуг для замовників, передбачених Законом України “Про публічні закупівлі”, на   період дії правового режиму воєнного стану в Україні та протягом 90 днів з дня його припинення або скасування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7236CF" w:rsidRDefault="008D3653" w:rsidP="008D365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15001/0/01-03/25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7236CF" w:rsidRDefault="008D3653" w:rsidP="008D365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6037F8" w:rsidRDefault="008D3653" w:rsidP="008D365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7236CF" w:rsidRDefault="008D3653" w:rsidP="008D365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Про внесення зміни допункту 13 особливостей здійснення публічних закупівель товарів, робіт і послуг для замовників, передбачених Законом України “Про публічні закупівлі”, на   період дії правового режиму воєнного стану в Україні та протягом 90 днів з дня його припинення або скасування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Рішення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53" w:rsidRPr="00053457" w:rsidRDefault="008D3653" w:rsidP="008D365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6140B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7236CF" w:rsidRDefault="006140B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оновлення показників  ІЦТ регіону станом на третій квартал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7236CF" w:rsidRDefault="006140B7" w:rsidP="006140B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15051/0/01-58/25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7236CF" w:rsidRDefault="006140B7" w:rsidP="006140B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6037F8" w:rsidRDefault="006140B7" w:rsidP="006140B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7236CF" w:rsidRDefault="006140B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оновлення показників  ІЦТ регіону станом на третій квартал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6140B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7236CF" w:rsidRDefault="006140B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надання кандидатури для включення її до складу Тимчасової комісії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7236CF" w:rsidRDefault="006140B7" w:rsidP="006140B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10237/0/01-62/25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7236CF" w:rsidRDefault="006140B7" w:rsidP="006140B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6037F8" w:rsidRDefault="006140B7" w:rsidP="006140B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7236CF" w:rsidRDefault="006140B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надання кандидатури для включення її до складу Тимчасової комісії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B7" w:rsidRPr="00053457" w:rsidRDefault="006140B7" w:rsidP="006140B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F6C0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6037F8" w:rsidRDefault="00BF6C0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Перелік рахунків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6037F8" w:rsidRDefault="00BF6C0D" w:rsidP="00BF6C0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№вих-880/04-09/25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6037F8" w:rsidRDefault="00BF6C0D" w:rsidP="00BF6C0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20.10.2025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C33465" w:rsidRDefault="00BF6C0D" w:rsidP="00BF6C0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6037F8" w:rsidRDefault="00BF6C0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Перелік рахунків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F6C0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6037F8" w:rsidRDefault="00BF6C0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 xml:space="preserve">Система обліку інформації про документи, які містять </w:t>
            </w:r>
            <w:r w:rsidR="005416A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5416A5" w:rsidRPr="006037F8">
              <w:rPr>
                <w:rFonts w:ascii="Times New Roman" w:hAnsi="Times New Roman" w:cs="Times New Roman"/>
                <w:sz w:val="16"/>
                <w:szCs w:val="16"/>
              </w:rPr>
              <w:t>ублічну інформацію за вересень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6037F8" w:rsidRDefault="00BF6C0D" w:rsidP="00BF6C0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№вих-881/03.2-09/25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6037F8" w:rsidRDefault="00BF6C0D" w:rsidP="00BF6C0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20.10.2025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C33465" w:rsidRDefault="00BF6C0D" w:rsidP="00BF6C0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6037F8" w:rsidRDefault="005416A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 xml:space="preserve">Система обліку інформації про документи, які містять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ублічну інформацію за вересень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0D" w:rsidRPr="00053457" w:rsidRDefault="00BF6C0D" w:rsidP="00BF6C0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40A7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Фінансування 8240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№вих-882/04-07/25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20.10.2025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C33465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Фінансування 8240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40A7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Рахунок 8240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№вих-883/04-07/25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20.10.2025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C33465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Рахунок 8240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40A7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одо надання відомостей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№вих-884/04-09/25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20.10.2025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C33465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одо надання відомостей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40A7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виконання Плану України в  рамках реалізації інструменту Ukraine Facility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№вих-885/02.2-09/25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21.10.2025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C33465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виконання Плану України в  рамках реалізації інструменту Ukraine Facility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40A7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надання кандидатури для включення її до складу Тимчасової комісії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№вих-886/02.2-09/25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C33465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надання кандидатури для включення її до складу Тимчасової комісії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40A7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одо національного проєкту «Маршрути місцями пам’яті»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№вих-887/03.2-09/25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C33465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6037F8" w:rsidRDefault="00340A77" w:rsidP="00340A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одо національного проєкту «Маршрути місцями пам’яті»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77" w:rsidRPr="00053457" w:rsidRDefault="00340A77" w:rsidP="00340A7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6D1C56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6" w:rsidRPr="00053457" w:rsidRDefault="006D1C56" w:rsidP="003E7148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6" w:rsidRPr="006037F8" w:rsidRDefault="006D1C56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 xml:space="preserve">Фінансування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6" w:rsidRPr="006037F8" w:rsidRDefault="006D1C56" w:rsidP="003E714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№вих-888/04-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6" w:rsidRPr="006037F8" w:rsidRDefault="006D1C56" w:rsidP="003E714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6" w:rsidRPr="00C33465" w:rsidRDefault="006D1C56" w:rsidP="003E714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6" w:rsidRPr="00053457" w:rsidRDefault="006D1C56" w:rsidP="003E714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6" w:rsidRPr="00053457" w:rsidRDefault="006D1C56" w:rsidP="003E714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6" w:rsidRPr="00053457" w:rsidRDefault="006D1C56" w:rsidP="003E714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6" w:rsidRPr="00053457" w:rsidRDefault="006D1C56" w:rsidP="003E714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6" w:rsidRPr="006037F8" w:rsidRDefault="006D1C56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 xml:space="preserve">Фінансування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6" w:rsidRPr="00053457" w:rsidRDefault="006D1C56" w:rsidP="003E714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6" w:rsidRDefault="006D1C56" w:rsidP="003E714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  <w:p w:rsidR="006D1C56" w:rsidRPr="00053457" w:rsidRDefault="006D1C56" w:rsidP="003E7148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6" w:rsidRPr="00053457" w:rsidRDefault="006D1C56" w:rsidP="003E714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6" w:rsidRPr="00053457" w:rsidRDefault="006D1C56" w:rsidP="003E714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6" w:rsidRPr="00053457" w:rsidRDefault="006D1C56" w:rsidP="003E714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6" w:rsidRPr="00053457" w:rsidRDefault="006D1C56" w:rsidP="003E7148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650B2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6037F8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ЗП 2024-2025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6037F8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№вих-889/04-07/25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6037F8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C33465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6037F8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ЗП 2024-2025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89625C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89625C"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650B2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6037F8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Прогноз 2026-2028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6037F8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№вих-890/04-07/25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6037F8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C33465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6037F8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Прогноз 2026-2028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89625C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89625C">
              <w:rPr>
                <w:rFonts w:ascii="Times New Roman" w:hAnsi="Times New Roman" w:cs="Times New Roman"/>
                <w:sz w:val="16"/>
                <w:szCs w:val="16"/>
              </w:rPr>
              <w:t>Закони України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650B2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6037F8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оповіщення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6037F8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№вих-891/04-09/25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6037F8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C33465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6037F8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Щодо оповіщення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89625C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89625C">
              <w:rPr>
                <w:rFonts w:ascii="Times New Roman" w:hAnsi="Times New Roman" w:cs="Times New Roman"/>
                <w:sz w:val="16"/>
                <w:szCs w:val="16"/>
              </w:rPr>
              <w:t>Укази Президента України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650B2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6037F8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одо запиту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6037F8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№вих-892/02-10/25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6037F8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C33465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6037F8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6037F8">
              <w:rPr>
                <w:rFonts w:ascii="Times New Roman" w:hAnsi="Times New Roman" w:cs="Times New Roman"/>
                <w:sz w:val="16"/>
                <w:szCs w:val="16"/>
              </w:rPr>
              <w:t>одо запиту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89625C" w:rsidRDefault="00B650B2" w:rsidP="00B650B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89625C">
              <w:rPr>
                <w:rFonts w:ascii="Times New Roman" w:hAnsi="Times New Roman" w:cs="Times New Roman"/>
                <w:sz w:val="16"/>
                <w:szCs w:val="16"/>
              </w:rPr>
              <w:t>Закони України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B2" w:rsidRPr="00053457" w:rsidRDefault="00B650B2" w:rsidP="00B650B2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2653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7236CF" w:rsidRDefault="00E2653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Заходи з 27 по 31 жовтня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7236CF" w:rsidRDefault="00E26534" w:rsidP="00E2653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1700-13-8/79695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7236CF" w:rsidRDefault="00E26534" w:rsidP="00E2653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7236CF" w:rsidRDefault="00E26534" w:rsidP="00E2653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7236CF" w:rsidRDefault="00E2653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Заходи з 27 по 31 жовтня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2653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7236CF" w:rsidRDefault="00E2653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поширення ініціативи Tryangle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7236CF" w:rsidRDefault="00E26534" w:rsidP="00E2653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15063/0/01-48/25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7236CF" w:rsidRDefault="00E26534" w:rsidP="00E2653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7236CF" w:rsidRDefault="00E26534" w:rsidP="00E2653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7236CF" w:rsidRDefault="00E26534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поширення ініціативи Tryangle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34" w:rsidRPr="00053457" w:rsidRDefault="00E26534" w:rsidP="00E2653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5671E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7236CF" w:rsidRDefault="0005671E" w:rsidP="0005671E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Щодо фінансування поточних витрат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7236CF" w:rsidRDefault="0005671E" w:rsidP="0005671E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159-01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7236CF" w:rsidRDefault="0005671E" w:rsidP="0005671E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7236CF" w:rsidRDefault="0005671E" w:rsidP="0005671E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7236CF" w:rsidRDefault="0005671E" w:rsidP="0005671E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Щодо фінансування поточних витрат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5671E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7236CF" w:rsidRDefault="0005671E" w:rsidP="0005671E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Щодо фінансування капітальних витрат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7236CF" w:rsidRDefault="0005671E" w:rsidP="0005671E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160-01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7236CF" w:rsidRDefault="0005671E" w:rsidP="0005671E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7236CF" w:rsidRDefault="0005671E" w:rsidP="0005671E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7236CF" w:rsidRDefault="0005671E" w:rsidP="0005671E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 xml:space="preserve">Щодо фінансування капітальних витрат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1E" w:rsidRPr="00053457" w:rsidRDefault="0005671E" w:rsidP="0005671E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937FE2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7236CF" w:rsidRDefault="00937FE2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надання інформації про уповноважених осіб на внесення даних до ГІС РР та нагадування щодо терміну заповнення інформації до системи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7236CF" w:rsidRDefault="00937FE2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15068/0/01-37/25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7236CF" w:rsidRDefault="00937FE2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7236CF" w:rsidRDefault="00937FE2" w:rsidP="00E2653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7236CF" w:rsidRDefault="00937FE2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Щодо надання інформації про уповноважених осіб на внесення даних до ГІС РР та нагадування щодо терміну заповнення інформації до системи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937FE2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7236CF" w:rsidRDefault="00937FE2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надання інформації щодо переліку посад, розмір заробітних плат з нарахуваннями за якими становить 100 000,0 грн і більше на місяць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7236CF" w:rsidRDefault="00937FE2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15072/0/01-34/25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7236CF" w:rsidRDefault="00937FE2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7236CF" w:rsidRDefault="00937FE2" w:rsidP="00E2653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7236CF" w:rsidRDefault="00937FE2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Про надання інформації щодо переліку посад, розмір заробітних плат з нарахуваннями за якими становить 100 000,0 грн і більше на місяць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937FE2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7236CF" w:rsidRDefault="00937FE2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№ 4648-ІХ "Про внесення змін до Закону України "Про Державний бюджет України на 2025 рік" щодо фінансового забезпечення сектору безпеки і оборони"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7236CF" w:rsidRDefault="00937FE2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15078/0/01-01/25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7236CF" w:rsidRDefault="00937FE2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7236CF" w:rsidRDefault="00937FE2" w:rsidP="00E2653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7236CF" w:rsidRDefault="00937FE2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№ 4648-ІХ "Про внесення змін до Закону України "Про Державний бюджет України на 2025 рік" щодо фінансового забезпечення сектору безпеки і оборони"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Закон України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053457" w:rsidRDefault="00937FE2" w:rsidP="00E26534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94BFA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7236CF" w:rsidRDefault="00794BFA" w:rsidP="00794BF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Розпорядження про оповіщення військовозобов"язаних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7236CF" w:rsidRDefault="00794BFA" w:rsidP="00794BF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01/2525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7236CF" w:rsidRDefault="00794BFA" w:rsidP="00794BF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7236CF" w:rsidRDefault="00794BFA" w:rsidP="00794BF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7236CF" w:rsidRDefault="00794BFA" w:rsidP="00794BF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Розпорядження про оповіщення військовозобов"язаних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94BFA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7236CF" w:rsidRDefault="00794BFA" w:rsidP="00794BF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преміювання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7236CF" w:rsidRDefault="00794BFA" w:rsidP="00794BF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10312/0/01-71/25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7236CF" w:rsidRDefault="00794BFA" w:rsidP="00794BF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7236CF" w:rsidRDefault="00794BFA" w:rsidP="00794BF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7236CF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7236CF" w:rsidRDefault="00794BFA" w:rsidP="00794BFA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преміювання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FA" w:rsidRPr="00053457" w:rsidRDefault="00794BFA" w:rsidP="00794BFA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E6CB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проведення колегії (08-18)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E6CBF" w:rsidRDefault="000E6CBF" w:rsidP="000E6CB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E6CBF">
              <w:rPr>
                <w:rFonts w:ascii="Times New Roman" w:hAnsi="Times New Roman" w:cs="Times New Roman"/>
                <w:sz w:val="16"/>
                <w:szCs w:val="16"/>
              </w:rPr>
              <w:t>1681/08-18/25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E6CBF" w:rsidRDefault="000E6CBF" w:rsidP="000E6CB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E6CBF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E6CBF" w:rsidRDefault="000E6CBF" w:rsidP="000E6CB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E6CBF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проведення колегії (08-18)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E6CB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забезпечення генераторами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E6CBF" w:rsidRDefault="000E6CBF" w:rsidP="000E6CB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E6CBF">
              <w:rPr>
                <w:rFonts w:ascii="Times New Roman" w:hAnsi="Times New Roman" w:cs="Times New Roman"/>
                <w:sz w:val="16"/>
                <w:szCs w:val="16"/>
              </w:rPr>
              <w:t>1619/03-11/25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E6CBF" w:rsidRDefault="000E6CBF" w:rsidP="000E6CB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E6CBF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E6CBF" w:rsidRDefault="000E6CBF" w:rsidP="000E6CB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E6CBF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забезпечення генераторами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E6CB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 xml:space="preserve">Щодо поширення інформації про документальний фільм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E6CBF" w:rsidRDefault="000E6CBF" w:rsidP="000E6CB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E6CBF">
              <w:rPr>
                <w:rFonts w:ascii="Times New Roman" w:hAnsi="Times New Roman" w:cs="Times New Roman"/>
                <w:sz w:val="16"/>
                <w:szCs w:val="16"/>
              </w:rPr>
              <w:t>15093/0/01-48/25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E6CBF" w:rsidRDefault="000E6CBF" w:rsidP="000E6CB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E6CBF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E6CBF" w:rsidRDefault="000E6CBF" w:rsidP="000E6CB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E6CBF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 xml:space="preserve">Щодо поширення інформації про документальний фільм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E6CB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утворення Координаційного центру інженерного захисту критичної інфраструктури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15092/0/01-03/25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E6CBF" w:rsidRDefault="000E6CBF" w:rsidP="000E6CB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E6CBF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утворення Координаційного центру інженерного захисту критичної інфраструктури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E6CB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поширення ініціативи Tryangle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15117/0/01-48/25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E6CBF" w:rsidRDefault="000E6CBF" w:rsidP="000E6CB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E6CBF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поширення ініціативи Tryangle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F524DC" w:rsidRDefault="000E6CBF" w:rsidP="000E6CB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E6CB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розміщення соціальної реклами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15154/0/01-34/25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E6CBF" w:rsidRDefault="000E6CBF" w:rsidP="000E6CB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E6CBF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розміщення соціальної реклами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E6CB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проведення Всеукраїнського тестування з фінансової грамотності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15129/0/01-34/25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E6CBF" w:rsidRDefault="000E6CBF" w:rsidP="000E6CB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E6CBF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проведення Всеукраїнського тестування з фінансової грамотності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E6CB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0E6CB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Тиж</w:t>
            </w:r>
            <w:r w:rsidR="00C36F73">
              <w:rPr>
                <w:rFonts w:ascii="Times New Roman" w:hAnsi="Times New Roman" w:cs="Times New Roman"/>
                <w:sz w:val="16"/>
                <w:szCs w:val="16"/>
              </w:rPr>
              <w:t xml:space="preserve">невий план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0E6CB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2025/0/25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0E6CBF" w:rsidP="000E6CB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22.10.2025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E6CBF" w:rsidRDefault="000E6CBF" w:rsidP="000E6CB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E6CBF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D0727B" w:rsidRDefault="00C36F73" w:rsidP="000E6CB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Тижневий план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F" w:rsidRPr="00053457" w:rsidRDefault="000E6CBF" w:rsidP="000E6CBF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B187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D0727B" w:rsidRDefault="008B187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проведення власних заходів (08-18)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D0727B" w:rsidRDefault="008B1877" w:rsidP="008B18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1682/08-18/25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D0727B" w:rsidRDefault="008B1877" w:rsidP="008B18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E6CBF" w:rsidRDefault="008B1877" w:rsidP="008B18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E6CBF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D0727B" w:rsidRDefault="008B187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проведення власних заходів (08-18)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B187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D0727B" w:rsidRDefault="008B1877" w:rsidP="008B18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проведення місяця кібербезпеки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D0727B" w:rsidRDefault="008B1877" w:rsidP="008B18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2571/25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D0727B" w:rsidRDefault="008B1877" w:rsidP="008B18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E6CBF" w:rsidRDefault="008B1877" w:rsidP="008B18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E6CBF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D0727B" w:rsidRDefault="008B1877" w:rsidP="008B18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проведення місяця кібербезпеки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B187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C267DB" w:rsidRDefault="008B1877" w:rsidP="008B18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Щодо подання проєкту на DREAM (економіка)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C267DB" w:rsidRDefault="008B1877" w:rsidP="008B18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№вих-893/02.1-09/25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C267DB" w:rsidRDefault="008B1877" w:rsidP="008B18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C33465" w:rsidRDefault="008B1877" w:rsidP="008B18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C267DB" w:rsidRDefault="008B1877" w:rsidP="008B18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Щодо подання проєкту на DREAM (економіка)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B187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C267DB" w:rsidRDefault="008B187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Фінансування 8420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C267DB" w:rsidRDefault="008B187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№вих-894/04-07/25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C267DB" w:rsidRDefault="008B187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C33465" w:rsidRDefault="008B1877" w:rsidP="008B18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C267DB" w:rsidRDefault="008B187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Фінансування 8420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8B187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C267DB" w:rsidRDefault="008B187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Щодо виконання завдань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C267DB" w:rsidRDefault="008B187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№вих-895/04-09/25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C267DB" w:rsidRDefault="008B187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C33465" w:rsidRDefault="008B1877" w:rsidP="008B18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C267DB" w:rsidRDefault="008B187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Щодо виконання завдань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7" w:rsidRPr="00053457" w:rsidRDefault="008B1877" w:rsidP="008B187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2B066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61" w:rsidRPr="00053457" w:rsidRDefault="002B0661" w:rsidP="008B187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61" w:rsidRPr="00C267DB" w:rsidRDefault="002B066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Щодо врахування в роботі лист Міністерства юстиції від 17.10.2025 №150749/19.1.3/32-25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61" w:rsidRPr="00C267DB" w:rsidRDefault="002B066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№вих-896/02.2-11/25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61" w:rsidRPr="00C267DB" w:rsidRDefault="002B066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61" w:rsidRPr="00C33465" w:rsidRDefault="002B0661" w:rsidP="008B187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61" w:rsidRPr="00053457" w:rsidRDefault="002B0661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61" w:rsidRPr="00053457" w:rsidRDefault="002B0661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61" w:rsidRPr="00053457" w:rsidRDefault="002B0661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61" w:rsidRPr="00053457" w:rsidRDefault="002B0661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61" w:rsidRPr="00C267DB" w:rsidRDefault="002B066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Щодо врахування в роботі лист Міністерства юстиції від 17.10.2025 №150749/19.1.3/32-25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61" w:rsidRPr="00053457" w:rsidRDefault="002B0661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61" w:rsidRPr="00053457" w:rsidRDefault="002B0661" w:rsidP="008B187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61" w:rsidRPr="00053457" w:rsidRDefault="002B0661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61" w:rsidRPr="00053457" w:rsidRDefault="002B0661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61" w:rsidRPr="00053457" w:rsidRDefault="002B0661" w:rsidP="008B187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61" w:rsidRPr="00053457" w:rsidRDefault="002B0661" w:rsidP="008B187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732B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обладнання управління електричними генераторами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658/02-7/25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C267D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обладнання управління електричними генераторами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732B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проведення Місяця кібербезпеки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1684/10-29/25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C267D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проведення Місяця кібербезпеки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732B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Прогнозовані заходи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659/02-7/25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C267D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Прогнозовані заходи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732B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плану заходів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658/02-7/25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C267D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плану заходів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732B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надання інформації на Протокольне рішення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1144/01-11/25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C267D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надання інформації на Протокольне рішення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732B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Місяць кібербезпеки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851/0/25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C33465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Місяць кібербезпеки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732B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розміщення інформаційних матеріалів у рамках всеукраїнської кампанії «Місто Герой»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15243/0/01-39/25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C33465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розміщення інформаційних матеріалів у рамках всеукраїнської кампанії «Місто Герой»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732B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виконання плану заходів з реалізації Концепції боротьби з тероризмом в Україні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10435/0/01-72/25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C33465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виконання плану заходів з реалізації Концепції боротьби з тероризмом в Україні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732B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затвердження плану заходів з відзначення Національ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ного дня молитви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15252/0/01-03/25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C33465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затвердження плану заходів з відзначення Національ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ного дня молитви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Розпорядження Кабінету Міністрів України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732B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Питання функціонування освітнього мобільного додатка “Мрія”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15253/0/01-03/25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C33465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Питання функціонування освітнього мобільного додатка “Мрія”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Постанова КМУ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732B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оновлення даних для відстрочки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15289/0/01-49/25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C33465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оновлення даних для відстрочки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732B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результати публічного громадського обговорення проєкту НПА (08-16)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1705/08-16/25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C33465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результати публічного громадського обговорення проєкту НПА (08-16)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732BD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надання інформації (08-18)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1706/08-18/25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C33465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D0727B" w:rsidRDefault="007732BD" w:rsidP="007732BD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надання інформації (08-18)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D" w:rsidRPr="00053457" w:rsidRDefault="007732BD" w:rsidP="007732BD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AA58E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D0727B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Запрошення на WINWIN Summit 2025 ОВА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D0727B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15312/0/01-44/25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D0727B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C33465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D0727B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Запрошення на WINWIN Summit 2025 ОВА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AA58E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D0727B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стан виконан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ня місцевих бюджетів області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D0727B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15313/0/01-52/25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D0727B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C33465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D0727B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стан виконан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ня місцевих бюджетів області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AA58E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D0727B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забезпечення сталості мобільного зв’язку в умовах відключень електроенергії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D0727B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5522/01-18/25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D0727B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C33465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D0727B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забезпечення сталості мобільного зв’язку в умовах відключень електроенергії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AA58E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D0727B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виконання доручення (генератори)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D0727B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1703/06-12/25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D0727B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C33465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D0727B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виконання доручення (генератори)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AA58E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D0727B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надання інформації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D0727B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5222/02.1-09/25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D0727B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C33465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D0727B" w:rsidRDefault="00AA58E1" w:rsidP="00AA58E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надання інформації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E1" w:rsidRPr="00053457" w:rsidRDefault="00AA58E1" w:rsidP="00AA58E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FF784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C267DB" w:rsidRDefault="00FF78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Фінансування 8240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C267DB" w:rsidRDefault="00FF78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№вих-897/04-07/25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C267DB" w:rsidRDefault="00FF78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561543" w:rsidRDefault="00FF7843" w:rsidP="00FF784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C267DB" w:rsidRDefault="00FF78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Фінансування 8240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FF784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C267DB" w:rsidRDefault="00FF78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Про проведення оцінювання корупційних ризиків у Рівненській обласній державній адміністрації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C267DB" w:rsidRDefault="00FF78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№вих-898/04-07/25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C267DB" w:rsidRDefault="00FF78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561543" w:rsidRDefault="00FF7843" w:rsidP="00FF784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C267DB" w:rsidRDefault="00FF78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Про проведення оцінювання корупційних ризиків у Рівненській обласній державній адміністрації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FF784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C267DB" w:rsidRDefault="00FF78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одо надання зауважень і пропозиці щодо розрорядження про створення безбар"єрного простору в Україні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C267DB" w:rsidRDefault="00FF78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№вих-899/02.2-09/25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C267DB" w:rsidRDefault="00FF78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561543" w:rsidRDefault="00FF7843" w:rsidP="00FF784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C267DB" w:rsidRDefault="00FF78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одо надання зауважень і пропозиці щодо розрорядження про створення безбар"єрного простору в Україні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FF784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C267DB" w:rsidRDefault="00FF78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Фінансування 8420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C267DB" w:rsidRDefault="00FF78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№вих-900/04-07/25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C267DB" w:rsidRDefault="00FF78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561543" w:rsidRDefault="00FF7843" w:rsidP="00FF784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C267DB" w:rsidRDefault="00FF78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Фінансування 8420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FF784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561543" w:rsidRDefault="00FF7843" w:rsidP="00FF784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бронювання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C267DB" w:rsidRDefault="00FF78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№вих-901/04-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C267DB" w:rsidRDefault="00FF784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561543" w:rsidRDefault="00FF7843" w:rsidP="00FF784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561543" w:rsidRDefault="00FF7843" w:rsidP="00FF784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бронювання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3" w:rsidRPr="00053457" w:rsidRDefault="00FF7843" w:rsidP="00FF784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7532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C267DB" w:rsidRDefault="00E7532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одо оновленого алгоритму відображення інформації про батьків дітей з інвалідністю, які мають право на відстрочку від призову під час мобілізації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C267DB" w:rsidRDefault="00E75323" w:rsidP="00E753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№вих-902/02.2-11/25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C267DB" w:rsidRDefault="00E75323" w:rsidP="00E753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29.10.2025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561543" w:rsidRDefault="00E75323" w:rsidP="00E753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C267DB" w:rsidRDefault="00E75323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одо оновленого алгоритму відображення інформації про батьків дітей з інвалідністю, які мають право на відстрочку від призову під час мобілізації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75323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C267DB" w:rsidRDefault="00E75323" w:rsidP="00E753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одо отримання відстрочки через ЦНАП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C267DB" w:rsidRDefault="00E75323" w:rsidP="00E753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№вих-903/02.2-11/25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C267DB" w:rsidRDefault="00E75323" w:rsidP="00E753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29.10.2025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561543" w:rsidRDefault="00E75323" w:rsidP="00E753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C267DB" w:rsidRDefault="00E75323" w:rsidP="00E753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одо отримання відстрочки через ЦНАП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23" w:rsidRPr="00053457" w:rsidRDefault="00E75323" w:rsidP="00E7532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9D614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9" w:rsidRPr="00053457" w:rsidRDefault="009D6149" w:rsidP="009D614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9" w:rsidRPr="00C267DB" w:rsidRDefault="009D6149" w:rsidP="009D614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Щодо моніторингу супутникового обладнання Starlink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9" w:rsidRPr="00C267DB" w:rsidRDefault="009D6149" w:rsidP="009D614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№вих-904/02.1-11/25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9" w:rsidRPr="00C267DB" w:rsidRDefault="009D6149" w:rsidP="009D614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29.10.2025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9" w:rsidRPr="00561543" w:rsidRDefault="009D6149" w:rsidP="009D614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9" w:rsidRPr="00053457" w:rsidRDefault="009D6149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9" w:rsidRPr="00053457" w:rsidRDefault="009D6149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9" w:rsidRPr="00053457" w:rsidRDefault="009D6149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9" w:rsidRPr="00053457" w:rsidRDefault="009D6149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9" w:rsidRPr="00C267DB" w:rsidRDefault="009D6149" w:rsidP="009D614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Щодо моніторингу супутникового обладнання Starlink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9" w:rsidRPr="00053457" w:rsidRDefault="009D6149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9" w:rsidRPr="00053457" w:rsidRDefault="009D6149" w:rsidP="009D6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9" w:rsidRPr="00053457" w:rsidRDefault="009D6149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9" w:rsidRPr="00053457" w:rsidRDefault="009D6149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9" w:rsidRPr="00053457" w:rsidRDefault="009D6149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9" w:rsidRPr="00053457" w:rsidRDefault="009D6149" w:rsidP="009D614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D21BE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EF" w:rsidRPr="00053457" w:rsidRDefault="00D21BEF" w:rsidP="00E75323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EF" w:rsidRPr="00C267DB" w:rsidRDefault="00D21BE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одо надання копій наказів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EF" w:rsidRPr="00C267DB" w:rsidRDefault="00D21BE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№вих-905/04-07/25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EF" w:rsidRPr="00C267DB" w:rsidRDefault="00D21BE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29.10.2025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EF" w:rsidRPr="00561543" w:rsidRDefault="00D21BEF" w:rsidP="00E75323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EF" w:rsidRPr="00053457" w:rsidRDefault="00D21BEF" w:rsidP="00E753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EF" w:rsidRPr="00053457" w:rsidRDefault="00D21BEF" w:rsidP="00E753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EF" w:rsidRPr="00053457" w:rsidRDefault="00D21BEF" w:rsidP="00E753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EF" w:rsidRPr="00053457" w:rsidRDefault="00D21BEF" w:rsidP="00E753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EF" w:rsidRPr="00C267DB" w:rsidRDefault="00D21BE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одо надання копій наказів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EF" w:rsidRPr="00053457" w:rsidRDefault="00D21BEF" w:rsidP="00E75323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EF" w:rsidRPr="00053457" w:rsidRDefault="00D21BEF" w:rsidP="00E75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EF" w:rsidRPr="00053457" w:rsidRDefault="00D21BEF" w:rsidP="00E753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EF" w:rsidRPr="00053457" w:rsidRDefault="00D21BEF" w:rsidP="00E753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EF" w:rsidRPr="00053457" w:rsidRDefault="00D21BEF" w:rsidP="00E75323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EF" w:rsidRPr="00053457" w:rsidRDefault="00D21BEF" w:rsidP="00E75323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F755F0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D0727B" w:rsidRDefault="00F755F0" w:rsidP="00F755F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сприяння стабільному забезпеченню надання електронних комунікаційних послуг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D0727B" w:rsidRDefault="00F755F0" w:rsidP="00F755F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15345/0/01-22/25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D0727B" w:rsidRDefault="00F755F0" w:rsidP="00F755F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D0727B" w:rsidRDefault="00F755F0" w:rsidP="00F755F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D0727B" w:rsidRDefault="00F755F0" w:rsidP="00F755F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сприяння стабільному забезпеченню надання електронних комунікаційних послуг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F755F0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D0727B" w:rsidRDefault="00F755F0" w:rsidP="00F755F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подання паспорту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D0727B" w:rsidRDefault="00F755F0" w:rsidP="00F755F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661/01-08/25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D0727B" w:rsidRDefault="00F755F0" w:rsidP="00F755F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D0727B" w:rsidRDefault="00F755F0" w:rsidP="00F755F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D0727B" w:rsidRDefault="00F755F0" w:rsidP="00F755F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подання паспорту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F755F0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D0727B" w:rsidRDefault="00F755F0" w:rsidP="00F755F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Запрошенн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D0727B" w:rsidRDefault="00F755F0" w:rsidP="00F755F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15358/0/01-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D0727B" w:rsidRDefault="00F755F0" w:rsidP="00F755F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D0727B" w:rsidRDefault="00F755F0" w:rsidP="00F755F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D0727B" w:rsidRDefault="00F755F0" w:rsidP="00F755F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Запрошенн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F0" w:rsidRPr="00053457" w:rsidRDefault="00F755F0" w:rsidP="00F755F0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61E2E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D0727B" w:rsidRDefault="00361E2E" w:rsidP="00361E2E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забезпечення сталості мобільного зв’язку в умовах відключень електроенергії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D0727B" w:rsidRDefault="00361E2E" w:rsidP="00361E2E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3485/02-32/25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D0727B" w:rsidRDefault="00361E2E" w:rsidP="00361E2E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D0727B" w:rsidRDefault="00361E2E" w:rsidP="00361E2E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D0727B" w:rsidRDefault="00361E2E" w:rsidP="00361E2E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забезпечення сталості мобільного зв’язку в умовах відключень електроенергії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61E2E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D0727B" w:rsidRDefault="00361E2E" w:rsidP="00361E2E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Інформація на лист щодо пропозиції ОДА підтримати на регіональному рівні проведення "Місяць Кібербезпеки" у жовтні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D0727B" w:rsidRDefault="00361E2E" w:rsidP="00361E2E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2034/0/04/3.1-33/25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D0727B" w:rsidRDefault="00361E2E" w:rsidP="00361E2E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D0727B" w:rsidRDefault="00361E2E" w:rsidP="00361E2E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D0727B" w:rsidRDefault="00361E2E" w:rsidP="00361E2E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Інформація на лист щодо пропозиції ОДА підтримати на регіональному рівні проведення "Місяць Кібербезпеки" у жовтні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E" w:rsidRPr="00053457" w:rsidRDefault="00361E2E" w:rsidP="00361E2E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95700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05" w:rsidRPr="00053457" w:rsidRDefault="00957005" w:rsidP="009D614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05" w:rsidRPr="00D0727B" w:rsidRDefault="0095700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 xml:space="preserve">Про організацію надання послуги з отримання відстрочки від призову на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05" w:rsidRPr="00D0727B" w:rsidRDefault="0095700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15377/0/01-44/25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05" w:rsidRPr="00D0727B" w:rsidRDefault="0095700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05" w:rsidRPr="00D0727B" w:rsidRDefault="00957005" w:rsidP="009D614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05" w:rsidRPr="00053457" w:rsidRDefault="00957005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05" w:rsidRPr="00053457" w:rsidRDefault="00957005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05" w:rsidRPr="00053457" w:rsidRDefault="00957005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05" w:rsidRPr="00053457" w:rsidRDefault="00957005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05" w:rsidRPr="00D0727B" w:rsidRDefault="00957005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 xml:space="preserve">Про організацію надання послуги з отримання відстрочки від призову на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05" w:rsidRPr="00053457" w:rsidRDefault="00957005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05" w:rsidRPr="00053457" w:rsidRDefault="00957005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05" w:rsidRPr="00053457" w:rsidRDefault="00957005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05" w:rsidRPr="00053457" w:rsidRDefault="00957005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05" w:rsidRPr="00053457" w:rsidRDefault="00957005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05" w:rsidRPr="00053457" w:rsidRDefault="00957005" w:rsidP="009D6149">
            <w:pPr>
              <w:jc w:val="center"/>
              <w:rPr>
                <w:sz w:val="16"/>
                <w:szCs w:val="16"/>
              </w:rPr>
            </w:pPr>
          </w:p>
        </w:tc>
      </w:tr>
      <w:tr w:rsidR="00E6691C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D0727B" w:rsidRDefault="00E6691C" w:rsidP="00E6691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відсутності у функціоналі порталу "Дія" актуальних адрес Білокриницької ТГ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D0727B" w:rsidRDefault="00E6691C" w:rsidP="00E6691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15388/0/01-58/25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D0727B" w:rsidRDefault="00E6691C" w:rsidP="00E6691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D0727B" w:rsidRDefault="00E6691C" w:rsidP="00E6691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D0727B" w:rsidRDefault="00E6691C" w:rsidP="00E6691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відсутності у функціоналі порталу "Дія" актуальних адрес Білокриницької ТГ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jc w:val="center"/>
              <w:rPr>
                <w:sz w:val="16"/>
                <w:szCs w:val="16"/>
              </w:rPr>
            </w:pPr>
          </w:p>
        </w:tc>
      </w:tr>
      <w:tr w:rsidR="00E6691C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9D614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D0727B" w:rsidRDefault="00E6691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тренінгів ПРООН у рамках "Рух без бар'єрів"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D0727B" w:rsidRDefault="00E6691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15362/0/01-37/25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D0727B" w:rsidRDefault="00E6691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D0727B" w:rsidRDefault="00E6691C" w:rsidP="009D614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D0727B" w:rsidRDefault="00E6691C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тренінгів ПРООН у рамках "Рух без бар'єрів"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9D6149">
            <w:pPr>
              <w:jc w:val="center"/>
              <w:rPr>
                <w:sz w:val="16"/>
                <w:szCs w:val="16"/>
              </w:rPr>
            </w:pPr>
          </w:p>
        </w:tc>
      </w:tr>
      <w:tr w:rsidR="00E6691C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D0727B" w:rsidRDefault="00E6691C" w:rsidP="00E6691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Протокол наради щодо вдосконалення інформаційно-аналітичної системи відеонагля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D0727B" w:rsidRDefault="00E6691C" w:rsidP="00E6691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10520/0/01-58/25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D0727B" w:rsidRDefault="00E6691C" w:rsidP="00E6691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D0727B" w:rsidRDefault="00E6691C" w:rsidP="00E6691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D0727B" w:rsidRDefault="00E6691C" w:rsidP="00E6691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Протокол наради щодо вдосконалення інформаційно-аналітичної системи відеонагля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C" w:rsidRPr="00053457" w:rsidRDefault="00E6691C" w:rsidP="00E6691C">
            <w:pPr>
              <w:jc w:val="center"/>
              <w:rPr>
                <w:sz w:val="16"/>
                <w:szCs w:val="16"/>
              </w:rPr>
            </w:pPr>
          </w:p>
        </w:tc>
      </w:tr>
      <w:tr w:rsidR="00797298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D0727B" w:rsidRDefault="0079729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Заява  на виготовлення перепусток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D0727B" w:rsidRDefault="0079729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15387/0/01-70/25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D0727B" w:rsidRDefault="0079729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D0727B" w:rsidRDefault="00797298" w:rsidP="009D614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D0727B" w:rsidRDefault="0079729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Заява  на виготовлення перепусток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jc w:val="center"/>
              <w:rPr>
                <w:sz w:val="16"/>
                <w:szCs w:val="16"/>
              </w:rPr>
            </w:pPr>
          </w:p>
        </w:tc>
      </w:tr>
      <w:tr w:rsidR="00797298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D0727B" w:rsidRDefault="0079729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Копія наказу Головного управління Пенсійного фонду та затверджені інформаційні картки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D0727B" w:rsidRDefault="0079729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1700-0201-8/80875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D0727B" w:rsidRDefault="0079729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D0727B" w:rsidRDefault="00797298" w:rsidP="009D614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D0727B" w:rsidRDefault="0079729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Копія наказу Головного управління Пенсійного фонду та затверджені інформаційні картки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jc w:val="center"/>
              <w:rPr>
                <w:sz w:val="16"/>
                <w:szCs w:val="16"/>
              </w:rPr>
            </w:pPr>
          </w:p>
        </w:tc>
      </w:tr>
      <w:tr w:rsidR="00797298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D0727B" w:rsidRDefault="0079729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проведення лекцій зі студентською та учнівською молоддю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D0727B" w:rsidRDefault="0079729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15364/0/01-49/25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D0727B" w:rsidRDefault="0079729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D0727B" w:rsidRDefault="00797298" w:rsidP="009D614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D0727B" w:rsidRDefault="0079729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проведення лекцій зі студентською та учнівською молоддю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jc w:val="center"/>
              <w:rPr>
                <w:sz w:val="16"/>
                <w:szCs w:val="16"/>
              </w:rPr>
            </w:pPr>
          </w:p>
        </w:tc>
      </w:tr>
      <w:tr w:rsidR="00797298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D0727B" w:rsidRDefault="0079729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ММС погодження НПА постанови Кабінету Міністрів України «Про внесення змін до Положення про соціальний проєкт “Активні парки –локації здорової України”»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D0727B" w:rsidRDefault="0079729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15408/0/01-48/25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D0727B" w:rsidRDefault="0079729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D0727B" w:rsidRDefault="00797298" w:rsidP="009D614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D0727B" w:rsidRDefault="00797298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ММС погодження НПА постанови Кабінету Міністрів України «Про внесення змін до Положення про соціальний проєкт “Активні парки –локації здорової України”»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8" w:rsidRPr="00053457" w:rsidRDefault="00797298" w:rsidP="009D6149">
            <w:pPr>
              <w:jc w:val="center"/>
              <w:rPr>
                <w:sz w:val="16"/>
                <w:szCs w:val="16"/>
              </w:rPr>
            </w:pPr>
          </w:p>
        </w:tc>
      </w:tr>
      <w:tr w:rsidR="00676DC8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Заходи з 03 по 07 листопада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1700-13-8/81119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Заходи з 03 по 07 листопада 2025 року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jc w:val="center"/>
              <w:rPr>
                <w:sz w:val="16"/>
                <w:szCs w:val="16"/>
              </w:rPr>
            </w:pPr>
          </w:p>
        </w:tc>
      </w:tr>
      <w:tr w:rsidR="00676DC8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№ 4650-ІХ "Про висновки та пропозиції до проекту Закону України про Державний бюджет України на 2026 рік"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15390/0/01-01/25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№ 4650-ІХ "Про висновки та пропозиції до проекту Закону України про Державний бюджет України на 2026 рік"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Постанови Верховної Ради України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jc w:val="center"/>
              <w:rPr>
                <w:sz w:val="16"/>
                <w:szCs w:val="16"/>
              </w:rPr>
            </w:pPr>
          </w:p>
        </w:tc>
      </w:tr>
      <w:tr w:rsidR="00676DC8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3543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інформаційну кампанію «Місяць цифрової грамотності»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15394/0/01-44/25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інформаційну кампанію «Місяць цифрової грамотності»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jc w:val="center"/>
              <w:rPr>
                <w:sz w:val="16"/>
                <w:szCs w:val="16"/>
              </w:rPr>
            </w:pPr>
          </w:p>
        </w:tc>
      </w:tr>
      <w:tr w:rsidR="00676DC8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3544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внесення змін до розпорядження  голови обласної державної адміністрації та голови обласної ради від 10 жовтня 2017 року № 599/79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внесення змін до розпорядження  голови обласної державної адміністрації та голови обласної ради від 10 жовтня 2017 року № 599/79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D0727B" w:rsidRDefault="00676DC8" w:rsidP="00676DC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Розпорядження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8" w:rsidRPr="00053457" w:rsidRDefault="00676DC8" w:rsidP="00676DC8">
            <w:pPr>
              <w:jc w:val="center"/>
              <w:rPr>
                <w:sz w:val="16"/>
                <w:szCs w:val="16"/>
              </w:rPr>
            </w:pPr>
          </w:p>
        </w:tc>
      </w:tr>
      <w:tr w:rsidR="002B0F60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3545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Прогнозовані заходи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669/02-7/25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29.10.2025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Прогнозовані заходи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jc w:val="center"/>
              <w:rPr>
                <w:sz w:val="16"/>
                <w:szCs w:val="16"/>
              </w:rPr>
            </w:pPr>
          </w:p>
        </w:tc>
      </w:tr>
      <w:tr w:rsidR="002B0F60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3546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подання інформації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1127/0/01-11/25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23.10.2025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29.10.2025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подання інформації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jc w:val="center"/>
              <w:rPr>
                <w:sz w:val="16"/>
                <w:szCs w:val="16"/>
              </w:rPr>
            </w:pPr>
          </w:p>
        </w:tc>
      </w:tr>
      <w:tr w:rsidR="002B0F60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3547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проведення семінару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15411/0/01-34/25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29.10.2025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проведення семінару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jc w:val="center"/>
              <w:rPr>
                <w:sz w:val="16"/>
                <w:szCs w:val="16"/>
              </w:rPr>
            </w:pPr>
          </w:p>
        </w:tc>
      </w:tr>
      <w:tr w:rsidR="002B0F60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3548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поширення інформації про вебпортал “Можливості для молоді”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15365/0/01-48/25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29.10.2025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поширення інформації про вебпортал “Можливості для молоді”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jc w:val="center"/>
              <w:rPr>
                <w:sz w:val="16"/>
                <w:szCs w:val="16"/>
              </w:rPr>
            </w:pPr>
          </w:p>
        </w:tc>
      </w:tr>
      <w:tr w:rsidR="002B0F60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3549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поширення інформаційних матеріалів про урядову програму "єРобота"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15421/0/01-51/25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30.10.2025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D0727B" w:rsidRDefault="002B0F60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поширення інформаційних матеріалів про урядову програму "єРобота"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60" w:rsidRPr="00053457" w:rsidRDefault="002B0F60" w:rsidP="002B0F60">
            <w:pPr>
              <w:jc w:val="center"/>
              <w:rPr>
                <w:sz w:val="16"/>
                <w:szCs w:val="16"/>
              </w:rPr>
            </w:pPr>
          </w:p>
        </w:tc>
      </w:tr>
      <w:tr w:rsidR="001753A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3550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1753A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моніторингу супутникового обладнання Starlink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1753A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1791/01.09-20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1753A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30.10.2025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C33465" w:rsidRDefault="001753AF" w:rsidP="001753A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1753A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моніторингу супутникового обладнання Starlink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jc w:val="center"/>
              <w:rPr>
                <w:sz w:val="16"/>
                <w:szCs w:val="16"/>
              </w:rPr>
            </w:pPr>
          </w:p>
        </w:tc>
      </w:tr>
      <w:tr w:rsidR="001753A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3551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1753A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моніторингу супутникового обладнання Starlink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1753A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723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1753A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30.10.2025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C33465" w:rsidRDefault="001753AF" w:rsidP="001753A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1753A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моніторингу супутникового обладнання Starlink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jc w:val="center"/>
              <w:rPr>
                <w:sz w:val="16"/>
                <w:szCs w:val="16"/>
              </w:rPr>
            </w:pPr>
          </w:p>
        </w:tc>
      </w:tr>
      <w:tr w:rsidR="001753A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3552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забезпечення сталого функціонування електронних комунікаційних мереж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15493/0/01-58/25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30.10.2025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C33465" w:rsidRDefault="001753AF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забезпечення сталого функціонування електронних комунікаційних мереж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jc w:val="center"/>
              <w:rPr>
                <w:sz w:val="16"/>
                <w:szCs w:val="16"/>
              </w:rPr>
            </w:pPr>
          </w:p>
        </w:tc>
      </w:tr>
      <w:tr w:rsidR="001753A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Default="005053D7" w:rsidP="002B0F6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3553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моніторингу супутникового обладнання Starlink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1247/02-22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30.10.2025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30.10.2025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моніторингу супутникового обладнання Starlink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jc w:val="center"/>
              <w:rPr>
                <w:sz w:val="16"/>
                <w:szCs w:val="16"/>
              </w:rPr>
            </w:pPr>
          </w:p>
        </w:tc>
      </w:tr>
      <w:tr w:rsidR="001753A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Default="005053D7" w:rsidP="001753A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3554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1753A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місяця кібербезпеки (РВА)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1753A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5591/01-18/25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1753A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30.10.2025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C33465" w:rsidRDefault="001753AF" w:rsidP="001753A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1753A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місяця кібербезпеки (РВА)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1753AF">
            <w:pPr>
              <w:jc w:val="center"/>
              <w:rPr>
                <w:sz w:val="16"/>
                <w:szCs w:val="16"/>
              </w:rPr>
            </w:pPr>
          </w:p>
        </w:tc>
      </w:tr>
      <w:tr w:rsidR="001753A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Default="005053D7" w:rsidP="002B0F6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3555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 xml:space="preserve">Щодо </w:t>
            </w:r>
            <w:r w:rsidR="003C05A9" w:rsidRPr="00D0727B">
              <w:rPr>
                <w:rFonts w:ascii="Times New Roman" w:hAnsi="Times New Roman" w:cs="Times New Roman"/>
                <w:sz w:val="16"/>
                <w:szCs w:val="16"/>
              </w:rPr>
              <w:t>популяризації онлайн-платформи з цифрової грамотності "Дія. Цифрова освіта"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2328/06-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30.10.2025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C33465" w:rsidRDefault="001753AF" w:rsidP="002B0F60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D0727B" w:rsidRDefault="001753A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 xml:space="preserve">Щодо </w:t>
            </w:r>
            <w:r w:rsidR="003C05A9" w:rsidRPr="00D0727B">
              <w:rPr>
                <w:rFonts w:ascii="Times New Roman" w:hAnsi="Times New Roman" w:cs="Times New Roman"/>
                <w:sz w:val="16"/>
                <w:szCs w:val="16"/>
              </w:rPr>
              <w:t>популяризації онлайн-платформи з цифрової грамотності "Дія. Цифрова освіта"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F" w:rsidRPr="00053457" w:rsidRDefault="001753AF" w:rsidP="002B0F60">
            <w:pPr>
              <w:jc w:val="center"/>
              <w:rPr>
                <w:sz w:val="16"/>
                <w:szCs w:val="16"/>
              </w:rPr>
            </w:pPr>
          </w:p>
        </w:tc>
      </w:tr>
      <w:tr w:rsidR="0034430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Default="005053D7" w:rsidP="0034430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3556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D0727B" w:rsidRDefault="00344307" w:rsidP="0034430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моніторингу супутникового обладнання Starlink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D0727B" w:rsidRDefault="00344307" w:rsidP="0034430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2556/03-27/25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D0727B" w:rsidRDefault="00344307" w:rsidP="0034430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30.10.2025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D0727B" w:rsidRDefault="00344307" w:rsidP="0034430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30.10.2025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D0727B" w:rsidRDefault="00344307" w:rsidP="0034430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моніторингу супутникового обладнання Starlink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jc w:val="center"/>
              <w:rPr>
                <w:sz w:val="16"/>
                <w:szCs w:val="16"/>
              </w:rPr>
            </w:pPr>
          </w:p>
        </w:tc>
      </w:tr>
      <w:tr w:rsidR="0034430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Default="005053D7" w:rsidP="0034430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3557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D0727B" w:rsidRDefault="0034430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ТОВ "Лайфселл"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D0727B" w:rsidRDefault="00344307" w:rsidP="0034430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2665/25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D0727B" w:rsidRDefault="00344307" w:rsidP="0034430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30.10.2025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D0727B" w:rsidRDefault="00344307" w:rsidP="0034430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30.10.2025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D0727B" w:rsidRDefault="0034430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ТОВ "Лайфселл"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jc w:val="center"/>
              <w:rPr>
                <w:sz w:val="16"/>
                <w:szCs w:val="16"/>
              </w:rPr>
            </w:pPr>
          </w:p>
        </w:tc>
      </w:tr>
      <w:tr w:rsidR="0034430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Default="005053D7" w:rsidP="0034430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3558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D0727B" w:rsidRDefault="0034430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розміщення інформації про результати Премії "Київська книга року"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D0727B" w:rsidRDefault="00344307" w:rsidP="0034430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15427/0/01-61/25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D0727B" w:rsidRDefault="00344307" w:rsidP="0034430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D0727B" w:rsidRDefault="00344307" w:rsidP="0034430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30.10.2025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D0727B" w:rsidRDefault="00344307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розміщення інформації про результати Премії "Київська книга року"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7" w:rsidRPr="00053457" w:rsidRDefault="00344307" w:rsidP="00344307">
            <w:pPr>
              <w:jc w:val="center"/>
              <w:rPr>
                <w:sz w:val="16"/>
                <w:szCs w:val="16"/>
              </w:rPr>
            </w:pPr>
          </w:p>
        </w:tc>
      </w:tr>
      <w:tr w:rsidR="00581C5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Default="005053D7" w:rsidP="00581C5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3559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одо переліку вакантних посад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№вих-906/04-07/25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30.10.2025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33465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одо переліку вакантних посад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jc w:val="center"/>
              <w:rPr>
                <w:sz w:val="16"/>
                <w:szCs w:val="16"/>
              </w:rPr>
            </w:pPr>
          </w:p>
        </w:tc>
      </w:tr>
      <w:tr w:rsidR="00581C5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Default="005053D7" w:rsidP="00581C5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3560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 xml:space="preserve">Довідка про з/п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№вих-907/04-10/25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30.10.2025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33465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 xml:space="preserve">Довідка про з/п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jc w:val="center"/>
              <w:rPr>
                <w:sz w:val="16"/>
                <w:szCs w:val="16"/>
              </w:rPr>
            </w:pPr>
          </w:p>
        </w:tc>
      </w:tr>
      <w:tr w:rsidR="00581C5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Default="005053D7" w:rsidP="00581C5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3561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Копія наказу Головного управління Пенсійного фонду та затверджені інформаційні картки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№вих-908/02.2-11/25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30.10.2025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33465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Копія наказу Головного управління Пенсійного фонду та затверджені інформаційні картки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jc w:val="center"/>
              <w:rPr>
                <w:sz w:val="16"/>
                <w:szCs w:val="16"/>
              </w:rPr>
            </w:pPr>
          </w:p>
        </w:tc>
      </w:tr>
      <w:tr w:rsidR="00581C5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Default="005053D7" w:rsidP="00581C5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3562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 xml:space="preserve">Щодо інформування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№вих-909/02.1-09/25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30.10.2025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33465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 xml:space="preserve">Щодо інформування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jc w:val="center"/>
              <w:rPr>
                <w:sz w:val="16"/>
                <w:szCs w:val="16"/>
              </w:rPr>
            </w:pPr>
          </w:p>
        </w:tc>
      </w:tr>
      <w:tr w:rsidR="00581C5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Default="005053D7" w:rsidP="00581C5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3563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561543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Щодо повторного тестування з кібергігієни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№вих-910/02.1-09/25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31.10.2025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33465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561543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Щодо повторного тестування з кібергігієни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jc w:val="center"/>
              <w:rPr>
                <w:sz w:val="16"/>
                <w:szCs w:val="16"/>
              </w:rPr>
            </w:pPr>
          </w:p>
        </w:tc>
      </w:tr>
      <w:tr w:rsidR="00581C5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Default="005053D7" w:rsidP="00581C5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3564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Щодо навчання з антикорупційної тематики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№вих-911/04-07/25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31.10.2025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33465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Щодо навчання з антикорупційної тематики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jc w:val="center"/>
              <w:rPr>
                <w:sz w:val="16"/>
                <w:szCs w:val="16"/>
              </w:rPr>
            </w:pPr>
          </w:p>
        </w:tc>
      </w:tr>
      <w:tr w:rsidR="00581C5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Default="005053D7" w:rsidP="00581C5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3565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Оцінка ризиків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№вих-912/04-07/25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31.10.2025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33465" w:rsidRDefault="00581C51" w:rsidP="00581C5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C267DB" w:rsidRDefault="00581C51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Оцінка ризиків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1" w:rsidRPr="00053457" w:rsidRDefault="00581C51" w:rsidP="00581C51">
            <w:pPr>
              <w:jc w:val="center"/>
              <w:rPr>
                <w:sz w:val="16"/>
                <w:szCs w:val="16"/>
              </w:rPr>
            </w:pPr>
          </w:p>
        </w:tc>
      </w:tr>
      <w:tr w:rsidR="00892B0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Default="005053D7" w:rsidP="0021526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3566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D0727B" w:rsidRDefault="00892B0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 xml:space="preserve">Щодо відзначення Подяками РОДА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D0727B" w:rsidRDefault="00892B0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15368/0/01-70/25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D0727B" w:rsidRDefault="00892B0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28.10.2025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C267DB" w:rsidRDefault="00892B0F" w:rsidP="0021526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31.10.2025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D0727B" w:rsidRDefault="00892B0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 xml:space="preserve">Щодо відзначення Подяками РОДА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jc w:val="center"/>
              <w:rPr>
                <w:sz w:val="16"/>
                <w:szCs w:val="16"/>
              </w:rPr>
            </w:pPr>
          </w:p>
        </w:tc>
      </w:tr>
      <w:tr w:rsidR="00892B0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Default="005053D7" w:rsidP="0021526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3567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D0727B" w:rsidRDefault="00892B0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подання пропозицій до плану роботи обласної ради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D0727B" w:rsidRDefault="00892B0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15470/0/01-70/25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D0727B" w:rsidRDefault="00892B0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29.10.2025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C267DB" w:rsidRDefault="00892B0F" w:rsidP="0021526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31.10.2025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D0727B" w:rsidRDefault="00892B0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подання пропозицій до плану роботи обласної ради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jc w:val="center"/>
              <w:rPr>
                <w:sz w:val="16"/>
                <w:szCs w:val="16"/>
              </w:rPr>
            </w:pPr>
          </w:p>
        </w:tc>
      </w:tr>
      <w:tr w:rsidR="00892B0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Default="005053D7" w:rsidP="0021526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3568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D0727B" w:rsidRDefault="00892B0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популяризацію національної онлайн-платформи «Дія. Освіта»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D0727B" w:rsidRDefault="00892B0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15552/0/01-58/25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D0727B" w:rsidRDefault="00892B0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31.10.2025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C267DB" w:rsidRDefault="00892B0F" w:rsidP="0021526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31.10.2025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D0727B" w:rsidRDefault="00892B0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Про популяризацію національної онлайн-платформи «Дія. Освіта»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jc w:val="center"/>
              <w:rPr>
                <w:sz w:val="16"/>
                <w:szCs w:val="16"/>
              </w:rPr>
            </w:pPr>
          </w:p>
        </w:tc>
      </w:tr>
      <w:tr w:rsidR="00892B0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Default="005053D7" w:rsidP="0021526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3569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D0727B" w:rsidRDefault="00892B0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проблемних питань при видачі документів у сфері державної реєстрації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D0727B" w:rsidRDefault="00892B0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15498/0/01-43/25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D0727B" w:rsidRDefault="00892B0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30.10.2025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C267DB" w:rsidRDefault="00892B0F" w:rsidP="0021526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31.10.2025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D0727B" w:rsidRDefault="00892B0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проблемних питань при видачі документів у сфері державної реєстрації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jc w:val="center"/>
              <w:rPr>
                <w:sz w:val="16"/>
                <w:szCs w:val="16"/>
              </w:rPr>
            </w:pPr>
          </w:p>
        </w:tc>
      </w:tr>
      <w:tr w:rsidR="00892B0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Default="005053D7" w:rsidP="0021526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3570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D0727B" w:rsidRDefault="00892B0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інформаційної підтримки Всеукраїнського конкурсу есе для молоді «Мапа національних інтересів України»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D0727B" w:rsidRDefault="00892B0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15471/0/01-48/25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D0727B" w:rsidRDefault="00892B0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30.10.2025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C267DB" w:rsidRDefault="00892B0F" w:rsidP="0021526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31.10.2025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D0727B" w:rsidRDefault="00892B0F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інформаційної підтримки Всеукраїнського конкурсу есе для молоді «Мапа національних інтересів України»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0F" w:rsidRPr="00053457" w:rsidRDefault="00892B0F" w:rsidP="00215268">
            <w:pPr>
              <w:jc w:val="center"/>
              <w:rPr>
                <w:sz w:val="16"/>
                <w:szCs w:val="16"/>
              </w:rPr>
            </w:pPr>
          </w:p>
        </w:tc>
      </w:tr>
      <w:tr w:rsidR="004843BA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Default="005053D7" w:rsidP="0021526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3571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D0727B" w:rsidRDefault="004843B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моніторингу супутникового обладнання Starlink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D0727B" w:rsidRDefault="004843B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1334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D0727B" w:rsidRDefault="004843B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30.10.2025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C267DB" w:rsidRDefault="004843BA" w:rsidP="0021526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31.10.2025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053457" w:rsidRDefault="004843BA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053457" w:rsidRDefault="004843BA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053457" w:rsidRDefault="004843BA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053457" w:rsidRDefault="004843BA" w:rsidP="0021526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D0727B" w:rsidRDefault="004843B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моніторингу супутникового обладнання Starlink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053457" w:rsidRDefault="004843BA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053457" w:rsidRDefault="004843BA" w:rsidP="00215268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053457" w:rsidRDefault="004843BA" w:rsidP="0021526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053457" w:rsidRDefault="004843BA" w:rsidP="00215268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053457" w:rsidRDefault="004843BA" w:rsidP="002152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053457" w:rsidRDefault="004843BA" w:rsidP="00215268">
            <w:pPr>
              <w:jc w:val="center"/>
              <w:rPr>
                <w:sz w:val="16"/>
                <w:szCs w:val="16"/>
              </w:rPr>
            </w:pPr>
          </w:p>
        </w:tc>
      </w:tr>
      <w:tr w:rsidR="004843BA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Default="005053D7" w:rsidP="00892B0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3572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D0727B" w:rsidRDefault="004843B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надання інформаційних матеріалів до засідання Координаційного штабу з проведення евакуаційних заходів та ефективного реагування на масове переміщення населення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D0727B" w:rsidRDefault="004843BA" w:rsidP="00892B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15561/0/01-39/25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D0727B" w:rsidRDefault="004843BA" w:rsidP="00892B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31.10.2025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C267DB" w:rsidRDefault="004843BA" w:rsidP="00892B0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C267DB">
              <w:rPr>
                <w:rFonts w:ascii="Times New Roman" w:hAnsi="Times New Roman" w:cs="Times New Roman"/>
                <w:sz w:val="16"/>
                <w:szCs w:val="16"/>
              </w:rPr>
              <w:t>31.10.2025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053457" w:rsidRDefault="004843BA" w:rsidP="00892B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053457" w:rsidRDefault="004843BA" w:rsidP="00892B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053457" w:rsidRDefault="004843BA" w:rsidP="00892B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053457" w:rsidRDefault="004843BA" w:rsidP="00892B0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D0727B" w:rsidRDefault="004843BA" w:rsidP="00DF28A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D0727B">
              <w:rPr>
                <w:rFonts w:ascii="Times New Roman" w:hAnsi="Times New Roman" w:cs="Times New Roman"/>
                <w:sz w:val="16"/>
                <w:szCs w:val="16"/>
              </w:rPr>
              <w:t>Щодо надання інформаційних матеріалів до засідання Координаційного штабу з проведення евакуаційних заходів та ефективного реагування на масове переміщення населення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053457" w:rsidRDefault="004843BA" w:rsidP="00892B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053457" w:rsidRDefault="004843BA" w:rsidP="00892B0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053457" w:rsidRDefault="004843BA" w:rsidP="00892B0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053457" w:rsidRDefault="004843BA" w:rsidP="00892B0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053457" w:rsidRDefault="004843BA" w:rsidP="00892B0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A" w:rsidRPr="00053457" w:rsidRDefault="004843BA" w:rsidP="00892B0F">
            <w:pPr>
              <w:jc w:val="center"/>
              <w:rPr>
                <w:sz w:val="16"/>
                <w:szCs w:val="16"/>
              </w:rPr>
            </w:pPr>
          </w:p>
        </w:tc>
      </w:tr>
    </w:tbl>
    <w:p w:rsidR="00147DA4" w:rsidRPr="00C01B98" w:rsidRDefault="00147DA4" w:rsidP="00AA55C7">
      <w:pPr>
        <w:rPr>
          <w:lang w:val="uk-UA"/>
        </w:rPr>
      </w:pPr>
    </w:p>
    <w:sectPr w:rsidR="00147DA4" w:rsidRPr="00C01B98" w:rsidSect="00091029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071" w:rsidRDefault="00E44071" w:rsidP="0095038F">
      <w:r>
        <w:separator/>
      </w:r>
    </w:p>
  </w:endnote>
  <w:endnote w:type="continuationSeparator" w:id="0">
    <w:p w:rsidR="00E44071" w:rsidRDefault="00E44071" w:rsidP="0095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071" w:rsidRDefault="00E44071" w:rsidP="0095038F">
      <w:r>
        <w:separator/>
      </w:r>
    </w:p>
  </w:footnote>
  <w:footnote w:type="continuationSeparator" w:id="0">
    <w:p w:rsidR="00E44071" w:rsidRDefault="00E44071" w:rsidP="00950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75B"/>
    <w:multiLevelType w:val="multilevel"/>
    <w:tmpl w:val="D08AF6B2"/>
    <w:lvl w:ilvl="0">
      <w:start w:val="935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704E5"/>
    <w:multiLevelType w:val="multilevel"/>
    <w:tmpl w:val="77A2FD30"/>
    <w:lvl w:ilvl="0">
      <w:start w:val="2157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53965"/>
    <w:multiLevelType w:val="multilevel"/>
    <w:tmpl w:val="140A4B42"/>
    <w:lvl w:ilvl="0">
      <w:start w:val="1794"/>
      <w:numFmt w:val="decimal"/>
      <w:lvlText w:val="%11794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D51FD"/>
    <w:multiLevelType w:val="multilevel"/>
    <w:tmpl w:val="EC02A5C8"/>
    <w:lvl w:ilvl="0">
      <w:start w:val="1431"/>
      <w:numFmt w:val="none"/>
      <w:lvlText w:val="1794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7E556C"/>
    <w:multiLevelType w:val="multilevel"/>
    <w:tmpl w:val="CFB290B8"/>
    <w:lvl w:ilvl="0">
      <w:start w:val="506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C54804"/>
    <w:multiLevelType w:val="multilevel"/>
    <w:tmpl w:val="EC02A5C8"/>
    <w:lvl w:ilvl="0">
      <w:start w:val="1431"/>
      <w:numFmt w:val="none"/>
      <w:lvlText w:val="1794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C71FF2"/>
    <w:multiLevelType w:val="multilevel"/>
    <w:tmpl w:val="BBB6E00A"/>
    <w:lvl w:ilvl="0">
      <w:start w:val="1794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D44016"/>
    <w:multiLevelType w:val="multilevel"/>
    <w:tmpl w:val="31DE7E6E"/>
    <w:lvl w:ilvl="0">
      <w:start w:val="1794"/>
      <w:numFmt w:val="none"/>
      <w:lvlText w:val="%11794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0F21EA"/>
    <w:multiLevelType w:val="hybridMultilevel"/>
    <w:tmpl w:val="3B9AD27E"/>
    <w:lvl w:ilvl="0" w:tplc="D060A54C">
      <w:start w:val="3553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796CB4"/>
    <w:multiLevelType w:val="multilevel"/>
    <w:tmpl w:val="DE2CD2DE"/>
    <w:lvl w:ilvl="0">
      <w:start w:val="1431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34495E"/>
    <w:multiLevelType w:val="multilevel"/>
    <w:tmpl w:val="F0907EB6"/>
    <w:lvl w:ilvl="0">
      <w:start w:val="1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4B38FE"/>
    <w:multiLevelType w:val="multilevel"/>
    <w:tmpl w:val="D5B07DC2"/>
    <w:lvl w:ilvl="0">
      <w:start w:val="2512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F5656B"/>
    <w:multiLevelType w:val="multilevel"/>
    <w:tmpl w:val="67E8CAAC"/>
    <w:lvl w:ilvl="0">
      <w:start w:val="2889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8A29CF"/>
    <w:multiLevelType w:val="multilevel"/>
    <w:tmpl w:val="294E0828"/>
    <w:lvl w:ilvl="0">
      <w:start w:val="3211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1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dirty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1F"/>
    <w:rsid w:val="0000000A"/>
    <w:rsid w:val="00000676"/>
    <w:rsid w:val="00000696"/>
    <w:rsid w:val="00000DBC"/>
    <w:rsid w:val="0000149B"/>
    <w:rsid w:val="000026AF"/>
    <w:rsid w:val="00002931"/>
    <w:rsid w:val="000029F8"/>
    <w:rsid w:val="00002E09"/>
    <w:rsid w:val="0000346E"/>
    <w:rsid w:val="0000356F"/>
    <w:rsid w:val="00003B63"/>
    <w:rsid w:val="000040E2"/>
    <w:rsid w:val="000048E3"/>
    <w:rsid w:val="00004DDD"/>
    <w:rsid w:val="00005008"/>
    <w:rsid w:val="00005508"/>
    <w:rsid w:val="00005A4D"/>
    <w:rsid w:val="00005EA2"/>
    <w:rsid w:val="000061F3"/>
    <w:rsid w:val="0000628B"/>
    <w:rsid w:val="000066AC"/>
    <w:rsid w:val="00006CF3"/>
    <w:rsid w:val="00006F95"/>
    <w:rsid w:val="00007097"/>
    <w:rsid w:val="000070E0"/>
    <w:rsid w:val="00007A35"/>
    <w:rsid w:val="00007C97"/>
    <w:rsid w:val="00007D0D"/>
    <w:rsid w:val="00010011"/>
    <w:rsid w:val="0001062C"/>
    <w:rsid w:val="00011F2E"/>
    <w:rsid w:val="000125E2"/>
    <w:rsid w:val="000126F2"/>
    <w:rsid w:val="00012C81"/>
    <w:rsid w:val="00013C14"/>
    <w:rsid w:val="00013C7B"/>
    <w:rsid w:val="00014147"/>
    <w:rsid w:val="00014524"/>
    <w:rsid w:val="00015206"/>
    <w:rsid w:val="00015265"/>
    <w:rsid w:val="00015A04"/>
    <w:rsid w:val="00015ABC"/>
    <w:rsid w:val="00015AD1"/>
    <w:rsid w:val="00016528"/>
    <w:rsid w:val="00016D8E"/>
    <w:rsid w:val="00017663"/>
    <w:rsid w:val="00017A3A"/>
    <w:rsid w:val="00017DB2"/>
    <w:rsid w:val="00020414"/>
    <w:rsid w:val="00020BBE"/>
    <w:rsid w:val="00020D00"/>
    <w:rsid w:val="00020DCB"/>
    <w:rsid w:val="00021143"/>
    <w:rsid w:val="000220D0"/>
    <w:rsid w:val="00022140"/>
    <w:rsid w:val="00022155"/>
    <w:rsid w:val="000231F3"/>
    <w:rsid w:val="000237A2"/>
    <w:rsid w:val="00023839"/>
    <w:rsid w:val="0002384D"/>
    <w:rsid w:val="00023F47"/>
    <w:rsid w:val="000241BC"/>
    <w:rsid w:val="00024260"/>
    <w:rsid w:val="000248C5"/>
    <w:rsid w:val="00024FB6"/>
    <w:rsid w:val="00025692"/>
    <w:rsid w:val="00025A04"/>
    <w:rsid w:val="00025B39"/>
    <w:rsid w:val="00026584"/>
    <w:rsid w:val="0002671C"/>
    <w:rsid w:val="00026747"/>
    <w:rsid w:val="0002674D"/>
    <w:rsid w:val="00026E1F"/>
    <w:rsid w:val="00026F31"/>
    <w:rsid w:val="000274B9"/>
    <w:rsid w:val="00030109"/>
    <w:rsid w:val="0003021A"/>
    <w:rsid w:val="00030347"/>
    <w:rsid w:val="0003052E"/>
    <w:rsid w:val="00030733"/>
    <w:rsid w:val="00030FF7"/>
    <w:rsid w:val="000315DE"/>
    <w:rsid w:val="000316C6"/>
    <w:rsid w:val="000318B5"/>
    <w:rsid w:val="00031B95"/>
    <w:rsid w:val="00031BC3"/>
    <w:rsid w:val="00032285"/>
    <w:rsid w:val="0003236B"/>
    <w:rsid w:val="00032BAC"/>
    <w:rsid w:val="00033900"/>
    <w:rsid w:val="00033B15"/>
    <w:rsid w:val="00033CAA"/>
    <w:rsid w:val="00033F26"/>
    <w:rsid w:val="00034A0B"/>
    <w:rsid w:val="00034C55"/>
    <w:rsid w:val="00035A9B"/>
    <w:rsid w:val="0003621D"/>
    <w:rsid w:val="000362DB"/>
    <w:rsid w:val="000367A6"/>
    <w:rsid w:val="0003709D"/>
    <w:rsid w:val="0003787A"/>
    <w:rsid w:val="00037A10"/>
    <w:rsid w:val="00037B06"/>
    <w:rsid w:val="00040052"/>
    <w:rsid w:val="000403D7"/>
    <w:rsid w:val="0004147C"/>
    <w:rsid w:val="0004194F"/>
    <w:rsid w:val="00041BE8"/>
    <w:rsid w:val="0004211B"/>
    <w:rsid w:val="000424E4"/>
    <w:rsid w:val="000424EF"/>
    <w:rsid w:val="0004355C"/>
    <w:rsid w:val="00043737"/>
    <w:rsid w:val="00044189"/>
    <w:rsid w:val="00044751"/>
    <w:rsid w:val="000447CC"/>
    <w:rsid w:val="00044AFB"/>
    <w:rsid w:val="00044D16"/>
    <w:rsid w:val="00044E1C"/>
    <w:rsid w:val="00045B03"/>
    <w:rsid w:val="00046135"/>
    <w:rsid w:val="00046295"/>
    <w:rsid w:val="00046324"/>
    <w:rsid w:val="000469CB"/>
    <w:rsid w:val="00047424"/>
    <w:rsid w:val="000505F5"/>
    <w:rsid w:val="00050692"/>
    <w:rsid w:val="0005171D"/>
    <w:rsid w:val="0005193C"/>
    <w:rsid w:val="00052409"/>
    <w:rsid w:val="000524B2"/>
    <w:rsid w:val="00052B43"/>
    <w:rsid w:val="00052F48"/>
    <w:rsid w:val="00053457"/>
    <w:rsid w:val="00054081"/>
    <w:rsid w:val="0005449D"/>
    <w:rsid w:val="000548FB"/>
    <w:rsid w:val="00054F77"/>
    <w:rsid w:val="00055ED1"/>
    <w:rsid w:val="000564E0"/>
    <w:rsid w:val="0005653E"/>
    <w:rsid w:val="0005671E"/>
    <w:rsid w:val="00057506"/>
    <w:rsid w:val="00057789"/>
    <w:rsid w:val="00057A0F"/>
    <w:rsid w:val="0006051C"/>
    <w:rsid w:val="000607B5"/>
    <w:rsid w:val="000608F7"/>
    <w:rsid w:val="000616CB"/>
    <w:rsid w:val="000619AB"/>
    <w:rsid w:val="00061A10"/>
    <w:rsid w:val="00061EC0"/>
    <w:rsid w:val="00062612"/>
    <w:rsid w:val="00063096"/>
    <w:rsid w:val="000630C4"/>
    <w:rsid w:val="00063281"/>
    <w:rsid w:val="000634C2"/>
    <w:rsid w:val="00063800"/>
    <w:rsid w:val="000639FB"/>
    <w:rsid w:val="000640AC"/>
    <w:rsid w:val="00064792"/>
    <w:rsid w:val="000648B4"/>
    <w:rsid w:val="00065630"/>
    <w:rsid w:val="00065B99"/>
    <w:rsid w:val="00067B9A"/>
    <w:rsid w:val="00070465"/>
    <w:rsid w:val="00070E3F"/>
    <w:rsid w:val="00071278"/>
    <w:rsid w:val="0007143B"/>
    <w:rsid w:val="0007161E"/>
    <w:rsid w:val="000725B5"/>
    <w:rsid w:val="000725D6"/>
    <w:rsid w:val="0007264A"/>
    <w:rsid w:val="00072811"/>
    <w:rsid w:val="000728F8"/>
    <w:rsid w:val="00072FEA"/>
    <w:rsid w:val="000731B1"/>
    <w:rsid w:val="0007390A"/>
    <w:rsid w:val="00073A18"/>
    <w:rsid w:val="00073B8E"/>
    <w:rsid w:val="00073D49"/>
    <w:rsid w:val="00073F36"/>
    <w:rsid w:val="000754B1"/>
    <w:rsid w:val="000754DE"/>
    <w:rsid w:val="00075DC6"/>
    <w:rsid w:val="000760E3"/>
    <w:rsid w:val="000761B0"/>
    <w:rsid w:val="00076528"/>
    <w:rsid w:val="00076629"/>
    <w:rsid w:val="0007699C"/>
    <w:rsid w:val="00076B98"/>
    <w:rsid w:val="00076D25"/>
    <w:rsid w:val="00076F99"/>
    <w:rsid w:val="00077152"/>
    <w:rsid w:val="0008015D"/>
    <w:rsid w:val="00080655"/>
    <w:rsid w:val="00080BB8"/>
    <w:rsid w:val="00081477"/>
    <w:rsid w:val="000814CD"/>
    <w:rsid w:val="000815EC"/>
    <w:rsid w:val="00081678"/>
    <w:rsid w:val="000816D6"/>
    <w:rsid w:val="00081D49"/>
    <w:rsid w:val="000822CE"/>
    <w:rsid w:val="00082793"/>
    <w:rsid w:val="00082D00"/>
    <w:rsid w:val="00082F38"/>
    <w:rsid w:val="0008408A"/>
    <w:rsid w:val="00084CCC"/>
    <w:rsid w:val="00085020"/>
    <w:rsid w:val="000851E1"/>
    <w:rsid w:val="00085316"/>
    <w:rsid w:val="000853ED"/>
    <w:rsid w:val="00085A27"/>
    <w:rsid w:val="00085A4B"/>
    <w:rsid w:val="00085CA0"/>
    <w:rsid w:val="00085DF2"/>
    <w:rsid w:val="0008688B"/>
    <w:rsid w:val="0008695B"/>
    <w:rsid w:val="00086DD9"/>
    <w:rsid w:val="000876E4"/>
    <w:rsid w:val="00087769"/>
    <w:rsid w:val="00087E8D"/>
    <w:rsid w:val="00090FFD"/>
    <w:rsid w:val="00091029"/>
    <w:rsid w:val="0009103C"/>
    <w:rsid w:val="00092044"/>
    <w:rsid w:val="000920EF"/>
    <w:rsid w:val="00092D37"/>
    <w:rsid w:val="00092F98"/>
    <w:rsid w:val="0009373B"/>
    <w:rsid w:val="000937D7"/>
    <w:rsid w:val="00094408"/>
    <w:rsid w:val="00094891"/>
    <w:rsid w:val="0009532F"/>
    <w:rsid w:val="0009538F"/>
    <w:rsid w:val="0009547C"/>
    <w:rsid w:val="00095BE8"/>
    <w:rsid w:val="00095FF9"/>
    <w:rsid w:val="0009615A"/>
    <w:rsid w:val="0009634D"/>
    <w:rsid w:val="00096A3B"/>
    <w:rsid w:val="000A012C"/>
    <w:rsid w:val="000A0600"/>
    <w:rsid w:val="000A0F9A"/>
    <w:rsid w:val="000A124A"/>
    <w:rsid w:val="000A131E"/>
    <w:rsid w:val="000A1455"/>
    <w:rsid w:val="000A1D3C"/>
    <w:rsid w:val="000A22A9"/>
    <w:rsid w:val="000A250F"/>
    <w:rsid w:val="000A293E"/>
    <w:rsid w:val="000A2FF3"/>
    <w:rsid w:val="000A3B24"/>
    <w:rsid w:val="000A3C14"/>
    <w:rsid w:val="000A3CD3"/>
    <w:rsid w:val="000A42CA"/>
    <w:rsid w:val="000A462F"/>
    <w:rsid w:val="000A4649"/>
    <w:rsid w:val="000A4717"/>
    <w:rsid w:val="000A4B74"/>
    <w:rsid w:val="000A4F80"/>
    <w:rsid w:val="000A5620"/>
    <w:rsid w:val="000A58E6"/>
    <w:rsid w:val="000A63F8"/>
    <w:rsid w:val="000A7806"/>
    <w:rsid w:val="000A78B2"/>
    <w:rsid w:val="000A7966"/>
    <w:rsid w:val="000A7C9A"/>
    <w:rsid w:val="000B01D5"/>
    <w:rsid w:val="000B056F"/>
    <w:rsid w:val="000B0936"/>
    <w:rsid w:val="000B0A20"/>
    <w:rsid w:val="000B0E41"/>
    <w:rsid w:val="000B104B"/>
    <w:rsid w:val="000B1BA5"/>
    <w:rsid w:val="000B1ED4"/>
    <w:rsid w:val="000B2CF3"/>
    <w:rsid w:val="000B3347"/>
    <w:rsid w:val="000B360D"/>
    <w:rsid w:val="000B37A6"/>
    <w:rsid w:val="000B3933"/>
    <w:rsid w:val="000B3E16"/>
    <w:rsid w:val="000B42C3"/>
    <w:rsid w:val="000B47F8"/>
    <w:rsid w:val="000B5F22"/>
    <w:rsid w:val="000B6159"/>
    <w:rsid w:val="000B716F"/>
    <w:rsid w:val="000B7445"/>
    <w:rsid w:val="000B759F"/>
    <w:rsid w:val="000B7F1F"/>
    <w:rsid w:val="000C032E"/>
    <w:rsid w:val="000C10D5"/>
    <w:rsid w:val="000C139F"/>
    <w:rsid w:val="000C149D"/>
    <w:rsid w:val="000C1712"/>
    <w:rsid w:val="000C1724"/>
    <w:rsid w:val="000C196C"/>
    <w:rsid w:val="000C1D9F"/>
    <w:rsid w:val="000C1E11"/>
    <w:rsid w:val="000C345B"/>
    <w:rsid w:val="000C34DF"/>
    <w:rsid w:val="000C36A5"/>
    <w:rsid w:val="000C3D99"/>
    <w:rsid w:val="000C447A"/>
    <w:rsid w:val="000C49BE"/>
    <w:rsid w:val="000C4CD0"/>
    <w:rsid w:val="000C4DB1"/>
    <w:rsid w:val="000C56AA"/>
    <w:rsid w:val="000C5C48"/>
    <w:rsid w:val="000C7452"/>
    <w:rsid w:val="000C7514"/>
    <w:rsid w:val="000C77DE"/>
    <w:rsid w:val="000C7A18"/>
    <w:rsid w:val="000C7F0A"/>
    <w:rsid w:val="000D0C6F"/>
    <w:rsid w:val="000D0F9F"/>
    <w:rsid w:val="000D1044"/>
    <w:rsid w:val="000D15E0"/>
    <w:rsid w:val="000D18B7"/>
    <w:rsid w:val="000D259E"/>
    <w:rsid w:val="000D2A65"/>
    <w:rsid w:val="000D2CA6"/>
    <w:rsid w:val="000D2E6F"/>
    <w:rsid w:val="000D2FEC"/>
    <w:rsid w:val="000D30D3"/>
    <w:rsid w:val="000D3139"/>
    <w:rsid w:val="000D34D0"/>
    <w:rsid w:val="000D36FC"/>
    <w:rsid w:val="000D3971"/>
    <w:rsid w:val="000D5071"/>
    <w:rsid w:val="000D50EF"/>
    <w:rsid w:val="000D5868"/>
    <w:rsid w:val="000D5B56"/>
    <w:rsid w:val="000D5C85"/>
    <w:rsid w:val="000D5FA6"/>
    <w:rsid w:val="000D60C1"/>
    <w:rsid w:val="000D6116"/>
    <w:rsid w:val="000D6145"/>
    <w:rsid w:val="000D6C5C"/>
    <w:rsid w:val="000D6FC0"/>
    <w:rsid w:val="000D7239"/>
    <w:rsid w:val="000D73DE"/>
    <w:rsid w:val="000D762A"/>
    <w:rsid w:val="000D797E"/>
    <w:rsid w:val="000D79A8"/>
    <w:rsid w:val="000E0097"/>
    <w:rsid w:val="000E00CF"/>
    <w:rsid w:val="000E0A4E"/>
    <w:rsid w:val="000E0B70"/>
    <w:rsid w:val="000E127C"/>
    <w:rsid w:val="000E1764"/>
    <w:rsid w:val="000E1C06"/>
    <w:rsid w:val="000E1C99"/>
    <w:rsid w:val="000E201A"/>
    <w:rsid w:val="000E21B1"/>
    <w:rsid w:val="000E22A9"/>
    <w:rsid w:val="000E24DC"/>
    <w:rsid w:val="000E3048"/>
    <w:rsid w:val="000E3104"/>
    <w:rsid w:val="000E34B7"/>
    <w:rsid w:val="000E417B"/>
    <w:rsid w:val="000E4815"/>
    <w:rsid w:val="000E4BF6"/>
    <w:rsid w:val="000E57E2"/>
    <w:rsid w:val="000E5ED5"/>
    <w:rsid w:val="000E61DD"/>
    <w:rsid w:val="000E621A"/>
    <w:rsid w:val="000E66C8"/>
    <w:rsid w:val="000E69C4"/>
    <w:rsid w:val="000E6A3F"/>
    <w:rsid w:val="000E6B06"/>
    <w:rsid w:val="000E6CBF"/>
    <w:rsid w:val="000E7287"/>
    <w:rsid w:val="000E758B"/>
    <w:rsid w:val="000E7657"/>
    <w:rsid w:val="000F0D8E"/>
    <w:rsid w:val="000F1706"/>
    <w:rsid w:val="000F259B"/>
    <w:rsid w:val="000F36F9"/>
    <w:rsid w:val="000F3F45"/>
    <w:rsid w:val="000F3F8A"/>
    <w:rsid w:val="000F4551"/>
    <w:rsid w:val="000F4744"/>
    <w:rsid w:val="000F4AEC"/>
    <w:rsid w:val="000F4EB9"/>
    <w:rsid w:val="000F561C"/>
    <w:rsid w:val="000F57BB"/>
    <w:rsid w:val="000F5E9D"/>
    <w:rsid w:val="000F5EC1"/>
    <w:rsid w:val="000F6090"/>
    <w:rsid w:val="000F61AA"/>
    <w:rsid w:val="000F6370"/>
    <w:rsid w:val="000F679F"/>
    <w:rsid w:val="000F692F"/>
    <w:rsid w:val="000F6C93"/>
    <w:rsid w:val="000F7029"/>
    <w:rsid w:val="000F7316"/>
    <w:rsid w:val="000F73CC"/>
    <w:rsid w:val="000F7D4B"/>
    <w:rsid w:val="00100038"/>
    <w:rsid w:val="00100C43"/>
    <w:rsid w:val="00100CAB"/>
    <w:rsid w:val="00101824"/>
    <w:rsid w:val="00101A33"/>
    <w:rsid w:val="00101D5E"/>
    <w:rsid w:val="00101FB3"/>
    <w:rsid w:val="00102A60"/>
    <w:rsid w:val="00102D6A"/>
    <w:rsid w:val="001037D0"/>
    <w:rsid w:val="00103D70"/>
    <w:rsid w:val="00103DCB"/>
    <w:rsid w:val="00103F6A"/>
    <w:rsid w:val="00103FF8"/>
    <w:rsid w:val="00104078"/>
    <w:rsid w:val="0010439F"/>
    <w:rsid w:val="00104916"/>
    <w:rsid w:val="00104FF7"/>
    <w:rsid w:val="001051A6"/>
    <w:rsid w:val="001054EC"/>
    <w:rsid w:val="001059F5"/>
    <w:rsid w:val="00105A1E"/>
    <w:rsid w:val="00105A95"/>
    <w:rsid w:val="001060A9"/>
    <w:rsid w:val="0010628B"/>
    <w:rsid w:val="00106D3B"/>
    <w:rsid w:val="00107052"/>
    <w:rsid w:val="001078EF"/>
    <w:rsid w:val="00107BDE"/>
    <w:rsid w:val="0011042F"/>
    <w:rsid w:val="001104A0"/>
    <w:rsid w:val="0011122F"/>
    <w:rsid w:val="001119B5"/>
    <w:rsid w:val="00111A3B"/>
    <w:rsid w:val="00111C28"/>
    <w:rsid w:val="00112562"/>
    <w:rsid w:val="00112923"/>
    <w:rsid w:val="00112A4A"/>
    <w:rsid w:val="00113185"/>
    <w:rsid w:val="00113549"/>
    <w:rsid w:val="00113BEF"/>
    <w:rsid w:val="00113E97"/>
    <w:rsid w:val="0011403B"/>
    <w:rsid w:val="001145A2"/>
    <w:rsid w:val="001148A9"/>
    <w:rsid w:val="001158F6"/>
    <w:rsid w:val="00115970"/>
    <w:rsid w:val="00115BD0"/>
    <w:rsid w:val="0011641A"/>
    <w:rsid w:val="00116BB4"/>
    <w:rsid w:val="001176A9"/>
    <w:rsid w:val="00117754"/>
    <w:rsid w:val="00120178"/>
    <w:rsid w:val="0012045E"/>
    <w:rsid w:val="00120514"/>
    <w:rsid w:val="0012136D"/>
    <w:rsid w:val="0012144D"/>
    <w:rsid w:val="00121B26"/>
    <w:rsid w:val="00121C45"/>
    <w:rsid w:val="0012205E"/>
    <w:rsid w:val="00122B4A"/>
    <w:rsid w:val="00123071"/>
    <w:rsid w:val="001232AB"/>
    <w:rsid w:val="001233E4"/>
    <w:rsid w:val="00123A6D"/>
    <w:rsid w:val="00123E10"/>
    <w:rsid w:val="0012480F"/>
    <w:rsid w:val="001252AE"/>
    <w:rsid w:val="00125A33"/>
    <w:rsid w:val="00125C11"/>
    <w:rsid w:val="00125D41"/>
    <w:rsid w:val="00126513"/>
    <w:rsid w:val="00126B9B"/>
    <w:rsid w:val="00126C94"/>
    <w:rsid w:val="00126E2F"/>
    <w:rsid w:val="001271BA"/>
    <w:rsid w:val="0013065C"/>
    <w:rsid w:val="00130E17"/>
    <w:rsid w:val="001326D4"/>
    <w:rsid w:val="00132D9D"/>
    <w:rsid w:val="00133218"/>
    <w:rsid w:val="001333F2"/>
    <w:rsid w:val="00133439"/>
    <w:rsid w:val="001339FD"/>
    <w:rsid w:val="00133C77"/>
    <w:rsid w:val="00134318"/>
    <w:rsid w:val="00134AF6"/>
    <w:rsid w:val="001351B3"/>
    <w:rsid w:val="00135287"/>
    <w:rsid w:val="00135825"/>
    <w:rsid w:val="00135A66"/>
    <w:rsid w:val="0013619D"/>
    <w:rsid w:val="00136F5F"/>
    <w:rsid w:val="0013701B"/>
    <w:rsid w:val="001377B9"/>
    <w:rsid w:val="00137B47"/>
    <w:rsid w:val="001406A8"/>
    <w:rsid w:val="001406F0"/>
    <w:rsid w:val="001407C3"/>
    <w:rsid w:val="00140BF9"/>
    <w:rsid w:val="00140CAE"/>
    <w:rsid w:val="00140F4F"/>
    <w:rsid w:val="001411F9"/>
    <w:rsid w:val="00141406"/>
    <w:rsid w:val="001417E8"/>
    <w:rsid w:val="001418C6"/>
    <w:rsid w:val="00141998"/>
    <w:rsid w:val="001422B8"/>
    <w:rsid w:val="001437F6"/>
    <w:rsid w:val="0014436A"/>
    <w:rsid w:val="001445FF"/>
    <w:rsid w:val="00144601"/>
    <w:rsid w:val="00145573"/>
    <w:rsid w:val="00145F56"/>
    <w:rsid w:val="00146C95"/>
    <w:rsid w:val="001471CF"/>
    <w:rsid w:val="001477F7"/>
    <w:rsid w:val="00147AA9"/>
    <w:rsid w:val="00147DA4"/>
    <w:rsid w:val="00150166"/>
    <w:rsid w:val="00150794"/>
    <w:rsid w:val="001507FF"/>
    <w:rsid w:val="001508B8"/>
    <w:rsid w:val="0015099A"/>
    <w:rsid w:val="00150B9B"/>
    <w:rsid w:val="00150D87"/>
    <w:rsid w:val="00150E07"/>
    <w:rsid w:val="0015105B"/>
    <w:rsid w:val="00151F7B"/>
    <w:rsid w:val="00152302"/>
    <w:rsid w:val="0015347F"/>
    <w:rsid w:val="001534B7"/>
    <w:rsid w:val="00153E9E"/>
    <w:rsid w:val="001540CA"/>
    <w:rsid w:val="001541E3"/>
    <w:rsid w:val="001546A9"/>
    <w:rsid w:val="00154C18"/>
    <w:rsid w:val="0015511E"/>
    <w:rsid w:val="00156058"/>
    <w:rsid w:val="00156649"/>
    <w:rsid w:val="00156858"/>
    <w:rsid w:val="00156B88"/>
    <w:rsid w:val="0015718F"/>
    <w:rsid w:val="001572B6"/>
    <w:rsid w:val="001579F9"/>
    <w:rsid w:val="00157F12"/>
    <w:rsid w:val="00160845"/>
    <w:rsid w:val="00160FB7"/>
    <w:rsid w:val="001614EA"/>
    <w:rsid w:val="001617E1"/>
    <w:rsid w:val="00161888"/>
    <w:rsid w:val="0016197E"/>
    <w:rsid w:val="001619BE"/>
    <w:rsid w:val="001620A7"/>
    <w:rsid w:val="00162110"/>
    <w:rsid w:val="001623B3"/>
    <w:rsid w:val="00163424"/>
    <w:rsid w:val="001634D7"/>
    <w:rsid w:val="00163D90"/>
    <w:rsid w:val="00164236"/>
    <w:rsid w:val="001643E6"/>
    <w:rsid w:val="00164B93"/>
    <w:rsid w:val="00164EDD"/>
    <w:rsid w:val="00165191"/>
    <w:rsid w:val="00165924"/>
    <w:rsid w:val="0016672D"/>
    <w:rsid w:val="00166C9C"/>
    <w:rsid w:val="00167400"/>
    <w:rsid w:val="00167819"/>
    <w:rsid w:val="00167B40"/>
    <w:rsid w:val="00167D71"/>
    <w:rsid w:val="00167EF8"/>
    <w:rsid w:val="00167FDD"/>
    <w:rsid w:val="001712EF"/>
    <w:rsid w:val="001713C0"/>
    <w:rsid w:val="0017175B"/>
    <w:rsid w:val="00171B42"/>
    <w:rsid w:val="001727EF"/>
    <w:rsid w:val="00172A7B"/>
    <w:rsid w:val="00172D70"/>
    <w:rsid w:val="00173414"/>
    <w:rsid w:val="00174377"/>
    <w:rsid w:val="001747E3"/>
    <w:rsid w:val="00174E94"/>
    <w:rsid w:val="001753AF"/>
    <w:rsid w:val="001756CA"/>
    <w:rsid w:val="00176472"/>
    <w:rsid w:val="001769E7"/>
    <w:rsid w:val="00177239"/>
    <w:rsid w:val="00177455"/>
    <w:rsid w:val="001777FE"/>
    <w:rsid w:val="00177B77"/>
    <w:rsid w:val="00177FB3"/>
    <w:rsid w:val="001807D5"/>
    <w:rsid w:val="001808C0"/>
    <w:rsid w:val="00180A28"/>
    <w:rsid w:val="00180C3E"/>
    <w:rsid w:val="001811C8"/>
    <w:rsid w:val="001817A2"/>
    <w:rsid w:val="00181C8B"/>
    <w:rsid w:val="00181FED"/>
    <w:rsid w:val="0018204E"/>
    <w:rsid w:val="0018261E"/>
    <w:rsid w:val="0018276D"/>
    <w:rsid w:val="00182F9A"/>
    <w:rsid w:val="0018462E"/>
    <w:rsid w:val="0018486E"/>
    <w:rsid w:val="00184BF9"/>
    <w:rsid w:val="00184F7F"/>
    <w:rsid w:val="0018509F"/>
    <w:rsid w:val="001850FF"/>
    <w:rsid w:val="00185680"/>
    <w:rsid w:val="0018598D"/>
    <w:rsid w:val="00185D2C"/>
    <w:rsid w:val="00185D94"/>
    <w:rsid w:val="00186B55"/>
    <w:rsid w:val="00187148"/>
    <w:rsid w:val="00187867"/>
    <w:rsid w:val="00187A23"/>
    <w:rsid w:val="00187ABA"/>
    <w:rsid w:val="0019057D"/>
    <w:rsid w:val="00190E49"/>
    <w:rsid w:val="00190F81"/>
    <w:rsid w:val="00191DC0"/>
    <w:rsid w:val="00191F52"/>
    <w:rsid w:val="00192531"/>
    <w:rsid w:val="0019262D"/>
    <w:rsid w:val="00192A04"/>
    <w:rsid w:val="00193288"/>
    <w:rsid w:val="0019377B"/>
    <w:rsid w:val="00194699"/>
    <w:rsid w:val="00194D67"/>
    <w:rsid w:val="00194FCC"/>
    <w:rsid w:val="0019591C"/>
    <w:rsid w:val="00195DB5"/>
    <w:rsid w:val="00195F75"/>
    <w:rsid w:val="001967C8"/>
    <w:rsid w:val="00197B6B"/>
    <w:rsid w:val="001A0381"/>
    <w:rsid w:val="001A068C"/>
    <w:rsid w:val="001A082A"/>
    <w:rsid w:val="001A0F99"/>
    <w:rsid w:val="001A153A"/>
    <w:rsid w:val="001A1C13"/>
    <w:rsid w:val="001A1E9B"/>
    <w:rsid w:val="001A216B"/>
    <w:rsid w:val="001A30F0"/>
    <w:rsid w:val="001A320F"/>
    <w:rsid w:val="001A47D0"/>
    <w:rsid w:val="001A47EA"/>
    <w:rsid w:val="001A4BD3"/>
    <w:rsid w:val="001A4CE4"/>
    <w:rsid w:val="001A4DD8"/>
    <w:rsid w:val="001A4E88"/>
    <w:rsid w:val="001A518A"/>
    <w:rsid w:val="001A53AD"/>
    <w:rsid w:val="001A54A2"/>
    <w:rsid w:val="001A5B03"/>
    <w:rsid w:val="001A5CF3"/>
    <w:rsid w:val="001A6589"/>
    <w:rsid w:val="001A6608"/>
    <w:rsid w:val="001A6C67"/>
    <w:rsid w:val="001A71C4"/>
    <w:rsid w:val="001A735F"/>
    <w:rsid w:val="001A7471"/>
    <w:rsid w:val="001A7682"/>
    <w:rsid w:val="001A7843"/>
    <w:rsid w:val="001B0DC7"/>
    <w:rsid w:val="001B1317"/>
    <w:rsid w:val="001B1923"/>
    <w:rsid w:val="001B1945"/>
    <w:rsid w:val="001B194C"/>
    <w:rsid w:val="001B21B4"/>
    <w:rsid w:val="001B22F4"/>
    <w:rsid w:val="001B2418"/>
    <w:rsid w:val="001B25BE"/>
    <w:rsid w:val="001B29C5"/>
    <w:rsid w:val="001B30D2"/>
    <w:rsid w:val="001B335E"/>
    <w:rsid w:val="001B3B93"/>
    <w:rsid w:val="001B4082"/>
    <w:rsid w:val="001B4FA3"/>
    <w:rsid w:val="001B530B"/>
    <w:rsid w:val="001B621D"/>
    <w:rsid w:val="001B73ED"/>
    <w:rsid w:val="001B793F"/>
    <w:rsid w:val="001C093A"/>
    <w:rsid w:val="001C0FC9"/>
    <w:rsid w:val="001C165B"/>
    <w:rsid w:val="001C17D6"/>
    <w:rsid w:val="001C1CFD"/>
    <w:rsid w:val="001C1FB8"/>
    <w:rsid w:val="001C23AC"/>
    <w:rsid w:val="001C23F0"/>
    <w:rsid w:val="001C2BCD"/>
    <w:rsid w:val="001C30C1"/>
    <w:rsid w:val="001C3400"/>
    <w:rsid w:val="001C3566"/>
    <w:rsid w:val="001C3804"/>
    <w:rsid w:val="001C3990"/>
    <w:rsid w:val="001C3A99"/>
    <w:rsid w:val="001C3E5C"/>
    <w:rsid w:val="001C3F4E"/>
    <w:rsid w:val="001C4046"/>
    <w:rsid w:val="001C4165"/>
    <w:rsid w:val="001C41E9"/>
    <w:rsid w:val="001C456B"/>
    <w:rsid w:val="001C4831"/>
    <w:rsid w:val="001C5D6A"/>
    <w:rsid w:val="001C5DEB"/>
    <w:rsid w:val="001C606B"/>
    <w:rsid w:val="001C65BA"/>
    <w:rsid w:val="001C6728"/>
    <w:rsid w:val="001C7A80"/>
    <w:rsid w:val="001D0D6C"/>
    <w:rsid w:val="001D12ED"/>
    <w:rsid w:val="001D270C"/>
    <w:rsid w:val="001D2769"/>
    <w:rsid w:val="001D2C4A"/>
    <w:rsid w:val="001D2E51"/>
    <w:rsid w:val="001D3205"/>
    <w:rsid w:val="001D3229"/>
    <w:rsid w:val="001D365B"/>
    <w:rsid w:val="001D36F7"/>
    <w:rsid w:val="001D3A8D"/>
    <w:rsid w:val="001D3AFF"/>
    <w:rsid w:val="001D3E07"/>
    <w:rsid w:val="001D429F"/>
    <w:rsid w:val="001D4D10"/>
    <w:rsid w:val="001D5171"/>
    <w:rsid w:val="001D561C"/>
    <w:rsid w:val="001D56CF"/>
    <w:rsid w:val="001D5746"/>
    <w:rsid w:val="001D578A"/>
    <w:rsid w:val="001D5DFB"/>
    <w:rsid w:val="001D63EE"/>
    <w:rsid w:val="001D6564"/>
    <w:rsid w:val="001D6D8F"/>
    <w:rsid w:val="001D6DA8"/>
    <w:rsid w:val="001D70B9"/>
    <w:rsid w:val="001D74E3"/>
    <w:rsid w:val="001D7910"/>
    <w:rsid w:val="001D7964"/>
    <w:rsid w:val="001D79AD"/>
    <w:rsid w:val="001D7A84"/>
    <w:rsid w:val="001D7B1E"/>
    <w:rsid w:val="001E0141"/>
    <w:rsid w:val="001E014E"/>
    <w:rsid w:val="001E02A8"/>
    <w:rsid w:val="001E0505"/>
    <w:rsid w:val="001E0796"/>
    <w:rsid w:val="001E0811"/>
    <w:rsid w:val="001E0C8A"/>
    <w:rsid w:val="001E0F65"/>
    <w:rsid w:val="001E1470"/>
    <w:rsid w:val="001E1990"/>
    <w:rsid w:val="001E1CE0"/>
    <w:rsid w:val="001E25BB"/>
    <w:rsid w:val="001E28EF"/>
    <w:rsid w:val="001E35EF"/>
    <w:rsid w:val="001E4575"/>
    <w:rsid w:val="001E4685"/>
    <w:rsid w:val="001E474A"/>
    <w:rsid w:val="001E489B"/>
    <w:rsid w:val="001E4B8A"/>
    <w:rsid w:val="001E4B9D"/>
    <w:rsid w:val="001E4DF6"/>
    <w:rsid w:val="001E4E74"/>
    <w:rsid w:val="001E51C0"/>
    <w:rsid w:val="001E6191"/>
    <w:rsid w:val="001E634F"/>
    <w:rsid w:val="001E6451"/>
    <w:rsid w:val="001E6BA9"/>
    <w:rsid w:val="001E6CF9"/>
    <w:rsid w:val="001E6D82"/>
    <w:rsid w:val="001E738C"/>
    <w:rsid w:val="001E7754"/>
    <w:rsid w:val="001F002C"/>
    <w:rsid w:val="001F0DD1"/>
    <w:rsid w:val="001F12A1"/>
    <w:rsid w:val="001F1556"/>
    <w:rsid w:val="001F1AB3"/>
    <w:rsid w:val="001F284C"/>
    <w:rsid w:val="001F2B68"/>
    <w:rsid w:val="001F2D4B"/>
    <w:rsid w:val="001F2E5F"/>
    <w:rsid w:val="001F36ED"/>
    <w:rsid w:val="001F39C5"/>
    <w:rsid w:val="001F3C2F"/>
    <w:rsid w:val="001F468C"/>
    <w:rsid w:val="001F4A45"/>
    <w:rsid w:val="001F4A84"/>
    <w:rsid w:val="001F4BDD"/>
    <w:rsid w:val="001F5551"/>
    <w:rsid w:val="001F5871"/>
    <w:rsid w:val="001F5EBE"/>
    <w:rsid w:val="001F6574"/>
    <w:rsid w:val="001F6784"/>
    <w:rsid w:val="001F701A"/>
    <w:rsid w:val="001F7038"/>
    <w:rsid w:val="001F71EC"/>
    <w:rsid w:val="001F7262"/>
    <w:rsid w:val="001F737E"/>
    <w:rsid w:val="001F7549"/>
    <w:rsid w:val="001F7846"/>
    <w:rsid w:val="0020002E"/>
    <w:rsid w:val="00200143"/>
    <w:rsid w:val="00200348"/>
    <w:rsid w:val="002005F2"/>
    <w:rsid w:val="00200636"/>
    <w:rsid w:val="0020069C"/>
    <w:rsid w:val="002009A1"/>
    <w:rsid w:val="00200E66"/>
    <w:rsid w:val="00200ED4"/>
    <w:rsid w:val="00201D46"/>
    <w:rsid w:val="0020207C"/>
    <w:rsid w:val="00202300"/>
    <w:rsid w:val="00202B96"/>
    <w:rsid w:val="00203622"/>
    <w:rsid w:val="00203B5B"/>
    <w:rsid w:val="00203EAF"/>
    <w:rsid w:val="00203F79"/>
    <w:rsid w:val="0020479C"/>
    <w:rsid w:val="002051F5"/>
    <w:rsid w:val="0020698F"/>
    <w:rsid w:val="00206FBE"/>
    <w:rsid w:val="0020732E"/>
    <w:rsid w:val="002102E4"/>
    <w:rsid w:val="00210A87"/>
    <w:rsid w:val="00211788"/>
    <w:rsid w:val="00211A3D"/>
    <w:rsid w:val="0021284F"/>
    <w:rsid w:val="00212E35"/>
    <w:rsid w:val="0021349F"/>
    <w:rsid w:val="00213806"/>
    <w:rsid w:val="0021380C"/>
    <w:rsid w:val="002143AE"/>
    <w:rsid w:val="00214B0D"/>
    <w:rsid w:val="002150B9"/>
    <w:rsid w:val="00215268"/>
    <w:rsid w:val="0021550A"/>
    <w:rsid w:val="00215996"/>
    <w:rsid w:val="00215FFC"/>
    <w:rsid w:val="0021637F"/>
    <w:rsid w:val="00216A75"/>
    <w:rsid w:val="002175ED"/>
    <w:rsid w:val="002176F8"/>
    <w:rsid w:val="002178D6"/>
    <w:rsid w:val="00217EB3"/>
    <w:rsid w:val="0022060A"/>
    <w:rsid w:val="002206EF"/>
    <w:rsid w:val="00220904"/>
    <w:rsid w:val="00220EB7"/>
    <w:rsid w:val="0022114A"/>
    <w:rsid w:val="00221388"/>
    <w:rsid w:val="002213C3"/>
    <w:rsid w:val="00221575"/>
    <w:rsid w:val="0022169A"/>
    <w:rsid w:val="00221ADE"/>
    <w:rsid w:val="00221D52"/>
    <w:rsid w:val="00221E64"/>
    <w:rsid w:val="0022214D"/>
    <w:rsid w:val="0022218C"/>
    <w:rsid w:val="002221D2"/>
    <w:rsid w:val="00223C77"/>
    <w:rsid w:val="00223CBE"/>
    <w:rsid w:val="00223CF6"/>
    <w:rsid w:val="00223E8A"/>
    <w:rsid w:val="00223F2E"/>
    <w:rsid w:val="00223F45"/>
    <w:rsid w:val="00224CFE"/>
    <w:rsid w:val="00225C01"/>
    <w:rsid w:val="00225D9B"/>
    <w:rsid w:val="002276EF"/>
    <w:rsid w:val="0023006A"/>
    <w:rsid w:val="00230074"/>
    <w:rsid w:val="002302BB"/>
    <w:rsid w:val="00230550"/>
    <w:rsid w:val="0023070D"/>
    <w:rsid w:val="00230762"/>
    <w:rsid w:val="002307EF"/>
    <w:rsid w:val="00230BEC"/>
    <w:rsid w:val="00230CC6"/>
    <w:rsid w:val="00231460"/>
    <w:rsid w:val="00231500"/>
    <w:rsid w:val="00231688"/>
    <w:rsid w:val="002320F6"/>
    <w:rsid w:val="00232200"/>
    <w:rsid w:val="0023234D"/>
    <w:rsid w:val="00232364"/>
    <w:rsid w:val="00233249"/>
    <w:rsid w:val="002334A4"/>
    <w:rsid w:val="0023471F"/>
    <w:rsid w:val="00234D9A"/>
    <w:rsid w:val="00234EFF"/>
    <w:rsid w:val="00235709"/>
    <w:rsid w:val="0023593C"/>
    <w:rsid w:val="00235B57"/>
    <w:rsid w:val="00235B80"/>
    <w:rsid w:val="0023640F"/>
    <w:rsid w:val="00236554"/>
    <w:rsid w:val="002367BE"/>
    <w:rsid w:val="00236939"/>
    <w:rsid w:val="002377B5"/>
    <w:rsid w:val="00237B45"/>
    <w:rsid w:val="00237B7B"/>
    <w:rsid w:val="002409E3"/>
    <w:rsid w:val="00240AA7"/>
    <w:rsid w:val="00240BCF"/>
    <w:rsid w:val="00240CFD"/>
    <w:rsid w:val="00240D2D"/>
    <w:rsid w:val="00240FBA"/>
    <w:rsid w:val="00241E9F"/>
    <w:rsid w:val="0024269D"/>
    <w:rsid w:val="00242C93"/>
    <w:rsid w:val="002430B1"/>
    <w:rsid w:val="00243430"/>
    <w:rsid w:val="0024345A"/>
    <w:rsid w:val="00243728"/>
    <w:rsid w:val="0024387F"/>
    <w:rsid w:val="00243D40"/>
    <w:rsid w:val="00243E06"/>
    <w:rsid w:val="002441D8"/>
    <w:rsid w:val="0024438B"/>
    <w:rsid w:val="002444AE"/>
    <w:rsid w:val="00244EFF"/>
    <w:rsid w:val="00245130"/>
    <w:rsid w:val="0024518C"/>
    <w:rsid w:val="00245483"/>
    <w:rsid w:val="00245507"/>
    <w:rsid w:val="002463C4"/>
    <w:rsid w:val="00246C52"/>
    <w:rsid w:val="002471C4"/>
    <w:rsid w:val="0024799F"/>
    <w:rsid w:val="00247C16"/>
    <w:rsid w:val="00247D26"/>
    <w:rsid w:val="0025000A"/>
    <w:rsid w:val="0025064A"/>
    <w:rsid w:val="00250C13"/>
    <w:rsid w:val="00250DB6"/>
    <w:rsid w:val="00250F8E"/>
    <w:rsid w:val="00251B19"/>
    <w:rsid w:val="0025203F"/>
    <w:rsid w:val="0025222A"/>
    <w:rsid w:val="002527AC"/>
    <w:rsid w:val="00252EAE"/>
    <w:rsid w:val="00253D70"/>
    <w:rsid w:val="00254301"/>
    <w:rsid w:val="00254FFB"/>
    <w:rsid w:val="00255DBB"/>
    <w:rsid w:val="002562C8"/>
    <w:rsid w:val="00256610"/>
    <w:rsid w:val="00256983"/>
    <w:rsid w:val="0025782B"/>
    <w:rsid w:val="00260064"/>
    <w:rsid w:val="002602BC"/>
    <w:rsid w:val="00260599"/>
    <w:rsid w:val="00260934"/>
    <w:rsid w:val="002609C4"/>
    <w:rsid w:val="00261377"/>
    <w:rsid w:val="002616C4"/>
    <w:rsid w:val="00261A62"/>
    <w:rsid w:val="00261CAF"/>
    <w:rsid w:val="00262679"/>
    <w:rsid w:val="0026270F"/>
    <w:rsid w:val="00262B50"/>
    <w:rsid w:val="00263021"/>
    <w:rsid w:val="00263075"/>
    <w:rsid w:val="002632F9"/>
    <w:rsid w:val="00263318"/>
    <w:rsid w:val="00263A3C"/>
    <w:rsid w:val="002645D0"/>
    <w:rsid w:val="0026481E"/>
    <w:rsid w:val="0026487B"/>
    <w:rsid w:val="00264C33"/>
    <w:rsid w:val="0026533D"/>
    <w:rsid w:val="002655EC"/>
    <w:rsid w:val="0026571F"/>
    <w:rsid w:val="0026607B"/>
    <w:rsid w:val="002660B1"/>
    <w:rsid w:val="002662E8"/>
    <w:rsid w:val="00266852"/>
    <w:rsid w:val="002674F9"/>
    <w:rsid w:val="0026762D"/>
    <w:rsid w:val="00267630"/>
    <w:rsid w:val="0026781E"/>
    <w:rsid w:val="00270634"/>
    <w:rsid w:val="00270769"/>
    <w:rsid w:val="00272035"/>
    <w:rsid w:val="00272514"/>
    <w:rsid w:val="00272D7C"/>
    <w:rsid w:val="00272F6E"/>
    <w:rsid w:val="0027358C"/>
    <w:rsid w:val="0027366E"/>
    <w:rsid w:val="0027379E"/>
    <w:rsid w:val="00273B5B"/>
    <w:rsid w:val="00273D14"/>
    <w:rsid w:val="002747AF"/>
    <w:rsid w:val="00274EFB"/>
    <w:rsid w:val="0027554C"/>
    <w:rsid w:val="002759BB"/>
    <w:rsid w:val="00275AE7"/>
    <w:rsid w:val="00276D06"/>
    <w:rsid w:val="00277A53"/>
    <w:rsid w:val="00277C27"/>
    <w:rsid w:val="00277E02"/>
    <w:rsid w:val="002803A1"/>
    <w:rsid w:val="00280B94"/>
    <w:rsid w:val="00280C63"/>
    <w:rsid w:val="00280E6F"/>
    <w:rsid w:val="0028104B"/>
    <w:rsid w:val="00281064"/>
    <w:rsid w:val="00281DFE"/>
    <w:rsid w:val="00282529"/>
    <w:rsid w:val="00282821"/>
    <w:rsid w:val="002828DA"/>
    <w:rsid w:val="00282B94"/>
    <w:rsid w:val="0028328F"/>
    <w:rsid w:val="00283532"/>
    <w:rsid w:val="00283CE2"/>
    <w:rsid w:val="00283D00"/>
    <w:rsid w:val="00284259"/>
    <w:rsid w:val="00284394"/>
    <w:rsid w:val="00284E65"/>
    <w:rsid w:val="0028530D"/>
    <w:rsid w:val="00285429"/>
    <w:rsid w:val="00286614"/>
    <w:rsid w:val="00286A42"/>
    <w:rsid w:val="00286B1B"/>
    <w:rsid w:val="002870B1"/>
    <w:rsid w:val="002900A1"/>
    <w:rsid w:val="00290EE6"/>
    <w:rsid w:val="00290F13"/>
    <w:rsid w:val="00291251"/>
    <w:rsid w:val="002919F0"/>
    <w:rsid w:val="00291AC8"/>
    <w:rsid w:val="00293FC5"/>
    <w:rsid w:val="002941A7"/>
    <w:rsid w:val="00294221"/>
    <w:rsid w:val="00294753"/>
    <w:rsid w:val="002947E1"/>
    <w:rsid w:val="002949D4"/>
    <w:rsid w:val="002949E1"/>
    <w:rsid w:val="00294C8F"/>
    <w:rsid w:val="002953F1"/>
    <w:rsid w:val="0029569B"/>
    <w:rsid w:val="00295855"/>
    <w:rsid w:val="00295A4B"/>
    <w:rsid w:val="002967B2"/>
    <w:rsid w:val="00296921"/>
    <w:rsid w:val="00296DD4"/>
    <w:rsid w:val="00297317"/>
    <w:rsid w:val="002979D3"/>
    <w:rsid w:val="00297D30"/>
    <w:rsid w:val="00297D6C"/>
    <w:rsid w:val="002A01AD"/>
    <w:rsid w:val="002A07F0"/>
    <w:rsid w:val="002A0A2D"/>
    <w:rsid w:val="002A0A98"/>
    <w:rsid w:val="002A1944"/>
    <w:rsid w:val="002A2E37"/>
    <w:rsid w:val="002A36F0"/>
    <w:rsid w:val="002A3BBA"/>
    <w:rsid w:val="002A4FA9"/>
    <w:rsid w:val="002A51CC"/>
    <w:rsid w:val="002A523E"/>
    <w:rsid w:val="002A52BF"/>
    <w:rsid w:val="002A5688"/>
    <w:rsid w:val="002A5A35"/>
    <w:rsid w:val="002A5BC0"/>
    <w:rsid w:val="002A5D05"/>
    <w:rsid w:val="002A641C"/>
    <w:rsid w:val="002A6780"/>
    <w:rsid w:val="002A6DEB"/>
    <w:rsid w:val="002A6FCF"/>
    <w:rsid w:val="002A6FFD"/>
    <w:rsid w:val="002A7519"/>
    <w:rsid w:val="002A76EA"/>
    <w:rsid w:val="002B00CD"/>
    <w:rsid w:val="002B0661"/>
    <w:rsid w:val="002B084F"/>
    <w:rsid w:val="002B0F60"/>
    <w:rsid w:val="002B1AD7"/>
    <w:rsid w:val="002B1F72"/>
    <w:rsid w:val="002B2251"/>
    <w:rsid w:val="002B24C8"/>
    <w:rsid w:val="002B284D"/>
    <w:rsid w:val="002B28D4"/>
    <w:rsid w:val="002B2B8C"/>
    <w:rsid w:val="002B2BF7"/>
    <w:rsid w:val="002B2DCB"/>
    <w:rsid w:val="002B2EAF"/>
    <w:rsid w:val="002B38E9"/>
    <w:rsid w:val="002B44DA"/>
    <w:rsid w:val="002B4920"/>
    <w:rsid w:val="002B4CC7"/>
    <w:rsid w:val="002B53A9"/>
    <w:rsid w:val="002B568B"/>
    <w:rsid w:val="002B5870"/>
    <w:rsid w:val="002B5B9E"/>
    <w:rsid w:val="002B6052"/>
    <w:rsid w:val="002B6C7F"/>
    <w:rsid w:val="002B77D5"/>
    <w:rsid w:val="002B78A8"/>
    <w:rsid w:val="002B7DA2"/>
    <w:rsid w:val="002C008E"/>
    <w:rsid w:val="002C065C"/>
    <w:rsid w:val="002C076D"/>
    <w:rsid w:val="002C097F"/>
    <w:rsid w:val="002C0A9A"/>
    <w:rsid w:val="002C152F"/>
    <w:rsid w:val="002C1D43"/>
    <w:rsid w:val="002C2E48"/>
    <w:rsid w:val="002C3251"/>
    <w:rsid w:val="002C414A"/>
    <w:rsid w:val="002C44FF"/>
    <w:rsid w:val="002C4831"/>
    <w:rsid w:val="002C4ECD"/>
    <w:rsid w:val="002C5345"/>
    <w:rsid w:val="002C5542"/>
    <w:rsid w:val="002C56D5"/>
    <w:rsid w:val="002C5B12"/>
    <w:rsid w:val="002C603F"/>
    <w:rsid w:val="002C63FD"/>
    <w:rsid w:val="002C6689"/>
    <w:rsid w:val="002C6811"/>
    <w:rsid w:val="002C6C8E"/>
    <w:rsid w:val="002C73AF"/>
    <w:rsid w:val="002C7CBE"/>
    <w:rsid w:val="002D0149"/>
    <w:rsid w:val="002D017D"/>
    <w:rsid w:val="002D0866"/>
    <w:rsid w:val="002D0886"/>
    <w:rsid w:val="002D09B1"/>
    <w:rsid w:val="002D0D43"/>
    <w:rsid w:val="002D16D2"/>
    <w:rsid w:val="002D1A4F"/>
    <w:rsid w:val="002D1E95"/>
    <w:rsid w:val="002D245A"/>
    <w:rsid w:val="002D25C0"/>
    <w:rsid w:val="002D2967"/>
    <w:rsid w:val="002D30C4"/>
    <w:rsid w:val="002D31E0"/>
    <w:rsid w:val="002D3332"/>
    <w:rsid w:val="002D3406"/>
    <w:rsid w:val="002D34E8"/>
    <w:rsid w:val="002D3A5E"/>
    <w:rsid w:val="002D472C"/>
    <w:rsid w:val="002D4AE7"/>
    <w:rsid w:val="002D4EE9"/>
    <w:rsid w:val="002D601F"/>
    <w:rsid w:val="002D60EE"/>
    <w:rsid w:val="002D6186"/>
    <w:rsid w:val="002D6387"/>
    <w:rsid w:val="002D6A05"/>
    <w:rsid w:val="002D7634"/>
    <w:rsid w:val="002D773E"/>
    <w:rsid w:val="002D7BB8"/>
    <w:rsid w:val="002E0824"/>
    <w:rsid w:val="002E0863"/>
    <w:rsid w:val="002E09E3"/>
    <w:rsid w:val="002E0BC7"/>
    <w:rsid w:val="002E0C5C"/>
    <w:rsid w:val="002E15AB"/>
    <w:rsid w:val="002E18E5"/>
    <w:rsid w:val="002E1B6C"/>
    <w:rsid w:val="002E1CD0"/>
    <w:rsid w:val="002E1EDB"/>
    <w:rsid w:val="002E28AA"/>
    <w:rsid w:val="002E296F"/>
    <w:rsid w:val="002E2A28"/>
    <w:rsid w:val="002E2F31"/>
    <w:rsid w:val="002E33E6"/>
    <w:rsid w:val="002E3482"/>
    <w:rsid w:val="002E3613"/>
    <w:rsid w:val="002E387A"/>
    <w:rsid w:val="002E3CFF"/>
    <w:rsid w:val="002E3E90"/>
    <w:rsid w:val="002E4420"/>
    <w:rsid w:val="002E46B1"/>
    <w:rsid w:val="002E4B1F"/>
    <w:rsid w:val="002E4E75"/>
    <w:rsid w:val="002E516E"/>
    <w:rsid w:val="002E5A4C"/>
    <w:rsid w:val="002E5A8E"/>
    <w:rsid w:val="002E71D7"/>
    <w:rsid w:val="002E76C5"/>
    <w:rsid w:val="002F0613"/>
    <w:rsid w:val="002F1007"/>
    <w:rsid w:val="002F1E20"/>
    <w:rsid w:val="002F1FA3"/>
    <w:rsid w:val="002F20E1"/>
    <w:rsid w:val="002F29B1"/>
    <w:rsid w:val="002F30ED"/>
    <w:rsid w:val="002F34F4"/>
    <w:rsid w:val="002F3E6E"/>
    <w:rsid w:val="002F440F"/>
    <w:rsid w:val="002F5329"/>
    <w:rsid w:val="002F53B9"/>
    <w:rsid w:val="002F5C0B"/>
    <w:rsid w:val="002F6C87"/>
    <w:rsid w:val="002F6EC6"/>
    <w:rsid w:val="002F6EDA"/>
    <w:rsid w:val="002F7139"/>
    <w:rsid w:val="002F7170"/>
    <w:rsid w:val="00300900"/>
    <w:rsid w:val="00301062"/>
    <w:rsid w:val="003010CD"/>
    <w:rsid w:val="00301217"/>
    <w:rsid w:val="003015DB"/>
    <w:rsid w:val="003017BC"/>
    <w:rsid w:val="00301D28"/>
    <w:rsid w:val="00301E81"/>
    <w:rsid w:val="0030213E"/>
    <w:rsid w:val="00302995"/>
    <w:rsid w:val="00302D4D"/>
    <w:rsid w:val="0030313D"/>
    <w:rsid w:val="003031F4"/>
    <w:rsid w:val="0030320E"/>
    <w:rsid w:val="003036E0"/>
    <w:rsid w:val="00303CC5"/>
    <w:rsid w:val="00303D86"/>
    <w:rsid w:val="00303FE0"/>
    <w:rsid w:val="00304181"/>
    <w:rsid w:val="003042FE"/>
    <w:rsid w:val="003045D9"/>
    <w:rsid w:val="00304FB9"/>
    <w:rsid w:val="0030560C"/>
    <w:rsid w:val="0030608D"/>
    <w:rsid w:val="003062DE"/>
    <w:rsid w:val="00306345"/>
    <w:rsid w:val="003063FF"/>
    <w:rsid w:val="003064FC"/>
    <w:rsid w:val="00306823"/>
    <w:rsid w:val="00306989"/>
    <w:rsid w:val="003069B3"/>
    <w:rsid w:val="003077FF"/>
    <w:rsid w:val="00307961"/>
    <w:rsid w:val="00310321"/>
    <w:rsid w:val="00310936"/>
    <w:rsid w:val="00310AE8"/>
    <w:rsid w:val="00310EF8"/>
    <w:rsid w:val="00310F2D"/>
    <w:rsid w:val="00311C3F"/>
    <w:rsid w:val="00312007"/>
    <w:rsid w:val="0031229B"/>
    <w:rsid w:val="003124C1"/>
    <w:rsid w:val="003125A7"/>
    <w:rsid w:val="00312C50"/>
    <w:rsid w:val="00312D99"/>
    <w:rsid w:val="00312DCF"/>
    <w:rsid w:val="00313B41"/>
    <w:rsid w:val="00313B68"/>
    <w:rsid w:val="003146C5"/>
    <w:rsid w:val="00314858"/>
    <w:rsid w:val="00315E9B"/>
    <w:rsid w:val="00315FC8"/>
    <w:rsid w:val="00316D2D"/>
    <w:rsid w:val="00317F04"/>
    <w:rsid w:val="00320619"/>
    <w:rsid w:val="00320AE0"/>
    <w:rsid w:val="00320CCE"/>
    <w:rsid w:val="00321016"/>
    <w:rsid w:val="003211B2"/>
    <w:rsid w:val="00321911"/>
    <w:rsid w:val="00321F63"/>
    <w:rsid w:val="00322033"/>
    <w:rsid w:val="0032242F"/>
    <w:rsid w:val="003224D9"/>
    <w:rsid w:val="00322CF0"/>
    <w:rsid w:val="00322E9A"/>
    <w:rsid w:val="003232E3"/>
    <w:rsid w:val="003233DD"/>
    <w:rsid w:val="003238D4"/>
    <w:rsid w:val="0032412F"/>
    <w:rsid w:val="00324EA1"/>
    <w:rsid w:val="00325313"/>
    <w:rsid w:val="00325712"/>
    <w:rsid w:val="00326630"/>
    <w:rsid w:val="00326AAE"/>
    <w:rsid w:val="00326AF0"/>
    <w:rsid w:val="00326E0C"/>
    <w:rsid w:val="003271BB"/>
    <w:rsid w:val="003276A7"/>
    <w:rsid w:val="003279C0"/>
    <w:rsid w:val="00327A59"/>
    <w:rsid w:val="00327B19"/>
    <w:rsid w:val="00327D76"/>
    <w:rsid w:val="003303DF"/>
    <w:rsid w:val="0033070B"/>
    <w:rsid w:val="00330881"/>
    <w:rsid w:val="003309CF"/>
    <w:rsid w:val="00330B3C"/>
    <w:rsid w:val="00330BBA"/>
    <w:rsid w:val="003314C1"/>
    <w:rsid w:val="003315FF"/>
    <w:rsid w:val="00331CE2"/>
    <w:rsid w:val="00331ED3"/>
    <w:rsid w:val="003321E3"/>
    <w:rsid w:val="00332441"/>
    <w:rsid w:val="00332505"/>
    <w:rsid w:val="00332B05"/>
    <w:rsid w:val="00332BB0"/>
    <w:rsid w:val="00333743"/>
    <w:rsid w:val="00333D3D"/>
    <w:rsid w:val="00333DF5"/>
    <w:rsid w:val="00333EEA"/>
    <w:rsid w:val="0033457A"/>
    <w:rsid w:val="00334783"/>
    <w:rsid w:val="003356CF"/>
    <w:rsid w:val="00335C7B"/>
    <w:rsid w:val="00335CD7"/>
    <w:rsid w:val="00335E10"/>
    <w:rsid w:val="00335E8A"/>
    <w:rsid w:val="00336B7A"/>
    <w:rsid w:val="00336BEC"/>
    <w:rsid w:val="00336E5A"/>
    <w:rsid w:val="003370BB"/>
    <w:rsid w:val="00337337"/>
    <w:rsid w:val="003377A7"/>
    <w:rsid w:val="00340889"/>
    <w:rsid w:val="003409CC"/>
    <w:rsid w:val="00340A77"/>
    <w:rsid w:val="00340F39"/>
    <w:rsid w:val="0034100E"/>
    <w:rsid w:val="00343030"/>
    <w:rsid w:val="003432FE"/>
    <w:rsid w:val="003439D5"/>
    <w:rsid w:val="00343A03"/>
    <w:rsid w:val="00343DE4"/>
    <w:rsid w:val="00343EB7"/>
    <w:rsid w:val="00344307"/>
    <w:rsid w:val="00344596"/>
    <w:rsid w:val="00344B85"/>
    <w:rsid w:val="00344C67"/>
    <w:rsid w:val="00345105"/>
    <w:rsid w:val="00345420"/>
    <w:rsid w:val="00345BFB"/>
    <w:rsid w:val="00345CAA"/>
    <w:rsid w:val="003473F3"/>
    <w:rsid w:val="003477C3"/>
    <w:rsid w:val="00347AF9"/>
    <w:rsid w:val="00347B68"/>
    <w:rsid w:val="00347BAD"/>
    <w:rsid w:val="00347CD5"/>
    <w:rsid w:val="00350376"/>
    <w:rsid w:val="0035077A"/>
    <w:rsid w:val="00352058"/>
    <w:rsid w:val="00352489"/>
    <w:rsid w:val="003528FC"/>
    <w:rsid w:val="00352A0E"/>
    <w:rsid w:val="00352BDA"/>
    <w:rsid w:val="00353118"/>
    <w:rsid w:val="00353720"/>
    <w:rsid w:val="0035380E"/>
    <w:rsid w:val="00353EDE"/>
    <w:rsid w:val="003543DD"/>
    <w:rsid w:val="0035547D"/>
    <w:rsid w:val="00355690"/>
    <w:rsid w:val="003556BE"/>
    <w:rsid w:val="00356874"/>
    <w:rsid w:val="0035698C"/>
    <w:rsid w:val="003569EF"/>
    <w:rsid w:val="00356A6F"/>
    <w:rsid w:val="00356B2D"/>
    <w:rsid w:val="00356CA0"/>
    <w:rsid w:val="00356F47"/>
    <w:rsid w:val="00357113"/>
    <w:rsid w:val="00357161"/>
    <w:rsid w:val="003579AB"/>
    <w:rsid w:val="003604A4"/>
    <w:rsid w:val="0036071A"/>
    <w:rsid w:val="003612EF"/>
    <w:rsid w:val="00361445"/>
    <w:rsid w:val="0036177A"/>
    <w:rsid w:val="00361E2E"/>
    <w:rsid w:val="00361F4A"/>
    <w:rsid w:val="00362047"/>
    <w:rsid w:val="00362805"/>
    <w:rsid w:val="00362997"/>
    <w:rsid w:val="00363164"/>
    <w:rsid w:val="003634C6"/>
    <w:rsid w:val="00363AF6"/>
    <w:rsid w:val="003643EB"/>
    <w:rsid w:val="00364A10"/>
    <w:rsid w:val="00364E3E"/>
    <w:rsid w:val="00364F0F"/>
    <w:rsid w:val="003666ED"/>
    <w:rsid w:val="00366DB0"/>
    <w:rsid w:val="00366FB3"/>
    <w:rsid w:val="0036700F"/>
    <w:rsid w:val="003672AE"/>
    <w:rsid w:val="00367607"/>
    <w:rsid w:val="00367F6A"/>
    <w:rsid w:val="00370366"/>
    <w:rsid w:val="00370834"/>
    <w:rsid w:val="00370FBD"/>
    <w:rsid w:val="003720D5"/>
    <w:rsid w:val="00372420"/>
    <w:rsid w:val="003729EA"/>
    <w:rsid w:val="00372B57"/>
    <w:rsid w:val="00373367"/>
    <w:rsid w:val="003736C7"/>
    <w:rsid w:val="00373BEF"/>
    <w:rsid w:val="00373D6D"/>
    <w:rsid w:val="003740B0"/>
    <w:rsid w:val="0037465E"/>
    <w:rsid w:val="003746BB"/>
    <w:rsid w:val="00374C8D"/>
    <w:rsid w:val="003753F1"/>
    <w:rsid w:val="00375AC5"/>
    <w:rsid w:val="003760A2"/>
    <w:rsid w:val="00377CCD"/>
    <w:rsid w:val="0038014B"/>
    <w:rsid w:val="003807CA"/>
    <w:rsid w:val="00380ADF"/>
    <w:rsid w:val="0038124A"/>
    <w:rsid w:val="0038149A"/>
    <w:rsid w:val="00381929"/>
    <w:rsid w:val="00381B6E"/>
    <w:rsid w:val="00381E01"/>
    <w:rsid w:val="0038204E"/>
    <w:rsid w:val="003823F7"/>
    <w:rsid w:val="003830CD"/>
    <w:rsid w:val="00383879"/>
    <w:rsid w:val="00383F2E"/>
    <w:rsid w:val="00384456"/>
    <w:rsid w:val="003845F6"/>
    <w:rsid w:val="00384F55"/>
    <w:rsid w:val="003855D0"/>
    <w:rsid w:val="00385603"/>
    <w:rsid w:val="00385650"/>
    <w:rsid w:val="003856EE"/>
    <w:rsid w:val="00385C8C"/>
    <w:rsid w:val="0038627F"/>
    <w:rsid w:val="003862F8"/>
    <w:rsid w:val="003872B2"/>
    <w:rsid w:val="00387377"/>
    <w:rsid w:val="003876DF"/>
    <w:rsid w:val="00387C70"/>
    <w:rsid w:val="0039003C"/>
    <w:rsid w:val="00390047"/>
    <w:rsid w:val="00390503"/>
    <w:rsid w:val="003918A7"/>
    <w:rsid w:val="003920A2"/>
    <w:rsid w:val="0039238F"/>
    <w:rsid w:val="00392803"/>
    <w:rsid w:val="00392B28"/>
    <w:rsid w:val="00393057"/>
    <w:rsid w:val="003937C1"/>
    <w:rsid w:val="00393B99"/>
    <w:rsid w:val="00394981"/>
    <w:rsid w:val="00394B01"/>
    <w:rsid w:val="00394D21"/>
    <w:rsid w:val="00394E89"/>
    <w:rsid w:val="00395916"/>
    <w:rsid w:val="00395ED2"/>
    <w:rsid w:val="0039620E"/>
    <w:rsid w:val="00396905"/>
    <w:rsid w:val="00397B21"/>
    <w:rsid w:val="00397B7F"/>
    <w:rsid w:val="00397C24"/>
    <w:rsid w:val="003A11BF"/>
    <w:rsid w:val="003A1723"/>
    <w:rsid w:val="003A1CDA"/>
    <w:rsid w:val="003A1D46"/>
    <w:rsid w:val="003A27FB"/>
    <w:rsid w:val="003A3033"/>
    <w:rsid w:val="003A3238"/>
    <w:rsid w:val="003A36BA"/>
    <w:rsid w:val="003A422B"/>
    <w:rsid w:val="003A4EFB"/>
    <w:rsid w:val="003A53F2"/>
    <w:rsid w:val="003A595F"/>
    <w:rsid w:val="003A5A1F"/>
    <w:rsid w:val="003A5E67"/>
    <w:rsid w:val="003A69A0"/>
    <w:rsid w:val="003A6A39"/>
    <w:rsid w:val="003A70B6"/>
    <w:rsid w:val="003A75BA"/>
    <w:rsid w:val="003A7E9B"/>
    <w:rsid w:val="003B043B"/>
    <w:rsid w:val="003B060E"/>
    <w:rsid w:val="003B0646"/>
    <w:rsid w:val="003B139B"/>
    <w:rsid w:val="003B13C7"/>
    <w:rsid w:val="003B14AD"/>
    <w:rsid w:val="003B17CC"/>
    <w:rsid w:val="003B19C8"/>
    <w:rsid w:val="003B1A3E"/>
    <w:rsid w:val="003B1B81"/>
    <w:rsid w:val="003B2288"/>
    <w:rsid w:val="003B2AFA"/>
    <w:rsid w:val="003B2C2E"/>
    <w:rsid w:val="003B2DC7"/>
    <w:rsid w:val="003B2E08"/>
    <w:rsid w:val="003B2E15"/>
    <w:rsid w:val="003B3030"/>
    <w:rsid w:val="003B3C0A"/>
    <w:rsid w:val="003B44EC"/>
    <w:rsid w:val="003B46D7"/>
    <w:rsid w:val="003B4BDD"/>
    <w:rsid w:val="003B5348"/>
    <w:rsid w:val="003B5778"/>
    <w:rsid w:val="003B5D59"/>
    <w:rsid w:val="003B5E0F"/>
    <w:rsid w:val="003B6133"/>
    <w:rsid w:val="003B622C"/>
    <w:rsid w:val="003B6B46"/>
    <w:rsid w:val="003B6CE4"/>
    <w:rsid w:val="003B6FAB"/>
    <w:rsid w:val="003B7D13"/>
    <w:rsid w:val="003B7E2C"/>
    <w:rsid w:val="003C0567"/>
    <w:rsid w:val="003C05A9"/>
    <w:rsid w:val="003C0B19"/>
    <w:rsid w:val="003C1428"/>
    <w:rsid w:val="003C1AAE"/>
    <w:rsid w:val="003C1C72"/>
    <w:rsid w:val="003C2313"/>
    <w:rsid w:val="003C24B6"/>
    <w:rsid w:val="003C4E19"/>
    <w:rsid w:val="003C59CF"/>
    <w:rsid w:val="003C5C7E"/>
    <w:rsid w:val="003C5D54"/>
    <w:rsid w:val="003C5F00"/>
    <w:rsid w:val="003C6088"/>
    <w:rsid w:val="003C698F"/>
    <w:rsid w:val="003C6A4C"/>
    <w:rsid w:val="003C6B25"/>
    <w:rsid w:val="003C761E"/>
    <w:rsid w:val="003C77D8"/>
    <w:rsid w:val="003C7DDB"/>
    <w:rsid w:val="003C7E7C"/>
    <w:rsid w:val="003D01BC"/>
    <w:rsid w:val="003D08AF"/>
    <w:rsid w:val="003D1958"/>
    <w:rsid w:val="003D1F8C"/>
    <w:rsid w:val="003D2612"/>
    <w:rsid w:val="003D2CD1"/>
    <w:rsid w:val="003D2D23"/>
    <w:rsid w:val="003D2D8C"/>
    <w:rsid w:val="003D2E44"/>
    <w:rsid w:val="003D3236"/>
    <w:rsid w:val="003D3264"/>
    <w:rsid w:val="003D3871"/>
    <w:rsid w:val="003D4C87"/>
    <w:rsid w:val="003D597A"/>
    <w:rsid w:val="003D5D8E"/>
    <w:rsid w:val="003D6185"/>
    <w:rsid w:val="003D6734"/>
    <w:rsid w:val="003D69FD"/>
    <w:rsid w:val="003D6F3B"/>
    <w:rsid w:val="003D747B"/>
    <w:rsid w:val="003D74B6"/>
    <w:rsid w:val="003E05B2"/>
    <w:rsid w:val="003E0719"/>
    <w:rsid w:val="003E0747"/>
    <w:rsid w:val="003E09B1"/>
    <w:rsid w:val="003E0B6A"/>
    <w:rsid w:val="003E222A"/>
    <w:rsid w:val="003E2E7A"/>
    <w:rsid w:val="003E2F7E"/>
    <w:rsid w:val="003E3058"/>
    <w:rsid w:val="003E35DF"/>
    <w:rsid w:val="003E3661"/>
    <w:rsid w:val="003E36A2"/>
    <w:rsid w:val="003E3A1D"/>
    <w:rsid w:val="003E3A79"/>
    <w:rsid w:val="003E3B05"/>
    <w:rsid w:val="003E3BC5"/>
    <w:rsid w:val="003E3C01"/>
    <w:rsid w:val="003E3EFD"/>
    <w:rsid w:val="003E4683"/>
    <w:rsid w:val="003E478B"/>
    <w:rsid w:val="003E48B1"/>
    <w:rsid w:val="003E4937"/>
    <w:rsid w:val="003E4960"/>
    <w:rsid w:val="003E499C"/>
    <w:rsid w:val="003E5244"/>
    <w:rsid w:val="003E5EB3"/>
    <w:rsid w:val="003E5F21"/>
    <w:rsid w:val="003E5FCE"/>
    <w:rsid w:val="003E62A8"/>
    <w:rsid w:val="003E642B"/>
    <w:rsid w:val="003E64E9"/>
    <w:rsid w:val="003E66D5"/>
    <w:rsid w:val="003E694D"/>
    <w:rsid w:val="003E6CD0"/>
    <w:rsid w:val="003E7148"/>
    <w:rsid w:val="003E755C"/>
    <w:rsid w:val="003E791C"/>
    <w:rsid w:val="003E7E64"/>
    <w:rsid w:val="003E7F6A"/>
    <w:rsid w:val="003F0516"/>
    <w:rsid w:val="003F0DA5"/>
    <w:rsid w:val="003F1334"/>
    <w:rsid w:val="003F16C9"/>
    <w:rsid w:val="003F1CFA"/>
    <w:rsid w:val="003F2E6A"/>
    <w:rsid w:val="003F2F3F"/>
    <w:rsid w:val="003F3389"/>
    <w:rsid w:val="003F3447"/>
    <w:rsid w:val="003F3CA3"/>
    <w:rsid w:val="003F3EBA"/>
    <w:rsid w:val="003F3F3E"/>
    <w:rsid w:val="003F47E2"/>
    <w:rsid w:val="003F4DF3"/>
    <w:rsid w:val="003F507D"/>
    <w:rsid w:val="003F52D8"/>
    <w:rsid w:val="003F5CF7"/>
    <w:rsid w:val="003F6B7E"/>
    <w:rsid w:val="003F6BF5"/>
    <w:rsid w:val="003F6C35"/>
    <w:rsid w:val="003F7B41"/>
    <w:rsid w:val="003F7D56"/>
    <w:rsid w:val="0040066E"/>
    <w:rsid w:val="00400701"/>
    <w:rsid w:val="00400B71"/>
    <w:rsid w:val="00400FA9"/>
    <w:rsid w:val="00401896"/>
    <w:rsid w:val="00401994"/>
    <w:rsid w:val="00401B86"/>
    <w:rsid w:val="00401E1A"/>
    <w:rsid w:val="004020FD"/>
    <w:rsid w:val="004032E3"/>
    <w:rsid w:val="00403585"/>
    <w:rsid w:val="00403819"/>
    <w:rsid w:val="00403E95"/>
    <w:rsid w:val="0040451C"/>
    <w:rsid w:val="004047F4"/>
    <w:rsid w:val="00404896"/>
    <w:rsid w:val="00404B8E"/>
    <w:rsid w:val="00404D16"/>
    <w:rsid w:val="00404DD0"/>
    <w:rsid w:val="00406042"/>
    <w:rsid w:val="004065C5"/>
    <w:rsid w:val="00406DB1"/>
    <w:rsid w:val="0040718F"/>
    <w:rsid w:val="0040748E"/>
    <w:rsid w:val="00407A1F"/>
    <w:rsid w:val="00407E62"/>
    <w:rsid w:val="00410292"/>
    <w:rsid w:val="004107CF"/>
    <w:rsid w:val="00410A1A"/>
    <w:rsid w:val="00410CDD"/>
    <w:rsid w:val="00410E92"/>
    <w:rsid w:val="00411547"/>
    <w:rsid w:val="004119E7"/>
    <w:rsid w:val="004120DF"/>
    <w:rsid w:val="004121F8"/>
    <w:rsid w:val="00412D68"/>
    <w:rsid w:val="004135F8"/>
    <w:rsid w:val="004136D0"/>
    <w:rsid w:val="004138DB"/>
    <w:rsid w:val="00413955"/>
    <w:rsid w:val="0041403A"/>
    <w:rsid w:val="00414124"/>
    <w:rsid w:val="004141A3"/>
    <w:rsid w:val="004144B2"/>
    <w:rsid w:val="004152B9"/>
    <w:rsid w:val="00416172"/>
    <w:rsid w:val="00416196"/>
    <w:rsid w:val="00416692"/>
    <w:rsid w:val="0041678D"/>
    <w:rsid w:val="0041691E"/>
    <w:rsid w:val="00416D5F"/>
    <w:rsid w:val="00417356"/>
    <w:rsid w:val="0041740C"/>
    <w:rsid w:val="004174A4"/>
    <w:rsid w:val="0041751E"/>
    <w:rsid w:val="004200B9"/>
    <w:rsid w:val="0042014F"/>
    <w:rsid w:val="004201A0"/>
    <w:rsid w:val="00420311"/>
    <w:rsid w:val="004205AE"/>
    <w:rsid w:val="00420A0B"/>
    <w:rsid w:val="00420BBE"/>
    <w:rsid w:val="00421022"/>
    <w:rsid w:val="004210C7"/>
    <w:rsid w:val="0042132B"/>
    <w:rsid w:val="004214E9"/>
    <w:rsid w:val="0042154E"/>
    <w:rsid w:val="00421997"/>
    <w:rsid w:val="00421CDD"/>
    <w:rsid w:val="00421F7A"/>
    <w:rsid w:val="004220D4"/>
    <w:rsid w:val="0042218A"/>
    <w:rsid w:val="00422617"/>
    <w:rsid w:val="00422EC2"/>
    <w:rsid w:val="00423063"/>
    <w:rsid w:val="004237DF"/>
    <w:rsid w:val="00423959"/>
    <w:rsid w:val="0042398F"/>
    <w:rsid w:val="00423A2D"/>
    <w:rsid w:val="00423B0D"/>
    <w:rsid w:val="004241CD"/>
    <w:rsid w:val="00424279"/>
    <w:rsid w:val="00424495"/>
    <w:rsid w:val="004249F4"/>
    <w:rsid w:val="00424A76"/>
    <w:rsid w:val="00424C97"/>
    <w:rsid w:val="004250A6"/>
    <w:rsid w:val="00426218"/>
    <w:rsid w:val="00426735"/>
    <w:rsid w:val="004268ED"/>
    <w:rsid w:val="00426903"/>
    <w:rsid w:val="0042736F"/>
    <w:rsid w:val="00430122"/>
    <w:rsid w:val="00430AD0"/>
    <w:rsid w:val="00430D8B"/>
    <w:rsid w:val="00430E87"/>
    <w:rsid w:val="004311EB"/>
    <w:rsid w:val="00431264"/>
    <w:rsid w:val="00431877"/>
    <w:rsid w:val="00432C40"/>
    <w:rsid w:val="00433016"/>
    <w:rsid w:val="00433186"/>
    <w:rsid w:val="0043320E"/>
    <w:rsid w:val="004335B5"/>
    <w:rsid w:val="004339E4"/>
    <w:rsid w:val="004342CB"/>
    <w:rsid w:val="00434587"/>
    <w:rsid w:val="004348D4"/>
    <w:rsid w:val="00434A80"/>
    <w:rsid w:val="00434CC5"/>
    <w:rsid w:val="00434F9B"/>
    <w:rsid w:val="00434FCB"/>
    <w:rsid w:val="00435C79"/>
    <w:rsid w:val="00436517"/>
    <w:rsid w:val="0043689E"/>
    <w:rsid w:val="004371FC"/>
    <w:rsid w:val="004377E5"/>
    <w:rsid w:val="00437DDC"/>
    <w:rsid w:val="00437F11"/>
    <w:rsid w:val="00440284"/>
    <w:rsid w:val="00440705"/>
    <w:rsid w:val="004407A3"/>
    <w:rsid w:val="00440A15"/>
    <w:rsid w:val="00440BE0"/>
    <w:rsid w:val="00441347"/>
    <w:rsid w:val="00441C18"/>
    <w:rsid w:val="00442DE6"/>
    <w:rsid w:val="004438C6"/>
    <w:rsid w:val="00443977"/>
    <w:rsid w:val="00443CFB"/>
    <w:rsid w:val="00443E42"/>
    <w:rsid w:val="00444790"/>
    <w:rsid w:val="004452BC"/>
    <w:rsid w:val="004456F8"/>
    <w:rsid w:val="004457E9"/>
    <w:rsid w:val="00446FDB"/>
    <w:rsid w:val="00447A02"/>
    <w:rsid w:val="00447AB9"/>
    <w:rsid w:val="00447C64"/>
    <w:rsid w:val="00447C87"/>
    <w:rsid w:val="00447CA9"/>
    <w:rsid w:val="004501A4"/>
    <w:rsid w:val="004509C9"/>
    <w:rsid w:val="00450DEE"/>
    <w:rsid w:val="00450E76"/>
    <w:rsid w:val="0045112B"/>
    <w:rsid w:val="00451287"/>
    <w:rsid w:val="00451E7A"/>
    <w:rsid w:val="00451F76"/>
    <w:rsid w:val="004520A5"/>
    <w:rsid w:val="004526B5"/>
    <w:rsid w:val="004526D1"/>
    <w:rsid w:val="004527A9"/>
    <w:rsid w:val="00453662"/>
    <w:rsid w:val="004536A4"/>
    <w:rsid w:val="00453CAA"/>
    <w:rsid w:val="004545AD"/>
    <w:rsid w:val="00454768"/>
    <w:rsid w:val="00454982"/>
    <w:rsid w:val="00454CDE"/>
    <w:rsid w:val="0045551C"/>
    <w:rsid w:val="0045575A"/>
    <w:rsid w:val="00455795"/>
    <w:rsid w:val="00455F7E"/>
    <w:rsid w:val="004566CD"/>
    <w:rsid w:val="00456763"/>
    <w:rsid w:val="004568CB"/>
    <w:rsid w:val="004571C4"/>
    <w:rsid w:val="0045799E"/>
    <w:rsid w:val="00457EDD"/>
    <w:rsid w:val="00460415"/>
    <w:rsid w:val="00460C89"/>
    <w:rsid w:val="00461269"/>
    <w:rsid w:val="0046141D"/>
    <w:rsid w:val="00461706"/>
    <w:rsid w:val="004618CE"/>
    <w:rsid w:val="00461DE8"/>
    <w:rsid w:val="00461E19"/>
    <w:rsid w:val="00461F2E"/>
    <w:rsid w:val="0046204E"/>
    <w:rsid w:val="0046215E"/>
    <w:rsid w:val="00462828"/>
    <w:rsid w:val="00462843"/>
    <w:rsid w:val="00463577"/>
    <w:rsid w:val="0046362D"/>
    <w:rsid w:val="004637AD"/>
    <w:rsid w:val="00464551"/>
    <w:rsid w:val="00464A90"/>
    <w:rsid w:val="00465177"/>
    <w:rsid w:val="00465ACB"/>
    <w:rsid w:val="00465CA1"/>
    <w:rsid w:val="00465F27"/>
    <w:rsid w:val="00466560"/>
    <w:rsid w:val="00466C83"/>
    <w:rsid w:val="00466EA1"/>
    <w:rsid w:val="00466EDD"/>
    <w:rsid w:val="0046755E"/>
    <w:rsid w:val="00470933"/>
    <w:rsid w:val="00471632"/>
    <w:rsid w:val="00471AC0"/>
    <w:rsid w:val="00472358"/>
    <w:rsid w:val="004733AC"/>
    <w:rsid w:val="00473439"/>
    <w:rsid w:val="00473C83"/>
    <w:rsid w:val="00473E2B"/>
    <w:rsid w:val="00474300"/>
    <w:rsid w:val="00474720"/>
    <w:rsid w:val="00474AB4"/>
    <w:rsid w:val="00474C0D"/>
    <w:rsid w:val="00475AF3"/>
    <w:rsid w:val="00476201"/>
    <w:rsid w:val="0047624E"/>
    <w:rsid w:val="00476D53"/>
    <w:rsid w:val="00477193"/>
    <w:rsid w:val="00477A01"/>
    <w:rsid w:val="00477BBA"/>
    <w:rsid w:val="00480A52"/>
    <w:rsid w:val="00480B36"/>
    <w:rsid w:val="0048175F"/>
    <w:rsid w:val="00481F31"/>
    <w:rsid w:val="00482235"/>
    <w:rsid w:val="0048347B"/>
    <w:rsid w:val="0048353B"/>
    <w:rsid w:val="0048357B"/>
    <w:rsid w:val="00483D4B"/>
    <w:rsid w:val="00484151"/>
    <w:rsid w:val="0048428A"/>
    <w:rsid w:val="004843BA"/>
    <w:rsid w:val="0048510A"/>
    <w:rsid w:val="00485132"/>
    <w:rsid w:val="0048575D"/>
    <w:rsid w:val="0048578A"/>
    <w:rsid w:val="00485D9C"/>
    <w:rsid w:val="00485DE2"/>
    <w:rsid w:val="00486050"/>
    <w:rsid w:val="004861EC"/>
    <w:rsid w:val="004867CE"/>
    <w:rsid w:val="00486C02"/>
    <w:rsid w:val="004870B3"/>
    <w:rsid w:val="004874B7"/>
    <w:rsid w:val="004874C5"/>
    <w:rsid w:val="004874FD"/>
    <w:rsid w:val="00487652"/>
    <w:rsid w:val="00487BA9"/>
    <w:rsid w:val="00487DDD"/>
    <w:rsid w:val="00490098"/>
    <w:rsid w:val="004903DA"/>
    <w:rsid w:val="00490CDC"/>
    <w:rsid w:val="00491330"/>
    <w:rsid w:val="00491671"/>
    <w:rsid w:val="0049197C"/>
    <w:rsid w:val="00493AAA"/>
    <w:rsid w:val="00493C56"/>
    <w:rsid w:val="00494BE6"/>
    <w:rsid w:val="0049542D"/>
    <w:rsid w:val="004958D3"/>
    <w:rsid w:val="00495EB3"/>
    <w:rsid w:val="004960CA"/>
    <w:rsid w:val="00496431"/>
    <w:rsid w:val="00496BF4"/>
    <w:rsid w:val="004973A2"/>
    <w:rsid w:val="004978AF"/>
    <w:rsid w:val="00497E61"/>
    <w:rsid w:val="004A0AE3"/>
    <w:rsid w:val="004A1061"/>
    <w:rsid w:val="004A1136"/>
    <w:rsid w:val="004A195C"/>
    <w:rsid w:val="004A19BF"/>
    <w:rsid w:val="004A1C0A"/>
    <w:rsid w:val="004A213C"/>
    <w:rsid w:val="004A235F"/>
    <w:rsid w:val="004A3416"/>
    <w:rsid w:val="004A389D"/>
    <w:rsid w:val="004A394D"/>
    <w:rsid w:val="004A3AD5"/>
    <w:rsid w:val="004A4836"/>
    <w:rsid w:val="004A4980"/>
    <w:rsid w:val="004A49F6"/>
    <w:rsid w:val="004A4A58"/>
    <w:rsid w:val="004A4C4C"/>
    <w:rsid w:val="004A668A"/>
    <w:rsid w:val="004A6881"/>
    <w:rsid w:val="004A696D"/>
    <w:rsid w:val="004A780F"/>
    <w:rsid w:val="004A7A28"/>
    <w:rsid w:val="004A7C32"/>
    <w:rsid w:val="004A7D1A"/>
    <w:rsid w:val="004A7FFA"/>
    <w:rsid w:val="004B04FD"/>
    <w:rsid w:val="004B0C7E"/>
    <w:rsid w:val="004B0DCD"/>
    <w:rsid w:val="004B10B2"/>
    <w:rsid w:val="004B1839"/>
    <w:rsid w:val="004B2D24"/>
    <w:rsid w:val="004B3E2E"/>
    <w:rsid w:val="004B463F"/>
    <w:rsid w:val="004B4E65"/>
    <w:rsid w:val="004B54B0"/>
    <w:rsid w:val="004B592F"/>
    <w:rsid w:val="004B6B61"/>
    <w:rsid w:val="004B6BF8"/>
    <w:rsid w:val="004C09BB"/>
    <w:rsid w:val="004C0CBD"/>
    <w:rsid w:val="004C0CF7"/>
    <w:rsid w:val="004C1047"/>
    <w:rsid w:val="004C14BF"/>
    <w:rsid w:val="004C198A"/>
    <w:rsid w:val="004C28E2"/>
    <w:rsid w:val="004C2E6D"/>
    <w:rsid w:val="004C3991"/>
    <w:rsid w:val="004C4916"/>
    <w:rsid w:val="004C4BC4"/>
    <w:rsid w:val="004C4E54"/>
    <w:rsid w:val="004C4F99"/>
    <w:rsid w:val="004C588E"/>
    <w:rsid w:val="004C60EE"/>
    <w:rsid w:val="004C6DAF"/>
    <w:rsid w:val="004D0060"/>
    <w:rsid w:val="004D0719"/>
    <w:rsid w:val="004D0927"/>
    <w:rsid w:val="004D137D"/>
    <w:rsid w:val="004D156F"/>
    <w:rsid w:val="004D2BE6"/>
    <w:rsid w:val="004D2ED3"/>
    <w:rsid w:val="004D33F4"/>
    <w:rsid w:val="004D3EEE"/>
    <w:rsid w:val="004D4101"/>
    <w:rsid w:val="004D453C"/>
    <w:rsid w:val="004D455D"/>
    <w:rsid w:val="004D4914"/>
    <w:rsid w:val="004D4920"/>
    <w:rsid w:val="004D4D0E"/>
    <w:rsid w:val="004D4F6A"/>
    <w:rsid w:val="004D5AD1"/>
    <w:rsid w:val="004D5B72"/>
    <w:rsid w:val="004D5CE5"/>
    <w:rsid w:val="004D6558"/>
    <w:rsid w:val="004D6B19"/>
    <w:rsid w:val="004D6C3B"/>
    <w:rsid w:val="004D6E1B"/>
    <w:rsid w:val="004D714B"/>
    <w:rsid w:val="004D718A"/>
    <w:rsid w:val="004D7846"/>
    <w:rsid w:val="004D7ECF"/>
    <w:rsid w:val="004E056E"/>
    <w:rsid w:val="004E0716"/>
    <w:rsid w:val="004E07E7"/>
    <w:rsid w:val="004E1503"/>
    <w:rsid w:val="004E17F9"/>
    <w:rsid w:val="004E207F"/>
    <w:rsid w:val="004E2D56"/>
    <w:rsid w:val="004E37DB"/>
    <w:rsid w:val="004E40DE"/>
    <w:rsid w:val="004E4608"/>
    <w:rsid w:val="004E4DDD"/>
    <w:rsid w:val="004E5252"/>
    <w:rsid w:val="004E59FA"/>
    <w:rsid w:val="004E630D"/>
    <w:rsid w:val="004E6569"/>
    <w:rsid w:val="004E6B7D"/>
    <w:rsid w:val="004E71DE"/>
    <w:rsid w:val="004E7540"/>
    <w:rsid w:val="004F0694"/>
    <w:rsid w:val="004F0F56"/>
    <w:rsid w:val="004F0F64"/>
    <w:rsid w:val="004F1605"/>
    <w:rsid w:val="004F1878"/>
    <w:rsid w:val="004F2449"/>
    <w:rsid w:val="004F2513"/>
    <w:rsid w:val="004F2A7B"/>
    <w:rsid w:val="004F2C8F"/>
    <w:rsid w:val="004F321C"/>
    <w:rsid w:val="004F3B0E"/>
    <w:rsid w:val="004F3C4F"/>
    <w:rsid w:val="004F3F88"/>
    <w:rsid w:val="004F46E8"/>
    <w:rsid w:val="004F4F40"/>
    <w:rsid w:val="004F537F"/>
    <w:rsid w:val="004F5625"/>
    <w:rsid w:val="004F5ED8"/>
    <w:rsid w:val="004F6182"/>
    <w:rsid w:val="004F65D4"/>
    <w:rsid w:val="004F6672"/>
    <w:rsid w:val="004F6A75"/>
    <w:rsid w:val="004F6B67"/>
    <w:rsid w:val="005000C7"/>
    <w:rsid w:val="00500168"/>
    <w:rsid w:val="005001CE"/>
    <w:rsid w:val="0050065A"/>
    <w:rsid w:val="00500870"/>
    <w:rsid w:val="00500A23"/>
    <w:rsid w:val="00501608"/>
    <w:rsid w:val="00501628"/>
    <w:rsid w:val="00501FFF"/>
    <w:rsid w:val="00502F05"/>
    <w:rsid w:val="005035DE"/>
    <w:rsid w:val="005036B0"/>
    <w:rsid w:val="005036E5"/>
    <w:rsid w:val="00504175"/>
    <w:rsid w:val="005044D0"/>
    <w:rsid w:val="005046AD"/>
    <w:rsid w:val="00504818"/>
    <w:rsid w:val="005049CD"/>
    <w:rsid w:val="00504C34"/>
    <w:rsid w:val="0050534D"/>
    <w:rsid w:val="005053D7"/>
    <w:rsid w:val="005053E4"/>
    <w:rsid w:val="00505CB9"/>
    <w:rsid w:val="00506167"/>
    <w:rsid w:val="00507A89"/>
    <w:rsid w:val="00507AC3"/>
    <w:rsid w:val="00507F97"/>
    <w:rsid w:val="0051009D"/>
    <w:rsid w:val="005107E2"/>
    <w:rsid w:val="00510858"/>
    <w:rsid w:val="0051087B"/>
    <w:rsid w:val="00510F2E"/>
    <w:rsid w:val="005110AF"/>
    <w:rsid w:val="0051173D"/>
    <w:rsid w:val="005119E6"/>
    <w:rsid w:val="00511F6C"/>
    <w:rsid w:val="0051273B"/>
    <w:rsid w:val="00512B69"/>
    <w:rsid w:val="0051344B"/>
    <w:rsid w:val="00513D7B"/>
    <w:rsid w:val="00514393"/>
    <w:rsid w:val="005144BA"/>
    <w:rsid w:val="00514636"/>
    <w:rsid w:val="005148E2"/>
    <w:rsid w:val="00514CAF"/>
    <w:rsid w:val="00514EDB"/>
    <w:rsid w:val="00515332"/>
    <w:rsid w:val="005155B1"/>
    <w:rsid w:val="0051604A"/>
    <w:rsid w:val="00516F4B"/>
    <w:rsid w:val="00517833"/>
    <w:rsid w:val="00520110"/>
    <w:rsid w:val="00520208"/>
    <w:rsid w:val="005215FF"/>
    <w:rsid w:val="005216D5"/>
    <w:rsid w:val="00521E50"/>
    <w:rsid w:val="005221FA"/>
    <w:rsid w:val="0052278E"/>
    <w:rsid w:val="0052292F"/>
    <w:rsid w:val="00522B52"/>
    <w:rsid w:val="00522D20"/>
    <w:rsid w:val="005233C8"/>
    <w:rsid w:val="005235EC"/>
    <w:rsid w:val="005237F6"/>
    <w:rsid w:val="00523E56"/>
    <w:rsid w:val="00524318"/>
    <w:rsid w:val="005243BC"/>
    <w:rsid w:val="00524DC3"/>
    <w:rsid w:val="005251CA"/>
    <w:rsid w:val="00525738"/>
    <w:rsid w:val="005258F0"/>
    <w:rsid w:val="005260C5"/>
    <w:rsid w:val="005261F8"/>
    <w:rsid w:val="00526582"/>
    <w:rsid w:val="005275E0"/>
    <w:rsid w:val="00527893"/>
    <w:rsid w:val="00527C4D"/>
    <w:rsid w:val="00527C7F"/>
    <w:rsid w:val="00527EE2"/>
    <w:rsid w:val="00530557"/>
    <w:rsid w:val="00530743"/>
    <w:rsid w:val="00530BB2"/>
    <w:rsid w:val="00531465"/>
    <w:rsid w:val="00531536"/>
    <w:rsid w:val="00531868"/>
    <w:rsid w:val="0053222B"/>
    <w:rsid w:val="0053241D"/>
    <w:rsid w:val="00532A90"/>
    <w:rsid w:val="0053377A"/>
    <w:rsid w:val="00534074"/>
    <w:rsid w:val="0053421A"/>
    <w:rsid w:val="005346CB"/>
    <w:rsid w:val="005346D2"/>
    <w:rsid w:val="00534B3E"/>
    <w:rsid w:val="005356B0"/>
    <w:rsid w:val="00535768"/>
    <w:rsid w:val="005359C6"/>
    <w:rsid w:val="0053631D"/>
    <w:rsid w:val="00536345"/>
    <w:rsid w:val="005365C7"/>
    <w:rsid w:val="00536814"/>
    <w:rsid w:val="00536899"/>
    <w:rsid w:val="005368C3"/>
    <w:rsid w:val="00536F2E"/>
    <w:rsid w:val="005373A7"/>
    <w:rsid w:val="00537652"/>
    <w:rsid w:val="0053788F"/>
    <w:rsid w:val="00537FA2"/>
    <w:rsid w:val="0054003A"/>
    <w:rsid w:val="00540397"/>
    <w:rsid w:val="00540588"/>
    <w:rsid w:val="00540BF6"/>
    <w:rsid w:val="00540DD0"/>
    <w:rsid w:val="00540E00"/>
    <w:rsid w:val="005416A5"/>
    <w:rsid w:val="00541F60"/>
    <w:rsid w:val="005420FC"/>
    <w:rsid w:val="00542228"/>
    <w:rsid w:val="0054267A"/>
    <w:rsid w:val="00542A87"/>
    <w:rsid w:val="00542AB5"/>
    <w:rsid w:val="00542C84"/>
    <w:rsid w:val="00542CAB"/>
    <w:rsid w:val="00542F9E"/>
    <w:rsid w:val="005431E0"/>
    <w:rsid w:val="00543ED8"/>
    <w:rsid w:val="005442A3"/>
    <w:rsid w:val="005445BD"/>
    <w:rsid w:val="005447CA"/>
    <w:rsid w:val="00544C14"/>
    <w:rsid w:val="00544E19"/>
    <w:rsid w:val="00544E77"/>
    <w:rsid w:val="00545AA7"/>
    <w:rsid w:val="00545BA9"/>
    <w:rsid w:val="00545D29"/>
    <w:rsid w:val="00545EE0"/>
    <w:rsid w:val="00545EE5"/>
    <w:rsid w:val="00546392"/>
    <w:rsid w:val="00546C17"/>
    <w:rsid w:val="00546D51"/>
    <w:rsid w:val="005473E9"/>
    <w:rsid w:val="00547484"/>
    <w:rsid w:val="0054791E"/>
    <w:rsid w:val="00547A4B"/>
    <w:rsid w:val="00547BBC"/>
    <w:rsid w:val="00547DAC"/>
    <w:rsid w:val="00547F5E"/>
    <w:rsid w:val="005502FF"/>
    <w:rsid w:val="005504DC"/>
    <w:rsid w:val="00550791"/>
    <w:rsid w:val="00550958"/>
    <w:rsid w:val="00550A43"/>
    <w:rsid w:val="00550D26"/>
    <w:rsid w:val="0055104E"/>
    <w:rsid w:val="0055187D"/>
    <w:rsid w:val="00551F5B"/>
    <w:rsid w:val="00552AA6"/>
    <w:rsid w:val="00552AE4"/>
    <w:rsid w:val="00552CF3"/>
    <w:rsid w:val="00553C78"/>
    <w:rsid w:val="00554031"/>
    <w:rsid w:val="00554AF5"/>
    <w:rsid w:val="00554BD3"/>
    <w:rsid w:val="00555237"/>
    <w:rsid w:val="00556150"/>
    <w:rsid w:val="0055618A"/>
    <w:rsid w:val="00556330"/>
    <w:rsid w:val="005565C3"/>
    <w:rsid w:val="005568FB"/>
    <w:rsid w:val="005569B9"/>
    <w:rsid w:val="00556CCF"/>
    <w:rsid w:val="005573B8"/>
    <w:rsid w:val="00557523"/>
    <w:rsid w:val="0056016D"/>
    <w:rsid w:val="005610F5"/>
    <w:rsid w:val="0056163E"/>
    <w:rsid w:val="005629FE"/>
    <w:rsid w:val="00562AAF"/>
    <w:rsid w:val="00562DC1"/>
    <w:rsid w:val="00563044"/>
    <w:rsid w:val="00563A48"/>
    <w:rsid w:val="00563E10"/>
    <w:rsid w:val="0056402C"/>
    <w:rsid w:val="00564052"/>
    <w:rsid w:val="00564210"/>
    <w:rsid w:val="00564AF9"/>
    <w:rsid w:val="00564E0F"/>
    <w:rsid w:val="00564E36"/>
    <w:rsid w:val="005651B9"/>
    <w:rsid w:val="005652CA"/>
    <w:rsid w:val="0056590A"/>
    <w:rsid w:val="00565B0D"/>
    <w:rsid w:val="0056606B"/>
    <w:rsid w:val="005660FD"/>
    <w:rsid w:val="005663FF"/>
    <w:rsid w:val="005667CB"/>
    <w:rsid w:val="005668FA"/>
    <w:rsid w:val="00566E52"/>
    <w:rsid w:val="005670BC"/>
    <w:rsid w:val="005673CB"/>
    <w:rsid w:val="00567483"/>
    <w:rsid w:val="00567A28"/>
    <w:rsid w:val="00567D43"/>
    <w:rsid w:val="00570889"/>
    <w:rsid w:val="005711EF"/>
    <w:rsid w:val="00571491"/>
    <w:rsid w:val="00571931"/>
    <w:rsid w:val="0057259A"/>
    <w:rsid w:val="0057270A"/>
    <w:rsid w:val="00572B7A"/>
    <w:rsid w:val="00572C8F"/>
    <w:rsid w:val="00572D0C"/>
    <w:rsid w:val="00572F3A"/>
    <w:rsid w:val="00572F5B"/>
    <w:rsid w:val="005734D4"/>
    <w:rsid w:val="005735A1"/>
    <w:rsid w:val="00573B88"/>
    <w:rsid w:val="00573C8B"/>
    <w:rsid w:val="00573C98"/>
    <w:rsid w:val="00573CFF"/>
    <w:rsid w:val="00573FD0"/>
    <w:rsid w:val="005740F7"/>
    <w:rsid w:val="00574995"/>
    <w:rsid w:val="00574C52"/>
    <w:rsid w:val="00574D22"/>
    <w:rsid w:val="00574F1C"/>
    <w:rsid w:val="00575385"/>
    <w:rsid w:val="0057628F"/>
    <w:rsid w:val="00576343"/>
    <w:rsid w:val="005766FD"/>
    <w:rsid w:val="00576893"/>
    <w:rsid w:val="00576D1E"/>
    <w:rsid w:val="00576D72"/>
    <w:rsid w:val="005770DD"/>
    <w:rsid w:val="00577892"/>
    <w:rsid w:val="00577DE2"/>
    <w:rsid w:val="00580343"/>
    <w:rsid w:val="0058035F"/>
    <w:rsid w:val="00580F01"/>
    <w:rsid w:val="005812D3"/>
    <w:rsid w:val="005812D6"/>
    <w:rsid w:val="005814B8"/>
    <w:rsid w:val="00581B6E"/>
    <w:rsid w:val="00581C51"/>
    <w:rsid w:val="005824AE"/>
    <w:rsid w:val="0058288B"/>
    <w:rsid w:val="00582AFE"/>
    <w:rsid w:val="0058316B"/>
    <w:rsid w:val="005836A7"/>
    <w:rsid w:val="0058462A"/>
    <w:rsid w:val="00584E5A"/>
    <w:rsid w:val="005852A2"/>
    <w:rsid w:val="00585381"/>
    <w:rsid w:val="005854D1"/>
    <w:rsid w:val="00585993"/>
    <w:rsid w:val="005869E1"/>
    <w:rsid w:val="00586DB9"/>
    <w:rsid w:val="005874F4"/>
    <w:rsid w:val="00587726"/>
    <w:rsid w:val="00587A89"/>
    <w:rsid w:val="00587C6F"/>
    <w:rsid w:val="00587D93"/>
    <w:rsid w:val="00587E00"/>
    <w:rsid w:val="00587EAF"/>
    <w:rsid w:val="00590E67"/>
    <w:rsid w:val="00590EFF"/>
    <w:rsid w:val="005916AC"/>
    <w:rsid w:val="005916C1"/>
    <w:rsid w:val="00591AEF"/>
    <w:rsid w:val="00592584"/>
    <w:rsid w:val="00592897"/>
    <w:rsid w:val="00593D56"/>
    <w:rsid w:val="00594064"/>
    <w:rsid w:val="00594F28"/>
    <w:rsid w:val="00595419"/>
    <w:rsid w:val="00595E94"/>
    <w:rsid w:val="00596610"/>
    <w:rsid w:val="005968F2"/>
    <w:rsid w:val="00596931"/>
    <w:rsid w:val="005972E5"/>
    <w:rsid w:val="00597412"/>
    <w:rsid w:val="00597846"/>
    <w:rsid w:val="00597CE8"/>
    <w:rsid w:val="00597FF0"/>
    <w:rsid w:val="005A03A3"/>
    <w:rsid w:val="005A13DA"/>
    <w:rsid w:val="005A19B5"/>
    <w:rsid w:val="005A1B11"/>
    <w:rsid w:val="005A23F3"/>
    <w:rsid w:val="005A2911"/>
    <w:rsid w:val="005A292C"/>
    <w:rsid w:val="005A29CA"/>
    <w:rsid w:val="005A2B7D"/>
    <w:rsid w:val="005A2C71"/>
    <w:rsid w:val="005A2D82"/>
    <w:rsid w:val="005A3469"/>
    <w:rsid w:val="005A398C"/>
    <w:rsid w:val="005A39DA"/>
    <w:rsid w:val="005A3C1C"/>
    <w:rsid w:val="005A3D4A"/>
    <w:rsid w:val="005A4167"/>
    <w:rsid w:val="005A453B"/>
    <w:rsid w:val="005A47FC"/>
    <w:rsid w:val="005A48A0"/>
    <w:rsid w:val="005A4F1C"/>
    <w:rsid w:val="005A5790"/>
    <w:rsid w:val="005A5AB9"/>
    <w:rsid w:val="005A5E41"/>
    <w:rsid w:val="005A5F7E"/>
    <w:rsid w:val="005A69C1"/>
    <w:rsid w:val="005A6D38"/>
    <w:rsid w:val="005A76BB"/>
    <w:rsid w:val="005B0384"/>
    <w:rsid w:val="005B03DF"/>
    <w:rsid w:val="005B075D"/>
    <w:rsid w:val="005B083C"/>
    <w:rsid w:val="005B0C61"/>
    <w:rsid w:val="005B0DB0"/>
    <w:rsid w:val="005B12AF"/>
    <w:rsid w:val="005B1331"/>
    <w:rsid w:val="005B1332"/>
    <w:rsid w:val="005B183B"/>
    <w:rsid w:val="005B1DE0"/>
    <w:rsid w:val="005B2D8C"/>
    <w:rsid w:val="005B2E1D"/>
    <w:rsid w:val="005B3539"/>
    <w:rsid w:val="005B36D3"/>
    <w:rsid w:val="005B39F0"/>
    <w:rsid w:val="005B3A04"/>
    <w:rsid w:val="005B3BE0"/>
    <w:rsid w:val="005B3E20"/>
    <w:rsid w:val="005B41DA"/>
    <w:rsid w:val="005B5104"/>
    <w:rsid w:val="005B626D"/>
    <w:rsid w:val="005B6A02"/>
    <w:rsid w:val="005B6E55"/>
    <w:rsid w:val="005C0045"/>
    <w:rsid w:val="005C0AFC"/>
    <w:rsid w:val="005C12B8"/>
    <w:rsid w:val="005C1401"/>
    <w:rsid w:val="005C18F4"/>
    <w:rsid w:val="005C1D03"/>
    <w:rsid w:val="005C1F28"/>
    <w:rsid w:val="005C21CD"/>
    <w:rsid w:val="005C3518"/>
    <w:rsid w:val="005C365B"/>
    <w:rsid w:val="005C3749"/>
    <w:rsid w:val="005C37F4"/>
    <w:rsid w:val="005C3E55"/>
    <w:rsid w:val="005C45E0"/>
    <w:rsid w:val="005C48B4"/>
    <w:rsid w:val="005C506E"/>
    <w:rsid w:val="005C56F2"/>
    <w:rsid w:val="005C5D26"/>
    <w:rsid w:val="005C5D42"/>
    <w:rsid w:val="005C5DB9"/>
    <w:rsid w:val="005C65EA"/>
    <w:rsid w:val="005C6849"/>
    <w:rsid w:val="005C69F4"/>
    <w:rsid w:val="005C768F"/>
    <w:rsid w:val="005C770A"/>
    <w:rsid w:val="005C77EF"/>
    <w:rsid w:val="005C7A3B"/>
    <w:rsid w:val="005C7BC8"/>
    <w:rsid w:val="005C7F30"/>
    <w:rsid w:val="005D0195"/>
    <w:rsid w:val="005D028E"/>
    <w:rsid w:val="005D047E"/>
    <w:rsid w:val="005D0F85"/>
    <w:rsid w:val="005D1007"/>
    <w:rsid w:val="005D126B"/>
    <w:rsid w:val="005D1C28"/>
    <w:rsid w:val="005D1C54"/>
    <w:rsid w:val="005D1E10"/>
    <w:rsid w:val="005D1EEF"/>
    <w:rsid w:val="005D1FB6"/>
    <w:rsid w:val="005D2549"/>
    <w:rsid w:val="005D2F11"/>
    <w:rsid w:val="005D31AC"/>
    <w:rsid w:val="005D338E"/>
    <w:rsid w:val="005D347F"/>
    <w:rsid w:val="005D36FE"/>
    <w:rsid w:val="005D39E8"/>
    <w:rsid w:val="005D3DA4"/>
    <w:rsid w:val="005D40B4"/>
    <w:rsid w:val="005D4556"/>
    <w:rsid w:val="005D45DB"/>
    <w:rsid w:val="005D4FCE"/>
    <w:rsid w:val="005D5319"/>
    <w:rsid w:val="005D54DE"/>
    <w:rsid w:val="005D5960"/>
    <w:rsid w:val="005D5C7D"/>
    <w:rsid w:val="005D60C5"/>
    <w:rsid w:val="005D621A"/>
    <w:rsid w:val="005D64AF"/>
    <w:rsid w:val="005D67D2"/>
    <w:rsid w:val="005D71EA"/>
    <w:rsid w:val="005D74FB"/>
    <w:rsid w:val="005D775C"/>
    <w:rsid w:val="005D7760"/>
    <w:rsid w:val="005D7CF6"/>
    <w:rsid w:val="005E0210"/>
    <w:rsid w:val="005E02EC"/>
    <w:rsid w:val="005E09DB"/>
    <w:rsid w:val="005E0A18"/>
    <w:rsid w:val="005E0AB5"/>
    <w:rsid w:val="005E0CA3"/>
    <w:rsid w:val="005E118D"/>
    <w:rsid w:val="005E1361"/>
    <w:rsid w:val="005E1431"/>
    <w:rsid w:val="005E1D9D"/>
    <w:rsid w:val="005E2970"/>
    <w:rsid w:val="005E30CE"/>
    <w:rsid w:val="005E3EFA"/>
    <w:rsid w:val="005E411E"/>
    <w:rsid w:val="005E4331"/>
    <w:rsid w:val="005E439D"/>
    <w:rsid w:val="005E4807"/>
    <w:rsid w:val="005E483C"/>
    <w:rsid w:val="005E54BC"/>
    <w:rsid w:val="005E5707"/>
    <w:rsid w:val="005E5800"/>
    <w:rsid w:val="005E5922"/>
    <w:rsid w:val="005E731B"/>
    <w:rsid w:val="005E734A"/>
    <w:rsid w:val="005E7B12"/>
    <w:rsid w:val="005E7B3E"/>
    <w:rsid w:val="005F02F9"/>
    <w:rsid w:val="005F0363"/>
    <w:rsid w:val="005F052E"/>
    <w:rsid w:val="005F0873"/>
    <w:rsid w:val="005F08E9"/>
    <w:rsid w:val="005F0DBA"/>
    <w:rsid w:val="005F0E47"/>
    <w:rsid w:val="005F0F50"/>
    <w:rsid w:val="005F0FA6"/>
    <w:rsid w:val="005F0FC4"/>
    <w:rsid w:val="005F10D6"/>
    <w:rsid w:val="005F1CF3"/>
    <w:rsid w:val="005F26B2"/>
    <w:rsid w:val="005F2AFC"/>
    <w:rsid w:val="005F3203"/>
    <w:rsid w:val="005F338F"/>
    <w:rsid w:val="005F3698"/>
    <w:rsid w:val="005F550B"/>
    <w:rsid w:val="005F55FE"/>
    <w:rsid w:val="005F587A"/>
    <w:rsid w:val="005F5C60"/>
    <w:rsid w:val="005F5D01"/>
    <w:rsid w:val="005F6016"/>
    <w:rsid w:val="005F6742"/>
    <w:rsid w:val="005F6F96"/>
    <w:rsid w:val="005F7279"/>
    <w:rsid w:val="005F74E9"/>
    <w:rsid w:val="005F7546"/>
    <w:rsid w:val="005F7633"/>
    <w:rsid w:val="005F772C"/>
    <w:rsid w:val="005F790C"/>
    <w:rsid w:val="00600785"/>
    <w:rsid w:val="00600FEE"/>
    <w:rsid w:val="0060120F"/>
    <w:rsid w:val="00601423"/>
    <w:rsid w:val="006015D3"/>
    <w:rsid w:val="00601B3A"/>
    <w:rsid w:val="00601F16"/>
    <w:rsid w:val="00602A69"/>
    <w:rsid w:val="00602C57"/>
    <w:rsid w:val="00603022"/>
    <w:rsid w:val="006032B9"/>
    <w:rsid w:val="00603325"/>
    <w:rsid w:val="0060334D"/>
    <w:rsid w:val="006035E0"/>
    <w:rsid w:val="0060364C"/>
    <w:rsid w:val="00603C46"/>
    <w:rsid w:val="006046E4"/>
    <w:rsid w:val="00604BF1"/>
    <w:rsid w:val="00604ED3"/>
    <w:rsid w:val="00605077"/>
    <w:rsid w:val="0060732F"/>
    <w:rsid w:val="006074A2"/>
    <w:rsid w:val="006074C1"/>
    <w:rsid w:val="006077BF"/>
    <w:rsid w:val="0061090F"/>
    <w:rsid w:val="00610EA7"/>
    <w:rsid w:val="006113A2"/>
    <w:rsid w:val="0061146D"/>
    <w:rsid w:val="00611633"/>
    <w:rsid w:val="00611D15"/>
    <w:rsid w:val="00611DFE"/>
    <w:rsid w:val="00611F55"/>
    <w:rsid w:val="006121D1"/>
    <w:rsid w:val="006121EC"/>
    <w:rsid w:val="006121EE"/>
    <w:rsid w:val="0061232E"/>
    <w:rsid w:val="00612587"/>
    <w:rsid w:val="0061261C"/>
    <w:rsid w:val="00612FE7"/>
    <w:rsid w:val="00613127"/>
    <w:rsid w:val="006135CA"/>
    <w:rsid w:val="00613FBD"/>
    <w:rsid w:val="006140B7"/>
    <w:rsid w:val="006149D3"/>
    <w:rsid w:val="00615112"/>
    <w:rsid w:val="00615265"/>
    <w:rsid w:val="0061538A"/>
    <w:rsid w:val="0061566E"/>
    <w:rsid w:val="0061593B"/>
    <w:rsid w:val="00615D2A"/>
    <w:rsid w:val="006160FF"/>
    <w:rsid w:val="006161A5"/>
    <w:rsid w:val="00616386"/>
    <w:rsid w:val="0061669E"/>
    <w:rsid w:val="00616A04"/>
    <w:rsid w:val="00617243"/>
    <w:rsid w:val="00617817"/>
    <w:rsid w:val="0062050A"/>
    <w:rsid w:val="00620582"/>
    <w:rsid w:val="00620DE1"/>
    <w:rsid w:val="00620F9A"/>
    <w:rsid w:val="006212FF"/>
    <w:rsid w:val="006213BF"/>
    <w:rsid w:val="006215A1"/>
    <w:rsid w:val="00621950"/>
    <w:rsid w:val="006219CD"/>
    <w:rsid w:val="0062287A"/>
    <w:rsid w:val="006231FA"/>
    <w:rsid w:val="006234A5"/>
    <w:rsid w:val="00623959"/>
    <w:rsid w:val="0062485B"/>
    <w:rsid w:val="00624D10"/>
    <w:rsid w:val="00625893"/>
    <w:rsid w:val="00626315"/>
    <w:rsid w:val="006263BC"/>
    <w:rsid w:val="00626B84"/>
    <w:rsid w:val="00626C42"/>
    <w:rsid w:val="00627120"/>
    <w:rsid w:val="0062720B"/>
    <w:rsid w:val="0062722C"/>
    <w:rsid w:val="00627486"/>
    <w:rsid w:val="00627646"/>
    <w:rsid w:val="00627648"/>
    <w:rsid w:val="0062796A"/>
    <w:rsid w:val="0062796F"/>
    <w:rsid w:val="00627A8A"/>
    <w:rsid w:val="00627AB2"/>
    <w:rsid w:val="006304DB"/>
    <w:rsid w:val="006305E6"/>
    <w:rsid w:val="00630849"/>
    <w:rsid w:val="00630893"/>
    <w:rsid w:val="00630BFF"/>
    <w:rsid w:val="00630D39"/>
    <w:rsid w:val="00630FD0"/>
    <w:rsid w:val="00630FEE"/>
    <w:rsid w:val="0063148F"/>
    <w:rsid w:val="006317B0"/>
    <w:rsid w:val="00631A73"/>
    <w:rsid w:val="00631B29"/>
    <w:rsid w:val="0063302E"/>
    <w:rsid w:val="0063394A"/>
    <w:rsid w:val="00633A3F"/>
    <w:rsid w:val="0063417D"/>
    <w:rsid w:val="00634630"/>
    <w:rsid w:val="00635062"/>
    <w:rsid w:val="0063512D"/>
    <w:rsid w:val="00635467"/>
    <w:rsid w:val="00635D97"/>
    <w:rsid w:val="00635EBB"/>
    <w:rsid w:val="0063626B"/>
    <w:rsid w:val="0063785F"/>
    <w:rsid w:val="00637F20"/>
    <w:rsid w:val="00640007"/>
    <w:rsid w:val="00640155"/>
    <w:rsid w:val="00640527"/>
    <w:rsid w:val="0064053B"/>
    <w:rsid w:val="00640B45"/>
    <w:rsid w:val="00640FD0"/>
    <w:rsid w:val="006412D4"/>
    <w:rsid w:val="00641349"/>
    <w:rsid w:val="00641464"/>
    <w:rsid w:val="0064166C"/>
    <w:rsid w:val="00641AA1"/>
    <w:rsid w:val="00641FB0"/>
    <w:rsid w:val="00642394"/>
    <w:rsid w:val="006426D7"/>
    <w:rsid w:val="0064403E"/>
    <w:rsid w:val="0064427D"/>
    <w:rsid w:val="00644876"/>
    <w:rsid w:val="0064498D"/>
    <w:rsid w:val="00644A1E"/>
    <w:rsid w:val="00645951"/>
    <w:rsid w:val="006462E2"/>
    <w:rsid w:val="006468EE"/>
    <w:rsid w:val="00646BB0"/>
    <w:rsid w:val="00646DD7"/>
    <w:rsid w:val="0064704A"/>
    <w:rsid w:val="006471E5"/>
    <w:rsid w:val="00647362"/>
    <w:rsid w:val="006505D7"/>
    <w:rsid w:val="00650B33"/>
    <w:rsid w:val="00650F61"/>
    <w:rsid w:val="00650FB6"/>
    <w:rsid w:val="0065113F"/>
    <w:rsid w:val="00651380"/>
    <w:rsid w:val="00651545"/>
    <w:rsid w:val="00652168"/>
    <w:rsid w:val="00652F86"/>
    <w:rsid w:val="00653CC6"/>
    <w:rsid w:val="00654267"/>
    <w:rsid w:val="00654DB5"/>
    <w:rsid w:val="006554EB"/>
    <w:rsid w:val="006559F1"/>
    <w:rsid w:val="006561B1"/>
    <w:rsid w:val="00656ABF"/>
    <w:rsid w:val="00657DB9"/>
    <w:rsid w:val="00657FB9"/>
    <w:rsid w:val="00661824"/>
    <w:rsid w:val="006622D2"/>
    <w:rsid w:val="0066247B"/>
    <w:rsid w:val="00662510"/>
    <w:rsid w:val="006626A2"/>
    <w:rsid w:val="0066380E"/>
    <w:rsid w:val="00663F79"/>
    <w:rsid w:val="006640ED"/>
    <w:rsid w:val="006649AD"/>
    <w:rsid w:val="00664FE8"/>
    <w:rsid w:val="006660AF"/>
    <w:rsid w:val="006668AB"/>
    <w:rsid w:val="006672A1"/>
    <w:rsid w:val="00667666"/>
    <w:rsid w:val="00667936"/>
    <w:rsid w:val="00667C78"/>
    <w:rsid w:val="00667F74"/>
    <w:rsid w:val="0067015F"/>
    <w:rsid w:val="00670665"/>
    <w:rsid w:val="00670DBB"/>
    <w:rsid w:val="00671F01"/>
    <w:rsid w:val="00672242"/>
    <w:rsid w:val="006726C6"/>
    <w:rsid w:val="0067281F"/>
    <w:rsid w:val="006737CF"/>
    <w:rsid w:val="00674525"/>
    <w:rsid w:val="0067461E"/>
    <w:rsid w:val="0067466D"/>
    <w:rsid w:val="00674F93"/>
    <w:rsid w:val="00675749"/>
    <w:rsid w:val="00675763"/>
    <w:rsid w:val="006759AD"/>
    <w:rsid w:val="00675DAA"/>
    <w:rsid w:val="00676AAE"/>
    <w:rsid w:val="00676B73"/>
    <w:rsid w:val="00676DC8"/>
    <w:rsid w:val="00677312"/>
    <w:rsid w:val="006774C2"/>
    <w:rsid w:val="00677856"/>
    <w:rsid w:val="006778D5"/>
    <w:rsid w:val="00677989"/>
    <w:rsid w:val="00677F13"/>
    <w:rsid w:val="00680014"/>
    <w:rsid w:val="006802A2"/>
    <w:rsid w:val="00680D8E"/>
    <w:rsid w:val="00681294"/>
    <w:rsid w:val="006815FA"/>
    <w:rsid w:val="00682151"/>
    <w:rsid w:val="00682281"/>
    <w:rsid w:val="00682356"/>
    <w:rsid w:val="00682C3F"/>
    <w:rsid w:val="006831EC"/>
    <w:rsid w:val="00683463"/>
    <w:rsid w:val="00683482"/>
    <w:rsid w:val="00683824"/>
    <w:rsid w:val="00683CA8"/>
    <w:rsid w:val="00684642"/>
    <w:rsid w:val="00685517"/>
    <w:rsid w:val="00685700"/>
    <w:rsid w:val="00685FC2"/>
    <w:rsid w:val="006863C4"/>
    <w:rsid w:val="006866C4"/>
    <w:rsid w:val="006867C9"/>
    <w:rsid w:val="00687BC4"/>
    <w:rsid w:val="00687D31"/>
    <w:rsid w:val="00687D74"/>
    <w:rsid w:val="00687F44"/>
    <w:rsid w:val="00687F74"/>
    <w:rsid w:val="00690CFE"/>
    <w:rsid w:val="00690DAC"/>
    <w:rsid w:val="00691E01"/>
    <w:rsid w:val="006923F1"/>
    <w:rsid w:val="00692810"/>
    <w:rsid w:val="00692DAF"/>
    <w:rsid w:val="00693EE0"/>
    <w:rsid w:val="00694534"/>
    <w:rsid w:val="00694645"/>
    <w:rsid w:val="00694E5A"/>
    <w:rsid w:val="0069554A"/>
    <w:rsid w:val="00695AD4"/>
    <w:rsid w:val="00695D35"/>
    <w:rsid w:val="006966C2"/>
    <w:rsid w:val="00696928"/>
    <w:rsid w:val="00696EAC"/>
    <w:rsid w:val="00696FE9"/>
    <w:rsid w:val="006975EE"/>
    <w:rsid w:val="00697DF4"/>
    <w:rsid w:val="00697F9F"/>
    <w:rsid w:val="006A026F"/>
    <w:rsid w:val="006A0781"/>
    <w:rsid w:val="006A0830"/>
    <w:rsid w:val="006A130E"/>
    <w:rsid w:val="006A13A8"/>
    <w:rsid w:val="006A246E"/>
    <w:rsid w:val="006A2A02"/>
    <w:rsid w:val="006A3015"/>
    <w:rsid w:val="006A4420"/>
    <w:rsid w:val="006A44B0"/>
    <w:rsid w:val="006A44F0"/>
    <w:rsid w:val="006A495B"/>
    <w:rsid w:val="006A4CC1"/>
    <w:rsid w:val="006A53C1"/>
    <w:rsid w:val="006A59DD"/>
    <w:rsid w:val="006A5A33"/>
    <w:rsid w:val="006A68B2"/>
    <w:rsid w:val="006A6A8B"/>
    <w:rsid w:val="006A6ABC"/>
    <w:rsid w:val="006A6B4D"/>
    <w:rsid w:val="006A6D87"/>
    <w:rsid w:val="006A77D8"/>
    <w:rsid w:val="006A7A39"/>
    <w:rsid w:val="006A7B80"/>
    <w:rsid w:val="006A7D2D"/>
    <w:rsid w:val="006B02FC"/>
    <w:rsid w:val="006B076D"/>
    <w:rsid w:val="006B08A1"/>
    <w:rsid w:val="006B0B2A"/>
    <w:rsid w:val="006B130A"/>
    <w:rsid w:val="006B1331"/>
    <w:rsid w:val="006B1413"/>
    <w:rsid w:val="006B1453"/>
    <w:rsid w:val="006B15F1"/>
    <w:rsid w:val="006B24FB"/>
    <w:rsid w:val="006B2F58"/>
    <w:rsid w:val="006B303F"/>
    <w:rsid w:val="006B3EA0"/>
    <w:rsid w:val="006B3FA7"/>
    <w:rsid w:val="006B4234"/>
    <w:rsid w:val="006B42E9"/>
    <w:rsid w:val="006B4A03"/>
    <w:rsid w:val="006B4BE9"/>
    <w:rsid w:val="006B54DE"/>
    <w:rsid w:val="006B5892"/>
    <w:rsid w:val="006B5937"/>
    <w:rsid w:val="006B59A4"/>
    <w:rsid w:val="006B5C60"/>
    <w:rsid w:val="006B5E18"/>
    <w:rsid w:val="006B6588"/>
    <w:rsid w:val="006B68F1"/>
    <w:rsid w:val="006B6BF4"/>
    <w:rsid w:val="006B72EF"/>
    <w:rsid w:val="006B744B"/>
    <w:rsid w:val="006B7B0E"/>
    <w:rsid w:val="006B7C15"/>
    <w:rsid w:val="006B7C97"/>
    <w:rsid w:val="006B7FE2"/>
    <w:rsid w:val="006C0869"/>
    <w:rsid w:val="006C0AAD"/>
    <w:rsid w:val="006C0B7A"/>
    <w:rsid w:val="006C15B4"/>
    <w:rsid w:val="006C187E"/>
    <w:rsid w:val="006C1EF5"/>
    <w:rsid w:val="006C21B0"/>
    <w:rsid w:val="006C24BC"/>
    <w:rsid w:val="006C2AA4"/>
    <w:rsid w:val="006C2C78"/>
    <w:rsid w:val="006C39DB"/>
    <w:rsid w:val="006C3A17"/>
    <w:rsid w:val="006C3EBB"/>
    <w:rsid w:val="006C4032"/>
    <w:rsid w:val="006C418E"/>
    <w:rsid w:val="006C46A8"/>
    <w:rsid w:val="006C49F9"/>
    <w:rsid w:val="006C4C46"/>
    <w:rsid w:val="006C51D2"/>
    <w:rsid w:val="006C5354"/>
    <w:rsid w:val="006C562F"/>
    <w:rsid w:val="006C597D"/>
    <w:rsid w:val="006C5A02"/>
    <w:rsid w:val="006C5E05"/>
    <w:rsid w:val="006C5F02"/>
    <w:rsid w:val="006C5F14"/>
    <w:rsid w:val="006C610D"/>
    <w:rsid w:val="006C638C"/>
    <w:rsid w:val="006C6A32"/>
    <w:rsid w:val="006C6A43"/>
    <w:rsid w:val="006C6ACD"/>
    <w:rsid w:val="006C6B42"/>
    <w:rsid w:val="006C7410"/>
    <w:rsid w:val="006C7B58"/>
    <w:rsid w:val="006C7E77"/>
    <w:rsid w:val="006D0A9C"/>
    <w:rsid w:val="006D0C10"/>
    <w:rsid w:val="006D0E57"/>
    <w:rsid w:val="006D19A5"/>
    <w:rsid w:val="006D1BC4"/>
    <w:rsid w:val="006D1C56"/>
    <w:rsid w:val="006D1D14"/>
    <w:rsid w:val="006D2374"/>
    <w:rsid w:val="006D2482"/>
    <w:rsid w:val="006D2746"/>
    <w:rsid w:val="006D2F64"/>
    <w:rsid w:val="006D33F7"/>
    <w:rsid w:val="006D354A"/>
    <w:rsid w:val="006D38F3"/>
    <w:rsid w:val="006D39C5"/>
    <w:rsid w:val="006D3BC8"/>
    <w:rsid w:val="006D3E31"/>
    <w:rsid w:val="006D420C"/>
    <w:rsid w:val="006D432E"/>
    <w:rsid w:val="006D45A9"/>
    <w:rsid w:val="006D46FA"/>
    <w:rsid w:val="006D4857"/>
    <w:rsid w:val="006D4DDB"/>
    <w:rsid w:val="006D4EA7"/>
    <w:rsid w:val="006D532B"/>
    <w:rsid w:val="006D5C39"/>
    <w:rsid w:val="006D5C3C"/>
    <w:rsid w:val="006D5C67"/>
    <w:rsid w:val="006D63CD"/>
    <w:rsid w:val="006D684D"/>
    <w:rsid w:val="006D6A92"/>
    <w:rsid w:val="006D6CFF"/>
    <w:rsid w:val="006D6F01"/>
    <w:rsid w:val="006D712F"/>
    <w:rsid w:val="006E02EB"/>
    <w:rsid w:val="006E074B"/>
    <w:rsid w:val="006E0AC7"/>
    <w:rsid w:val="006E0AD0"/>
    <w:rsid w:val="006E0BEC"/>
    <w:rsid w:val="006E1BE9"/>
    <w:rsid w:val="006E1D5B"/>
    <w:rsid w:val="006E1E07"/>
    <w:rsid w:val="006E1E12"/>
    <w:rsid w:val="006E236A"/>
    <w:rsid w:val="006E26B4"/>
    <w:rsid w:val="006E39EF"/>
    <w:rsid w:val="006E3D45"/>
    <w:rsid w:val="006E49FA"/>
    <w:rsid w:val="006E4C82"/>
    <w:rsid w:val="006E4F28"/>
    <w:rsid w:val="006E4F4F"/>
    <w:rsid w:val="006E5271"/>
    <w:rsid w:val="006E55A9"/>
    <w:rsid w:val="006E5939"/>
    <w:rsid w:val="006E5BEC"/>
    <w:rsid w:val="006E5CA6"/>
    <w:rsid w:val="006E5CF1"/>
    <w:rsid w:val="006E5F4B"/>
    <w:rsid w:val="006E6132"/>
    <w:rsid w:val="006E69D1"/>
    <w:rsid w:val="006E75EF"/>
    <w:rsid w:val="006E7DD5"/>
    <w:rsid w:val="006F0E2F"/>
    <w:rsid w:val="006F14FC"/>
    <w:rsid w:val="006F177E"/>
    <w:rsid w:val="006F1EDF"/>
    <w:rsid w:val="006F2348"/>
    <w:rsid w:val="006F23A3"/>
    <w:rsid w:val="006F25AD"/>
    <w:rsid w:val="006F265B"/>
    <w:rsid w:val="006F2FEE"/>
    <w:rsid w:val="006F3BEB"/>
    <w:rsid w:val="006F3C87"/>
    <w:rsid w:val="006F3EA8"/>
    <w:rsid w:val="006F431F"/>
    <w:rsid w:val="006F45D0"/>
    <w:rsid w:val="006F4841"/>
    <w:rsid w:val="006F4E09"/>
    <w:rsid w:val="006F4ECC"/>
    <w:rsid w:val="006F4FB6"/>
    <w:rsid w:val="006F56D0"/>
    <w:rsid w:val="006F5D53"/>
    <w:rsid w:val="006F6117"/>
    <w:rsid w:val="006F6287"/>
    <w:rsid w:val="006F6587"/>
    <w:rsid w:val="006F67BD"/>
    <w:rsid w:val="006F705D"/>
    <w:rsid w:val="006F710D"/>
    <w:rsid w:val="006F71CB"/>
    <w:rsid w:val="006F79F2"/>
    <w:rsid w:val="006F7F69"/>
    <w:rsid w:val="007006A9"/>
    <w:rsid w:val="00700DE7"/>
    <w:rsid w:val="007012C0"/>
    <w:rsid w:val="00701DE7"/>
    <w:rsid w:val="00702D1C"/>
    <w:rsid w:val="00702E6E"/>
    <w:rsid w:val="007032A4"/>
    <w:rsid w:val="00703B26"/>
    <w:rsid w:val="007041AF"/>
    <w:rsid w:val="00704254"/>
    <w:rsid w:val="0070425E"/>
    <w:rsid w:val="00704B6F"/>
    <w:rsid w:val="00705332"/>
    <w:rsid w:val="00705C99"/>
    <w:rsid w:val="00706172"/>
    <w:rsid w:val="007064F6"/>
    <w:rsid w:val="0070722D"/>
    <w:rsid w:val="00707747"/>
    <w:rsid w:val="00707761"/>
    <w:rsid w:val="00707E2B"/>
    <w:rsid w:val="00707EF5"/>
    <w:rsid w:val="00710AAC"/>
    <w:rsid w:val="00710C35"/>
    <w:rsid w:val="00711256"/>
    <w:rsid w:val="00711F10"/>
    <w:rsid w:val="007123E7"/>
    <w:rsid w:val="007139E9"/>
    <w:rsid w:val="00714E08"/>
    <w:rsid w:val="00715941"/>
    <w:rsid w:val="0071621E"/>
    <w:rsid w:val="0071644F"/>
    <w:rsid w:val="00716F58"/>
    <w:rsid w:val="007171B9"/>
    <w:rsid w:val="00717805"/>
    <w:rsid w:val="00717E1C"/>
    <w:rsid w:val="00720889"/>
    <w:rsid w:val="00720E2A"/>
    <w:rsid w:val="00720F68"/>
    <w:rsid w:val="00721A53"/>
    <w:rsid w:val="00721B0A"/>
    <w:rsid w:val="00722598"/>
    <w:rsid w:val="007229CD"/>
    <w:rsid w:val="0072349E"/>
    <w:rsid w:val="0072494A"/>
    <w:rsid w:val="007249B2"/>
    <w:rsid w:val="00724C6F"/>
    <w:rsid w:val="00724D82"/>
    <w:rsid w:val="0072557B"/>
    <w:rsid w:val="007259BD"/>
    <w:rsid w:val="00725B8A"/>
    <w:rsid w:val="00725FA7"/>
    <w:rsid w:val="00726389"/>
    <w:rsid w:val="00726530"/>
    <w:rsid w:val="0072766D"/>
    <w:rsid w:val="00727BA8"/>
    <w:rsid w:val="00727F55"/>
    <w:rsid w:val="00730F42"/>
    <w:rsid w:val="00731334"/>
    <w:rsid w:val="007315A0"/>
    <w:rsid w:val="0073168D"/>
    <w:rsid w:val="0073205C"/>
    <w:rsid w:val="007328C9"/>
    <w:rsid w:val="00733C18"/>
    <w:rsid w:val="0073409A"/>
    <w:rsid w:val="007344C2"/>
    <w:rsid w:val="00734837"/>
    <w:rsid w:val="007349EF"/>
    <w:rsid w:val="00734B99"/>
    <w:rsid w:val="0073554D"/>
    <w:rsid w:val="00735AF8"/>
    <w:rsid w:val="00735C38"/>
    <w:rsid w:val="007361FD"/>
    <w:rsid w:val="007368E3"/>
    <w:rsid w:val="00736F26"/>
    <w:rsid w:val="0073788E"/>
    <w:rsid w:val="00737BCE"/>
    <w:rsid w:val="00737E16"/>
    <w:rsid w:val="00740040"/>
    <w:rsid w:val="007401EC"/>
    <w:rsid w:val="00740439"/>
    <w:rsid w:val="00740ABA"/>
    <w:rsid w:val="00740F3D"/>
    <w:rsid w:val="0074112D"/>
    <w:rsid w:val="00741F12"/>
    <w:rsid w:val="00742795"/>
    <w:rsid w:val="00742950"/>
    <w:rsid w:val="0074351D"/>
    <w:rsid w:val="00744304"/>
    <w:rsid w:val="00744598"/>
    <w:rsid w:val="00744CFF"/>
    <w:rsid w:val="00744EC2"/>
    <w:rsid w:val="0074527A"/>
    <w:rsid w:val="00745652"/>
    <w:rsid w:val="007457EB"/>
    <w:rsid w:val="007460DC"/>
    <w:rsid w:val="00746826"/>
    <w:rsid w:val="007468E5"/>
    <w:rsid w:val="00746B54"/>
    <w:rsid w:val="00746D89"/>
    <w:rsid w:val="00747347"/>
    <w:rsid w:val="007477F7"/>
    <w:rsid w:val="00747AA2"/>
    <w:rsid w:val="007502B5"/>
    <w:rsid w:val="007503F6"/>
    <w:rsid w:val="00750B41"/>
    <w:rsid w:val="0075174D"/>
    <w:rsid w:val="00751F91"/>
    <w:rsid w:val="00752CE6"/>
    <w:rsid w:val="00752E6D"/>
    <w:rsid w:val="00753561"/>
    <w:rsid w:val="007535D8"/>
    <w:rsid w:val="00753C77"/>
    <w:rsid w:val="00753EE2"/>
    <w:rsid w:val="00754209"/>
    <w:rsid w:val="007544D8"/>
    <w:rsid w:val="00754593"/>
    <w:rsid w:val="00754C99"/>
    <w:rsid w:val="00754F22"/>
    <w:rsid w:val="0075506E"/>
    <w:rsid w:val="0075519B"/>
    <w:rsid w:val="00755275"/>
    <w:rsid w:val="0075578E"/>
    <w:rsid w:val="00755C89"/>
    <w:rsid w:val="00756E42"/>
    <w:rsid w:val="00757222"/>
    <w:rsid w:val="007601F6"/>
    <w:rsid w:val="007602A8"/>
    <w:rsid w:val="00760F6B"/>
    <w:rsid w:val="00761860"/>
    <w:rsid w:val="00761DD4"/>
    <w:rsid w:val="0076230D"/>
    <w:rsid w:val="00762336"/>
    <w:rsid w:val="007627F0"/>
    <w:rsid w:val="00762C5D"/>
    <w:rsid w:val="00762CC1"/>
    <w:rsid w:val="0076309F"/>
    <w:rsid w:val="00764381"/>
    <w:rsid w:val="00764A00"/>
    <w:rsid w:val="00764E91"/>
    <w:rsid w:val="00764F60"/>
    <w:rsid w:val="00765C7E"/>
    <w:rsid w:val="00765DB2"/>
    <w:rsid w:val="00765E98"/>
    <w:rsid w:val="00766302"/>
    <w:rsid w:val="007666DD"/>
    <w:rsid w:val="00766F78"/>
    <w:rsid w:val="00767A5B"/>
    <w:rsid w:val="00767FEA"/>
    <w:rsid w:val="00770333"/>
    <w:rsid w:val="00770487"/>
    <w:rsid w:val="007710B8"/>
    <w:rsid w:val="007710C8"/>
    <w:rsid w:val="00771580"/>
    <w:rsid w:val="007718CF"/>
    <w:rsid w:val="00771ADA"/>
    <w:rsid w:val="00771F4A"/>
    <w:rsid w:val="0077255A"/>
    <w:rsid w:val="00773148"/>
    <w:rsid w:val="007732BD"/>
    <w:rsid w:val="00773894"/>
    <w:rsid w:val="00773AA2"/>
    <w:rsid w:val="007747EA"/>
    <w:rsid w:val="007753F3"/>
    <w:rsid w:val="00775480"/>
    <w:rsid w:val="00775E1C"/>
    <w:rsid w:val="00775EBC"/>
    <w:rsid w:val="0077606D"/>
    <w:rsid w:val="007763C5"/>
    <w:rsid w:val="00776948"/>
    <w:rsid w:val="00776B58"/>
    <w:rsid w:val="00777587"/>
    <w:rsid w:val="007777A6"/>
    <w:rsid w:val="007800DD"/>
    <w:rsid w:val="00780D22"/>
    <w:rsid w:val="00781181"/>
    <w:rsid w:val="007817CE"/>
    <w:rsid w:val="0078229B"/>
    <w:rsid w:val="00782453"/>
    <w:rsid w:val="007828ED"/>
    <w:rsid w:val="00783114"/>
    <w:rsid w:val="0078349F"/>
    <w:rsid w:val="007834A1"/>
    <w:rsid w:val="0078372E"/>
    <w:rsid w:val="00783D66"/>
    <w:rsid w:val="00783F7E"/>
    <w:rsid w:val="0078407A"/>
    <w:rsid w:val="007843B1"/>
    <w:rsid w:val="00784DFE"/>
    <w:rsid w:val="00786030"/>
    <w:rsid w:val="0078607F"/>
    <w:rsid w:val="007864D6"/>
    <w:rsid w:val="00786D59"/>
    <w:rsid w:val="007879AF"/>
    <w:rsid w:val="00790535"/>
    <w:rsid w:val="00790945"/>
    <w:rsid w:val="00790977"/>
    <w:rsid w:val="00790C80"/>
    <w:rsid w:val="0079111B"/>
    <w:rsid w:val="00791192"/>
    <w:rsid w:val="00791ADC"/>
    <w:rsid w:val="00791EBF"/>
    <w:rsid w:val="0079201C"/>
    <w:rsid w:val="007926FF"/>
    <w:rsid w:val="00792D84"/>
    <w:rsid w:val="00794873"/>
    <w:rsid w:val="00794BFA"/>
    <w:rsid w:val="00794D7D"/>
    <w:rsid w:val="00794E70"/>
    <w:rsid w:val="00794EE9"/>
    <w:rsid w:val="00795297"/>
    <w:rsid w:val="00795FBB"/>
    <w:rsid w:val="00796105"/>
    <w:rsid w:val="007962F6"/>
    <w:rsid w:val="00796A94"/>
    <w:rsid w:val="00797298"/>
    <w:rsid w:val="0079767B"/>
    <w:rsid w:val="0079769D"/>
    <w:rsid w:val="00797C7D"/>
    <w:rsid w:val="007A1816"/>
    <w:rsid w:val="007A1EB1"/>
    <w:rsid w:val="007A2174"/>
    <w:rsid w:val="007A226A"/>
    <w:rsid w:val="007A251B"/>
    <w:rsid w:val="007A3147"/>
    <w:rsid w:val="007A3329"/>
    <w:rsid w:val="007A36D7"/>
    <w:rsid w:val="007A3706"/>
    <w:rsid w:val="007A3951"/>
    <w:rsid w:val="007A3EDA"/>
    <w:rsid w:val="007A4436"/>
    <w:rsid w:val="007A4B77"/>
    <w:rsid w:val="007A547A"/>
    <w:rsid w:val="007A5765"/>
    <w:rsid w:val="007A611B"/>
    <w:rsid w:val="007A68AD"/>
    <w:rsid w:val="007A6960"/>
    <w:rsid w:val="007A708F"/>
    <w:rsid w:val="007A7120"/>
    <w:rsid w:val="007A7EEB"/>
    <w:rsid w:val="007B0329"/>
    <w:rsid w:val="007B0835"/>
    <w:rsid w:val="007B0BAF"/>
    <w:rsid w:val="007B0C8A"/>
    <w:rsid w:val="007B1DF4"/>
    <w:rsid w:val="007B23B1"/>
    <w:rsid w:val="007B247F"/>
    <w:rsid w:val="007B2C13"/>
    <w:rsid w:val="007B2C48"/>
    <w:rsid w:val="007B2D84"/>
    <w:rsid w:val="007B2DC2"/>
    <w:rsid w:val="007B2E18"/>
    <w:rsid w:val="007B3351"/>
    <w:rsid w:val="007B38D6"/>
    <w:rsid w:val="007B3BD0"/>
    <w:rsid w:val="007B3C9F"/>
    <w:rsid w:val="007B3F03"/>
    <w:rsid w:val="007B41E9"/>
    <w:rsid w:val="007B4210"/>
    <w:rsid w:val="007B4330"/>
    <w:rsid w:val="007B475C"/>
    <w:rsid w:val="007B48C3"/>
    <w:rsid w:val="007B6547"/>
    <w:rsid w:val="007B670B"/>
    <w:rsid w:val="007B6C7F"/>
    <w:rsid w:val="007B73B8"/>
    <w:rsid w:val="007B78F1"/>
    <w:rsid w:val="007B7CB8"/>
    <w:rsid w:val="007B7F96"/>
    <w:rsid w:val="007C0AD0"/>
    <w:rsid w:val="007C1159"/>
    <w:rsid w:val="007C14A2"/>
    <w:rsid w:val="007C1550"/>
    <w:rsid w:val="007C18F2"/>
    <w:rsid w:val="007C1EEF"/>
    <w:rsid w:val="007C218D"/>
    <w:rsid w:val="007C2ECE"/>
    <w:rsid w:val="007C31F0"/>
    <w:rsid w:val="007C373C"/>
    <w:rsid w:val="007C3C73"/>
    <w:rsid w:val="007C4293"/>
    <w:rsid w:val="007C4800"/>
    <w:rsid w:val="007C48FB"/>
    <w:rsid w:val="007C4F40"/>
    <w:rsid w:val="007C66D0"/>
    <w:rsid w:val="007C77D6"/>
    <w:rsid w:val="007D0659"/>
    <w:rsid w:val="007D0855"/>
    <w:rsid w:val="007D087B"/>
    <w:rsid w:val="007D1F99"/>
    <w:rsid w:val="007D222A"/>
    <w:rsid w:val="007D2353"/>
    <w:rsid w:val="007D27F8"/>
    <w:rsid w:val="007D2979"/>
    <w:rsid w:val="007D2CC6"/>
    <w:rsid w:val="007D2F94"/>
    <w:rsid w:val="007D30F7"/>
    <w:rsid w:val="007D368D"/>
    <w:rsid w:val="007D3E7F"/>
    <w:rsid w:val="007D4681"/>
    <w:rsid w:val="007D4728"/>
    <w:rsid w:val="007D47C1"/>
    <w:rsid w:val="007D47EB"/>
    <w:rsid w:val="007D4874"/>
    <w:rsid w:val="007D4E03"/>
    <w:rsid w:val="007D502A"/>
    <w:rsid w:val="007D5060"/>
    <w:rsid w:val="007D5528"/>
    <w:rsid w:val="007D59C5"/>
    <w:rsid w:val="007D606F"/>
    <w:rsid w:val="007D6249"/>
    <w:rsid w:val="007D7175"/>
    <w:rsid w:val="007D7A0D"/>
    <w:rsid w:val="007D7B75"/>
    <w:rsid w:val="007D7C23"/>
    <w:rsid w:val="007D7CE4"/>
    <w:rsid w:val="007D7CF1"/>
    <w:rsid w:val="007E01BD"/>
    <w:rsid w:val="007E027B"/>
    <w:rsid w:val="007E0427"/>
    <w:rsid w:val="007E05F2"/>
    <w:rsid w:val="007E192D"/>
    <w:rsid w:val="007E1F34"/>
    <w:rsid w:val="007E2589"/>
    <w:rsid w:val="007E2C04"/>
    <w:rsid w:val="007E39A1"/>
    <w:rsid w:val="007E4892"/>
    <w:rsid w:val="007E4D9A"/>
    <w:rsid w:val="007E4ED9"/>
    <w:rsid w:val="007E4FAD"/>
    <w:rsid w:val="007E5213"/>
    <w:rsid w:val="007E529E"/>
    <w:rsid w:val="007E6352"/>
    <w:rsid w:val="007E65D0"/>
    <w:rsid w:val="007E6C63"/>
    <w:rsid w:val="007E6D6A"/>
    <w:rsid w:val="007E7898"/>
    <w:rsid w:val="007E7A9F"/>
    <w:rsid w:val="007F008B"/>
    <w:rsid w:val="007F0258"/>
    <w:rsid w:val="007F03BB"/>
    <w:rsid w:val="007F0F42"/>
    <w:rsid w:val="007F1743"/>
    <w:rsid w:val="007F17E9"/>
    <w:rsid w:val="007F1C57"/>
    <w:rsid w:val="007F247D"/>
    <w:rsid w:val="007F2CD7"/>
    <w:rsid w:val="007F3AE3"/>
    <w:rsid w:val="007F3D3E"/>
    <w:rsid w:val="007F4170"/>
    <w:rsid w:val="007F4ACD"/>
    <w:rsid w:val="007F4D2C"/>
    <w:rsid w:val="007F4DC6"/>
    <w:rsid w:val="007F574E"/>
    <w:rsid w:val="007F5B9F"/>
    <w:rsid w:val="007F5FBB"/>
    <w:rsid w:val="007F6396"/>
    <w:rsid w:val="007F7079"/>
    <w:rsid w:val="007F7171"/>
    <w:rsid w:val="007F78A2"/>
    <w:rsid w:val="007F7A87"/>
    <w:rsid w:val="007F7A8B"/>
    <w:rsid w:val="007F7C38"/>
    <w:rsid w:val="007F7C8B"/>
    <w:rsid w:val="00800011"/>
    <w:rsid w:val="00800440"/>
    <w:rsid w:val="00800931"/>
    <w:rsid w:val="00800C4F"/>
    <w:rsid w:val="008015B9"/>
    <w:rsid w:val="00801B84"/>
    <w:rsid w:val="0080229D"/>
    <w:rsid w:val="00803340"/>
    <w:rsid w:val="00803D5A"/>
    <w:rsid w:val="00803F2C"/>
    <w:rsid w:val="00804390"/>
    <w:rsid w:val="00804A91"/>
    <w:rsid w:val="00804D6E"/>
    <w:rsid w:val="00805559"/>
    <w:rsid w:val="0080562B"/>
    <w:rsid w:val="00806D56"/>
    <w:rsid w:val="008072F3"/>
    <w:rsid w:val="008076F4"/>
    <w:rsid w:val="00810456"/>
    <w:rsid w:val="0081068D"/>
    <w:rsid w:val="0081104D"/>
    <w:rsid w:val="00811324"/>
    <w:rsid w:val="00811678"/>
    <w:rsid w:val="008116FD"/>
    <w:rsid w:val="008123DE"/>
    <w:rsid w:val="00812D24"/>
    <w:rsid w:val="00812D5F"/>
    <w:rsid w:val="00812E26"/>
    <w:rsid w:val="00812F01"/>
    <w:rsid w:val="00813003"/>
    <w:rsid w:val="0081313A"/>
    <w:rsid w:val="008131A2"/>
    <w:rsid w:val="008136A2"/>
    <w:rsid w:val="00813762"/>
    <w:rsid w:val="00813882"/>
    <w:rsid w:val="00813B05"/>
    <w:rsid w:val="00814203"/>
    <w:rsid w:val="00814305"/>
    <w:rsid w:val="00814791"/>
    <w:rsid w:val="00814E57"/>
    <w:rsid w:val="00815C1A"/>
    <w:rsid w:val="00815E41"/>
    <w:rsid w:val="00815E49"/>
    <w:rsid w:val="00816551"/>
    <w:rsid w:val="00816582"/>
    <w:rsid w:val="0081669D"/>
    <w:rsid w:val="00817280"/>
    <w:rsid w:val="0081728B"/>
    <w:rsid w:val="00817338"/>
    <w:rsid w:val="008177FD"/>
    <w:rsid w:val="00817E9C"/>
    <w:rsid w:val="0082022A"/>
    <w:rsid w:val="00820EA1"/>
    <w:rsid w:val="00821140"/>
    <w:rsid w:val="00821F54"/>
    <w:rsid w:val="00822274"/>
    <w:rsid w:val="008222AB"/>
    <w:rsid w:val="00822A16"/>
    <w:rsid w:val="00822F10"/>
    <w:rsid w:val="00823A41"/>
    <w:rsid w:val="00823D35"/>
    <w:rsid w:val="00823F1B"/>
    <w:rsid w:val="0082484D"/>
    <w:rsid w:val="00824C1A"/>
    <w:rsid w:val="00824D78"/>
    <w:rsid w:val="00825613"/>
    <w:rsid w:val="0082562C"/>
    <w:rsid w:val="00825D94"/>
    <w:rsid w:val="00825F45"/>
    <w:rsid w:val="00826612"/>
    <w:rsid w:val="00826954"/>
    <w:rsid w:val="00826957"/>
    <w:rsid w:val="008271F4"/>
    <w:rsid w:val="008279C4"/>
    <w:rsid w:val="00827E92"/>
    <w:rsid w:val="00827FCF"/>
    <w:rsid w:val="00831150"/>
    <w:rsid w:val="008311B1"/>
    <w:rsid w:val="008311ED"/>
    <w:rsid w:val="008312D9"/>
    <w:rsid w:val="0083142F"/>
    <w:rsid w:val="00831490"/>
    <w:rsid w:val="00831ECC"/>
    <w:rsid w:val="0083301D"/>
    <w:rsid w:val="008335B2"/>
    <w:rsid w:val="00833600"/>
    <w:rsid w:val="00833CC5"/>
    <w:rsid w:val="00834CC6"/>
    <w:rsid w:val="00834E40"/>
    <w:rsid w:val="0083508F"/>
    <w:rsid w:val="00835839"/>
    <w:rsid w:val="008361E9"/>
    <w:rsid w:val="008365E1"/>
    <w:rsid w:val="00837478"/>
    <w:rsid w:val="0083764C"/>
    <w:rsid w:val="0083768D"/>
    <w:rsid w:val="00837756"/>
    <w:rsid w:val="0083789D"/>
    <w:rsid w:val="00837F8C"/>
    <w:rsid w:val="008402F9"/>
    <w:rsid w:val="008404FD"/>
    <w:rsid w:val="008416CA"/>
    <w:rsid w:val="008419BA"/>
    <w:rsid w:val="008427D2"/>
    <w:rsid w:val="008431A4"/>
    <w:rsid w:val="00843457"/>
    <w:rsid w:val="008435C2"/>
    <w:rsid w:val="008439A8"/>
    <w:rsid w:val="00843A6D"/>
    <w:rsid w:val="008441C0"/>
    <w:rsid w:val="008444DA"/>
    <w:rsid w:val="008446A1"/>
    <w:rsid w:val="00844C6A"/>
    <w:rsid w:val="00844DE6"/>
    <w:rsid w:val="00847C6E"/>
    <w:rsid w:val="00847DAB"/>
    <w:rsid w:val="00850A13"/>
    <w:rsid w:val="00850B73"/>
    <w:rsid w:val="00850D74"/>
    <w:rsid w:val="00850F14"/>
    <w:rsid w:val="00850FD3"/>
    <w:rsid w:val="00851419"/>
    <w:rsid w:val="00851698"/>
    <w:rsid w:val="00851AF8"/>
    <w:rsid w:val="00851BD7"/>
    <w:rsid w:val="008525EA"/>
    <w:rsid w:val="00852626"/>
    <w:rsid w:val="008536BC"/>
    <w:rsid w:val="0085397D"/>
    <w:rsid w:val="00853E3C"/>
    <w:rsid w:val="0085416D"/>
    <w:rsid w:val="008543CB"/>
    <w:rsid w:val="008546DA"/>
    <w:rsid w:val="00854AE6"/>
    <w:rsid w:val="00854D76"/>
    <w:rsid w:val="00855C54"/>
    <w:rsid w:val="00855E71"/>
    <w:rsid w:val="008561D6"/>
    <w:rsid w:val="00856AE3"/>
    <w:rsid w:val="00856BFD"/>
    <w:rsid w:val="008602B9"/>
    <w:rsid w:val="00860798"/>
    <w:rsid w:val="00861B37"/>
    <w:rsid w:val="00861B3F"/>
    <w:rsid w:val="00861D52"/>
    <w:rsid w:val="00861E3B"/>
    <w:rsid w:val="00862AAD"/>
    <w:rsid w:val="0086323F"/>
    <w:rsid w:val="0086451B"/>
    <w:rsid w:val="008650A6"/>
    <w:rsid w:val="0086541C"/>
    <w:rsid w:val="00865583"/>
    <w:rsid w:val="00865849"/>
    <w:rsid w:val="0086646B"/>
    <w:rsid w:val="008665BC"/>
    <w:rsid w:val="00866B87"/>
    <w:rsid w:val="00866DAA"/>
    <w:rsid w:val="008673AE"/>
    <w:rsid w:val="008676D5"/>
    <w:rsid w:val="00867CE4"/>
    <w:rsid w:val="00870323"/>
    <w:rsid w:val="008705C5"/>
    <w:rsid w:val="008708E5"/>
    <w:rsid w:val="008709FF"/>
    <w:rsid w:val="00870A10"/>
    <w:rsid w:val="00871254"/>
    <w:rsid w:val="008714C3"/>
    <w:rsid w:val="00872D73"/>
    <w:rsid w:val="00872F4A"/>
    <w:rsid w:val="00872F53"/>
    <w:rsid w:val="00873478"/>
    <w:rsid w:val="00873EF3"/>
    <w:rsid w:val="00874363"/>
    <w:rsid w:val="00874B7C"/>
    <w:rsid w:val="00875193"/>
    <w:rsid w:val="00875435"/>
    <w:rsid w:val="008756CF"/>
    <w:rsid w:val="00875821"/>
    <w:rsid w:val="008758FB"/>
    <w:rsid w:val="00875BE4"/>
    <w:rsid w:val="00875DE4"/>
    <w:rsid w:val="00876228"/>
    <w:rsid w:val="008765DA"/>
    <w:rsid w:val="00877702"/>
    <w:rsid w:val="0087799F"/>
    <w:rsid w:val="00877DBD"/>
    <w:rsid w:val="0088022D"/>
    <w:rsid w:val="008806EE"/>
    <w:rsid w:val="0088109D"/>
    <w:rsid w:val="00881168"/>
    <w:rsid w:val="008814FD"/>
    <w:rsid w:val="00881A3D"/>
    <w:rsid w:val="00882167"/>
    <w:rsid w:val="008826AF"/>
    <w:rsid w:val="00882841"/>
    <w:rsid w:val="00882E6D"/>
    <w:rsid w:val="00882E70"/>
    <w:rsid w:val="0088335B"/>
    <w:rsid w:val="00883B0A"/>
    <w:rsid w:val="00883DC9"/>
    <w:rsid w:val="00884ECE"/>
    <w:rsid w:val="00885469"/>
    <w:rsid w:val="00885634"/>
    <w:rsid w:val="008858BE"/>
    <w:rsid w:val="00885B86"/>
    <w:rsid w:val="008866EA"/>
    <w:rsid w:val="00886724"/>
    <w:rsid w:val="00886C70"/>
    <w:rsid w:val="00886CA4"/>
    <w:rsid w:val="00886E1B"/>
    <w:rsid w:val="008870BC"/>
    <w:rsid w:val="00887803"/>
    <w:rsid w:val="0088785C"/>
    <w:rsid w:val="00887F80"/>
    <w:rsid w:val="00890311"/>
    <w:rsid w:val="0089062F"/>
    <w:rsid w:val="008907DB"/>
    <w:rsid w:val="00891568"/>
    <w:rsid w:val="008916DC"/>
    <w:rsid w:val="00891EDC"/>
    <w:rsid w:val="008925F8"/>
    <w:rsid w:val="00892B0F"/>
    <w:rsid w:val="00893650"/>
    <w:rsid w:val="00893873"/>
    <w:rsid w:val="00893E1A"/>
    <w:rsid w:val="00893E2D"/>
    <w:rsid w:val="008940DB"/>
    <w:rsid w:val="008952DA"/>
    <w:rsid w:val="0089538E"/>
    <w:rsid w:val="00895654"/>
    <w:rsid w:val="00895B97"/>
    <w:rsid w:val="0089609C"/>
    <w:rsid w:val="008960EB"/>
    <w:rsid w:val="0089652D"/>
    <w:rsid w:val="0089657A"/>
    <w:rsid w:val="00896CBE"/>
    <w:rsid w:val="008971C5"/>
    <w:rsid w:val="00897893"/>
    <w:rsid w:val="00897AB2"/>
    <w:rsid w:val="00897EF2"/>
    <w:rsid w:val="008A0304"/>
    <w:rsid w:val="008A0618"/>
    <w:rsid w:val="008A0BCA"/>
    <w:rsid w:val="008A0DDD"/>
    <w:rsid w:val="008A0E22"/>
    <w:rsid w:val="008A0F33"/>
    <w:rsid w:val="008A0FFF"/>
    <w:rsid w:val="008A1259"/>
    <w:rsid w:val="008A156E"/>
    <w:rsid w:val="008A160A"/>
    <w:rsid w:val="008A16A6"/>
    <w:rsid w:val="008A1B64"/>
    <w:rsid w:val="008A1BAB"/>
    <w:rsid w:val="008A1E7E"/>
    <w:rsid w:val="008A4D21"/>
    <w:rsid w:val="008A5322"/>
    <w:rsid w:val="008A54B3"/>
    <w:rsid w:val="008A579C"/>
    <w:rsid w:val="008A57FD"/>
    <w:rsid w:val="008A5BED"/>
    <w:rsid w:val="008A68EE"/>
    <w:rsid w:val="008B0046"/>
    <w:rsid w:val="008B02DB"/>
    <w:rsid w:val="008B0701"/>
    <w:rsid w:val="008B09EB"/>
    <w:rsid w:val="008B11CD"/>
    <w:rsid w:val="008B1877"/>
    <w:rsid w:val="008B1A45"/>
    <w:rsid w:val="008B22CE"/>
    <w:rsid w:val="008B23C4"/>
    <w:rsid w:val="008B3328"/>
    <w:rsid w:val="008B48BE"/>
    <w:rsid w:val="008B4C8A"/>
    <w:rsid w:val="008B53F1"/>
    <w:rsid w:val="008B54C0"/>
    <w:rsid w:val="008B5A4C"/>
    <w:rsid w:val="008B5B4B"/>
    <w:rsid w:val="008B5B85"/>
    <w:rsid w:val="008B6181"/>
    <w:rsid w:val="008B6921"/>
    <w:rsid w:val="008B6AEE"/>
    <w:rsid w:val="008B6BDA"/>
    <w:rsid w:val="008B7B43"/>
    <w:rsid w:val="008B7F40"/>
    <w:rsid w:val="008C02BF"/>
    <w:rsid w:val="008C13CA"/>
    <w:rsid w:val="008C1920"/>
    <w:rsid w:val="008C2259"/>
    <w:rsid w:val="008C24F1"/>
    <w:rsid w:val="008C27B1"/>
    <w:rsid w:val="008C2859"/>
    <w:rsid w:val="008C2A52"/>
    <w:rsid w:val="008C2EBA"/>
    <w:rsid w:val="008C3265"/>
    <w:rsid w:val="008C4383"/>
    <w:rsid w:val="008C472C"/>
    <w:rsid w:val="008C48B9"/>
    <w:rsid w:val="008C5174"/>
    <w:rsid w:val="008C54AE"/>
    <w:rsid w:val="008C5BA5"/>
    <w:rsid w:val="008C5ECA"/>
    <w:rsid w:val="008C66A1"/>
    <w:rsid w:val="008C739C"/>
    <w:rsid w:val="008D0885"/>
    <w:rsid w:val="008D0C8C"/>
    <w:rsid w:val="008D0F72"/>
    <w:rsid w:val="008D1272"/>
    <w:rsid w:val="008D160B"/>
    <w:rsid w:val="008D172A"/>
    <w:rsid w:val="008D1C99"/>
    <w:rsid w:val="008D238C"/>
    <w:rsid w:val="008D285A"/>
    <w:rsid w:val="008D2A4B"/>
    <w:rsid w:val="008D2D00"/>
    <w:rsid w:val="008D2E31"/>
    <w:rsid w:val="008D3514"/>
    <w:rsid w:val="008D3653"/>
    <w:rsid w:val="008D367A"/>
    <w:rsid w:val="008D3F54"/>
    <w:rsid w:val="008D4189"/>
    <w:rsid w:val="008D5AB6"/>
    <w:rsid w:val="008D5BC0"/>
    <w:rsid w:val="008D6487"/>
    <w:rsid w:val="008D6770"/>
    <w:rsid w:val="008D6987"/>
    <w:rsid w:val="008D69A2"/>
    <w:rsid w:val="008D6C2F"/>
    <w:rsid w:val="008D75D5"/>
    <w:rsid w:val="008D7C78"/>
    <w:rsid w:val="008D7CD8"/>
    <w:rsid w:val="008D7E27"/>
    <w:rsid w:val="008D7F18"/>
    <w:rsid w:val="008E054B"/>
    <w:rsid w:val="008E05CD"/>
    <w:rsid w:val="008E0848"/>
    <w:rsid w:val="008E0906"/>
    <w:rsid w:val="008E0B15"/>
    <w:rsid w:val="008E0D7F"/>
    <w:rsid w:val="008E0E76"/>
    <w:rsid w:val="008E0E7D"/>
    <w:rsid w:val="008E1447"/>
    <w:rsid w:val="008E1821"/>
    <w:rsid w:val="008E2043"/>
    <w:rsid w:val="008E2943"/>
    <w:rsid w:val="008E35CD"/>
    <w:rsid w:val="008E3615"/>
    <w:rsid w:val="008E3948"/>
    <w:rsid w:val="008E3BBF"/>
    <w:rsid w:val="008E3CCF"/>
    <w:rsid w:val="008E44E6"/>
    <w:rsid w:val="008E482E"/>
    <w:rsid w:val="008E4ECA"/>
    <w:rsid w:val="008E5661"/>
    <w:rsid w:val="008E5E37"/>
    <w:rsid w:val="008E64FC"/>
    <w:rsid w:val="008E65A0"/>
    <w:rsid w:val="008E685E"/>
    <w:rsid w:val="008E692F"/>
    <w:rsid w:val="008E6F46"/>
    <w:rsid w:val="008E7C87"/>
    <w:rsid w:val="008E7DCD"/>
    <w:rsid w:val="008F005C"/>
    <w:rsid w:val="008F0183"/>
    <w:rsid w:val="008F0262"/>
    <w:rsid w:val="008F04F7"/>
    <w:rsid w:val="008F08C7"/>
    <w:rsid w:val="008F0FC2"/>
    <w:rsid w:val="008F108D"/>
    <w:rsid w:val="008F19B7"/>
    <w:rsid w:val="008F1D8A"/>
    <w:rsid w:val="008F1DEC"/>
    <w:rsid w:val="008F2725"/>
    <w:rsid w:val="008F2756"/>
    <w:rsid w:val="008F303C"/>
    <w:rsid w:val="008F3105"/>
    <w:rsid w:val="008F31ED"/>
    <w:rsid w:val="008F3602"/>
    <w:rsid w:val="008F4376"/>
    <w:rsid w:val="008F48AB"/>
    <w:rsid w:val="008F5ECE"/>
    <w:rsid w:val="008F60E4"/>
    <w:rsid w:val="008F6BE3"/>
    <w:rsid w:val="008F6DAC"/>
    <w:rsid w:val="008F6EA6"/>
    <w:rsid w:val="008F7067"/>
    <w:rsid w:val="008F7310"/>
    <w:rsid w:val="008F7744"/>
    <w:rsid w:val="0090004D"/>
    <w:rsid w:val="0090045B"/>
    <w:rsid w:val="00900834"/>
    <w:rsid w:val="00901155"/>
    <w:rsid w:val="00901335"/>
    <w:rsid w:val="00901822"/>
    <w:rsid w:val="00901F0C"/>
    <w:rsid w:val="00902017"/>
    <w:rsid w:val="009021BD"/>
    <w:rsid w:val="00902458"/>
    <w:rsid w:val="00902661"/>
    <w:rsid w:val="0090282C"/>
    <w:rsid w:val="00902D13"/>
    <w:rsid w:val="00903012"/>
    <w:rsid w:val="00903381"/>
    <w:rsid w:val="009038C5"/>
    <w:rsid w:val="00903BBE"/>
    <w:rsid w:val="00904B02"/>
    <w:rsid w:val="00905129"/>
    <w:rsid w:val="0090564A"/>
    <w:rsid w:val="00905A07"/>
    <w:rsid w:val="00905F00"/>
    <w:rsid w:val="00905F74"/>
    <w:rsid w:val="00906CDC"/>
    <w:rsid w:val="00906D78"/>
    <w:rsid w:val="009072B2"/>
    <w:rsid w:val="00907972"/>
    <w:rsid w:val="00907F7E"/>
    <w:rsid w:val="009106B0"/>
    <w:rsid w:val="00910D39"/>
    <w:rsid w:val="00911504"/>
    <w:rsid w:val="00911780"/>
    <w:rsid w:val="0091227A"/>
    <w:rsid w:val="009133EB"/>
    <w:rsid w:val="00913B06"/>
    <w:rsid w:val="00913D4D"/>
    <w:rsid w:val="00913E69"/>
    <w:rsid w:val="00914659"/>
    <w:rsid w:val="00914AC0"/>
    <w:rsid w:val="009151F6"/>
    <w:rsid w:val="009155A7"/>
    <w:rsid w:val="00915CB8"/>
    <w:rsid w:val="0091602A"/>
    <w:rsid w:val="00916EDB"/>
    <w:rsid w:val="00916F12"/>
    <w:rsid w:val="0091755B"/>
    <w:rsid w:val="009177E7"/>
    <w:rsid w:val="00917B5D"/>
    <w:rsid w:val="00917D39"/>
    <w:rsid w:val="0092060A"/>
    <w:rsid w:val="00920AB4"/>
    <w:rsid w:val="00920F67"/>
    <w:rsid w:val="0092165B"/>
    <w:rsid w:val="00921FFD"/>
    <w:rsid w:val="00922B18"/>
    <w:rsid w:val="009237F2"/>
    <w:rsid w:val="009243E8"/>
    <w:rsid w:val="009245EB"/>
    <w:rsid w:val="00924D53"/>
    <w:rsid w:val="00925162"/>
    <w:rsid w:val="00925202"/>
    <w:rsid w:val="009257DF"/>
    <w:rsid w:val="00925AA4"/>
    <w:rsid w:val="00925E39"/>
    <w:rsid w:val="00926307"/>
    <w:rsid w:val="0092673C"/>
    <w:rsid w:val="009269DC"/>
    <w:rsid w:val="00926E55"/>
    <w:rsid w:val="0092781B"/>
    <w:rsid w:val="00927D78"/>
    <w:rsid w:val="00930705"/>
    <w:rsid w:val="009308C5"/>
    <w:rsid w:val="00930E26"/>
    <w:rsid w:val="009314A2"/>
    <w:rsid w:val="009324CA"/>
    <w:rsid w:val="00933828"/>
    <w:rsid w:val="0093391D"/>
    <w:rsid w:val="00933E94"/>
    <w:rsid w:val="0093404D"/>
    <w:rsid w:val="009345B2"/>
    <w:rsid w:val="009347E8"/>
    <w:rsid w:val="0093493F"/>
    <w:rsid w:val="00934A43"/>
    <w:rsid w:val="0093506A"/>
    <w:rsid w:val="009358BA"/>
    <w:rsid w:val="00935A02"/>
    <w:rsid w:val="00935B2A"/>
    <w:rsid w:val="0093636A"/>
    <w:rsid w:val="00936C55"/>
    <w:rsid w:val="00936EFF"/>
    <w:rsid w:val="00936F4E"/>
    <w:rsid w:val="00937D41"/>
    <w:rsid w:val="00937FE2"/>
    <w:rsid w:val="00940E57"/>
    <w:rsid w:val="00940ED9"/>
    <w:rsid w:val="0094161A"/>
    <w:rsid w:val="00941947"/>
    <w:rsid w:val="00941B78"/>
    <w:rsid w:val="00941FB1"/>
    <w:rsid w:val="009425BE"/>
    <w:rsid w:val="00942986"/>
    <w:rsid w:val="00943512"/>
    <w:rsid w:val="00943D3C"/>
    <w:rsid w:val="00943DC8"/>
    <w:rsid w:val="00943ECB"/>
    <w:rsid w:val="00943F25"/>
    <w:rsid w:val="00943F2F"/>
    <w:rsid w:val="00944152"/>
    <w:rsid w:val="00944327"/>
    <w:rsid w:val="00944566"/>
    <w:rsid w:val="009448CD"/>
    <w:rsid w:val="00945BD9"/>
    <w:rsid w:val="00945D94"/>
    <w:rsid w:val="00946A51"/>
    <w:rsid w:val="00946BC1"/>
    <w:rsid w:val="0094734D"/>
    <w:rsid w:val="00947379"/>
    <w:rsid w:val="00947569"/>
    <w:rsid w:val="00947CEE"/>
    <w:rsid w:val="0095005C"/>
    <w:rsid w:val="0095038F"/>
    <w:rsid w:val="009509B9"/>
    <w:rsid w:val="00950EED"/>
    <w:rsid w:val="009510A5"/>
    <w:rsid w:val="009512AB"/>
    <w:rsid w:val="00951B78"/>
    <w:rsid w:val="00951C22"/>
    <w:rsid w:val="00951F11"/>
    <w:rsid w:val="00952131"/>
    <w:rsid w:val="009524DC"/>
    <w:rsid w:val="00952739"/>
    <w:rsid w:val="00952BAD"/>
    <w:rsid w:val="009530D9"/>
    <w:rsid w:val="0095351D"/>
    <w:rsid w:val="0095351F"/>
    <w:rsid w:val="00953571"/>
    <w:rsid w:val="00953951"/>
    <w:rsid w:val="00954121"/>
    <w:rsid w:val="00954312"/>
    <w:rsid w:val="00954832"/>
    <w:rsid w:val="009548FA"/>
    <w:rsid w:val="00954CDF"/>
    <w:rsid w:val="00955334"/>
    <w:rsid w:val="009554BB"/>
    <w:rsid w:val="0095551F"/>
    <w:rsid w:val="0095559F"/>
    <w:rsid w:val="00956CD0"/>
    <w:rsid w:val="00956D43"/>
    <w:rsid w:val="00957005"/>
    <w:rsid w:val="00957898"/>
    <w:rsid w:val="009578FA"/>
    <w:rsid w:val="00957C1A"/>
    <w:rsid w:val="00957E00"/>
    <w:rsid w:val="00957F71"/>
    <w:rsid w:val="0096066B"/>
    <w:rsid w:val="00960A22"/>
    <w:rsid w:val="00960DC6"/>
    <w:rsid w:val="009610DA"/>
    <w:rsid w:val="00961258"/>
    <w:rsid w:val="009615EF"/>
    <w:rsid w:val="0096205F"/>
    <w:rsid w:val="009621B9"/>
    <w:rsid w:val="009625E2"/>
    <w:rsid w:val="00962C0E"/>
    <w:rsid w:val="00962D0F"/>
    <w:rsid w:val="0096339A"/>
    <w:rsid w:val="009639CC"/>
    <w:rsid w:val="009643CC"/>
    <w:rsid w:val="009646A0"/>
    <w:rsid w:val="009648BC"/>
    <w:rsid w:val="009651F7"/>
    <w:rsid w:val="00966134"/>
    <w:rsid w:val="009662E5"/>
    <w:rsid w:val="00966EB5"/>
    <w:rsid w:val="00967131"/>
    <w:rsid w:val="0096760B"/>
    <w:rsid w:val="009676B9"/>
    <w:rsid w:val="009676EB"/>
    <w:rsid w:val="00967A61"/>
    <w:rsid w:val="00971215"/>
    <w:rsid w:val="009717E5"/>
    <w:rsid w:val="00971957"/>
    <w:rsid w:val="00972090"/>
    <w:rsid w:val="009724BC"/>
    <w:rsid w:val="0097262E"/>
    <w:rsid w:val="00973159"/>
    <w:rsid w:val="009736E9"/>
    <w:rsid w:val="009738EB"/>
    <w:rsid w:val="009739DB"/>
    <w:rsid w:val="00973B9A"/>
    <w:rsid w:val="00973D56"/>
    <w:rsid w:val="00973D79"/>
    <w:rsid w:val="009741AB"/>
    <w:rsid w:val="00974244"/>
    <w:rsid w:val="009743EF"/>
    <w:rsid w:val="009748C5"/>
    <w:rsid w:val="00974D23"/>
    <w:rsid w:val="00974E54"/>
    <w:rsid w:val="00975088"/>
    <w:rsid w:val="0097534E"/>
    <w:rsid w:val="009757EF"/>
    <w:rsid w:val="0097583E"/>
    <w:rsid w:val="00975B29"/>
    <w:rsid w:val="00975B57"/>
    <w:rsid w:val="00975F64"/>
    <w:rsid w:val="00975F6B"/>
    <w:rsid w:val="0097675B"/>
    <w:rsid w:val="00976C4F"/>
    <w:rsid w:val="009775A8"/>
    <w:rsid w:val="00977EB4"/>
    <w:rsid w:val="00980737"/>
    <w:rsid w:val="00980982"/>
    <w:rsid w:val="00980B15"/>
    <w:rsid w:val="00980D5A"/>
    <w:rsid w:val="009814E0"/>
    <w:rsid w:val="009817BB"/>
    <w:rsid w:val="00981A07"/>
    <w:rsid w:val="00981ECB"/>
    <w:rsid w:val="00982055"/>
    <w:rsid w:val="0098239D"/>
    <w:rsid w:val="009823FB"/>
    <w:rsid w:val="00982F2F"/>
    <w:rsid w:val="00983239"/>
    <w:rsid w:val="009833DC"/>
    <w:rsid w:val="00983504"/>
    <w:rsid w:val="009835BB"/>
    <w:rsid w:val="00983A61"/>
    <w:rsid w:val="00984301"/>
    <w:rsid w:val="00984333"/>
    <w:rsid w:val="00985DB9"/>
    <w:rsid w:val="00985FD0"/>
    <w:rsid w:val="00986397"/>
    <w:rsid w:val="00986848"/>
    <w:rsid w:val="00986A4E"/>
    <w:rsid w:val="00986B56"/>
    <w:rsid w:val="00986D9E"/>
    <w:rsid w:val="00987013"/>
    <w:rsid w:val="009874C7"/>
    <w:rsid w:val="009877F1"/>
    <w:rsid w:val="009878AA"/>
    <w:rsid w:val="00987F91"/>
    <w:rsid w:val="009901A5"/>
    <w:rsid w:val="009906DD"/>
    <w:rsid w:val="0099083D"/>
    <w:rsid w:val="00990D1C"/>
    <w:rsid w:val="009913A9"/>
    <w:rsid w:val="00991C74"/>
    <w:rsid w:val="00991F1A"/>
    <w:rsid w:val="00992B2A"/>
    <w:rsid w:val="009938C7"/>
    <w:rsid w:val="00994098"/>
    <w:rsid w:val="00994672"/>
    <w:rsid w:val="009946F0"/>
    <w:rsid w:val="00994C36"/>
    <w:rsid w:val="00994C96"/>
    <w:rsid w:val="00994F4B"/>
    <w:rsid w:val="00995922"/>
    <w:rsid w:val="00995A36"/>
    <w:rsid w:val="00995CAF"/>
    <w:rsid w:val="00995DBD"/>
    <w:rsid w:val="00995E66"/>
    <w:rsid w:val="0099606F"/>
    <w:rsid w:val="00996A7C"/>
    <w:rsid w:val="009972D2"/>
    <w:rsid w:val="00997F39"/>
    <w:rsid w:val="009A097E"/>
    <w:rsid w:val="009A0A44"/>
    <w:rsid w:val="009A0B45"/>
    <w:rsid w:val="009A0E94"/>
    <w:rsid w:val="009A10A2"/>
    <w:rsid w:val="009A132D"/>
    <w:rsid w:val="009A18B7"/>
    <w:rsid w:val="009A1C21"/>
    <w:rsid w:val="009A1C4B"/>
    <w:rsid w:val="009A1FB1"/>
    <w:rsid w:val="009A219A"/>
    <w:rsid w:val="009A2290"/>
    <w:rsid w:val="009A22D1"/>
    <w:rsid w:val="009A22E7"/>
    <w:rsid w:val="009A26CB"/>
    <w:rsid w:val="009A2BAF"/>
    <w:rsid w:val="009A2CA7"/>
    <w:rsid w:val="009A369F"/>
    <w:rsid w:val="009A3A7B"/>
    <w:rsid w:val="009A3AE6"/>
    <w:rsid w:val="009A3C3B"/>
    <w:rsid w:val="009A3DFE"/>
    <w:rsid w:val="009A43A8"/>
    <w:rsid w:val="009A44A9"/>
    <w:rsid w:val="009A469C"/>
    <w:rsid w:val="009A48C6"/>
    <w:rsid w:val="009A4FD2"/>
    <w:rsid w:val="009A5E43"/>
    <w:rsid w:val="009A671A"/>
    <w:rsid w:val="009A6867"/>
    <w:rsid w:val="009A6D44"/>
    <w:rsid w:val="009A71AD"/>
    <w:rsid w:val="009A7B7E"/>
    <w:rsid w:val="009A7E1D"/>
    <w:rsid w:val="009A7E4C"/>
    <w:rsid w:val="009B0B33"/>
    <w:rsid w:val="009B0F55"/>
    <w:rsid w:val="009B1A4F"/>
    <w:rsid w:val="009B1C8D"/>
    <w:rsid w:val="009B1D0D"/>
    <w:rsid w:val="009B22EC"/>
    <w:rsid w:val="009B27BA"/>
    <w:rsid w:val="009B2A57"/>
    <w:rsid w:val="009B2AF4"/>
    <w:rsid w:val="009B2F9D"/>
    <w:rsid w:val="009B2FA4"/>
    <w:rsid w:val="009B3DCF"/>
    <w:rsid w:val="009B41C3"/>
    <w:rsid w:val="009B46E4"/>
    <w:rsid w:val="009B560F"/>
    <w:rsid w:val="009B5D47"/>
    <w:rsid w:val="009B613A"/>
    <w:rsid w:val="009B67BD"/>
    <w:rsid w:val="009B6F6F"/>
    <w:rsid w:val="009B7C16"/>
    <w:rsid w:val="009C02FA"/>
    <w:rsid w:val="009C048E"/>
    <w:rsid w:val="009C0D70"/>
    <w:rsid w:val="009C1081"/>
    <w:rsid w:val="009C17D8"/>
    <w:rsid w:val="009C19F6"/>
    <w:rsid w:val="009C1D94"/>
    <w:rsid w:val="009C1F27"/>
    <w:rsid w:val="009C200C"/>
    <w:rsid w:val="009C2273"/>
    <w:rsid w:val="009C2321"/>
    <w:rsid w:val="009C247C"/>
    <w:rsid w:val="009C29BE"/>
    <w:rsid w:val="009C2DC0"/>
    <w:rsid w:val="009C3487"/>
    <w:rsid w:val="009C3875"/>
    <w:rsid w:val="009C3E5F"/>
    <w:rsid w:val="009C3FBB"/>
    <w:rsid w:val="009C4041"/>
    <w:rsid w:val="009C468D"/>
    <w:rsid w:val="009C49C1"/>
    <w:rsid w:val="009C4A11"/>
    <w:rsid w:val="009C4A90"/>
    <w:rsid w:val="009C4F39"/>
    <w:rsid w:val="009C5A4A"/>
    <w:rsid w:val="009C6079"/>
    <w:rsid w:val="009C6368"/>
    <w:rsid w:val="009C709D"/>
    <w:rsid w:val="009C7760"/>
    <w:rsid w:val="009C7D57"/>
    <w:rsid w:val="009C7DC4"/>
    <w:rsid w:val="009D073C"/>
    <w:rsid w:val="009D137F"/>
    <w:rsid w:val="009D18D6"/>
    <w:rsid w:val="009D1961"/>
    <w:rsid w:val="009D2099"/>
    <w:rsid w:val="009D2316"/>
    <w:rsid w:val="009D26B7"/>
    <w:rsid w:val="009D2878"/>
    <w:rsid w:val="009D2E5F"/>
    <w:rsid w:val="009D2E62"/>
    <w:rsid w:val="009D2E72"/>
    <w:rsid w:val="009D3176"/>
    <w:rsid w:val="009D331B"/>
    <w:rsid w:val="009D336D"/>
    <w:rsid w:val="009D3749"/>
    <w:rsid w:val="009D43CC"/>
    <w:rsid w:val="009D4BEE"/>
    <w:rsid w:val="009D5377"/>
    <w:rsid w:val="009D6149"/>
    <w:rsid w:val="009D61D3"/>
    <w:rsid w:val="009D630D"/>
    <w:rsid w:val="009D6A9C"/>
    <w:rsid w:val="009D6FE7"/>
    <w:rsid w:val="009D72C4"/>
    <w:rsid w:val="009D7EFF"/>
    <w:rsid w:val="009E0B0D"/>
    <w:rsid w:val="009E1065"/>
    <w:rsid w:val="009E1792"/>
    <w:rsid w:val="009E26CE"/>
    <w:rsid w:val="009E2BF4"/>
    <w:rsid w:val="009E33BF"/>
    <w:rsid w:val="009E3D2D"/>
    <w:rsid w:val="009E3EC8"/>
    <w:rsid w:val="009E4425"/>
    <w:rsid w:val="009E4A01"/>
    <w:rsid w:val="009E5234"/>
    <w:rsid w:val="009E5475"/>
    <w:rsid w:val="009E5E72"/>
    <w:rsid w:val="009E6617"/>
    <w:rsid w:val="009E6992"/>
    <w:rsid w:val="009E70CF"/>
    <w:rsid w:val="009E719C"/>
    <w:rsid w:val="009E75FF"/>
    <w:rsid w:val="009E7809"/>
    <w:rsid w:val="009E7D96"/>
    <w:rsid w:val="009F030B"/>
    <w:rsid w:val="009F03BB"/>
    <w:rsid w:val="009F07BA"/>
    <w:rsid w:val="009F08AE"/>
    <w:rsid w:val="009F0AC2"/>
    <w:rsid w:val="009F0C36"/>
    <w:rsid w:val="009F0D0B"/>
    <w:rsid w:val="009F0EA3"/>
    <w:rsid w:val="009F0FF0"/>
    <w:rsid w:val="009F112B"/>
    <w:rsid w:val="009F1508"/>
    <w:rsid w:val="009F1740"/>
    <w:rsid w:val="009F1BEB"/>
    <w:rsid w:val="009F1C77"/>
    <w:rsid w:val="009F290A"/>
    <w:rsid w:val="009F29BE"/>
    <w:rsid w:val="009F34B3"/>
    <w:rsid w:val="009F3544"/>
    <w:rsid w:val="009F3611"/>
    <w:rsid w:val="009F381A"/>
    <w:rsid w:val="009F3A06"/>
    <w:rsid w:val="009F40D8"/>
    <w:rsid w:val="009F4667"/>
    <w:rsid w:val="009F47C8"/>
    <w:rsid w:val="009F53E4"/>
    <w:rsid w:val="009F5762"/>
    <w:rsid w:val="009F5799"/>
    <w:rsid w:val="009F62C2"/>
    <w:rsid w:val="009F674C"/>
    <w:rsid w:val="009F6922"/>
    <w:rsid w:val="009F71D7"/>
    <w:rsid w:val="009F79B5"/>
    <w:rsid w:val="009F7BEA"/>
    <w:rsid w:val="00A0061E"/>
    <w:rsid w:val="00A0083B"/>
    <w:rsid w:val="00A012D0"/>
    <w:rsid w:val="00A0155B"/>
    <w:rsid w:val="00A01642"/>
    <w:rsid w:val="00A02640"/>
    <w:rsid w:val="00A02959"/>
    <w:rsid w:val="00A02F7F"/>
    <w:rsid w:val="00A02FD4"/>
    <w:rsid w:val="00A03AE1"/>
    <w:rsid w:val="00A0438E"/>
    <w:rsid w:val="00A04BEE"/>
    <w:rsid w:val="00A05F19"/>
    <w:rsid w:val="00A06A86"/>
    <w:rsid w:val="00A06BA4"/>
    <w:rsid w:val="00A071A8"/>
    <w:rsid w:val="00A078D0"/>
    <w:rsid w:val="00A078E5"/>
    <w:rsid w:val="00A07ED5"/>
    <w:rsid w:val="00A1218E"/>
    <w:rsid w:val="00A12474"/>
    <w:rsid w:val="00A1261E"/>
    <w:rsid w:val="00A126D7"/>
    <w:rsid w:val="00A12DE6"/>
    <w:rsid w:val="00A13C54"/>
    <w:rsid w:val="00A14247"/>
    <w:rsid w:val="00A14427"/>
    <w:rsid w:val="00A155C1"/>
    <w:rsid w:val="00A15D8C"/>
    <w:rsid w:val="00A15FBD"/>
    <w:rsid w:val="00A16202"/>
    <w:rsid w:val="00A168F9"/>
    <w:rsid w:val="00A16BC4"/>
    <w:rsid w:val="00A16C5F"/>
    <w:rsid w:val="00A16E42"/>
    <w:rsid w:val="00A17E43"/>
    <w:rsid w:val="00A20EDA"/>
    <w:rsid w:val="00A21CC0"/>
    <w:rsid w:val="00A22A60"/>
    <w:rsid w:val="00A22F23"/>
    <w:rsid w:val="00A22FF1"/>
    <w:rsid w:val="00A23081"/>
    <w:rsid w:val="00A23142"/>
    <w:rsid w:val="00A2407D"/>
    <w:rsid w:val="00A24337"/>
    <w:rsid w:val="00A245D9"/>
    <w:rsid w:val="00A24D49"/>
    <w:rsid w:val="00A24F7E"/>
    <w:rsid w:val="00A25469"/>
    <w:rsid w:val="00A25DD5"/>
    <w:rsid w:val="00A26033"/>
    <w:rsid w:val="00A27649"/>
    <w:rsid w:val="00A27656"/>
    <w:rsid w:val="00A276C0"/>
    <w:rsid w:val="00A279A3"/>
    <w:rsid w:val="00A27ACB"/>
    <w:rsid w:val="00A27AE9"/>
    <w:rsid w:val="00A27D96"/>
    <w:rsid w:val="00A27E78"/>
    <w:rsid w:val="00A27ED6"/>
    <w:rsid w:val="00A30048"/>
    <w:rsid w:val="00A3012C"/>
    <w:rsid w:val="00A30CAE"/>
    <w:rsid w:val="00A3124E"/>
    <w:rsid w:val="00A319A8"/>
    <w:rsid w:val="00A321C1"/>
    <w:rsid w:val="00A32378"/>
    <w:rsid w:val="00A324A9"/>
    <w:rsid w:val="00A326F8"/>
    <w:rsid w:val="00A327AC"/>
    <w:rsid w:val="00A32E2F"/>
    <w:rsid w:val="00A32ED8"/>
    <w:rsid w:val="00A33011"/>
    <w:rsid w:val="00A330E3"/>
    <w:rsid w:val="00A331A6"/>
    <w:rsid w:val="00A333C1"/>
    <w:rsid w:val="00A33B80"/>
    <w:rsid w:val="00A33C65"/>
    <w:rsid w:val="00A33EBE"/>
    <w:rsid w:val="00A340E5"/>
    <w:rsid w:val="00A3422C"/>
    <w:rsid w:val="00A3466E"/>
    <w:rsid w:val="00A3476E"/>
    <w:rsid w:val="00A34BBD"/>
    <w:rsid w:val="00A3510D"/>
    <w:rsid w:val="00A3525E"/>
    <w:rsid w:val="00A35E1D"/>
    <w:rsid w:val="00A35E40"/>
    <w:rsid w:val="00A36B71"/>
    <w:rsid w:val="00A36E53"/>
    <w:rsid w:val="00A373B0"/>
    <w:rsid w:val="00A3776A"/>
    <w:rsid w:val="00A37A04"/>
    <w:rsid w:val="00A37D14"/>
    <w:rsid w:val="00A40074"/>
    <w:rsid w:val="00A40FF9"/>
    <w:rsid w:val="00A41445"/>
    <w:rsid w:val="00A4176B"/>
    <w:rsid w:val="00A423F7"/>
    <w:rsid w:val="00A424C2"/>
    <w:rsid w:val="00A42E75"/>
    <w:rsid w:val="00A431B4"/>
    <w:rsid w:val="00A435F1"/>
    <w:rsid w:val="00A43807"/>
    <w:rsid w:val="00A438CB"/>
    <w:rsid w:val="00A438D5"/>
    <w:rsid w:val="00A439E5"/>
    <w:rsid w:val="00A44A1F"/>
    <w:rsid w:val="00A44B08"/>
    <w:rsid w:val="00A45900"/>
    <w:rsid w:val="00A45BFA"/>
    <w:rsid w:val="00A46260"/>
    <w:rsid w:val="00A4710A"/>
    <w:rsid w:val="00A472BA"/>
    <w:rsid w:val="00A47D24"/>
    <w:rsid w:val="00A50573"/>
    <w:rsid w:val="00A5076D"/>
    <w:rsid w:val="00A50D41"/>
    <w:rsid w:val="00A50DF7"/>
    <w:rsid w:val="00A50F73"/>
    <w:rsid w:val="00A5132E"/>
    <w:rsid w:val="00A51C26"/>
    <w:rsid w:val="00A51E07"/>
    <w:rsid w:val="00A5292E"/>
    <w:rsid w:val="00A52D8A"/>
    <w:rsid w:val="00A53741"/>
    <w:rsid w:val="00A53A8E"/>
    <w:rsid w:val="00A5451F"/>
    <w:rsid w:val="00A545FD"/>
    <w:rsid w:val="00A54707"/>
    <w:rsid w:val="00A54719"/>
    <w:rsid w:val="00A54EB3"/>
    <w:rsid w:val="00A55322"/>
    <w:rsid w:val="00A556C0"/>
    <w:rsid w:val="00A55787"/>
    <w:rsid w:val="00A55F34"/>
    <w:rsid w:val="00A560ED"/>
    <w:rsid w:val="00A56394"/>
    <w:rsid w:val="00A56B2E"/>
    <w:rsid w:val="00A56EAC"/>
    <w:rsid w:val="00A60371"/>
    <w:rsid w:val="00A603CF"/>
    <w:rsid w:val="00A61521"/>
    <w:rsid w:val="00A61734"/>
    <w:rsid w:val="00A61CD3"/>
    <w:rsid w:val="00A61D38"/>
    <w:rsid w:val="00A61E2D"/>
    <w:rsid w:val="00A6201B"/>
    <w:rsid w:val="00A63B35"/>
    <w:rsid w:val="00A6486E"/>
    <w:rsid w:val="00A64969"/>
    <w:rsid w:val="00A6592A"/>
    <w:rsid w:val="00A66743"/>
    <w:rsid w:val="00A673F7"/>
    <w:rsid w:val="00A67B62"/>
    <w:rsid w:val="00A67D9E"/>
    <w:rsid w:val="00A67EAD"/>
    <w:rsid w:val="00A7019E"/>
    <w:rsid w:val="00A70D39"/>
    <w:rsid w:val="00A70FF5"/>
    <w:rsid w:val="00A71B8C"/>
    <w:rsid w:val="00A720FF"/>
    <w:rsid w:val="00A73120"/>
    <w:rsid w:val="00A746E9"/>
    <w:rsid w:val="00A74A9C"/>
    <w:rsid w:val="00A751C7"/>
    <w:rsid w:val="00A75821"/>
    <w:rsid w:val="00A768BF"/>
    <w:rsid w:val="00A76CA4"/>
    <w:rsid w:val="00A77B6A"/>
    <w:rsid w:val="00A77BFD"/>
    <w:rsid w:val="00A8017D"/>
    <w:rsid w:val="00A8034E"/>
    <w:rsid w:val="00A8045B"/>
    <w:rsid w:val="00A8067B"/>
    <w:rsid w:val="00A80D33"/>
    <w:rsid w:val="00A80F3A"/>
    <w:rsid w:val="00A8188D"/>
    <w:rsid w:val="00A81F6F"/>
    <w:rsid w:val="00A820E6"/>
    <w:rsid w:val="00A823A4"/>
    <w:rsid w:val="00A824C4"/>
    <w:rsid w:val="00A82A35"/>
    <w:rsid w:val="00A83066"/>
    <w:rsid w:val="00A83996"/>
    <w:rsid w:val="00A83DEB"/>
    <w:rsid w:val="00A84BA7"/>
    <w:rsid w:val="00A85504"/>
    <w:rsid w:val="00A85508"/>
    <w:rsid w:val="00A8554A"/>
    <w:rsid w:val="00A865A3"/>
    <w:rsid w:val="00A86933"/>
    <w:rsid w:val="00A86C67"/>
    <w:rsid w:val="00A86DD6"/>
    <w:rsid w:val="00A87152"/>
    <w:rsid w:val="00A8739A"/>
    <w:rsid w:val="00A9000F"/>
    <w:rsid w:val="00A9090B"/>
    <w:rsid w:val="00A90B79"/>
    <w:rsid w:val="00A91164"/>
    <w:rsid w:val="00A9173D"/>
    <w:rsid w:val="00A91B6F"/>
    <w:rsid w:val="00A920B7"/>
    <w:rsid w:val="00A920B8"/>
    <w:rsid w:val="00A92510"/>
    <w:rsid w:val="00A9273F"/>
    <w:rsid w:val="00A92C9C"/>
    <w:rsid w:val="00A937DC"/>
    <w:rsid w:val="00A93A47"/>
    <w:rsid w:val="00A94484"/>
    <w:rsid w:val="00A94638"/>
    <w:rsid w:val="00A94711"/>
    <w:rsid w:val="00A94A92"/>
    <w:rsid w:val="00A9524B"/>
    <w:rsid w:val="00A95380"/>
    <w:rsid w:val="00A9598F"/>
    <w:rsid w:val="00A95B58"/>
    <w:rsid w:val="00A963E9"/>
    <w:rsid w:val="00A97BCF"/>
    <w:rsid w:val="00A97D1F"/>
    <w:rsid w:val="00A97E74"/>
    <w:rsid w:val="00AA0DD2"/>
    <w:rsid w:val="00AA0F05"/>
    <w:rsid w:val="00AA10B8"/>
    <w:rsid w:val="00AA1109"/>
    <w:rsid w:val="00AA1975"/>
    <w:rsid w:val="00AA2339"/>
    <w:rsid w:val="00AA3611"/>
    <w:rsid w:val="00AA3915"/>
    <w:rsid w:val="00AA437E"/>
    <w:rsid w:val="00AA48FE"/>
    <w:rsid w:val="00AA4ABE"/>
    <w:rsid w:val="00AA4CB7"/>
    <w:rsid w:val="00AA4F70"/>
    <w:rsid w:val="00AA5500"/>
    <w:rsid w:val="00AA55C7"/>
    <w:rsid w:val="00AA5671"/>
    <w:rsid w:val="00AA5686"/>
    <w:rsid w:val="00AA58E1"/>
    <w:rsid w:val="00AA5AFE"/>
    <w:rsid w:val="00AA5B1C"/>
    <w:rsid w:val="00AA6122"/>
    <w:rsid w:val="00AA6817"/>
    <w:rsid w:val="00AA6D8D"/>
    <w:rsid w:val="00AA75EF"/>
    <w:rsid w:val="00AA7B46"/>
    <w:rsid w:val="00AA7CBE"/>
    <w:rsid w:val="00AB0783"/>
    <w:rsid w:val="00AB0F70"/>
    <w:rsid w:val="00AB1285"/>
    <w:rsid w:val="00AB1398"/>
    <w:rsid w:val="00AB17D1"/>
    <w:rsid w:val="00AB196B"/>
    <w:rsid w:val="00AB1F4C"/>
    <w:rsid w:val="00AB2233"/>
    <w:rsid w:val="00AB354E"/>
    <w:rsid w:val="00AB3B45"/>
    <w:rsid w:val="00AB4513"/>
    <w:rsid w:val="00AB4717"/>
    <w:rsid w:val="00AB492E"/>
    <w:rsid w:val="00AB4A9C"/>
    <w:rsid w:val="00AB4DB2"/>
    <w:rsid w:val="00AB58B6"/>
    <w:rsid w:val="00AB5D6C"/>
    <w:rsid w:val="00AB5D94"/>
    <w:rsid w:val="00AB60F5"/>
    <w:rsid w:val="00AB6366"/>
    <w:rsid w:val="00AB67BE"/>
    <w:rsid w:val="00AB6AAE"/>
    <w:rsid w:val="00AB6D25"/>
    <w:rsid w:val="00AB711C"/>
    <w:rsid w:val="00AC0B69"/>
    <w:rsid w:val="00AC1088"/>
    <w:rsid w:val="00AC1104"/>
    <w:rsid w:val="00AC1BCC"/>
    <w:rsid w:val="00AC2DD6"/>
    <w:rsid w:val="00AC324F"/>
    <w:rsid w:val="00AC3EB7"/>
    <w:rsid w:val="00AC3F8E"/>
    <w:rsid w:val="00AC54FF"/>
    <w:rsid w:val="00AC61B1"/>
    <w:rsid w:val="00AC6B29"/>
    <w:rsid w:val="00AC7B32"/>
    <w:rsid w:val="00AC7C8B"/>
    <w:rsid w:val="00AC7F85"/>
    <w:rsid w:val="00AD00CA"/>
    <w:rsid w:val="00AD158F"/>
    <w:rsid w:val="00AD1690"/>
    <w:rsid w:val="00AD16EF"/>
    <w:rsid w:val="00AD1BEA"/>
    <w:rsid w:val="00AD1FB2"/>
    <w:rsid w:val="00AD2029"/>
    <w:rsid w:val="00AD206D"/>
    <w:rsid w:val="00AD21D3"/>
    <w:rsid w:val="00AD3308"/>
    <w:rsid w:val="00AD3716"/>
    <w:rsid w:val="00AD3876"/>
    <w:rsid w:val="00AD41AD"/>
    <w:rsid w:val="00AD43C1"/>
    <w:rsid w:val="00AD4842"/>
    <w:rsid w:val="00AD4F13"/>
    <w:rsid w:val="00AD4FDA"/>
    <w:rsid w:val="00AD5747"/>
    <w:rsid w:val="00AD625A"/>
    <w:rsid w:val="00AD62F4"/>
    <w:rsid w:val="00AD63CB"/>
    <w:rsid w:val="00AD66EF"/>
    <w:rsid w:val="00AD6DCF"/>
    <w:rsid w:val="00AD779D"/>
    <w:rsid w:val="00AD7E04"/>
    <w:rsid w:val="00AE0A40"/>
    <w:rsid w:val="00AE127E"/>
    <w:rsid w:val="00AE13E4"/>
    <w:rsid w:val="00AE21B7"/>
    <w:rsid w:val="00AE28B1"/>
    <w:rsid w:val="00AE3259"/>
    <w:rsid w:val="00AE33B2"/>
    <w:rsid w:val="00AE378A"/>
    <w:rsid w:val="00AE3B93"/>
    <w:rsid w:val="00AE45C3"/>
    <w:rsid w:val="00AE4D47"/>
    <w:rsid w:val="00AE5395"/>
    <w:rsid w:val="00AE586C"/>
    <w:rsid w:val="00AE6F53"/>
    <w:rsid w:val="00AE728A"/>
    <w:rsid w:val="00AE7C47"/>
    <w:rsid w:val="00AF046F"/>
    <w:rsid w:val="00AF06F2"/>
    <w:rsid w:val="00AF0D83"/>
    <w:rsid w:val="00AF13E4"/>
    <w:rsid w:val="00AF1E7A"/>
    <w:rsid w:val="00AF2465"/>
    <w:rsid w:val="00AF2741"/>
    <w:rsid w:val="00AF300E"/>
    <w:rsid w:val="00AF3630"/>
    <w:rsid w:val="00AF44FD"/>
    <w:rsid w:val="00AF472B"/>
    <w:rsid w:val="00AF4C58"/>
    <w:rsid w:val="00AF4D32"/>
    <w:rsid w:val="00AF5211"/>
    <w:rsid w:val="00AF5655"/>
    <w:rsid w:val="00AF58BD"/>
    <w:rsid w:val="00AF5B12"/>
    <w:rsid w:val="00AF5CBB"/>
    <w:rsid w:val="00AF65E4"/>
    <w:rsid w:val="00AF667A"/>
    <w:rsid w:val="00AF6892"/>
    <w:rsid w:val="00AF6D77"/>
    <w:rsid w:val="00AF708E"/>
    <w:rsid w:val="00AF718A"/>
    <w:rsid w:val="00AF79D3"/>
    <w:rsid w:val="00AF7ED5"/>
    <w:rsid w:val="00AF7FFE"/>
    <w:rsid w:val="00B01B94"/>
    <w:rsid w:val="00B01D03"/>
    <w:rsid w:val="00B020A2"/>
    <w:rsid w:val="00B021C8"/>
    <w:rsid w:val="00B02389"/>
    <w:rsid w:val="00B0253B"/>
    <w:rsid w:val="00B02801"/>
    <w:rsid w:val="00B02968"/>
    <w:rsid w:val="00B030F1"/>
    <w:rsid w:val="00B033A5"/>
    <w:rsid w:val="00B034F8"/>
    <w:rsid w:val="00B04C18"/>
    <w:rsid w:val="00B04CF5"/>
    <w:rsid w:val="00B05099"/>
    <w:rsid w:val="00B050DB"/>
    <w:rsid w:val="00B05405"/>
    <w:rsid w:val="00B056B8"/>
    <w:rsid w:val="00B05F4D"/>
    <w:rsid w:val="00B06CA7"/>
    <w:rsid w:val="00B06CAF"/>
    <w:rsid w:val="00B06D09"/>
    <w:rsid w:val="00B0776A"/>
    <w:rsid w:val="00B07CE7"/>
    <w:rsid w:val="00B1017A"/>
    <w:rsid w:val="00B116C1"/>
    <w:rsid w:val="00B11F5F"/>
    <w:rsid w:val="00B124F5"/>
    <w:rsid w:val="00B12F20"/>
    <w:rsid w:val="00B1302B"/>
    <w:rsid w:val="00B1367F"/>
    <w:rsid w:val="00B1390C"/>
    <w:rsid w:val="00B14362"/>
    <w:rsid w:val="00B145F9"/>
    <w:rsid w:val="00B15459"/>
    <w:rsid w:val="00B157CA"/>
    <w:rsid w:val="00B15C35"/>
    <w:rsid w:val="00B162C1"/>
    <w:rsid w:val="00B16492"/>
    <w:rsid w:val="00B16706"/>
    <w:rsid w:val="00B171A3"/>
    <w:rsid w:val="00B17657"/>
    <w:rsid w:val="00B17E6A"/>
    <w:rsid w:val="00B20255"/>
    <w:rsid w:val="00B2040E"/>
    <w:rsid w:val="00B208CB"/>
    <w:rsid w:val="00B20CAF"/>
    <w:rsid w:val="00B21328"/>
    <w:rsid w:val="00B218A2"/>
    <w:rsid w:val="00B21C5C"/>
    <w:rsid w:val="00B222AB"/>
    <w:rsid w:val="00B2256B"/>
    <w:rsid w:val="00B22901"/>
    <w:rsid w:val="00B22A49"/>
    <w:rsid w:val="00B22C23"/>
    <w:rsid w:val="00B22E38"/>
    <w:rsid w:val="00B23E87"/>
    <w:rsid w:val="00B241AC"/>
    <w:rsid w:val="00B2421F"/>
    <w:rsid w:val="00B2451F"/>
    <w:rsid w:val="00B24C56"/>
    <w:rsid w:val="00B2508F"/>
    <w:rsid w:val="00B252A1"/>
    <w:rsid w:val="00B257C7"/>
    <w:rsid w:val="00B25CC9"/>
    <w:rsid w:val="00B2617E"/>
    <w:rsid w:val="00B26491"/>
    <w:rsid w:val="00B26E3D"/>
    <w:rsid w:val="00B272C4"/>
    <w:rsid w:val="00B275D4"/>
    <w:rsid w:val="00B278F4"/>
    <w:rsid w:val="00B27B53"/>
    <w:rsid w:val="00B30911"/>
    <w:rsid w:val="00B31446"/>
    <w:rsid w:val="00B31767"/>
    <w:rsid w:val="00B3184E"/>
    <w:rsid w:val="00B31F0C"/>
    <w:rsid w:val="00B31F18"/>
    <w:rsid w:val="00B335D0"/>
    <w:rsid w:val="00B345E8"/>
    <w:rsid w:val="00B34861"/>
    <w:rsid w:val="00B34FA2"/>
    <w:rsid w:val="00B350BF"/>
    <w:rsid w:val="00B35825"/>
    <w:rsid w:val="00B35FAD"/>
    <w:rsid w:val="00B35FF4"/>
    <w:rsid w:val="00B36FA4"/>
    <w:rsid w:val="00B37179"/>
    <w:rsid w:val="00B373D4"/>
    <w:rsid w:val="00B37795"/>
    <w:rsid w:val="00B37C17"/>
    <w:rsid w:val="00B37ED5"/>
    <w:rsid w:val="00B4056B"/>
    <w:rsid w:val="00B409ED"/>
    <w:rsid w:val="00B40E7F"/>
    <w:rsid w:val="00B4152D"/>
    <w:rsid w:val="00B415FA"/>
    <w:rsid w:val="00B42960"/>
    <w:rsid w:val="00B42D76"/>
    <w:rsid w:val="00B42F16"/>
    <w:rsid w:val="00B42FBB"/>
    <w:rsid w:val="00B430BB"/>
    <w:rsid w:val="00B43EDF"/>
    <w:rsid w:val="00B4482D"/>
    <w:rsid w:val="00B44BA4"/>
    <w:rsid w:val="00B44F97"/>
    <w:rsid w:val="00B45956"/>
    <w:rsid w:val="00B459DB"/>
    <w:rsid w:val="00B46B0C"/>
    <w:rsid w:val="00B46B89"/>
    <w:rsid w:val="00B47997"/>
    <w:rsid w:val="00B47BB1"/>
    <w:rsid w:val="00B5006C"/>
    <w:rsid w:val="00B50278"/>
    <w:rsid w:val="00B50B82"/>
    <w:rsid w:val="00B51A8F"/>
    <w:rsid w:val="00B5206D"/>
    <w:rsid w:val="00B522DC"/>
    <w:rsid w:val="00B528ED"/>
    <w:rsid w:val="00B5347A"/>
    <w:rsid w:val="00B53564"/>
    <w:rsid w:val="00B536D9"/>
    <w:rsid w:val="00B53A00"/>
    <w:rsid w:val="00B53FEE"/>
    <w:rsid w:val="00B545E8"/>
    <w:rsid w:val="00B54C70"/>
    <w:rsid w:val="00B55938"/>
    <w:rsid w:val="00B55D8C"/>
    <w:rsid w:val="00B5668B"/>
    <w:rsid w:val="00B56ED5"/>
    <w:rsid w:val="00B57165"/>
    <w:rsid w:val="00B57773"/>
    <w:rsid w:val="00B57846"/>
    <w:rsid w:val="00B60072"/>
    <w:rsid w:val="00B60424"/>
    <w:rsid w:val="00B60568"/>
    <w:rsid w:val="00B606EA"/>
    <w:rsid w:val="00B60A24"/>
    <w:rsid w:val="00B60B89"/>
    <w:rsid w:val="00B618AC"/>
    <w:rsid w:val="00B62077"/>
    <w:rsid w:val="00B6289F"/>
    <w:rsid w:val="00B62BEE"/>
    <w:rsid w:val="00B62E34"/>
    <w:rsid w:val="00B63065"/>
    <w:rsid w:val="00B63B59"/>
    <w:rsid w:val="00B63E01"/>
    <w:rsid w:val="00B649A0"/>
    <w:rsid w:val="00B64D24"/>
    <w:rsid w:val="00B64FAC"/>
    <w:rsid w:val="00B650B2"/>
    <w:rsid w:val="00B65438"/>
    <w:rsid w:val="00B6578B"/>
    <w:rsid w:val="00B6595E"/>
    <w:rsid w:val="00B66C2B"/>
    <w:rsid w:val="00B67354"/>
    <w:rsid w:val="00B675F9"/>
    <w:rsid w:val="00B67AB3"/>
    <w:rsid w:val="00B67B2E"/>
    <w:rsid w:val="00B70955"/>
    <w:rsid w:val="00B709E4"/>
    <w:rsid w:val="00B70A57"/>
    <w:rsid w:val="00B70B6E"/>
    <w:rsid w:val="00B7117E"/>
    <w:rsid w:val="00B7147A"/>
    <w:rsid w:val="00B71832"/>
    <w:rsid w:val="00B71ABF"/>
    <w:rsid w:val="00B72016"/>
    <w:rsid w:val="00B72685"/>
    <w:rsid w:val="00B73046"/>
    <w:rsid w:val="00B7345C"/>
    <w:rsid w:val="00B74798"/>
    <w:rsid w:val="00B74855"/>
    <w:rsid w:val="00B74D30"/>
    <w:rsid w:val="00B74E50"/>
    <w:rsid w:val="00B75908"/>
    <w:rsid w:val="00B75A49"/>
    <w:rsid w:val="00B76046"/>
    <w:rsid w:val="00B76136"/>
    <w:rsid w:val="00B76A49"/>
    <w:rsid w:val="00B76A63"/>
    <w:rsid w:val="00B77479"/>
    <w:rsid w:val="00B77552"/>
    <w:rsid w:val="00B7765A"/>
    <w:rsid w:val="00B779A1"/>
    <w:rsid w:val="00B779FA"/>
    <w:rsid w:val="00B77ABF"/>
    <w:rsid w:val="00B804F8"/>
    <w:rsid w:val="00B80992"/>
    <w:rsid w:val="00B80A83"/>
    <w:rsid w:val="00B80AFF"/>
    <w:rsid w:val="00B80CA1"/>
    <w:rsid w:val="00B80F14"/>
    <w:rsid w:val="00B80F77"/>
    <w:rsid w:val="00B815B6"/>
    <w:rsid w:val="00B8219D"/>
    <w:rsid w:val="00B82575"/>
    <w:rsid w:val="00B833EC"/>
    <w:rsid w:val="00B838AA"/>
    <w:rsid w:val="00B83BC4"/>
    <w:rsid w:val="00B83CE0"/>
    <w:rsid w:val="00B8456B"/>
    <w:rsid w:val="00B84BEA"/>
    <w:rsid w:val="00B84D7F"/>
    <w:rsid w:val="00B850FE"/>
    <w:rsid w:val="00B85412"/>
    <w:rsid w:val="00B8547C"/>
    <w:rsid w:val="00B8564D"/>
    <w:rsid w:val="00B856A4"/>
    <w:rsid w:val="00B85834"/>
    <w:rsid w:val="00B85948"/>
    <w:rsid w:val="00B86A8A"/>
    <w:rsid w:val="00B86C2F"/>
    <w:rsid w:val="00B87341"/>
    <w:rsid w:val="00B879F3"/>
    <w:rsid w:val="00B87A7C"/>
    <w:rsid w:val="00B905CC"/>
    <w:rsid w:val="00B90969"/>
    <w:rsid w:val="00B90E25"/>
    <w:rsid w:val="00B90E81"/>
    <w:rsid w:val="00B910D8"/>
    <w:rsid w:val="00B91214"/>
    <w:rsid w:val="00B91F03"/>
    <w:rsid w:val="00B92142"/>
    <w:rsid w:val="00B926CC"/>
    <w:rsid w:val="00B929E1"/>
    <w:rsid w:val="00B92ECB"/>
    <w:rsid w:val="00B9345A"/>
    <w:rsid w:val="00B9385D"/>
    <w:rsid w:val="00B94226"/>
    <w:rsid w:val="00B9471E"/>
    <w:rsid w:val="00B950D9"/>
    <w:rsid w:val="00B9577A"/>
    <w:rsid w:val="00B95A3F"/>
    <w:rsid w:val="00B95D20"/>
    <w:rsid w:val="00B95FFB"/>
    <w:rsid w:val="00B964B4"/>
    <w:rsid w:val="00B9676F"/>
    <w:rsid w:val="00B97251"/>
    <w:rsid w:val="00B979ED"/>
    <w:rsid w:val="00BA0071"/>
    <w:rsid w:val="00BA07A4"/>
    <w:rsid w:val="00BA08F3"/>
    <w:rsid w:val="00BA1724"/>
    <w:rsid w:val="00BA1D9E"/>
    <w:rsid w:val="00BA23AE"/>
    <w:rsid w:val="00BA264B"/>
    <w:rsid w:val="00BA275F"/>
    <w:rsid w:val="00BA281A"/>
    <w:rsid w:val="00BA2DC4"/>
    <w:rsid w:val="00BA3763"/>
    <w:rsid w:val="00BA4087"/>
    <w:rsid w:val="00BA434E"/>
    <w:rsid w:val="00BA4505"/>
    <w:rsid w:val="00BA4C80"/>
    <w:rsid w:val="00BA4F10"/>
    <w:rsid w:val="00BA556F"/>
    <w:rsid w:val="00BA5B3D"/>
    <w:rsid w:val="00BA5DBD"/>
    <w:rsid w:val="00BA5F81"/>
    <w:rsid w:val="00BA5F98"/>
    <w:rsid w:val="00BA632D"/>
    <w:rsid w:val="00BA6720"/>
    <w:rsid w:val="00BA68A7"/>
    <w:rsid w:val="00BA6E54"/>
    <w:rsid w:val="00BA6F19"/>
    <w:rsid w:val="00BA7195"/>
    <w:rsid w:val="00BA7E5E"/>
    <w:rsid w:val="00BB0057"/>
    <w:rsid w:val="00BB06DC"/>
    <w:rsid w:val="00BB072B"/>
    <w:rsid w:val="00BB0B20"/>
    <w:rsid w:val="00BB0D3D"/>
    <w:rsid w:val="00BB0E6A"/>
    <w:rsid w:val="00BB12C1"/>
    <w:rsid w:val="00BB16BC"/>
    <w:rsid w:val="00BB1F31"/>
    <w:rsid w:val="00BB2667"/>
    <w:rsid w:val="00BB2C5B"/>
    <w:rsid w:val="00BB3A7C"/>
    <w:rsid w:val="00BB3DF3"/>
    <w:rsid w:val="00BB4B1C"/>
    <w:rsid w:val="00BB4B22"/>
    <w:rsid w:val="00BB50D1"/>
    <w:rsid w:val="00BB51D3"/>
    <w:rsid w:val="00BB52B6"/>
    <w:rsid w:val="00BB6615"/>
    <w:rsid w:val="00BB68F3"/>
    <w:rsid w:val="00BB70D9"/>
    <w:rsid w:val="00BB71AF"/>
    <w:rsid w:val="00BB71DA"/>
    <w:rsid w:val="00BB7380"/>
    <w:rsid w:val="00BC0C6D"/>
    <w:rsid w:val="00BC0CDF"/>
    <w:rsid w:val="00BC0FAF"/>
    <w:rsid w:val="00BC11AB"/>
    <w:rsid w:val="00BC1E62"/>
    <w:rsid w:val="00BC1F8A"/>
    <w:rsid w:val="00BC22D2"/>
    <w:rsid w:val="00BC26C3"/>
    <w:rsid w:val="00BC3A79"/>
    <w:rsid w:val="00BC3C7E"/>
    <w:rsid w:val="00BC413E"/>
    <w:rsid w:val="00BC41E6"/>
    <w:rsid w:val="00BC44C8"/>
    <w:rsid w:val="00BC467D"/>
    <w:rsid w:val="00BC4A9E"/>
    <w:rsid w:val="00BC525A"/>
    <w:rsid w:val="00BC52AA"/>
    <w:rsid w:val="00BC54D6"/>
    <w:rsid w:val="00BC65D5"/>
    <w:rsid w:val="00BC662E"/>
    <w:rsid w:val="00BC69B1"/>
    <w:rsid w:val="00BC6B69"/>
    <w:rsid w:val="00BC6CBE"/>
    <w:rsid w:val="00BC6E5B"/>
    <w:rsid w:val="00BC76C6"/>
    <w:rsid w:val="00BC7BE9"/>
    <w:rsid w:val="00BD0898"/>
    <w:rsid w:val="00BD1525"/>
    <w:rsid w:val="00BD178B"/>
    <w:rsid w:val="00BD17DD"/>
    <w:rsid w:val="00BD2213"/>
    <w:rsid w:val="00BD2A2B"/>
    <w:rsid w:val="00BD2EA4"/>
    <w:rsid w:val="00BD33B8"/>
    <w:rsid w:val="00BD44A9"/>
    <w:rsid w:val="00BD48FD"/>
    <w:rsid w:val="00BD4E8C"/>
    <w:rsid w:val="00BD5DDC"/>
    <w:rsid w:val="00BD5E46"/>
    <w:rsid w:val="00BD63B6"/>
    <w:rsid w:val="00BD6970"/>
    <w:rsid w:val="00BD73CD"/>
    <w:rsid w:val="00BD74F5"/>
    <w:rsid w:val="00BD783D"/>
    <w:rsid w:val="00BD7883"/>
    <w:rsid w:val="00BD7B56"/>
    <w:rsid w:val="00BD7DBC"/>
    <w:rsid w:val="00BD7E87"/>
    <w:rsid w:val="00BE00A1"/>
    <w:rsid w:val="00BE01E2"/>
    <w:rsid w:val="00BE034E"/>
    <w:rsid w:val="00BE0BEF"/>
    <w:rsid w:val="00BE15EB"/>
    <w:rsid w:val="00BE1EB1"/>
    <w:rsid w:val="00BE20DA"/>
    <w:rsid w:val="00BE2798"/>
    <w:rsid w:val="00BE2DBC"/>
    <w:rsid w:val="00BE3100"/>
    <w:rsid w:val="00BE33D7"/>
    <w:rsid w:val="00BE342E"/>
    <w:rsid w:val="00BE3541"/>
    <w:rsid w:val="00BE3CF5"/>
    <w:rsid w:val="00BE3EB2"/>
    <w:rsid w:val="00BE4353"/>
    <w:rsid w:val="00BE4961"/>
    <w:rsid w:val="00BE49B7"/>
    <w:rsid w:val="00BE4B66"/>
    <w:rsid w:val="00BE50D1"/>
    <w:rsid w:val="00BE58AA"/>
    <w:rsid w:val="00BE597A"/>
    <w:rsid w:val="00BE606D"/>
    <w:rsid w:val="00BE691A"/>
    <w:rsid w:val="00BE6C40"/>
    <w:rsid w:val="00BE7236"/>
    <w:rsid w:val="00BE7264"/>
    <w:rsid w:val="00BE7359"/>
    <w:rsid w:val="00BE7700"/>
    <w:rsid w:val="00BE7B3D"/>
    <w:rsid w:val="00BE7BBC"/>
    <w:rsid w:val="00BF08C0"/>
    <w:rsid w:val="00BF0D70"/>
    <w:rsid w:val="00BF0E13"/>
    <w:rsid w:val="00BF0EAA"/>
    <w:rsid w:val="00BF1DD5"/>
    <w:rsid w:val="00BF21EC"/>
    <w:rsid w:val="00BF22D2"/>
    <w:rsid w:val="00BF264A"/>
    <w:rsid w:val="00BF2E95"/>
    <w:rsid w:val="00BF2EA6"/>
    <w:rsid w:val="00BF2F2C"/>
    <w:rsid w:val="00BF31F1"/>
    <w:rsid w:val="00BF3512"/>
    <w:rsid w:val="00BF38A2"/>
    <w:rsid w:val="00BF401F"/>
    <w:rsid w:val="00BF4B44"/>
    <w:rsid w:val="00BF4B46"/>
    <w:rsid w:val="00BF4F3D"/>
    <w:rsid w:val="00BF528D"/>
    <w:rsid w:val="00BF53A7"/>
    <w:rsid w:val="00BF5701"/>
    <w:rsid w:val="00BF5D7E"/>
    <w:rsid w:val="00BF6223"/>
    <w:rsid w:val="00BF69A9"/>
    <w:rsid w:val="00BF6C0D"/>
    <w:rsid w:val="00BF7FA0"/>
    <w:rsid w:val="00C0042B"/>
    <w:rsid w:val="00C00E71"/>
    <w:rsid w:val="00C01B98"/>
    <w:rsid w:val="00C01CFE"/>
    <w:rsid w:val="00C01E11"/>
    <w:rsid w:val="00C01E3F"/>
    <w:rsid w:val="00C01ECD"/>
    <w:rsid w:val="00C01FDE"/>
    <w:rsid w:val="00C02711"/>
    <w:rsid w:val="00C02986"/>
    <w:rsid w:val="00C0321F"/>
    <w:rsid w:val="00C03343"/>
    <w:rsid w:val="00C03515"/>
    <w:rsid w:val="00C03576"/>
    <w:rsid w:val="00C036F8"/>
    <w:rsid w:val="00C039FB"/>
    <w:rsid w:val="00C03EF9"/>
    <w:rsid w:val="00C04553"/>
    <w:rsid w:val="00C0468E"/>
    <w:rsid w:val="00C05F69"/>
    <w:rsid w:val="00C06421"/>
    <w:rsid w:val="00C06953"/>
    <w:rsid w:val="00C069B7"/>
    <w:rsid w:val="00C06BA8"/>
    <w:rsid w:val="00C06DC0"/>
    <w:rsid w:val="00C073A1"/>
    <w:rsid w:val="00C07F73"/>
    <w:rsid w:val="00C10457"/>
    <w:rsid w:val="00C10D27"/>
    <w:rsid w:val="00C10D68"/>
    <w:rsid w:val="00C110AC"/>
    <w:rsid w:val="00C11589"/>
    <w:rsid w:val="00C11782"/>
    <w:rsid w:val="00C11EF2"/>
    <w:rsid w:val="00C1235B"/>
    <w:rsid w:val="00C123B2"/>
    <w:rsid w:val="00C12463"/>
    <w:rsid w:val="00C1263C"/>
    <w:rsid w:val="00C12C7B"/>
    <w:rsid w:val="00C12DAE"/>
    <w:rsid w:val="00C133E4"/>
    <w:rsid w:val="00C13676"/>
    <w:rsid w:val="00C13FF1"/>
    <w:rsid w:val="00C1428D"/>
    <w:rsid w:val="00C143ED"/>
    <w:rsid w:val="00C14A32"/>
    <w:rsid w:val="00C14EA6"/>
    <w:rsid w:val="00C15093"/>
    <w:rsid w:val="00C15267"/>
    <w:rsid w:val="00C158DC"/>
    <w:rsid w:val="00C15934"/>
    <w:rsid w:val="00C15C7E"/>
    <w:rsid w:val="00C15CC1"/>
    <w:rsid w:val="00C15EDB"/>
    <w:rsid w:val="00C1623E"/>
    <w:rsid w:val="00C163CA"/>
    <w:rsid w:val="00C16C8B"/>
    <w:rsid w:val="00C17D82"/>
    <w:rsid w:val="00C2094C"/>
    <w:rsid w:val="00C20B5C"/>
    <w:rsid w:val="00C20C02"/>
    <w:rsid w:val="00C21A93"/>
    <w:rsid w:val="00C220C9"/>
    <w:rsid w:val="00C2219D"/>
    <w:rsid w:val="00C22AD0"/>
    <w:rsid w:val="00C22CD0"/>
    <w:rsid w:val="00C23840"/>
    <w:rsid w:val="00C239FF"/>
    <w:rsid w:val="00C23D74"/>
    <w:rsid w:val="00C23D8F"/>
    <w:rsid w:val="00C23DF6"/>
    <w:rsid w:val="00C2460E"/>
    <w:rsid w:val="00C24A6C"/>
    <w:rsid w:val="00C254BF"/>
    <w:rsid w:val="00C258E2"/>
    <w:rsid w:val="00C2590D"/>
    <w:rsid w:val="00C25B8D"/>
    <w:rsid w:val="00C25FCF"/>
    <w:rsid w:val="00C2647B"/>
    <w:rsid w:val="00C26769"/>
    <w:rsid w:val="00C2686E"/>
    <w:rsid w:val="00C2690D"/>
    <w:rsid w:val="00C26D97"/>
    <w:rsid w:val="00C27085"/>
    <w:rsid w:val="00C27270"/>
    <w:rsid w:val="00C27585"/>
    <w:rsid w:val="00C27D16"/>
    <w:rsid w:val="00C27D9B"/>
    <w:rsid w:val="00C30027"/>
    <w:rsid w:val="00C31A5F"/>
    <w:rsid w:val="00C31D5F"/>
    <w:rsid w:val="00C320E5"/>
    <w:rsid w:val="00C324FD"/>
    <w:rsid w:val="00C3366C"/>
    <w:rsid w:val="00C33815"/>
    <w:rsid w:val="00C34437"/>
    <w:rsid w:val="00C347D4"/>
    <w:rsid w:val="00C34B68"/>
    <w:rsid w:val="00C356D5"/>
    <w:rsid w:val="00C35DA8"/>
    <w:rsid w:val="00C365BC"/>
    <w:rsid w:val="00C36CCE"/>
    <w:rsid w:val="00C36F73"/>
    <w:rsid w:val="00C37444"/>
    <w:rsid w:val="00C37978"/>
    <w:rsid w:val="00C37B37"/>
    <w:rsid w:val="00C37C14"/>
    <w:rsid w:val="00C37D23"/>
    <w:rsid w:val="00C37E27"/>
    <w:rsid w:val="00C40281"/>
    <w:rsid w:val="00C405C3"/>
    <w:rsid w:val="00C418C8"/>
    <w:rsid w:val="00C41BDA"/>
    <w:rsid w:val="00C42148"/>
    <w:rsid w:val="00C42151"/>
    <w:rsid w:val="00C429F5"/>
    <w:rsid w:val="00C430CE"/>
    <w:rsid w:val="00C430DF"/>
    <w:rsid w:val="00C43709"/>
    <w:rsid w:val="00C43B47"/>
    <w:rsid w:val="00C43CB4"/>
    <w:rsid w:val="00C43D89"/>
    <w:rsid w:val="00C4428E"/>
    <w:rsid w:val="00C4491F"/>
    <w:rsid w:val="00C4574C"/>
    <w:rsid w:val="00C45BA1"/>
    <w:rsid w:val="00C4660D"/>
    <w:rsid w:val="00C46958"/>
    <w:rsid w:val="00C46B09"/>
    <w:rsid w:val="00C46F8F"/>
    <w:rsid w:val="00C4711A"/>
    <w:rsid w:val="00C47175"/>
    <w:rsid w:val="00C4717A"/>
    <w:rsid w:val="00C471A2"/>
    <w:rsid w:val="00C47322"/>
    <w:rsid w:val="00C47C30"/>
    <w:rsid w:val="00C47F04"/>
    <w:rsid w:val="00C50237"/>
    <w:rsid w:val="00C50522"/>
    <w:rsid w:val="00C513DC"/>
    <w:rsid w:val="00C518C1"/>
    <w:rsid w:val="00C519BF"/>
    <w:rsid w:val="00C51BC9"/>
    <w:rsid w:val="00C51D93"/>
    <w:rsid w:val="00C52272"/>
    <w:rsid w:val="00C522D3"/>
    <w:rsid w:val="00C524F1"/>
    <w:rsid w:val="00C52E61"/>
    <w:rsid w:val="00C537D1"/>
    <w:rsid w:val="00C53832"/>
    <w:rsid w:val="00C538D6"/>
    <w:rsid w:val="00C53D95"/>
    <w:rsid w:val="00C53F7E"/>
    <w:rsid w:val="00C541FD"/>
    <w:rsid w:val="00C54298"/>
    <w:rsid w:val="00C543B3"/>
    <w:rsid w:val="00C5465D"/>
    <w:rsid w:val="00C54A76"/>
    <w:rsid w:val="00C554BB"/>
    <w:rsid w:val="00C55548"/>
    <w:rsid w:val="00C55DCA"/>
    <w:rsid w:val="00C56D5B"/>
    <w:rsid w:val="00C575C2"/>
    <w:rsid w:val="00C5798A"/>
    <w:rsid w:val="00C604A1"/>
    <w:rsid w:val="00C60527"/>
    <w:rsid w:val="00C608A6"/>
    <w:rsid w:val="00C60BFF"/>
    <w:rsid w:val="00C61060"/>
    <w:rsid w:val="00C61839"/>
    <w:rsid w:val="00C61AE0"/>
    <w:rsid w:val="00C6211D"/>
    <w:rsid w:val="00C62701"/>
    <w:rsid w:val="00C629D7"/>
    <w:rsid w:val="00C62BBA"/>
    <w:rsid w:val="00C62D6E"/>
    <w:rsid w:val="00C62E0C"/>
    <w:rsid w:val="00C63D06"/>
    <w:rsid w:val="00C63F50"/>
    <w:rsid w:val="00C643E2"/>
    <w:rsid w:val="00C647A8"/>
    <w:rsid w:val="00C64E0F"/>
    <w:rsid w:val="00C652DC"/>
    <w:rsid w:val="00C657FB"/>
    <w:rsid w:val="00C661A7"/>
    <w:rsid w:val="00C662B1"/>
    <w:rsid w:val="00C6655D"/>
    <w:rsid w:val="00C665EF"/>
    <w:rsid w:val="00C66989"/>
    <w:rsid w:val="00C66C85"/>
    <w:rsid w:val="00C674A4"/>
    <w:rsid w:val="00C674E2"/>
    <w:rsid w:val="00C67CDE"/>
    <w:rsid w:val="00C70AEE"/>
    <w:rsid w:val="00C70B60"/>
    <w:rsid w:val="00C70B97"/>
    <w:rsid w:val="00C70C1A"/>
    <w:rsid w:val="00C70E61"/>
    <w:rsid w:val="00C71A71"/>
    <w:rsid w:val="00C72201"/>
    <w:rsid w:val="00C725A9"/>
    <w:rsid w:val="00C72615"/>
    <w:rsid w:val="00C729A1"/>
    <w:rsid w:val="00C72D1A"/>
    <w:rsid w:val="00C7302E"/>
    <w:rsid w:val="00C7311E"/>
    <w:rsid w:val="00C731AE"/>
    <w:rsid w:val="00C73EB7"/>
    <w:rsid w:val="00C745CF"/>
    <w:rsid w:val="00C74BB2"/>
    <w:rsid w:val="00C74F00"/>
    <w:rsid w:val="00C75C28"/>
    <w:rsid w:val="00C75FC4"/>
    <w:rsid w:val="00C76030"/>
    <w:rsid w:val="00C76644"/>
    <w:rsid w:val="00C7675B"/>
    <w:rsid w:val="00C76951"/>
    <w:rsid w:val="00C76967"/>
    <w:rsid w:val="00C769AF"/>
    <w:rsid w:val="00C76B6B"/>
    <w:rsid w:val="00C770DA"/>
    <w:rsid w:val="00C7783D"/>
    <w:rsid w:val="00C77891"/>
    <w:rsid w:val="00C77FF4"/>
    <w:rsid w:val="00C802F6"/>
    <w:rsid w:val="00C80583"/>
    <w:rsid w:val="00C80654"/>
    <w:rsid w:val="00C809E7"/>
    <w:rsid w:val="00C80AC6"/>
    <w:rsid w:val="00C80BC7"/>
    <w:rsid w:val="00C80DBD"/>
    <w:rsid w:val="00C810BE"/>
    <w:rsid w:val="00C810DB"/>
    <w:rsid w:val="00C815B5"/>
    <w:rsid w:val="00C81930"/>
    <w:rsid w:val="00C81FB8"/>
    <w:rsid w:val="00C829C6"/>
    <w:rsid w:val="00C82DCC"/>
    <w:rsid w:val="00C83CD1"/>
    <w:rsid w:val="00C84AA7"/>
    <w:rsid w:val="00C84EA4"/>
    <w:rsid w:val="00C84F13"/>
    <w:rsid w:val="00C85142"/>
    <w:rsid w:val="00C85647"/>
    <w:rsid w:val="00C861E6"/>
    <w:rsid w:val="00C866DE"/>
    <w:rsid w:val="00C86915"/>
    <w:rsid w:val="00C86F84"/>
    <w:rsid w:val="00C870F9"/>
    <w:rsid w:val="00C87104"/>
    <w:rsid w:val="00C87194"/>
    <w:rsid w:val="00C8744A"/>
    <w:rsid w:val="00C87BFD"/>
    <w:rsid w:val="00C9008A"/>
    <w:rsid w:val="00C90390"/>
    <w:rsid w:val="00C90645"/>
    <w:rsid w:val="00C906D3"/>
    <w:rsid w:val="00C908C1"/>
    <w:rsid w:val="00C91166"/>
    <w:rsid w:val="00C91287"/>
    <w:rsid w:val="00C9200F"/>
    <w:rsid w:val="00C9240F"/>
    <w:rsid w:val="00C928C8"/>
    <w:rsid w:val="00C92B7B"/>
    <w:rsid w:val="00C92F11"/>
    <w:rsid w:val="00C93CE9"/>
    <w:rsid w:val="00C94CDC"/>
    <w:rsid w:val="00C94DDC"/>
    <w:rsid w:val="00C94FEE"/>
    <w:rsid w:val="00C95099"/>
    <w:rsid w:val="00C95779"/>
    <w:rsid w:val="00C95E99"/>
    <w:rsid w:val="00C95EDD"/>
    <w:rsid w:val="00C96292"/>
    <w:rsid w:val="00C963CE"/>
    <w:rsid w:val="00C971D6"/>
    <w:rsid w:val="00C9788C"/>
    <w:rsid w:val="00C97D52"/>
    <w:rsid w:val="00CA0CE0"/>
    <w:rsid w:val="00CA1710"/>
    <w:rsid w:val="00CA1A6B"/>
    <w:rsid w:val="00CA1CA4"/>
    <w:rsid w:val="00CA26FD"/>
    <w:rsid w:val="00CA28CD"/>
    <w:rsid w:val="00CA322E"/>
    <w:rsid w:val="00CA3640"/>
    <w:rsid w:val="00CA373C"/>
    <w:rsid w:val="00CA50B5"/>
    <w:rsid w:val="00CA5CAC"/>
    <w:rsid w:val="00CA6C22"/>
    <w:rsid w:val="00CA7509"/>
    <w:rsid w:val="00CA7557"/>
    <w:rsid w:val="00CA7573"/>
    <w:rsid w:val="00CA759D"/>
    <w:rsid w:val="00CA76E8"/>
    <w:rsid w:val="00CA7CCB"/>
    <w:rsid w:val="00CA7D15"/>
    <w:rsid w:val="00CB032C"/>
    <w:rsid w:val="00CB04C2"/>
    <w:rsid w:val="00CB08FC"/>
    <w:rsid w:val="00CB0C00"/>
    <w:rsid w:val="00CB0D60"/>
    <w:rsid w:val="00CB187C"/>
    <w:rsid w:val="00CB1DAA"/>
    <w:rsid w:val="00CB23AD"/>
    <w:rsid w:val="00CB2478"/>
    <w:rsid w:val="00CB29A1"/>
    <w:rsid w:val="00CB29A8"/>
    <w:rsid w:val="00CB3622"/>
    <w:rsid w:val="00CB37C2"/>
    <w:rsid w:val="00CB393B"/>
    <w:rsid w:val="00CB3C84"/>
    <w:rsid w:val="00CB41A0"/>
    <w:rsid w:val="00CB43BB"/>
    <w:rsid w:val="00CB4980"/>
    <w:rsid w:val="00CB559B"/>
    <w:rsid w:val="00CB645F"/>
    <w:rsid w:val="00CB6542"/>
    <w:rsid w:val="00CB663A"/>
    <w:rsid w:val="00CB666F"/>
    <w:rsid w:val="00CB76F7"/>
    <w:rsid w:val="00CB78FF"/>
    <w:rsid w:val="00CB7900"/>
    <w:rsid w:val="00CB7A18"/>
    <w:rsid w:val="00CC10CA"/>
    <w:rsid w:val="00CC12DF"/>
    <w:rsid w:val="00CC2043"/>
    <w:rsid w:val="00CC23AD"/>
    <w:rsid w:val="00CC260E"/>
    <w:rsid w:val="00CC2D3D"/>
    <w:rsid w:val="00CC2F3D"/>
    <w:rsid w:val="00CC30C2"/>
    <w:rsid w:val="00CC39D7"/>
    <w:rsid w:val="00CC3B59"/>
    <w:rsid w:val="00CC3D37"/>
    <w:rsid w:val="00CC3D82"/>
    <w:rsid w:val="00CC3DCB"/>
    <w:rsid w:val="00CC46CD"/>
    <w:rsid w:val="00CC4937"/>
    <w:rsid w:val="00CC593B"/>
    <w:rsid w:val="00CC5B74"/>
    <w:rsid w:val="00CC63D9"/>
    <w:rsid w:val="00CC6BA2"/>
    <w:rsid w:val="00CC6FE9"/>
    <w:rsid w:val="00CC7609"/>
    <w:rsid w:val="00CC7CEC"/>
    <w:rsid w:val="00CC7F9F"/>
    <w:rsid w:val="00CD062F"/>
    <w:rsid w:val="00CD08D6"/>
    <w:rsid w:val="00CD0C4D"/>
    <w:rsid w:val="00CD0CD5"/>
    <w:rsid w:val="00CD10DF"/>
    <w:rsid w:val="00CD1918"/>
    <w:rsid w:val="00CD1ED6"/>
    <w:rsid w:val="00CD240F"/>
    <w:rsid w:val="00CD2834"/>
    <w:rsid w:val="00CD2B78"/>
    <w:rsid w:val="00CD436C"/>
    <w:rsid w:val="00CD4425"/>
    <w:rsid w:val="00CD4576"/>
    <w:rsid w:val="00CD491C"/>
    <w:rsid w:val="00CD4A16"/>
    <w:rsid w:val="00CD4AE0"/>
    <w:rsid w:val="00CD4DF6"/>
    <w:rsid w:val="00CD55C3"/>
    <w:rsid w:val="00CD5903"/>
    <w:rsid w:val="00CD5B3F"/>
    <w:rsid w:val="00CD6349"/>
    <w:rsid w:val="00CD6DDD"/>
    <w:rsid w:val="00CD6E67"/>
    <w:rsid w:val="00CD720C"/>
    <w:rsid w:val="00CE0666"/>
    <w:rsid w:val="00CE0771"/>
    <w:rsid w:val="00CE0BA7"/>
    <w:rsid w:val="00CE0EE1"/>
    <w:rsid w:val="00CE141A"/>
    <w:rsid w:val="00CE1565"/>
    <w:rsid w:val="00CE1A00"/>
    <w:rsid w:val="00CE1E8E"/>
    <w:rsid w:val="00CE2421"/>
    <w:rsid w:val="00CE2959"/>
    <w:rsid w:val="00CE2DCB"/>
    <w:rsid w:val="00CE3CE1"/>
    <w:rsid w:val="00CE3F8E"/>
    <w:rsid w:val="00CE40FA"/>
    <w:rsid w:val="00CE4440"/>
    <w:rsid w:val="00CE44AA"/>
    <w:rsid w:val="00CE489C"/>
    <w:rsid w:val="00CE4A0C"/>
    <w:rsid w:val="00CE4FCA"/>
    <w:rsid w:val="00CE526A"/>
    <w:rsid w:val="00CE5A46"/>
    <w:rsid w:val="00CE5F0C"/>
    <w:rsid w:val="00CE6D5D"/>
    <w:rsid w:val="00CE74E3"/>
    <w:rsid w:val="00CE7FE9"/>
    <w:rsid w:val="00CF003E"/>
    <w:rsid w:val="00CF013F"/>
    <w:rsid w:val="00CF113A"/>
    <w:rsid w:val="00CF13AC"/>
    <w:rsid w:val="00CF1D39"/>
    <w:rsid w:val="00CF2783"/>
    <w:rsid w:val="00CF2C31"/>
    <w:rsid w:val="00CF2C3F"/>
    <w:rsid w:val="00CF30EA"/>
    <w:rsid w:val="00CF3672"/>
    <w:rsid w:val="00CF3888"/>
    <w:rsid w:val="00CF421C"/>
    <w:rsid w:val="00CF4283"/>
    <w:rsid w:val="00CF4741"/>
    <w:rsid w:val="00CF5BC7"/>
    <w:rsid w:val="00CF679D"/>
    <w:rsid w:val="00CF6C79"/>
    <w:rsid w:val="00CF6ED9"/>
    <w:rsid w:val="00CF71D5"/>
    <w:rsid w:val="00CF7744"/>
    <w:rsid w:val="00CF7F31"/>
    <w:rsid w:val="00D00217"/>
    <w:rsid w:val="00D00383"/>
    <w:rsid w:val="00D01624"/>
    <w:rsid w:val="00D03CEC"/>
    <w:rsid w:val="00D03F16"/>
    <w:rsid w:val="00D0569C"/>
    <w:rsid w:val="00D0570A"/>
    <w:rsid w:val="00D05B8E"/>
    <w:rsid w:val="00D06748"/>
    <w:rsid w:val="00D06976"/>
    <w:rsid w:val="00D0787F"/>
    <w:rsid w:val="00D07C63"/>
    <w:rsid w:val="00D07DA0"/>
    <w:rsid w:val="00D102CB"/>
    <w:rsid w:val="00D1047A"/>
    <w:rsid w:val="00D1119B"/>
    <w:rsid w:val="00D121D6"/>
    <w:rsid w:val="00D1265C"/>
    <w:rsid w:val="00D128E7"/>
    <w:rsid w:val="00D12D6C"/>
    <w:rsid w:val="00D131B6"/>
    <w:rsid w:val="00D13C72"/>
    <w:rsid w:val="00D150EB"/>
    <w:rsid w:val="00D15104"/>
    <w:rsid w:val="00D151D7"/>
    <w:rsid w:val="00D15216"/>
    <w:rsid w:val="00D15309"/>
    <w:rsid w:val="00D15545"/>
    <w:rsid w:val="00D16C64"/>
    <w:rsid w:val="00D179A0"/>
    <w:rsid w:val="00D17AAC"/>
    <w:rsid w:val="00D17E5A"/>
    <w:rsid w:val="00D20477"/>
    <w:rsid w:val="00D20553"/>
    <w:rsid w:val="00D20DDF"/>
    <w:rsid w:val="00D20E28"/>
    <w:rsid w:val="00D213F5"/>
    <w:rsid w:val="00D21737"/>
    <w:rsid w:val="00D21BEF"/>
    <w:rsid w:val="00D21F1F"/>
    <w:rsid w:val="00D21F73"/>
    <w:rsid w:val="00D220F2"/>
    <w:rsid w:val="00D2227B"/>
    <w:rsid w:val="00D227BE"/>
    <w:rsid w:val="00D22916"/>
    <w:rsid w:val="00D23258"/>
    <w:rsid w:val="00D234EB"/>
    <w:rsid w:val="00D23557"/>
    <w:rsid w:val="00D2490B"/>
    <w:rsid w:val="00D24D40"/>
    <w:rsid w:val="00D24F78"/>
    <w:rsid w:val="00D253EA"/>
    <w:rsid w:val="00D255A3"/>
    <w:rsid w:val="00D25BE1"/>
    <w:rsid w:val="00D263B6"/>
    <w:rsid w:val="00D26D42"/>
    <w:rsid w:val="00D3002D"/>
    <w:rsid w:val="00D300ED"/>
    <w:rsid w:val="00D306E9"/>
    <w:rsid w:val="00D3076F"/>
    <w:rsid w:val="00D311E8"/>
    <w:rsid w:val="00D31661"/>
    <w:rsid w:val="00D31829"/>
    <w:rsid w:val="00D31949"/>
    <w:rsid w:val="00D32CFD"/>
    <w:rsid w:val="00D334D0"/>
    <w:rsid w:val="00D3374E"/>
    <w:rsid w:val="00D33D60"/>
    <w:rsid w:val="00D33FD5"/>
    <w:rsid w:val="00D347F5"/>
    <w:rsid w:val="00D35125"/>
    <w:rsid w:val="00D352D4"/>
    <w:rsid w:val="00D356FF"/>
    <w:rsid w:val="00D3620C"/>
    <w:rsid w:val="00D3625A"/>
    <w:rsid w:val="00D366EA"/>
    <w:rsid w:val="00D36920"/>
    <w:rsid w:val="00D370C9"/>
    <w:rsid w:val="00D37E48"/>
    <w:rsid w:val="00D405CF"/>
    <w:rsid w:val="00D40879"/>
    <w:rsid w:val="00D40CB1"/>
    <w:rsid w:val="00D413C6"/>
    <w:rsid w:val="00D4153A"/>
    <w:rsid w:val="00D41B92"/>
    <w:rsid w:val="00D423D9"/>
    <w:rsid w:val="00D42B43"/>
    <w:rsid w:val="00D434D4"/>
    <w:rsid w:val="00D4353F"/>
    <w:rsid w:val="00D43624"/>
    <w:rsid w:val="00D43A0D"/>
    <w:rsid w:val="00D43A5F"/>
    <w:rsid w:val="00D43E34"/>
    <w:rsid w:val="00D43EC6"/>
    <w:rsid w:val="00D443EA"/>
    <w:rsid w:val="00D444BF"/>
    <w:rsid w:val="00D448F9"/>
    <w:rsid w:val="00D45321"/>
    <w:rsid w:val="00D45401"/>
    <w:rsid w:val="00D45643"/>
    <w:rsid w:val="00D45E69"/>
    <w:rsid w:val="00D4603A"/>
    <w:rsid w:val="00D4689D"/>
    <w:rsid w:val="00D47546"/>
    <w:rsid w:val="00D47848"/>
    <w:rsid w:val="00D478F0"/>
    <w:rsid w:val="00D47AF0"/>
    <w:rsid w:val="00D50280"/>
    <w:rsid w:val="00D51888"/>
    <w:rsid w:val="00D5190C"/>
    <w:rsid w:val="00D51E1E"/>
    <w:rsid w:val="00D51F69"/>
    <w:rsid w:val="00D52D59"/>
    <w:rsid w:val="00D5305B"/>
    <w:rsid w:val="00D537D1"/>
    <w:rsid w:val="00D53896"/>
    <w:rsid w:val="00D53FFE"/>
    <w:rsid w:val="00D5447A"/>
    <w:rsid w:val="00D545BF"/>
    <w:rsid w:val="00D5498B"/>
    <w:rsid w:val="00D556D3"/>
    <w:rsid w:val="00D5575C"/>
    <w:rsid w:val="00D55939"/>
    <w:rsid w:val="00D55E07"/>
    <w:rsid w:val="00D55FFF"/>
    <w:rsid w:val="00D56348"/>
    <w:rsid w:val="00D565D2"/>
    <w:rsid w:val="00D568EF"/>
    <w:rsid w:val="00D57012"/>
    <w:rsid w:val="00D57AD6"/>
    <w:rsid w:val="00D57DAB"/>
    <w:rsid w:val="00D60F46"/>
    <w:rsid w:val="00D62376"/>
    <w:rsid w:val="00D62B3A"/>
    <w:rsid w:val="00D635EA"/>
    <w:rsid w:val="00D63B43"/>
    <w:rsid w:val="00D63D1A"/>
    <w:rsid w:val="00D64149"/>
    <w:rsid w:val="00D64589"/>
    <w:rsid w:val="00D648BF"/>
    <w:rsid w:val="00D64A8F"/>
    <w:rsid w:val="00D64DFA"/>
    <w:rsid w:val="00D652CB"/>
    <w:rsid w:val="00D657AA"/>
    <w:rsid w:val="00D657D0"/>
    <w:rsid w:val="00D660E8"/>
    <w:rsid w:val="00D6644F"/>
    <w:rsid w:val="00D66BCF"/>
    <w:rsid w:val="00D677FE"/>
    <w:rsid w:val="00D67819"/>
    <w:rsid w:val="00D701DF"/>
    <w:rsid w:val="00D7151E"/>
    <w:rsid w:val="00D717DC"/>
    <w:rsid w:val="00D71E82"/>
    <w:rsid w:val="00D71F22"/>
    <w:rsid w:val="00D72255"/>
    <w:rsid w:val="00D72A16"/>
    <w:rsid w:val="00D73279"/>
    <w:rsid w:val="00D73403"/>
    <w:rsid w:val="00D73464"/>
    <w:rsid w:val="00D73801"/>
    <w:rsid w:val="00D73920"/>
    <w:rsid w:val="00D73B82"/>
    <w:rsid w:val="00D74418"/>
    <w:rsid w:val="00D7452F"/>
    <w:rsid w:val="00D746D4"/>
    <w:rsid w:val="00D747C1"/>
    <w:rsid w:val="00D75576"/>
    <w:rsid w:val="00D75A8D"/>
    <w:rsid w:val="00D75EA0"/>
    <w:rsid w:val="00D761EF"/>
    <w:rsid w:val="00D7626F"/>
    <w:rsid w:val="00D7631C"/>
    <w:rsid w:val="00D766C1"/>
    <w:rsid w:val="00D76C23"/>
    <w:rsid w:val="00D76EB4"/>
    <w:rsid w:val="00D77C52"/>
    <w:rsid w:val="00D80084"/>
    <w:rsid w:val="00D804FD"/>
    <w:rsid w:val="00D80AD2"/>
    <w:rsid w:val="00D81D96"/>
    <w:rsid w:val="00D8263B"/>
    <w:rsid w:val="00D82F69"/>
    <w:rsid w:val="00D8315D"/>
    <w:rsid w:val="00D83162"/>
    <w:rsid w:val="00D83902"/>
    <w:rsid w:val="00D8404C"/>
    <w:rsid w:val="00D84410"/>
    <w:rsid w:val="00D84453"/>
    <w:rsid w:val="00D84674"/>
    <w:rsid w:val="00D8486E"/>
    <w:rsid w:val="00D84EB2"/>
    <w:rsid w:val="00D852AB"/>
    <w:rsid w:val="00D85717"/>
    <w:rsid w:val="00D85760"/>
    <w:rsid w:val="00D86B62"/>
    <w:rsid w:val="00D87066"/>
    <w:rsid w:val="00D876D2"/>
    <w:rsid w:val="00D87973"/>
    <w:rsid w:val="00D9017A"/>
    <w:rsid w:val="00D90213"/>
    <w:rsid w:val="00D90661"/>
    <w:rsid w:val="00D90A36"/>
    <w:rsid w:val="00D90A96"/>
    <w:rsid w:val="00D90D05"/>
    <w:rsid w:val="00D90D5F"/>
    <w:rsid w:val="00D9167D"/>
    <w:rsid w:val="00D9261E"/>
    <w:rsid w:val="00D92882"/>
    <w:rsid w:val="00D930F5"/>
    <w:rsid w:val="00D93299"/>
    <w:rsid w:val="00D93A23"/>
    <w:rsid w:val="00D93B1E"/>
    <w:rsid w:val="00D93F13"/>
    <w:rsid w:val="00D9493B"/>
    <w:rsid w:val="00D94E42"/>
    <w:rsid w:val="00D952D1"/>
    <w:rsid w:val="00D95725"/>
    <w:rsid w:val="00D95B9D"/>
    <w:rsid w:val="00D95CE3"/>
    <w:rsid w:val="00D9617F"/>
    <w:rsid w:val="00D96192"/>
    <w:rsid w:val="00D961DB"/>
    <w:rsid w:val="00D96B22"/>
    <w:rsid w:val="00D96D9A"/>
    <w:rsid w:val="00D970B8"/>
    <w:rsid w:val="00D971E7"/>
    <w:rsid w:val="00D9741E"/>
    <w:rsid w:val="00D9756C"/>
    <w:rsid w:val="00D97883"/>
    <w:rsid w:val="00D97C9B"/>
    <w:rsid w:val="00DA0364"/>
    <w:rsid w:val="00DA039E"/>
    <w:rsid w:val="00DA0502"/>
    <w:rsid w:val="00DA0742"/>
    <w:rsid w:val="00DA080B"/>
    <w:rsid w:val="00DA0907"/>
    <w:rsid w:val="00DA0D1C"/>
    <w:rsid w:val="00DA0FE4"/>
    <w:rsid w:val="00DA1ED0"/>
    <w:rsid w:val="00DA2258"/>
    <w:rsid w:val="00DA2D37"/>
    <w:rsid w:val="00DA30BB"/>
    <w:rsid w:val="00DA336E"/>
    <w:rsid w:val="00DA347B"/>
    <w:rsid w:val="00DA3A6F"/>
    <w:rsid w:val="00DA3CFD"/>
    <w:rsid w:val="00DA4317"/>
    <w:rsid w:val="00DA4B5C"/>
    <w:rsid w:val="00DA4B7F"/>
    <w:rsid w:val="00DA5044"/>
    <w:rsid w:val="00DA56C3"/>
    <w:rsid w:val="00DA5773"/>
    <w:rsid w:val="00DA57BD"/>
    <w:rsid w:val="00DA592B"/>
    <w:rsid w:val="00DA6A04"/>
    <w:rsid w:val="00DA6C9D"/>
    <w:rsid w:val="00DA73AD"/>
    <w:rsid w:val="00DA7CEB"/>
    <w:rsid w:val="00DA7E28"/>
    <w:rsid w:val="00DA7E55"/>
    <w:rsid w:val="00DB003D"/>
    <w:rsid w:val="00DB0AE8"/>
    <w:rsid w:val="00DB0B41"/>
    <w:rsid w:val="00DB10A8"/>
    <w:rsid w:val="00DB12C8"/>
    <w:rsid w:val="00DB1700"/>
    <w:rsid w:val="00DB259E"/>
    <w:rsid w:val="00DB2A4C"/>
    <w:rsid w:val="00DB2C51"/>
    <w:rsid w:val="00DB2D6D"/>
    <w:rsid w:val="00DB30A0"/>
    <w:rsid w:val="00DB3649"/>
    <w:rsid w:val="00DB3AA1"/>
    <w:rsid w:val="00DB4589"/>
    <w:rsid w:val="00DB4952"/>
    <w:rsid w:val="00DB498C"/>
    <w:rsid w:val="00DB4B45"/>
    <w:rsid w:val="00DB5772"/>
    <w:rsid w:val="00DB5804"/>
    <w:rsid w:val="00DB5DE1"/>
    <w:rsid w:val="00DB5FD2"/>
    <w:rsid w:val="00DB712C"/>
    <w:rsid w:val="00DB72D2"/>
    <w:rsid w:val="00DB78BA"/>
    <w:rsid w:val="00DB7C0E"/>
    <w:rsid w:val="00DB7CD8"/>
    <w:rsid w:val="00DC03F0"/>
    <w:rsid w:val="00DC0517"/>
    <w:rsid w:val="00DC06AF"/>
    <w:rsid w:val="00DC0A96"/>
    <w:rsid w:val="00DC13C4"/>
    <w:rsid w:val="00DC1628"/>
    <w:rsid w:val="00DC1AC8"/>
    <w:rsid w:val="00DC1AED"/>
    <w:rsid w:val="00DC1CC4"/>
    <w:rsid w:val="00DC2294"/>
    <w:rsid w:val="00DC2674"/>
    <w:rsid w:val="00DC274A"/>
    <w:rsid w:val="00DC2CA6"/>
    <w:rsid w:val="00DC2CF6"/>
    <w:rsid w:val="00DC2D05"/>
    <w:rsid w:val="00DC32B3"/>
    <w:rsid w:val="00DC346E"/>
    <w:rsid w:val="00DC3B1A"/>
    <w:rsid w:val="00DC414C"/>
    <w:rsid w:val="00DC4322"/>
    <w:rsid w:val="00DC4530"/>
    <w:rsid w:val="00DC48BF"/>
    <w:rsid w:val="00DC4D6A"/>
    <w:rsid w:val="00DC5CBE"/>
    <w:rsid w:val="00DC613A"/>
    <w:rsid w:val="00DC67F7"/>
    <w:rsid w:val="00DC728E"/>
    <w:rsid w:val="00DC7D06"/>
    <w:rsid w:val="00DC7F8F"/>
    <w:rsid w:val="00DD0C91"/>
    <w:rsid w:val="00DD11C3"/>
    <w:rsid w:val="00DD16F2"/>
    <w:rsid w:val="00DD18E5"/>
    <w:rsid w:val="00DD1DB1"/>
    <w:rsid w:val="00DD1DD6"/>
    <w:rsid w:val="00DD1F71"/>
    <w:rsid w:val="00DD32B4"/>
    <w:rsid w:val="00DD361A"/>
    <w:rsid w:val="00DD3757"/>
    <w:rsid w:val="00DD3A98"/>
    <w:rsid w:val="00DD3F5E"/>
    <w:rsid w:val="00DD4298"/>
    <w:rsid w:val="00DD4625"/>
    <w:rsid w:val="00DD477E"/>
    <w:rsid w:val="00DD4A7F"/>
    <w:rsid w:val="00DD548D"/>
    <w:rsid w:val="00DD54B3"/>
    <w:rsid w:val="00DD60C4"/>
    <w:rsid w:val="00DD6208"/>
    <w:rsid w:val="00DD6A1C"/>
    <w:rsid w:val="00DD7602"/>
    <w:rsid w:val="00DD78DA"/>
    <w:rsid w:val="00DD7F18"/>
    <w:rsid w:val="00DE027D"/>
    <w:rsid w:val="00DE0E5D"/>
    <w:rsid w:val="00DE1C34"/>
    <w:rsid w:val="00DE2064"/>
    <w:rsid w:val="00DE2332"/>
    <w:rsid w:val="00DE2DDA"/>
    <w:rsid w:val="00DE3357"/>
    <w:rsid w:val="00DE36A2"/>
    <w:rsid w:val="00DE388A"/>
    <w:rsid w:val="00DE3C08"/>
    <w:rsid w:val="00DE3C9D"/>
    <w:rsid w:val="00DE3EAA"/>
    <w:rsid w:val="00DE4126"/>
    <w:rsid w:val="00DE468D"/>
    <w:rsid w:val="00DE4CB0"/>
    <w:rsid w:val="00DE5563"/>
    <w:rsid w:val="00DE5591"/>
    <w:rsid w:val="00DE5CD9"/>
    <w:rsid w:val="00DE5EA3"/>
    <w:rsid w:val="00DE71CD"/>
    <w:rsid w:val="00DE7302"/>
    <w:rsid w:val="00DE77E9"/>
    <w:rsid w:val="00DE781A"/>
    <w:rsid w:val="00DF0520"/>
    <w:rsid w:val="00DF05F0"/>
    <w:rsid w:val="00DF12C4"/>
    <w:rsid w:val="00DF13C1"/>
    <w:rsid w:val="00DF144B"/>
    <w:rsid w:val="00DF1621"/>
    <w:rsid w:val="00DF1D9B"/>
    <w:rsid w:val="00DF1F87"/>
    <w:rsid w:val="00DF2042"/>
    <w:rsid w:val="00DF28A4"/>
    <w:rsid w:val="00DF3242"/>
    <w:rsid w:val="00DF3536"/>
    <w:rsid w:val="00DF35D7"/>
    <w:rsid w:val="00DF3DAA"/>
    <w:rsid w:val="00DF3FD8"/>
    <w:rsid w:val="00DF49B7"/>
    <w:rsid w:val="00DF5B98"/>
    <w:rsid w:val="00DF5C60"/>
    <w:rsid w:val="00DF6297"/>
    <w:rsid w:val="00DF6999"/>
    <w:rsid w:val="00E0045F"/>
    <w:rsid w:val="00E0051C"/>
    <w:rsid w:val="00E00C5B"/>
    <w:rsid w:val="00E00E04"/>
    <w:rsid w:val="00E01060"/>
    <w:rsid w:val="00E01799"/>
    <w:rsid w:val="00E0191E"/>
    <w:rsid w:val="00E0193E"/>
    <w:rsid w:val="00E01A0E"/>
    <w:rsid w:val="00E01C2D"/>
    <w:rsid w:val="00E0259D"/>
    <w:rsid w:val="00E02C28"/>
    <w:rsid w:val="00E033A8"/>
    <w:rsid w:val="00E03449"/>
    <w:rsid w:val="00E0348A"/>
    <w:rsid w:val="00E03AF7"/>
    <w:rsid w:val="00E03DD4"/>
    <w:rsid w:val="00E04268"/>
    <w:rsid w:val="00E044D2"/>
    <w:rsid w:val="00E0456A"/>
    <w:rsid w:val="00E045BB"/>
    <w:rsid w:val="00E0518A"/>
    <w:rsid w:val="00E05254"/>
    <w:rsid w:val="00E0526D"/>
    <w:rsid w:val="00E06305"/>
    <w:rsid w:val="00E06392"/>
    <w:rsid w:val="00E066E3"/>
    <w:rsid w:val="00E0683B"/>
    <w:rsid w:val="00E06A8F"/>
    <w:rsid w:val="00E06E7D"/>
    <w:rsid w:val="00E10390"/>
    <w:rsid w:val="00E11ED6"/>
    <w:rsid w:val="00E123A4"/>
    <w:rsid w:val="00E12A92"/>
    <w:rsid w:val="00E12CCD"/>
    <w:rsid w:val="00E12D04"/>
    <w:rsid w:val="00E12D85"/>
    <w:rsid w:val="00E13288"/>
    <w:rsid w:val="00E136DC"/>
    <w:rsid w:val="00E136E3"/>
    <w:rsid w:val="00E13D8B"/>
    <w:rsid w:val="00E14155"/>
    <w:rsid w:val="00E146C5"/>
    <w:rsid w:val="00E14C3E"/>
    <w:rsid w:val="00E14F6F"/>
    <w:rsid w:val="00E15009"/>
    <w:rsid w:val="00E1514E"/>
    <w:rsid w:val="00E15185"/>
    <w:rsid w:val="00E15660"/>
    <w:rsid w:val="00E157BD"/>
    <w:rsid w:val="00E15B4B"/>
    <w:rsid w:val="00E15B6D"/>
    <w:rsid w:val="00E15D9D"/>
    <w:rsid w:val="00E16205"/>
    <w:rsid w:val="00E1646E"/>
    <w:rsid w:val="00E16744"/>
    <w:rsid w:val="00E16A55"/>
    <w:rsid w:val="00E16BE0"/>
    <w:rsid w:val="00E16C9B"/>
    <w:rsid w:val="00E16CED"/>
    <w:rsid w:val="00E16E1A"/>
    <w:rsid w:val="00E170C3"/>
    <w:rsid w:val="00E1735F"/>
    <w:rsid w:val="00E17571"/>
    <w:rsid w:val="00E178A2"/>
    <w:rsid w:val="00E207A2"/>
    <w:rsid w:val="00E209C8"/>
    <w:rsid w:val="00E20D6D"/>
    <w:rsid w:val="00E21287"/>
    <w:rsid w:val="00E2166B"/>
    <w:rsid w:val="00E2219C"/>
    <w:rsid w:val="00E222FB"/>
    <w:rsid w:val="00E2273A"/>
    <w:rsid w:val="00E22AF3"/>
    <w:rsid w:val="00E22C30"/>
    <w:rsid w:val="00E2396D"/>
    <w:rsid w:val="00E23E30"/>
    <w:rsid w:val="00E23F05"/>
    <w:rsid w:val="00E23F47"/>
    <w:rsid w:val="00E2424B"/>
    <w:rsid w:val="00E242E6"/>
    <w:rsid w:val="00E249DD"/>
    <w:rsid w:val="00E24D34"/>
    <w:rsid w:val="00E2517D"/>
    <w:rsid w:val="00E251B9"/>
    <w:rsid w:val="00E253C2"/>
    <w:rsid w:val="00E25D93"/>
    <w:rsid w:val="00E263CB"/>
    <w:rsid w:val="00E26534"/>
    <w:rsid w:val="00E2657D"/>
    <w:rsid w:val="00E267B8"/>
    <w:rsid w:val="00E268AA"/>
    <w:rsid w:val="00E26909"/>
    <w:rsid w:val="00E26E41"/>
    <w:rsid w:val="00E276D3"/>
    <w:rsid w:val="00E27741"/>
    <w:rsid w:val="00E27D71"/>
    <w:rsid w:val="00E27E66"/>
    <w:rsid w:val="00E3065A"/>
    <w:rsid w:val="00E30C2F"/>
    <w:rsid w:val="00E30DFF"/>
    <w:rsid w:val="00E3144A"/>
    <w:rsid w:val="00E31DD7"/>
    <w:rsid w:val="00E31F8A"/>
    <w:rsid w:val="00E32CBA"/>
    <w:rsid w:val="00E32D22"/>
    <w:rsid w:val="00E33955"/>
    <w:rsid w:val="00E3422F"/>
    <w:rsid w:val="00E3463D"/>
    <w:rsid w:val="00E34A3E"/>
    <w:rsid w:val="00E34AFC"/>
    <w:rsid w:val="00E34E3C"/>
    <w:rsid w:val="00E35069"/>
    <w:rsid w:val="00E351B7"/>
    <w:rsid w:val="00E35479"/>
    <w:rsid w:val="00E35A58"/>
    <w:rsid w:val="00E35E4D"/>
    <w:rsid w:val="00E361F4"/>
    <w:rsid w:val="00E36B1C"/>
    <w:rsid w:val="00E37F6E"/>
    <w:rsid w:val="00E40773"/>
    <w:rsid w:val="00E4095D"/>
    <w:rsid w:val="00E40A40"/>
    <w:rsid w:val="00E40EAE"/>
    <w:rsid w:val="00E40F21"/>
    <w:rsid w:val="00E40F8F"/>
    <w:rsid w:val="00E41C59"/>
    <w:rsid w:val="00E42131"/>
    <w:rsid w:val="00E4259F"/>
    <w:rsid w:val="00E42614"/>
    <w:rsid w:val="00E42A74"/>
    <w:rsid w:val="00E42C36"/>
    <w:rsid w:val="00E42EB1"/>
    <w:rsid w:val="00E43F7F"/>
    <w:rsid w:val="00E44071"/>
    <w:rsid w:val="00E44FF3"/>
    <w:rsid w:val="00E45141"/>
    <w:rsid w:val="00E451E5"/>
    <w:rsid w:val="00E454E2"/>
    <w:rsid w:val="00E45981"/>
    <w:rsid w:val="00E45AF9"/>
    <w:rsid w:val="00E46662"/>
    <w:rsid w:val="00E47566"/>
    <w:rsid w:val="00E4766D"/>
    <w:rsid w:val="00E476C1"/>
    <w:rsid w:val="00E47910"/>
    <w:rsid w:val="00E503AB"/>
    <w:rsid w:val="00E50718"/>
    <w:rsid w:val="00E50797"/>
    <w:rsid w:val="00E50EC3"/>
    <w:rsid w:val="00E51069"/>
    <w:rsid w:val="00E5125F"/>
    <w:rsid w:val="00E520B8"/>
    <w:rsid w:val="00E520EE"/>
    <w:rsid w:val="00E5283F"/>
    <w:rsid w:val="00E52B06"/>
    <w:rsid w:val="00E531F8"/>
    <w:rsid w:val="00E537D5"/>
    <w:rsid w:val="00E53958"/>
    <w:rsid w:val="00E53D8D"/>
    <w:rsid w:val="00E53F1A"/>
    <w:rsid w:val="00E53F58"/>
    <w:rsid w:val="00E547F6"/>
    <w:rsid w:val="00E55504"/>
    <w:rsid w:val="00E555AE"/>
    <w:rsid w:val="00E55895"/>
    <w:rsid w:val="00E55C77"/>
    <w:rsid w:val="00E55CDD"/>
    <w:rsid w:val="00E55FAB"/>
    <w:rsid w:val="00E56D82"/>
    <w:rsid w:val="00E56E66"/>
    <w:rsid w:val="00E5739F"/>
    <w:rsid w:val="00E575AD"/>
    <w:rsid w:val="00E57962"/>
    <w:rsid w:val="00E579A4"/>
    <w:rsid w:val="00E57CD1"/>
    <w:rsid w:val="00E57D67"/>
    <w:rsid w:val="00E57ED5"/>
    <w:rsid w:val="00E6014C"/>
    <w:rsid w:val="00E608EE"/>
    <w:rsid w:val="00E60DD3"/>
    <w:rsid w:val="00E60F70"/>
    <w:rsid w:val="00E61ADA"/>
    <w:rsid w:val="00E61B01"/>
    <w:rsid w:val="00E61C1E"/>
    <w:rsid w:val="00E61C92"/>
    <w:rsid w:val="00E61FBE"/>
    <w:rsid w:val="00E6221A"/>
    <w:rsid w:val="00E624A8"/>
    <w:rsid w:val="00E624AF"/>
    <w:rsid w:val="00E624E6"/>
    <w:rsid w:val="00E628FB"/>
    <w:rsid w:val="00E62912"/>
    <w:rsid w:val="00E63898"/>
    <w:rsid w:val="00E639BF"/>
    <w:rsid w:val="00E63EE6"/>
    <w:rsid w:val="00E63F11"/>
    <w:rsid w:val="00E64869"/>
    <w:rsid w:val="00E648AC"/>
    <w:rsid w:val="00E65121"/>
    <w:rsid w:val="00E653F3"/>
    <w:rsid w:val="00E66378"/>
    <w:rsid w:val="00E66719"/>
    <w:rsid w:val="00E66770"/>
    <w:rsid w:val="00E667FA"/>
    <w:rsid w:val="00E6691C"/>
    <w:rsid w:val="00E66B89"/>
    <w:rsid w:val="00E66D2E"/>
    <w:rsid w:val="00E66F44"/>
    <w:rsid w:val="00E67451"/>
    <w:rsid w:val="00E676E3"/>
    <w:rsid w:val="00E67BC5"/>
    <w:rsid w:val="00E67C2C"/>
    <w:rsid w:val="00E67D77"/>
    <w:rsid w:val="00E67DA0"/>
    <w:rsid w:val="00E70A24"/>
    <w:rsid w:val="00E70E09"/>
    <w:rsid w:val="00E71273"/>
    <w:rsid w:val="00E71443"/>
    <w:rsid w:val="00E71645"/>
    <w:rsid w:val="00E71F78"/>
    <w:rsid w:val="00E7215B"/>
    <w:rsid w:val="00E72289"/>
    <w:rsid w:val="00E72F75"/>
    <w:rsid w:val="00E733C1"/>
    <w:rsid w:val="00E75323"/>
    <w:rsid w:val="00E7567A"/>
    <w:rsid w:val="00E75725"/>
    <w:rsid w:val="00E75A92"/>
    <w:rsid w:val="00E75B4A"/>
    <w:rsid w:val="00E75D00"/>
    <w:rsid w:val="00E75EE6"/>
    <w:rsid w:val="00E76490"/>
    <w:rsid w:val="00E76597"/>
    <w:rsid w:val="00E76759"/>
    <w:rsid w:val="00E76AD8"/>
    <w:rsid w:val="00E77018"/>
    <w:rsid w:val="00E771D7"/>
    <w:rsid w:val="00E7778B"/>
    <w:rsid w:val="00E80333"/>
    <w:rsid w:val="00E80EDA"/>
    <w:rsid w:val="00E810ED"/>
    <w:rsid w:val="00E8244B"/>
    <w:rsid w:val="00E8286E"/>
    <w:rsid w:val="00E839A0"/>
    <w:rsid w:val="00E83BBC"/>
    <w:rsid w:val="00E83C71"/>
    <w:rsid w:val="00E84EBF"/>
    <w:rsid w:val="00E85089"/>
    <w:rsid w:val="00E8509D"/>
    <w:rsid w:val="00E8559F"/>
    <w:rsid w:val="00E85678"/>
    <w:rsid w:val="00E8572A"/>
    <w:rsid w:val="00E85C2F"/>
    <w:rsid w:val="00E85F84"/>
    <w:rsid w:val="00E86947"/>
    <w:rsid w:val="00E875B1"/>
    <w:rsid w:val="00E87A68"/>
    <w:rsid w:val="00E87FDC"/>
    <w:rsid w:val="00E90098"/>
    <w:rsid w:val="00E903F9"/>
    <w:rsid w:val="00E907D3"/>
    <w:rsid w:val="00E9089E"/>
    <w:rsid w:val="00E9147C"/>
    <w:rsid w:val="00E91D42"/>
    <w:rsid w:val="00E92036"/>
    <w:rsid w:val="00E9283F"/>
    <w:rsid w:val="00E93456"/>
    <w:rsid w:val="00E93784"/>
    <w:rsid w:val="00E937F0"/>
    <w:rsid w:val="00E93872"/>
    <w:rsid w:val="00E9432B"/>
    <w:rsid w:val="00E94CB5"/>
    <w:rsid w:val="00E951B7"/>
    <w:rsid w:val="00E9521C"/>
    <w:rsid w:val="00E95B45"/>
    <w:rsid w:val="00E960EA"/>
    <w:rsid w:val="00E96681"/>
    <w:rsid w:val="00EA001E"/>
    <w:rsid w:val="00EA0A7E"/>
    <w:rsid w:val="00EA0AEF"/>
    <w:rsid w:val="00EA0D73"/>
    <w:rsid w:val="00EA10E8"/>
    <w:rsid w:val="00EA1447"/>
    <w:rsid w:val="00EA196C"/>
    <w:rsid w:val="00EA200B"/>
    <w:rsid w:val="00EA2142"/>
    <w:rsid w:val="00EA25F1"/>
    <w:rsid w:val="00EA2778"/>
    <w:rsid w:val="00EA2F1E"/>
    <w:rsid w:val="00EA2F70"/>
    <w:rsid w:val="00EA3B2B"/>
    <w:rsid w:val="00EA3C16"/>
    <w:rsid w:val="00EA4D6D"/>
    <w:rsid w:val="00EA5709"/>
    <w:rsid w:val="00EA5B8C"/>
    <w:rsid w:val="00EA6618"/>
    <w:rsid w:val="00EA6EA9"/>
    <w:rsid w:val="00EB1068"/>
    <w:rsid w:val="00EB1467"/>
    <w:rsid w:val="00EB151C"/>
    <w:rsid w:val="00EB1549"/>
    <w:rsid w:val="00EB2327"/>
    <w:rsid w:val="00EB2445"/>
    <w:rsid w:val="00EB24F3"/>
    <w:rsid w:val="00EB26A1"/>
    <w:rsid w:val="00EB27B5"/>
    <w:rsid w:val="00EB27F5"/>
    <w:rsid w:val="00EB2A3D"/>
    <w:rsid w:val="00EB2AB7"/>
    <w:rsid w:val="00EB331F"/>
    <w:rsid w:val="00EB35F3"/>
    <w:rsid w:val="00EB3F70"/>
    <w:rsid w:val="00EB41D0"/>
    <w:rsid w:val="00EB4449"/>
    <w:rsid w:val="00EB4563"/>
    <w:rsid w:val="00EB500F"/>
    <w:rsid w:val="00EB50BB"/>
    <w:rsid w:val="00EB5931"/>
    <w:rsid w:val="00EB5E71"/>
    <w:rsid w:val="00EB6874"/>
    <w:rsid w:val="00EB75BA"/>
    <w:rsid w:val="00EC1351"/>
    <w:rsid w:val="00EC20BF"/>
    <w:rsid w:val="00EC22BB"/>
    <w:rsid w:val="00EC2D70"/>
    <w:rsid w:val="00EC32CE"/>
    <w:rsid w:val="00EC3426"/>
    <w:rsid w:val="00EC4895"/>
    <w:rsid w:val="00EC51CB"/>
    <w:rsid w:val="00EC5664"/>
    <w:rsid w:val="00EC5C32"/>
    <w:rsid w:val="00EC5F96"/>
    <w:rsid w:val="00EC66A6"/>
    <w:rsid w:val="00EC66EA"/>
    <w:rsid w:val="00EC6BE2"/>
    <w:rsid w:val="00EC75FF"/>
    <w:rsid w:val="00EC79EC"/>
    <w:rsid w:val="00EC7A64"/>
    <w:rsid w:val="00ED0338"/>
    <w:rsid w:val="00ED08CF"/>
    <w:rsid w:val="00ED093B"/>
    <w:rsid w:val="00ED0B32"/>
    <w:rsid w:val="00ED0B64"/>
    <w:rsid w:val="00ED0DC1"/>
    <w:rsid w:val="00ED1139"/>
    <w:rsid w:val="00ED16C9"/>
    <w:rsid w:val="00ED1A24"/>
    <w:rsid w:val="00ED1CD9"/>
    <w:rsid w:val="00ED1ECD"/>
    <w:rsid w:val="00ED2887"/>
    <w:rsid w:val="00ED2BF8"/>
    <w:rsid w:val="00ED2D41"/>
    <w:rsid w:val="00ED31EC"/>
    <w:rsid w:val="00ED365E"/>
    <w:rsid w:val="00ED3910"/>
    <w:rsid w:val="00ED3A40"/>
    <w:rsid w:val="00ED3C5F"/>
    <w:rsid w:val="00ED4886"/>
    <w:rsid w:val="00ED5156"/>
    <w:rsid w:val="00ED574F"/>
    <w:rsid w:val="00ED59B6"/>
    <w:rsid w:val="00ED5C5F"/>
    <w:rsid w:val="00ED5F95"/>
    <w:rsid w:val="00ED615A"/>
    <w:rsid w:val="00ED690E"/>
    <w:rsid w:val="00ED699C"/>
    <w:rsid w:val="00ED6B25"/>
    <w:rsid w:val="00ED6FE3"/>
    <w:rsid w:val="00ED7654"/>
    <w:rsid w:val="00ED76C0"/>
    <w:rsid w:val="00ED78A7"/>
    <w:rsid w:val="00EE0E03"/>
    <w:rsid w:val="00EE12E2"/>
    <w:rsid w:val="00EE1382"/>
    <w:rsid w:val="00EE1CBF"/>
    <w:rsid w:val="00EE1E44"/>
    <w:rsid w:val="00EE208B"/>
    <w:rsid w:val="00EE2801"/>
    <w:rsid w:val="00EE29AB"/>
    <w:rsid w:val="00EE2BFE"/>
    <w:rsid w:val="00EE3423"/>
    <w:rsid w:val="00EE3849"/>
    <w:rsid w:val="00EE3A0E"/>
    <w:rsid w:val="00EE4828"/>
    <w:rsid w:val="00EE495B"/>
    <w:rsid w:val="00EE4B25"/>
    <w:rsid w:val="00EE4F98"/>
    <w:rsid w:val="00EE50CD"/>
    <w:rsid w:val="00EE51B4"/>
    <w:rsid w:val="00EE520C"/>
    <w:rsid w:val="00EE5443"/>
    <w:rsid w:val="00EE5547"/>
    <w:rsid w:val="00EE56B7"/>
    <w:rsid w:val="00EE5BFE"/>
    <w:rsid w:val="00EE6F3F"/>
    <w:rsid w:val="00EE72B4"/>
    <w:rsid w:val="00EE7860"/>
    <w:rsid w:val="00EF0F8C"/>
    <w:rsid w:val="00EF10B4"/>
    <w:rsid w:val="00EF12A7"/>
    <w:rsid w:val="00EF1373"/>
    <w:rsid w:val="00EF17B6"/>
    <w:rsid w:val="00EF18C2"/>
    <w:rsid w:val="00EF1995"/>
    <w:rsid w:val="00EF1DDD"/>
    <w:rsid w:val="00EF1FB9"/>
    <w:rsid w:val="00EF2684"/>
    <w:rsid w:val="00EF2904"/>
    <w:rsid w:val="00EF2AA1"/>
    <w:rsid w:val="00EF2F7B"/>
    <w:rsid w:val="00EF30EC"/>
    <w:rsid w:val="00EF470D"/>
    <w:rsid w:val="00EF48A3"/>
    <w:rsid w:val="00EF51BA"/>
    <w:rsid w:val="00EF54AB"/>
    <w:rsid w:val="00EF66A9"/>
    <w:rsid w:val="00EF6900"/>
    <w:rsid w:val="00EF6BCE"/>
    <w:rsid w:val="00EF6CD3"/>
    <w:rsid w:val="00EF6EA4"/>
    <w:rsid w:val="00EF73EF"/>
    <w:rsid w:val="00EF7AF8"/>
    <w:rsid w:val="00EF7F11"/>
    <w:rsid w:val="00F00038"/>
    <w:rsid w:val="00F00529"/>
    <w:rsid w:val="00F005D7"/>
    <w:rsid w:val="00F00F9E"/>
    <w:rsid w:val="00F01907"/>
    <w:rsid w:val="00F01E34"/>
    <w:rsid w:val="00F01E7D"/>
    <w:rsid w:val="00F0225B"/>
    <w:rsid w:val="00F022DB"/>
    <w:rsid w:val="00F0269F"/>
    <w:rsid w:val="00F03336"/>
    <w:rsid w:val="00F04861"/>
    <w:rsid w:val="00F0522E"/>
    <w:rsid w:val="00F0557C"/>
    <w:rsid w:val="00F05592"/>
    <w:rsid w:val="00F05B04"/>
    <w:rsid w:val="00F064E1"/>
    <w:rsid w:val="00F06CA5"/>
    <w:rsid w:val="00F06ED9"/>
    <w:rsid w:val="00F07038"/>
    <w:rsid w:val="00F073A2"/>
    <w:rsid w:val="00F07803"/>
    <w:rsid w:val="00F07B12"/>
    <w:rsid w:val="00F10461"/>
    <w:rsid w:val="00F10D28"/>
    <w:rsid w:val="00F11555"/>
    <w:rsid w:val="00F1187B"/>
    <w:rsid w:val="00F11DA6"/>
    <w:rsid w:val="00F11EA2"/>
    <w:rsid w:val="00F12663"/>
    <w:rsid w:val="00F128F9"/>
    <w:rsid w:val="00F131CF"/>
    <w:rsid w:val="00F1345C"/>
    <w:rsid w:val="00F13918"/>
    <w:rsid w:val="00F13C6D"/>
    <w:rsid w:val="00F13DA3"/>
    <w:rsid w:val="00F14264"/>
    <w:rsid w:val="00F146FA"/>
    <w:rsid w:val="00F14CCA"/>
    <w:rsid w:val="00F15672"/>
    <w:rsid w:val="00F15F03"/>
    <w:rsid w:val="00F162C4"/>
    <w:rsid w:val="00F16577"/>
    <w:rsid w:val="00F1672A"/>
    <w:rsid w:val="00F1701B"/>
    <w:rsid w:val="00F175AA"/>
    <w:rsid w:val="00F17BAD"/>
    <w:rsid w:val="00F17C83"/>
    <w:rsid w:val="00F17D73"/>
    <w:rsid w:val="00F17E8E"/>
    <w:rsid w:val="00F20216"/>
    <w:rsid w:val="00F20403"/>
    <w:rsid w:val="00F21278"/>
    <w:rsid w:val="00F217A3"/>
    <w:rsid w:val="00F2210F"/>
    <w:rsid w:val="00F22614"/>
    <w:rsid w:val="00F23412"/>
    <w:rsid w:val="00F23688"/>
    <w:rsid w:val="00F2381A"/>
    <w:rsid w:val="00F23B45"/>
    <w:rsid w:val="00F243FC"/>
    <w:rsid w:val="00F248C5"/>
    <w:rsid w:val="00F249D5"/>
    <w:rsid w:val="00F24B49"/>
    <w:rsid w:val="00F24CEF"/>
    <w:rsid w:val="00F25FF5"/>
    <w:rsid w:val="00F26032"/>
    <w:rsid w:val="00F26263"/>
    <w:rsid w:val="00F2645C"/>
    <w:rsid w:val="00F265C2"/>
    <w:rsid w:val="00F26B82"/>
    <w:rsid w:val="00F275CA"/>
    <w:rsid w:val="00F27B05"/>
    <w:rsid w:val="00F27E63"/>
    <w:rsid w:val="00F30218"/>
    <w:rsid w:val="00F30520"/>
    <w:rsid w:val="00F307B1"/>
    <w:rsid w:val="00F30AE8"/>
    <w:rsid w:val="00F30AF9"/>
    <w:rsid w:val="00F30B8F"/>
    <w:rsid w:val="00F30BD6"/>
    <w:rsid w:val="00F312B5"/>
    <w:rsid w:val="00F32153"/>
    <w:rsid w:val="00F323E3"/>
    <w:rsid w:val="00F32A83"/>
    <w:rsid w:val="00F3355A"/>
    <w:rsid w:val="00F33688"/>
    <w:rsid w:val="00F33875"/>
    <w:rsid w:val="00F339E6"/>
    <w:rsid w:val="00F33CCC"/>
    <w:rsid w:val="00F3456C"/>
    <w:rsid w:val="00F34813"/>
    <w:rsid w:val="00F34B50"/>
    <w:rsid w:val="00F36FF3"/>
    <w:rsid w:val="00F40549"/>
    <w:rsid w:val="00F40621"/>
    <w:rsid w:val="00F41242"/>
    <w:rsid w:val="00F41619"/>
    <w:rsid w:val="00F41726"/>
    <w:rsid w:val="00F41B01"/>
    <w:rsid w:val="00F41C25"/>
    <w:rsid w:val="00F41F52"/>
    <w:rsid w:val="00F439C0"/>
    <w:rsid w:val="00F439C9"/>
    <w:rsid w:val="00F43EAB"/>
    <w:rsid w:val="00F444CC"/>
    <w:rsid w:val="00F444EC"/>
    <w:rsid w:val="00F44757"/>
    <w:rsid w:val="00F44879"/>
    <w:rsid w:val="00F4518F"/>
    <w:rsid w:val="00F45305"/>
    <w:rsid w:val="00F4556E"/>
    <w:rsid w:val="00F45647"/>
    <w:rsid w:val="00F45DFB"/>
    <w:rsid w:val="00F45F41"/>
    <w:rsid w:val="00F45F51"/>
    <w:rsid w:val="00F46413"/>
    <w:rsid w:val="00F4650D"/>
    <w:rsid w:val="00F46686"/>
    <w:rsid w:val="00F46B17"/>
    <w:rsid w:val="00F46D46"/>
    <w:rsid w:val="00F46F2D"/>
    <w:rsid w:val="00F46FF0"/>
    <w:rsid w:val="00F47368"/>
    <w:rsid w:val="00F4775D"/>
    <w:rsid w:val="00F4787C"/>
    <w:rsid w:val="00F47942"/>
    <w:rsid w:val="00F5029A"/>
    <w:rsid w:val="00F50FED"/>
    <w:rsid w:val="00F51062"/>
    <w:rsid w:val="00F51656"/>
    <w:rsid w:val="00F517B7"/>
    <w:rsid w:val="00F51C93"/>
    <w:rsid w:val="00F51CCD"/>
    <w:rsid w:val="00F521C4"/>
    <w:rsid w:val="00F5248B"/>
    <w:rsid w:val="00F524DC"/>
    <w:rsid w:val="00F5344F"/>
    <w:rsid w:val="00F53476"/>
    <w:rsid w:val="00F53840"/>
    <w:rsid w:val="00F53BED"/>
    <w:rsid w:val="00F53EF2"/>
    <w:rsid w:val="00F53FF6"/>
    <w:rsid w:val="00F54078"/>
    <w:rsid w:val="00F54399"/>
    <w:rsid w:val="00F54448"/>
    <w:rsid w:val="00F54C84"/>
    <w:rsid w:val="00F55B59"/>
    <w:rsid w:val="00F55C08"/>
    <w:rsid w:val="00F569B3"/>
    <w:rsid w:val="00F57705"/>
    <w:rsid w:val="00F57E76"/>
    <w:rsid w:val="00F57ED7"/>
    <w:rsid w:val="00F6103C"/>
    <w:rsid w:val="00F61069"/>
    <w:rsid w:val="00F61698"/>
    <w:rsid w:val="00F617F6"/>
    <w:rsid w:val="00F619D3"/>
    <w:rsid w:val="00F61A1D"/>
    <w:rsid w:val="00F62768"/>
    <w:rsid w:val="00F6326B"/>
    <w:rsid w:val="00F637A2"/>
    <w:rsid w:val="00F637E6"/>
    <w:rsid w:val="00F639E6"/>
    <w:rsid w:val="00F63AB9"/>
    <w:rsid w:val="00F63ADF"/>
    <w:rsid w:val="00F64768"/>
    <w:rsid w:val="00F65A50"/>
    <w:rsid w:val="00F65BED"/>
    <w:rsid w:val="00F668A2"/>
    <w:rsid w:val="00F66A55"/>
    <w:rsid w:val="00F66DA5"/>
    <w:rsid w:val="00F67260"/>
    <w:rsid w:val="00F67514"/>
    <w:rsid w:val="00F67E5B"/>
    <w:rsid w:val="00F702E4"/>
    <w:rsid w:val="00F7030B"/>
    <w:rsid w:val="00F7094A"/>
    <w:rsid w:val="00F71315"/>
    <w:rsid w:val="00F7136F"/>
    <w:rsid w:val="00F717D2"/>
    <w:rsid w:val="00F71AE1"/>
    <w:rsid w:val="00F725BB"/>
    <w:rsid w:val="00F72CFE"/>
    <w:rsid w:val="00F73309"/>
    <w:rsid w:val="00F73901"/>
    <w:rsid w:val="00F739C2"/>
    <w:rsid w:val="00F73E8A"/>
    <w:rsid w:val="00F73F7C"/>
    <w:rsid w:val="00F74567"/>
    <w:rsid w:val="00F74C56"/>
    <w:rsid w:val="00F74C68"/>
    <w:rsid w:val="00F753F2"/>
    <w:rsid w:val="00F755F0"/>
    <w:rsid w:val="00F75A57"/>
    <w:rsid w:val="00F75BD4"/>
    <w:rsid w:val="00F75C26"/>
    <w:rsid w:val="00F75CD5"/>
    <w:rsid w:val="00F760E6"/>
    <w:rsid w:val="00F768A2"/>
    <w:rsid w:val="00F768BE"/>
    <w:rsid w:val="00F76C35"/>
    <w:rsid w:val="00F77947"/>
    <w:rsid w:val="00F77ACF"/>
    <w:rsid w:val="00F8062C"/>
    <w:rsid w:val="00F80801"/>
    <w:rsid w:val="00F80999"/>
    <w:rsid w:val="00F80F96"/>
    <w:rsid w:val="00F81176"/>
    <w:rsid w:val="00F8119B"/>
    <w:rsid w:val="00F81230"/>
    <w:rsid w:val="00F81424"/>
    <w:rsid w:val="00F81941"/>
    <w:rsid w:val="00F81B13"/>
    <w:rsid w:val="00F81FFC"/>
    <w:rsid w:val="00F82491"/>
    <w:rsid w:val="00F827B1"/>
    <w:rsid w:val="00F82EAB"/>
    <w:rsid w:val="00F83096"/>
    <w:rsid w:val="00F831F1"/>
    <w:rsid w:val="00F837D5"/>
    <w:rsid w:val="00F838A1"/>
    <w:rsid w:val="00F83B5C"/>
    <w:rsid w:val="00F83EC3"/>
    <w:rsid w:val="00F8430E"/>
    <w:rsid w:val="00F84E66"/>
    <w:rsid w:val="00F85B06"/>
    <w:rsid w:val="00F85FCF"/>
    <w:rsid w:val="00F875C5"/>
    <w:rsid w:val="00F878D1"/>
    <w:rsid w:val="00F87BED"/>
    <w:rsid w:val="00F87F9F"/>
    <w:rsid w:val="00F9072B"/>
    <w:rsid w:val="00F912D0"/>
    <w:rsid w:val="00F91511"/>
    <w:rsid w:val="00F921A7"/>
    <w:rsid w:val="00F9239F"/>
    <w:rsid w:val="00F924C9"/>
    <w:rsid w:val="00F925D8"/>
    <w:rsid w:val="00F92D07"/>
    <w:rsid w:val="00F92EE1"/>
    <w:rsid w:val="00F94023"/>
    <w:rsid w:val="00F94267"/>
    <w:rsid w:val="00F94C2A"/>
    <w:rsid w:val="00F94C37"/>
    <w:rsid w:val="00F94E1A"/>
    <w:rsid w:val="00F95931"/>
    <w:rsid w:val="00F95B23"/>
    <w:rsid w:val="00F9679A"/>
    <w:rsid w:val="00F96D33"/>
    <w:rsid w:val="00F974D4"/>
    <w:rsid w:val="00F9757E"/>
    <w:rsid w:val="00F9782A"/>
    <w:rsid w:val="00FA0268"/>
    <w:rsid w:val="00FA04E7"/>
    <w:rsid w:val="00FA0634"/>
    <w:rsid w:val="00FA1043"/>
    <w:rsid w:val="00FA1CCD"/>
    <w:rsid w:val="00FA21FE"/>
    <w:rsid w:val="00FA242C"/>
    <w:rsid w:val="00FA286F"/>
    <w:rsid w:val="00FA2A9E"/>
    <w:rsid w:val="00FA2B02"/>
    <w:rsid w:val="00FA2C85"/>
    <w:rsid w:val="00FA4876"/>
    <w:rsid w:val="00FA4935"/>
    <w:rsid w:val="00FA4B53"/>
    <w:rsid w:val="00FA5542"/>
    <w:rsid w:val="00FA5913"/>
    <w:rsid w:val="00FA62C0"/>
    <w:rsid w:val="00FA6366"/>
    <w:rsid w:val="00FA6AD1"/>
    <w:rsid w:val="00FA6E09"/>
    <w:rsid w:val="00FA6E27"/>
    <w:rsid w:val="00FA7849"/>
    <w:rsid w:val="00FB026A"/>
    <w:rsid w:val="00FB040E"/>
    <w:rsid w:val="00FB094C"/>
    <w:rsid w:val="00FB0AD7"/>
    <w:rsid w:val="00FB0EB1"/>
    <w:rsid w:val="00FB2DC9"/>
    <w:rsid w:val="00FB2F85"/>
    <w:rsid w:val="00FB2FE1"/>
    <w:rsid w:val="00FB36D3"/>
    <w:rsid w:val="00FB36DD"/>
    <w:rsid w:val="00FB397D"/>
    <w:rsid w:val="00FB3CB5"/>
    <w:rsid w:val="00FB3E8B"/>
    <w:rsid w:val="00FB4149"/>
    <w:rsid w:val="00FB4B10"/>
    <w:rsid w:val="00FB5805"/>
    <w:rsid w:val="00FB5D43"/>
    <w:rsid w:val="00FB6967"/>
    <w:rsid w:val="00FB6AA4"/>
    <w:rsid w:val="00FB7C57"/>
    <w:rsid w:val="00FC0AEE"/>
    <w:rsid w:val="00FC0BF4"/>
    <w:rsid w:val="00FC0CCF"/>
    <w:rsid w:val="00FC112E"/>
    <w:rsid w:val="00FC1467"/>
    <w:rsid w:val="00FC1714"/>
    <w:rsid w:val="00FC171E"/>
    <w:rsid w:val="00FC19D1"/>
    <w:rsid w:val="00FC2054"/>
    <w:rsid w:val="00FC2149"/>
    <w:rsid w:val="00FC2260"/>
    <w:rsid w:val="00FC2330"/>
    <w:rsid w:val="00FC2781"/>
    <w:rsid w:val="00FC2A06"/>
    <w:rsid w:val="00FC2D82"/>
    <w:rsid w:val="00FC30AE"/>
    <w:rsid w:val="00FC3AE0"/>
    <w:rsid w:val="00FC3C50"/>
    <w:rsid w:val="00FC3D79"/>
    <w:rsid w:val="00FC3E5A"/>
    <w:rsid w:val="00FC42E0"/>
    <w:rsid w:val="00FC48C3"/>
    <w:rsid w:val="00FC4BD4"/>
    <w:rsid w:val="00FC4D00"/>
    <w:rsid w:val="00FC4D7A"/>
    <w:rsid w:val="00FC5103"/>
    <w:rsid w:val="00FC52D2"/>
    <w:rsid w:val="00FC54E5"/>
    <w:rsid w:val="00FC627D"/>
    <w:rsid w:val="00FC6313"/>
    <w:rsid w:val="00FC631E"/>
    <w:rsid w:val="00FC6A39"/>
    <w:rsid w:val="00FC6D2D"/>
    <w:rsid w:val="00FC7D07"/>
    <w:rsid w:val="00FC7DC4"/>
    <w:rsid w:val="00FD0105"/>
    <w:rsid w:val="00FD0C78"/>
    <w:rsid w:val="00FD0E7B"/>
    <w:rsid w:val="00FD1AEA"/>
    <w:rsid w:val="00FD1FE5"/>
    <w:rsid w:val="00FD28A1"/>
    <w:rsid w:val="00FD2BE7"/>
    <w:rsid w:val="00FD2E6D"/>
    <w:rsid w:val="00FD2F3B"/>
    <w:rsid w:val="00FD3D86"/>
    <w:rsid w:val="00FD3F9C"/>
    <w:rsid w:val="00FD4616"/>
    <w:rsid w:val="00FD49D7"/>
    <w:rsid w:val="00FD4A56"/>
    <w:rsid w:val="00FD4ED2"/>
    <w:rsid w:val="00FD57F0"/>
    <w:rsid w:val="00FD595C"/>
    <w:rsid w:val="00FD5F1F"/>
    <w:rsid w:val="00FD6630"/>
    <w:rsid w:val="00FD67D3"/>
    <w:rsid w:val="00FD7588"/>
    <w:rsid w:val="00FD7BB4"/>
    <w:rsid w:val="00FE025F"/>
    <w:rsid w:val="00FE04AE"/>
    <w:rsid w:val="00FE079B"/>
    <w:rsid w:val="00FE0A51"/>
    <w:rsid w:val="00FE0B61"/>
    <w:rsid w:val="00FE0CC6"/>
    <w:rsid w:val="00FE1660"/>
    <w:rsid w:val="00FE1DD7"/>
    <w:rsid w:val="00FE1F9E"/>
    <w:rsid w:val="00FE2941"/>
    <w:rsid w:val="00FE2D12"/>
    <w:rsid w:val="00FE2E17"/>
    <w:rsid w:val="00FE2E25"/>
    <w:rsid w:val="00FE33F1"/>
    <w:rsid w:val="00FE36E2"/>
    <w:rsid w:val="00FE389D"/>
    <w:rsid w:val="00FE3AD4"/>
    <w:rsid w:val="00FE3D89"/>
    <w:rsid w:val="00FE3E5D"/>
    <w:rsid w:val="00FE468F"/>
    <w:rsid w:val="00FE486A"/>
    <w:rsid w:val="00FE4884"/>
    <w:rsid w:val="00FE49D3"/>
    <w:rsid w:val="00FE571D"/>
    <w:rsid w:val="00FE5AA0"/>
    <w:rsid w:val="00FE5E82"/>
    <w:rsid w:val="00FE61F1"/>
    <w:rsid w:val="00FE6274"/>
    <w:rsid w:val="00FE6BF0"/>
    <w:rsid w:val="00FE6FFB"/>
    <w:rsid w:val="00FE714B"/>
    <w:rsid w:val="00FE7CDD"/>
    <w:rsid w:val="00FE7F42"/>
    <w:rsid w:val="00FF003C"/>
    <w:rsid w:val="00FF0A6B"/>
    <w:rsid w:val="00FF0C59"/>
    <w:rsid w:val="00FF17A0"/>
    <w:rsid w:val="00FF206A"/>
    <w:rsid w:val="00FF213B"/>
    <w:rsid w:val="00FF2413"/>
    <w:rsid w:val="00FF2B21"/>
    <w:rsid w:val="00FF3257"/>
    <w:rsid w:val="00FF3633"/>
    <w:rsid w:val="00FF36E3"/>
    <w:rsid w:val="00FF3DE1"/>
    <w:rsid w:val="00FF3E35"/>
    <w:rsid w:val="00FF47AC"/>
    <w:rsid w:val="00FF4891"/>
    <w:rsid w:val="00FF4AE3"/>
    <w:rsid w:val="00FF4C15"/>
    <w:rsid w:val="00FF4C8E"/>
    <w:rsid w:val="00FF4D76"/>
    <w:rsid w:val="00FF5247"/>
    <w:rsid w:val="00FF57CD"/>
    <w:rsid w:val="00FF5B94"/>
    <w:rsid w:val="00FF6498"/>
    <w:rsid w:val="00FF66BC"/>
    <w:rsid w:val="00FF6F2E"/>
    <w:rsid w:val="00FF77D1"/>
    <w:rsid w:val="00FF7843"/>
    <w:rsid w:val="00FF7AD2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01F"/>
    <w:pPr>
      <w:autoSpaceDE w:val="0"/>
      <w:autoSpaceDN w:val="0"/>
    </w:pPr>
    <w:rPr>
      <w:lang w:val="en-US"/>
    </w:rPr>
  </w:style>
  <w:style w:type="paragraph" w:styleId="4">
    <w:name w:val="heading 4"/>
    <w:basedOn w:val="a"/>
    <w:next w:val="a"/>
    <w:qFormat/>
    <w:rsid w:val="006863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F40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6863C4"/>
    <w:pPr>
      <w:autoSpaceDE/>
      <w:autoSpaceDN/>
    </w:pPr>
    <w:rPr>
      <w:rFonts w:ascii="Verdana" w:hAnsi="Verdana" w:cs="Verdana"/>
      <w:lang w:eastAsia="en-US"/>
    </w:rPr>
  </w:style>
  <w:style w:type="paragraph" w:styleId="a4">
    <w:name w:val="Subtitle"/>
    <w:basedOn w:val="a"/>
    <w:qFormat/>
    <w:rsid w:val="00BF401F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paragraph" w:styleId="a5">
    <w:name w:val="Balloon Text"/>
    <w:basedOn w:val="a"/>
    <w:semiHidden/>
    <w:rsid w:val="00B85834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4D6558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6">
    <w:name w:val="Table Grid"/>
    <w:basedOn w:val="a1"/>
    <w:rsid w:val="004D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2221D2"/>
    <w:pPr>
      <w:autoSpaceDE/>
      <w:autoSpaceDN/>
      <w:jc w:val="center"/>
    </w:pPr>
    <w:rPr>
      <w:b/>
      <w:sz w:val="28"/>
      <w:szCs w:val="24"/>
      <w:lang w:val="uk-UA"/>
    </w:rPr>
  </w:style>
  <w:style w:type="paragraph" w:styleId="a8">
    <w:name w:val="Normal (Web)"/>
    <w:basedOn w:val="a"/>
    <w:rsid w:val="003B534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Strong"/>
    <w:qFormat/>
    <w:rsid w:val="003B5348"/>
    <w:rPr>
      <w:b/>
      <w:bCs/>
    </w:rPr>
  </w:style>
  <w:style w:type="paragraph" w:styleId="aa">
    <w:name w:val="header"/>
    <w:basedOn w:val="a"/>
    <w:link w:val="ab"/>
    <w:rsid w:val="0095038F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95038F"/>
    <w:rPr>
      <w:lang w:val="en-US" w:eastAsia="ru-RU"/>
    </w:rPr>
  </w:style>
  <w:style w:type="paragraph" w:styleId="ac">
    <w:name w:val="footer"/>
    <w:basedOn w:val="a"/>
    <w:link w:val="ad"/>
    <w:rsid w:val="0095038F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95038F"/>
    <w:rPr>
      <w:lang w:val="en-US" w:eastAsia="ru-RU"/>
    </w:rPr>
  </w:style>
  <w:style w:type="paragraph" w:customStyle="1" w:styleId="rowsStyle">
    <w:name w:val="rowsStyle"/>
    <w:qFormat/>
    <w:rsid w:val="00CE7FE9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3E791C"/>
    <w:rPr>
      <w:rFonts w:ascii="SansSerif" w:eastAsia="SansSerif" w:hAnsi="SansSerif" w:cs="SansSerif"/>
      <w:color w:val="000000"/>
      <w:sz w:val="1"/>
      <w:lang w:val="uk-UA" w:eastAsia="uk-UA"/>
    </w:rPr>
  </w:style>
  <w:style w:type="paragraph" w:customStyle="1" w:styleId="columnsStyle">
    <w:name w:val="columnsStyle"/>
    <w:qFormat/>
    <w:rsid w:val="00C62BBA"/>
    <w:rPr>
      <w:rFonts w:ascii="SansSerif" w:eastAsia="SansSerif" w:hAnsi="SansSerif" w:cs="SansSerif"/>
      <w:b/>
      <w:color w:val="00000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01F"/>
    <w:pPr>
      <w:autoSpaceDE w:val="0"/>
      <w:autoSpaceDN w:val="0"/>
    </w:pPr>
    <w:rPr>
      <w:lang w:val="en-US"/>
    </w:rPr>
  </w:style>
  <w:style w:type="paragraph" w:styleId="4">
    <w:name w:val="heading 4"/>
    <w:basedOn w:val="a"/>
    <w:next w:val="a"/>
    <w:qFormat/>
    <w:rsid w:val="006863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F40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6863C4"/>
    <w:pPr>
      <w:autoSpaceDE/>
      <w:autoSpaceDN/>
    </w:pPr>
    <w:rPr>
      <w:rFonts w:ascii="Verdana" w:hAnsi="Verdana" w:cs="Verdana"/>
      <w:lang w:eastAsia="en-US"/>
    </w:rPr>
  </w:style>
  <w:style w:type="paragraph" w:styleId="a4">
    <w:name w:val="Subtitle"/>
    <w:basedOn w:val="a"/>
    <w:qFormat/>
    <w:rsid w:val="00BF401F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paragraph" w:styleId="a5">
    <w:name w:val="Balloon Text"/>
    <w:basedOn w:val="a"/>
    <w:semiHidden/>
    <w:rsid w:val="00B85834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4D6558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6">
    <w:name w:val="Table Grid"/>
    <w:basedOn w:val="a1"/>
    <w:rsid w:val="004D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2221D2"/>
    <w:pPr>
      <w:autoSpaceDE/>
      <w:autoSpaceDN/>
      <w:jc w:val="center"/>
    </w:pPr>
    <w:rPr>
      <w:b/>
      <w:sz w:val="28"/>
      <w:szCs w:val="24"/>
      <w:lang w:val="uk-UA"/>
    </w:rPr>
  </w:style>
  <w:style w:type="paragraph" w:styleId="a8">
    <w:name w:val="Normal (Web)"/>
    <w:basedOn w:val="a"/>
    <w:rsid w:val="003B534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Strong"/>
    <w:qFormat/>
    <w:rsid w:val="003B5348"/>
    <w:rPr>
      <w:b/>
      <w:bCs/>
    </w:rPr>
  </w:style>
  <w:style w:type="paragraph" w:styleId="aa">
    <w:name w:val="header"/>
    <w:basedOn w:val="a"/>
    <w:link w:val="ab"/>
    <w:rsid w:val="0095038F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95038F"/>
    <w:rPr>
      <w:lang w:val="en-US" w:eastAsia="ru-RU"/>
    </w:rPr>
  </w:style>
  <w:style w:type="paragraph" w:styleId="ac">
    <w:name w:val="footer"/>
    <w:basedOn w:val="a"/>
    <w:link w:val="ad"/>
    <w:rsid w:val="0095038F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95038F"/>
    <w:rPr>
      <w:lang w:val="en-US" w:eastAsia="ru-RU"/>
    </w:rPr>
  </w:style>
  <w:style w:type="paragraph" w:customStyle="1" w:styleId="rowsStyle">
    <w:name w:val="rowsStyle"/>
    <w:qFormat/>
    <w:rsid w:val="00CE7FE9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3E791C"/>
    <w:rPr>
      <w:rFonts w:ascii="SansSerif" w:eastAsia="SansSerif" w:hAnsi="SansSerif" w:cs="SansSerif"/>
      <w:color w:val="000000"/>
      <w:sz w:val="1"/>
      <w:lang w:val="uk-UA" w:eastAsia="uk-UA"/>
    </w:rPr>
  </w:style>
  <w:style w:type="paragraph" w:customStyle="1" w:styleId="columnsStyle">
    <w:name w:val="columnsStyle"/>
    <w:qFormat/>
    <w:rsid w:val="00C62BBA"/>
    <w:rPr>
      <w:rFonts w:ascii="SansSerif" w:eastAsia="SansSerif" w:hAnsi="SansSerif" w:cs="SansSerif"/>
      <w:b/>
      <w:color w:val="00000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15569</Words>
  <Characters>88746</Characters>
  <Application>Microsoft Office Word</Application>
  <DocSecurity>0</DocSecurity>
  <Lines>739</Lines>
  <Paragraphs>208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ВІННИЦЬКА ОБЛАСНА ДЕРЖАВНА АДМІНІСТРАЦІЯ</vt:lpstr>
      <vt:lpstr>ВІННИЦЬКА ОБЛАСНА ДЕРЖАВНА АДМІНІСТРАЦІЯ</vt:lpstr>
    </vt:vector>
  </TitlesOfParts>
  <Company>SPecialiST RePack</Company>
  <LinksUpToDate>false</LinksUpToDate>
  <CharactersWithSpaces>104107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ВІННИЦЬКА ОБЛАСНА ДЕРЖАВНА АДМІНІСТРАЦІЯ</dc:title>
  <dc:creator>Люшникова</dc:creator>
  <cp:lastModifiedBy>User</cp:lastModifiedBy>
  <cp:revision>2</cp:revision>
  <cp:lastPrinted>2015-02-18T11:58:00Z</cp:lastPrinted>
  <dcterms:created xsi:type="dcterms:W3CDTF">2025-11-06T14:10:00Z</dcterms:created>
  <dcterms:modified xsi:type="dcterms:W3CDTF">2025-11-06T14:10:00Z</dcterms:modified>
</cp:coreProperties>
</file>