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2145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0C013E" w:rsidRDefault="00F12550" w:rsidP="00F12550">
            <w:pPr>
              <w:ind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C4CE9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C02F62">
              <w:rPr>
                <w:color w:val="000000"/>
                <w:sz w:val="16"/>
                <w:szCs w:val="16"/>
                <w:lang w:val="uk-UA"/>
              </w:rPr>
              <w:t>Стосовно реалізації державної політики у сфері забезпечення прав і свобод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D7207C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CB5E26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C02F62">
              <w:rPr>
                <w:color w:val="000000"/>
                <w:sz w:val="16"/>
                <w:szCs w:val="16"/>
                <w:lang w:val="uk-UA"/>
              </w:rPr>
              <w:t>Щодо надання послуг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2F02E6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2147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786B62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CB5E26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8B2B03">
              <w:rPr>
                <w:color w:val="000000"/>
                <w:sz w:val="16"/>
                <w:szCs w:val="16"/>
                <w:lang w:val="uk-UA"/>
              </w:rPr>
              <w:t>НКРЕКП перелік ліцензіатів ТППО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786B62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CB5E26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8B2B03">
              <w:rPr>
                <w:color w:val="000000"/>
                <w:sz w:val="16"/>
                <w:szCs w:val="16"/>
                <w:lang w:val="uk-UA"/>
              </w:rPr>
              <w:t>Щодо доданих  матеріалів ТОВ "Рівнетеплоенерго" до ліцензійної справи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786B62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5E2286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8B2B03">
              <w:rPr>
                <w:color w:val="000000"/>
                <w:sz w:val="16"/>
                <w:szCs w:val="16"/>
                <w:lang w:val="uk-UA"/>
              </w:rPr>
              <w:t>КП "Дубнокомуненергія" на звернення відповідь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786B62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Публічна щотижнево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8B2B03">
              <w:rPr>
                <w:color w:val="000000"/>
                <w:sz w:val="16"/>
                <w:szCs w:val="16"/>
                <w:lang w:val="uk-UA"/>
              </w:rPr>
              <w:t>Про фонди житла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/05-05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8B2B03">
              <w:rPr>
                <w:color w:val="000000"/>
                <w:sz w:val="16"/>
                <w:szCs w:val="16"/>
                <w:lang w:val="uk-UA"/>
              </w:rPr>
              <w:t>Пожежна безпека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/05-05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B07FE5">
              <w:rPr>
                <w:color w:val="000000"/>
                <w:sz w:val="16"/>
                <w:szCs w:val="16"/>
                <w:lang w:val="uk-UA"/>
              </w:rPr>
              <w:t>Щодо потреби у засобах радіаційного та хімічного захисту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786B62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5E2286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1255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A56D2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FA56D2" w:rsidRDefault="00F12550" w:rsidP="00F1255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550" w:rsidRPr="008A1295" w:rsidRDefault="00F12550" w:rsidP="00F12550">
            <w:pPr>
              <w:rPr>
                <w:color w:val="000000"/>
                <w:sz w:val="16"/>
                <w:szCs w:val="16"/>
                <w:lang w:val="uk-UA"/>
              </w:rPr>
            </w:pPr>
            <w:r w:rsidRPr="00B07FE5">
              <w:rPr>
                <w:color w:val="000000"/>
                <w:sz w:val="16"/>
                <w:szCs w:val="16"/>
                <w:lang w:val="uk-UA"/>
              </w:rPr>
              <w:t>Щодо засідання по зверненню Рудик на Управління енергонагляду то ПрАТ "</w:t>
            </w:r>
            <w:proofErr w:type="spellStart"/>
            <w:r w:rsidRPr="00B07FE5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B07FE5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Default="00F12550" w:rsidP="00F1255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FF26C8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0" w:rsidRPr="00CA1E3C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0" w:rsidRPr="001813EF" w:rsidRDefault="00F12550" w:rsidP="00F1255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B07FE5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FA56D2" w:rsidRDefault="00B07FE5" w:rsidP="00E345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F12550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5E2286" w:rsidRDefault="00B07FE5" w:rsidP="00E34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5E2286" w:rsidRDefault="00B07FE5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B07FE5">
              <w:rPr>
                <w:color w:val="000000"/>
                <w:sz w:val="16"/>
                <w:szCs w:val="16"/>
                <w:lang w:val="uk-UA"/>
              </w:rPr>
              <w:t>ТОВ "АНДРЕКС"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F12550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D7207C" w:rsidRDefault="00BA5E08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F12550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  <w:p w:rsidR="00E345DC" w:rsidRPr="00015158" w:rsidRDefault="00E345DC" w:rsidP="00E345D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BA5E08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9070F" w:rsidRDefault="00BA5E08" w:rsidP="00E345DC">
            <w:pPr>
              <w:rPr>
                <w:lang w:val="ru-RU"/>
              </w:rPr>
            </w:pPr>
            <w:r w:rsidRPr="00BA5E08">
              <w:rPr>
                <w:color w:val="000000"/>
                <w:sz w:val="16"/>
                <w:szCs w:val="16"/>
                <w:lang w:val="uk-UA"/>
              </w:rPr>
              <w:t>Щодо суб‘єктів природних монополій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F26C8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CA1E3C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C396D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6D" w:rsidRDefault="00BC396D" w:rsidP="00BC39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A56D2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B3911" w:rsidRDefault="00BC396D" w:rsidP="00BC39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6D" w:rsidRDefault="00BC396D" w:rsidP="00BC39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09070F" w:rsidRDefault="00BC396D" w:rsidP="00BC396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Default="00BC396D" w:rsidP="00BC39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6D" w:rsidRPr="001813EF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C396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6D" w:rsidRDefault="00BC396D" w:rsidP="00BC396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A56D2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6D" w:rsidRPr="00FA56D2" w:rsidRDefault="00BC396D" w:rsidP="00BC39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6D" w:rsidRDefault="00BC396D" w:rsidP="00BC396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09070F" w:rsidRDefault="00BC396D" w:rsidP="00BC396D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Default="00BC396D" w:rsidP="00BC396D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FF26C8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D" w:rsidRPr="00CA1E3C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6D" w:rsidRPr="001813EF" w:rsidRDefault="00BC396D" w:rsidP="00BC396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A56D2" w:rsidRDefault="00BC396D" w:rsidP="00BA5E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/02.01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C396D" w:rsidP="00BA5E08">
            <w:pPr>
              <w:jc w:val="center"/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C396D" w:rsidP="00BA5E08">
            <w:pPr>
              <w:rPr>
                <w:lang w:val="ru-RU"/>
              </w:rPr>
            </w:pPr>
            <w:r w:rsidRPr="00BC396D">
              <w:rPr>
                <w:color w:val="000000"/>
                <w:sz w:val="16"/>
                <w:szCs w:val="16"/>
                <w:lang w:val="uk-UA"/>
              </w:rPr>
              <w:t>Поводження з відходами , що утворились внаслідок руйнувань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A56D2" w:rsidRDefault="00BC396D" w:rsidP="00BA5E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C396D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C396D" w:rsidP="00BA5E08">
            <w:pPr>
              <w:rPr>
                <w:lang w:val="ru-RU"/>
              </w:rPr>
            </w:pPr>
            <w:r w:rsidRPr="00BC396D">
              <w:rPr>
                <w:color w:val="000000"/>
                <w:sz w:val="16"/>
                <w:szCs w:val="16"/>
                <w:lang w:val="uk-UA"/>
              </w:rPr>
              <w:t>Щодо відсутності пропозицій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A56D2" w:rsidRDefault="00BC396D" w:rsidP="00BA5E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C396D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C396D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06E49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06E49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A56D2" w:rsidRDefault="00BC396D" w:rsidP="00BA5E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C396D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C396D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по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зверненнню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3F747D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A56D2" w:rsidRDefault="00BA5E08" w:rsidP="00BA5E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A5E08" w:rsidP="00BA5E08">
            <w:pPr>
              <w:rPr>
                <w:lang w:val="ru-RU"/>
              </w:rPr>
            </w:pPr>
            <w:r w:rsidRPr="006976CA">
              <w:rPr>
                <w:color w:val="000000"/>
                <w:sz w:val="16"/>
                <w:szCs w:val="16"/>
                <w:lang w:val="uk-UA"/>
              </w:rPr>
              <w:t>Про запуск генеруючих установок на ПрАТ "</w:t>
            </w:r>
            <w:proofErr w:type="spellStart"/>
            <w:r w:rsidRPr="006976CA"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 w:rsidRPr="006976CA">
              <w:rPr>
                <w:color w:val="000000"/>
                <w:sz w:val="16"/>
                <w:szCs w:val="16"/>
                <w:lang w:val="uk-UA"/>
              </w:rPr>
              <w:t>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F12550" w:rsidRDefault="00BA5E08" w:rsidP="00BA5E08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  <w:r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A5E08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A5E08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A5E08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CA1E3C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9070F" w:rsidRDefault="00BA5E08" w:rsidP="00BA5E08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Потреба у дровах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F12550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F26C8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CB6693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 w:rsidRPr="00046FF9">
              <w:rPr>
                <w:color w:val="000000"/>
                <w:sz w:val="16"/>
                <w:szCs w:val="16"/>
                <w:lang w:val="uk-UA"/>
              </w:rPr>
              <w:t>Відновлення енергетичної та комунальної інфраструктури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CB6693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 w:rsidRPr="00896CFC">
              <w:rPr>
                <w:color w:val="000000"/>
                <w:sz w:val="16"/>
                <w:szCs w:val="16"/>
                <w:lang w:val="uk-UA"/>
              </w:rPr>
              <w:t>Щодо пошкоджень та потреб міжнародної допомоги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A5E0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FA56D2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BA5E08" w:rsidRPr="00D9243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E08" w:rsidRPr="00CB3911" w:rsidRDefault="00BA5E08" w:rsidP="00BA5E0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Підготовка до зими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Default="00BA5E08" w:rsidP="00BA5E08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08" w:rsidRPr="000D4A01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08" w:rsidRPr="001813EF" w:rsidRDefault="00BA5E08" w:rsidP="00BA5E0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E345DC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F12550" w:rsidP="00E345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FA56D2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E345DC" w:rsidRPr="00D92438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Default="00BA5E08" w:rsidP="00E345DC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DC" w:rsidRPr="00EB6679" w:rsidRDefault="00E345DC" w:rsidP="00E345DC">
            <w:pPr>
              <w:rPr>
                <w:color w:val="000000"/>
                <w:sz w:val="16"/>
                <w:szCs w:val="16"/>
                <w:lang w:val="uk-UA"/>
              </w:rPr>
            </w:pPr>
            <w:r w:rsidRPr="00896CFC">
              <w:rPr>
                <w:color w:val="000000"/>
                <w:sz w:val="16"/>
                <w:szCs w:val="16"/>
                <w:lang w:val="uk-UA"/>
              </w:rPr>
              <w:t>Про перелік об‘єктів що підлягають охороні та обороні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Default="00E345DC" w:rsidP="00E345DC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DC" w:rsidRPr="000D4A01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DC" w:rsidRPr="001813EF" w:rsidRDefault="00E345DC" w:rsidP="00E345DC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683632" w:rsidRDefault="00683632" w:rsidP="0068363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  <w:lang w:val="uk-UA"/>
              </w:rPr>
              <w:t>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A56D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83632" w:rsidRPr="00D92438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B6679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683632" w:rsidRDefault="00683632" w:rsidP="00683632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  <w:lang w:val="uk-UA"/>
              </w:rPr>
              <w:t>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683632" w:rsidRPr="00D92438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B6679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 виділення субвенції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35EA4" w:rsidRDefault="00683632" w:rsidP="0068363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05-05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E645B5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Цивільний захист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B6679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 w:rsidRPr="00E645B5">
              <w:rPr>
                <w:color w:val="000000"/>
                <w:sz w:val="16"/>
                <w:szCs w:val="16"/>
                <w:lang w:val="uk-UA"/>
              </w:rPr>
              <w:t>Щодо систем пожежогасіння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553AA4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CA1E3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A56D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E645B5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Житлова політика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B6679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 w:rsidRPr="00E645B5">
              <w:rPr>
                <w:color w:val="000000"/>
                <w:sz w:val="16"/>
                <w:szCs w:val="16"/>
                <w:lang w:val="uk-UA"/>
              </w:rPr>
              <w:t>На виконання протоколу селекторної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4C151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4C151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4C151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4C151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A56D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E645B5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EB6679" w:rsidRDefault="00E645B5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Вузли обліку серпень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A56D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1B705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</w:t>
            </w:r>
            <w:r w:rsidR="00683632">
              <w:rPr>
                <w:color w:val="000000"/>
                <w:sz w:val="16"/>
                <w:szCs w:val="16"/>
                <w:lang w:val="uk-UA"/>
              </w:rPr>
              <w:t>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1B7052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CB6693" w:rsidRDefault="001B7052" w:rsidP="00683632">
            <w:pPr>
              <w:rPr>
                <w:color w:val="000000"/>
                <w:sz w:val="16"/>
                <w:szCs w:val="16"/>
                <w:lang w:val="uk-UA"/>
              </w:rPr>
            </w:pPr>
            <w:r w:rsidRPr="001B7052">
              <w:rPr>
                <w:color w:val="000000"/>
                <w:sz w:val="16"/>
                <w:szCs w:val="16"/>
                <w:lang w:val="uk-UA"/>
              </w:rPr>
              <w:t>На звернення ТОВ "ЮКРЕЙН ТАУЕР КОМПАНІ"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A56D2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CB6693" w:rsidRDefault="001B7052" w:rsidP="00683632">
            <w:pPr>
              <w:rPr>
                <w:color w:val="000000"/>
                <w:sz w:val="16"/>
                <w:szCs w:val="16"/>
                <w:lang w:val="uk-UA"/>
              </w:rPr>
            </w:pPr>
            <w:r w:rsidRPr="001B7052">
              <w:rPr>
                <w:color w:val="000000"/>
                <w:sz w:val="16"/>
                <w:szCs w:val="16"/>
                <w:lang w:val="uk-UA"/>
              </w:rPr>
              <w:t>Приєднання електроустановок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683632" w:rsidP="00683632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83632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1B705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Default="0068363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BE77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Default="001B7052" w:rsidP="00683632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32" w:rsidRPr="00CB6693" w:rsidRDefault="001B7052" w:rsidP="00683632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Місячна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зітність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D7207C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23C81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32" w:rsidRPr="00F23C81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32" w:rsidRPr="001813EF" w:rsidRDefault="00683632" w:rsidP="00683632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683632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B7052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683632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04</w:t>
            </w:r>
            <w:r w:rsidR="001F05D4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1B7052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1B7052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Заборгованість бюджетні кошти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1F05D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A29F0" w:rsidRDefault="003A29F0" w:rsidP="001F05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3A29F0" w:rsidRDefault="001F05D4" w:rsidP="001F05D4">
            <w:pPr>
              <w:jc w:val="center"/>
            </w:pPr>
            <w:r w:rsidRPr="003A29F0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3A29F0" w:rsidRDefault="009F4EBF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3A29F0">
              <w:rPr>
                <w:color w:val="000000"/>
                <w:sz w:val="16"/>
                <w:szCs w:val="16"/>
                <w:lang w:val="uk-UA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Default="003A29F0" w:rsidP="001F05D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</w:t>
            </w:r>
            <w:r w:rsidR="001F05D4">
              <w:rPr>
                <w:color w:val="000000"/>
                <w:sz w:val="16"/>
                <w:szCs w:val="16"/>
                <w:lang w:val="uk-UA"/>
              </w:rPr>
              <w:t>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BE77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Default="003A29F0" w:rsidP="001F05D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D4" w:rsidRPr="003F0017" w:rsidRDefault="003A29F0" w:rsidP="001F05D4">
            <w:pPr>
              <w:rPr>
                <w:color w:val="000000"/>
                <w:sz w:val="16"/>
                <w:szCs w:val="16"/>
                <w:lang w:val="uk-UA"/>
              </w:rPr>
            </w:pPr>
            <w:r w:rsidRPr="003A29F0">
              <w:rPr>
                <w:color w:val="000000"/>
                <w:sz w:val="16"/>
                <w:szCs w:val="16"/>
                <w:lang w:val="uk-UA"/>
              </w:rPr>
              <w:t>До відо</w:t>
            </w:r>
            <w:r>
              <w:rPr>
                <w:color w:val="000000"/>
                <w:sz w:val="16"/>
                <w:szCs w:val="16"/>
                <w:lang w:val="uk-UA"/>
              </w:rPr>
              <w:t>ма Постанова КМУ на РОВКП ВКГ "Р</w:t>
            </w:r>
            <w:r w:rsidRPr="003A29F0">
              <w:rPr>
                <w:color w:val="000000"/>
                <w:sz w:val="16"/>
                <w:szCs w:val="16"/>
                <w:lang w:val="uk-UA"/>
              </w:rPr>
              <w:t>івнеоблводоканал"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D7207C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4" w:rsidRPr="00F23C81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D4" w:rsidRPr="001813EF" w:rsidRDefault="001F05D4" w:rsidP="001F05D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A29F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Pr="003F0017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Засоби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0" w:rsidRPr="001813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A29F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546607" w:rsidRDefault="003A29F0" w:rsidP="003A2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Pr="003F0017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по зверненню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0" w:rsidRPr="001813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3A29F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BE77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Default="003A29F0" w:rsidP="003A29F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9F0" w:rsidRPr="003F0017" w:rsidRDefault="003A29F0" w:rsidP="003A29F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Запит на отримання інформації по зверненню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D7207C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F0" w:rsidRPr="00F23C81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9F0" w:rsidRPr="001813EF" w:rsidRDefault="003A29F0" w:rsidP="003A29F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D47E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F0017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 w:rsidRPr="00FB2078">
              <w:rPr>
                <w:color w:val="000000"/>
                <w:sz w:val="16"/>
                <w:szCs w:val="16"/>
                <w:lang w:val="uk-UA"/>
              </w:rPr>
              <w:t>До відома лист Мінекономіки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4" w:rsidRPr="001813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D47E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A29F0" w:rsidRDefault="005D47E4" w:rsidP="005D47E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Благоустрій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1F05D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 w:rsidRPr="00FB2078">
              <w:rPr>
                <w:color w:val="000000"/>
                <w:sz w:val="16"/>
                <w:szCs w:val="16"/>
                <w:lang w:val="uk-UA"/>
              </w:rPr>
              <w:t>Про погодження проекту Постанови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4" w:rsidRPr="001813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D47E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A29F0" w:rsidRDefault="005D47E4" w:rsidP="005D47E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F0017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 w:rsidRPr="001F05D4">
              <w:rPr>
                <w:color w:val="000000"/>
                <w:sz w:val="16"/>
                <w:szCs w:val="16"/>
                <w:lang w:val="uk-UA"/>
              </w:rPr>
              <w:t>Потреба у дровах, населення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4" w:rsidRPr="001813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D47E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A29F0" w:rsidRDefault="005D47E4" w:rsidP="005D47E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1F05D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Генерація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4" w:rsidRPr="001813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D47E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3A29F0" w:rsidRDefault="005D47E4" w:rsidP="005D47E4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BE77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Default="005D47E4" w:rsidP="005D47E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4" w:rsidRPr="001F05D4" w:rsidRDefault="005D47E4" w:rsidP="005D47E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D7207C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E4" w:rsidRPr="00F23C81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4" w:rsidRPr="001813EF" w:rsidRDefault="005D47E4" w:rsidP="005D47E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651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3A29F0" w:rsidRDefault="00F4651D" w:rsidP="00F4651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F4651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1F05D4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 w:rsidRPr="00F4651D">
              <w:rPr>
                <w:color w:val="000000"/>
                <w:sz w:val="16"/>
                <w:szCs w:val="16"/>
                <w:lang w:val="uk-UA"/>
              </w:rPr>
              <w:t>На виконання протоколу засідання Антикризового енергетичного штабу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1D" w:rsidRPr="001813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651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F4651D" w:rsidRDefault="00F4651D" w:rsidP="00F4651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F4651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1F05D4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 w:rsidRPr="00F4651D">
              <w:rPr>
                <w:color w:val="000000"/>
                <w:sz w:val="16"/>
                <w:szCs w:val="16"/>
                <w:lang w:val="uk-UA"/>
              </w:rPr>
              <w:t xml:space="preserve">На лист виконання завдань </w:t>
            </w:r>
            <w:proofErr w:type="spellStart"/>
            <w:r w:rsidRPr="00F4651D">
              <w:rPr>
                <w:color w:val="000000"/>
                <w:sz w:val="16"/>
                <w:szCs w:val="16"/>
                <w:lang w:val="uk-UA"/>
              </w:rPr>
              <w:t>контрозвідувального</w:t>
            </w:r>
            <w:proofErr w:type="spellEnd"/>
            <w:r w:rsidRPr="00F4651D">
              <w:rPr>
                <w:color w:val="000000"/>
                <w:sz w:val="16"/>
                <w:szCs w:val="16"/>
                <w:lang w:val="uk-UA"/>
              </w:rPr>
              <w:t xml:space="preserve"> забезпечення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1D" w:rsidRPr="001813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651D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F4651D" w:rsidRDefault="00F4651D" w:rsidP="00F4651D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536158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BE77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Default="00F4651D" w:rsidP="00F4651D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51D" w:rsidRPr="001F05D4" w:rsidRDefault="00F4651D" w:rsidP="00F4651D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D7207C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1D" w:rsidRPr="00F23C81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1D" w:rsidRPr="001813EF" w:rsidRDefault="00F4651D" w:rsidP="00F4651D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615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F4651D" w:rsidRDefault="00536158" w:rsidP="00536158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536158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536158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Default="00536158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536158" w:rsidP="0053615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1F05D4" w:rsidRDefault="00536158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Супровідний лист тарифи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58" w:rsidRPr="001813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615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F4651D" w:rsidRDefault="00536158" w:rsidP="00536158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536158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2D6DB7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Default="00536158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2D6DB7" w:rsidP="0053615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1F05D4" w:rsidRDefault="002D6DB7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Споживання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ЕлЕн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58" w:rsidRPr="001813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536158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F4651D" w:rsidRDefault="00536158" w:rsidP="00536158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2198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536158" w:rsidP="00441A33">
            <w:pPr>
              <w:jc w:val="center"/>
            </w:pPr>
            <w:r w:rsidRPr="00C1139D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2D6DB7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Default="00536158" w:rsidP="00536158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08.09.2025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BE77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Default="002D6DB7" w:rsidP="00536158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158" w:rsidRPr="001F05D4" w:rsidRDefault="002D6DB7" w:rsidP="00536158">
            <w:pPr>
              <w:rPr>
                <w:color w:val="000000"/>
                <w:sz w:val="16"/>
                <w:szCs w:val="16"/>
                <w:lang w:val="uk-UA"/>
              </w:rPr>
            </w:pPr>
            <w:r w:rsidRPr="002D6DB7">
              <w:rPr>
                <w:color w:val="000000"/>
                <w:sz w:val="16"/>
                <w:szCs w:val="16"/>
                <w:lang w:val="uk-UA"/>
              </w:rPr>
              <w:t>На виконання Протоколу № 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D7207C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58" w:rsidRPr="00F23C81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58" w:rsidRPr="001813EF" w:rsidRDefault="00536158" w:rsidP="00536158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  <w:bookmarkStart w:id="0" w:name="_GoBack"/>
      <w:bookmarkEnd w:id="0"/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158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46FF9"/>
    <w:rsid w:val="00050429"/>
    <w:rsid w:val="000518A4"/>
    <w:rsid w:val="00051D37"/>
    <w:rsid w:val="000523F4"/>
    <w:rsid w:val="00052BC6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420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B7A1B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C8B"/>
    <w:rsid w:val="00107D07"/>
    <w:rsid w:val="00110C88"/>
    <w:rsid w:val="00113792"/>
    <w:rsid w:val="00117630"/>
    <w:rsid w:val="00120D4F"/>
    <w:rsid w:val="00122C4C"/>
    <w:rsid w:val="00123259"/>
    <w:rsid w:val="00125567"/>
    <w:rsid w:val="001256F2"/>
    <w:rsid w:val="00125908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56F"/>
    <w:rsid w:val="001A78B0"/>
    <w:rsid w:val="001A7B8A"/>
    <w:rsid w:val="001B025F"/>
    <w:rsid w:val="001B03DC"/>
    <w:rsid w:val="001B402A"/>
    <w:rsid w:val="001B7052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49EB"/>
    <w:rsid w:val="001D61C5"/>
    <w:rsid w:val="001D6B94"/>
    <w:rsid w:val="001E1051"/>
    <w:rsid w:val="001E23B5"/>
    <w:rsid w:val="001E24E0"/>
    <w:rsid w:val="001E3A80"/>
    <w:rsid w:val="001F04C3"/>
    <w:rsid w:val="001F05D4"/>
    <w:rsid w:val="001F0663"/>
    <w:rsid w:val="001F229A"/>
    <w:rsid w:val="001F303D"/>
    <w:rsid w:val="00200B61"/>
    <w:rsid w:val="00202A42"/>
    <w:rsid w:val="00204650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5720"/>
    <w:rsid w:val="002D6087"/>
    <w:rsid w:val="002D6148"/>
    <w:rsid w:val="002D6DB7"/>
    <w:rsid w:val="002D759B"/>
    <w:rsid w:val="002D7E3C"/>
    <w:rsid w:val="002E0179"/>
    <w:rsid w:val="002E09EC"/>
    <w:rsid w:val="002E19DB"/>
    <w:rsid w:val="002E44D9"/>
    <w:rsid w:val="002E483E"/>
    <w:rsid w:val="002E4B07"/>
    <w:rsid w:val="002E5495"/>
    <w:rsid w:val="002E5865"/>
    <w:rsid w:val="002E6060"/>
    <w:rsid w:val="002E746F"/>
    <w:rsid w:val="002F02E6"/>
    <w:rsid w:val="002F05E8"/>
    <w:rsid w:val="002F3028"/>
    <w:rsid w:val="002F3748"/>
    <w:rsid w:val="002F7470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175B4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29F0"/>
    <w:rsid w:val="003A6812"/>
    <w:rsid w:val="003B0B43"/>
    <w:rsid w:val="003B18AE"/>
    <w:rsid w:val="003B3F25"/>
    <w:rsid w:val="003B4517"/>
    <w:rsid w:val="003B6B04"/>
    <w:rsid w:val="003C0023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017"/>
    <w:rsid w:val="003F096C"/>
    <w:rsid w:val="003F35E7"/>
    <w:rsid w:val="003F4C46"/>
    <w:rsid w:val="003F5621"/>
    <w:rsid w:val="003F714C"/>
    <w:rsid w:val="003F747D"/>
    <w:rsid w:val="0040383F"/>
    <w:rsid w:val="00404586"/>
    <w:rsid w:val="0040592D"/>
    <w:rsid w:val="00406F75"/>
    <w:rsid w:val="00411C08"/>
    <w:rsid w:val="00412D36"/>
    <w:rsid w:val="0041362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34EF9"/>
    <w:rsid w:val="00441A33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2F3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158"/>
    <w:rsid w:val="00536C16"/>
    <w:rsid w:val="00542349"/>
    <w:rsid w:val="0054325B"/>
    <w:rsid w:val="00545563"/>
    <w:rsid w:val="00545CF8"/>
    <w:rsid w:val="00546607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1A57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47E4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23F2"/>
    <w:rsid w:val="005F4795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3632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976CA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37D8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57925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5709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90612"/>
    <w:rsid w:val="00890C18"/>
    <w:rsid w:val="00891AB7"/>
    <w:rsid w:val="00891D8C"/>
    <w:rsid w:val="00892CEE"/>
    <w:rsid w:val="00893D70"/>
    <w:rsid w:val="008943D7"/>
    <w:rsid w:val="00895CAB"/>
    <w:rsid w:val="00896563"/>
    <w:rsid w:val="00896CFC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03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5FB1"/>
    <w:rsid w:val="009066BD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0519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5E50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5DD8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674E0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31B8"/>
    <w:rsid w:val="009F41CD"/>
    <w:rsid w:val="009F4EBF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2565"/>
    <w:rsid w:val="00A72658"/>
    <w:rsid w:val="00A7348B"/>
    <w:rsid w:val="00A737E3"/>
    <w:rsid w:val="00A743E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07FE5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279FA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6209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3B7C"/>
    <w:rsid w:val="00B96618"/>
    <w:rsid w:val="00B96CA8"/>
    <w:rsid w:val="00BA40DB"/>
    <w:rsid w:val="00BA423E"/>
    <w:rsid w:val="00BA4256"/>
    <w:rsid w:val="00BA5E08"/>
    <w:rsid w:val="00BA7822"/>
    <w:rsid w:val="00BA7D8C"/>
    <w:rsid w:val="00BB066D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96D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2F62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30BC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00A4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911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3A4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3C1A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1AA4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1CFD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DB4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5DC"/>
    <w:rsid w:val="00E34D85"/>
    <w:rsid w:val="00E35CD4"/>
    <w:rsid w:val="00E35EA4"/>
    <w:rsid w:val="00E36E3E"/>
    <w:rsid w:val="00E370F4"/>
    <w:rsid w:val="00E37ED2"/>
    <w:rsid w:val="00E41A2F"/>
    <w:rsid w:val="00E4222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645B5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5633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2550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51D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078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190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CD6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EC54-365C-407B-9628-29750007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5605</Words>
  <Characters>3196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2025-08-05T11:28:00Z</cp:lastPrinted>
  <dcterms:created xsi:type="dcterms:W3CDTF">2025-09-08T13:38:00Z</dcterms:created>
  <dcterms:modified xsi:type="dcterms:W3CDTF">2025-09-09T05:28:00Z</dcterms:modified>
</cp:coreProperties>
</file>