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D" w:rsidRPr="00C01B98" w:rsidRDefault="00AE378A" w:rsidP="002A0A2D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Електронна о</w:t>
      </w:r>
      <w:r w:rsidR="002A0A2D" w:rsidRPr="00C01B98">
        <w:rPr>
          <w:b/>
          <w:lang w:val="uk-UA"/>
        </w:rPr>
        <w:t>блікова картка (реєстр) документів, які містять публічну інформацію</w:t>
      </w:r>
    </w:p>
    <w:p w:rsidR="00F925D8" w:rsidRPr="00C01B98" w:rsidRDefault="00AE378A" w:rsidP="002A0A2D">
      <w:pPr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C928C8" w:rsidRPr="00C01B98">
        <w:rPr>
          <w:b/>
          <w:lang w:val="uk-UA"/>
        </w:rPr>
        <w:t>епартамент</w:t>
      </w:r>
      <w:r w:rsidR="006B744B" w:rsidRPr="00C01B98">
        <w:rPr>
          <w:b/>
          <w:lang w:val="uk-UA"/>
        </w:rPr>
        <w:t>у</w:t>
      </w:r>
      <w:r w:rsidR="00C928C8" w:rsidRPr="00C01B98">
        <w:rPr>
          <w:b/>
          <w:lang w:val="uk-UA"/>
        </w:rPr>
        <w:t xml:space="preserve"> цифрової трансформації та суспільних комунікацій</w:t>
      </w:r>
      <w:r>
        <w:rPr>
          <w:b/>
          <w:lang w:val="uk-UA"/>
        </w:rPr>
        <w:t xml:space="preserve"> облдержадміністрації, </w:t>
      </w:r>
      <w:r w:rsidR="00F339E6">
        <w:rPr>
          <w:b/>
          <w:lang w:val="uk-UA"/>
        </w:rPr>
        <w:t>я</w:t>
      </w:r>
      <w:r>
        <w:rPr>
          <w:b/>
          <w:lang w:val="uk-UA"/>
        </w:rPr>
        <w:t>ка містить публічну інформацію</w:t>
      </w:r>
      <w:r w:rsidR="00F339E6">
        <w:rPr>
          <w:b/>
          <w:lang w:val="uk-UA"/>
        </w:rPr>
        <w:t xml:space="preserve"> </w:t>
      </w:r>
      <w:r w:rsidR="008431A4" w:rsidRPr="00C01B98">
        <w:rPr>
          <w:b/>
          <w:lang w:val="uk-UA"/>
        </w:rPr>
        <w:t xml:space="preserve">за </w:t>
      </w:r>
      <w:r w:rsidR="00F339E6">
        <w:rPr>
          <w:b/>
          <w:lang w:val="uk-UA"/>
        </w:rPr>
        <w:t>червень</w:t>
      </w:r>
      <w:r w:rsidR="005F5C60" w:rsidRPr="00C01B98">
        <w:rPr>
          <w:b/>
        </w:rPr>
        <w:t xml:space="preserve"> </w:t>
      </w:r>
      <w:r w:rsidR="00BA4F10" w:rsidRPr="00C01B98">
        <w:rPr>
          <w:b/>
          <w:lang w:val="uk-UA"/>
        </w:rPr>
        <w:t xml:space="preserve"> 20</w:t>
      </w:r>
      <w:r w:rsidR="00A279A3" w:rsidRPr="00C01B98">
        <w:rPr>
          <w:b/>
          <w:lang w:val="uk-UA"/>
        </w:rPr>
        <w:t>2</w:t>
      </w:r>
      <w:r w:rsidR="005F5C60" w:rsidRPr="00C01B98">
        <w:rPr>
          <w:b/>
        </w:rPr>
        <w:t>5</w:t>
      </w:r>
      <w:r w:rsidR="002A0A2D" w:rsidRPr="00C01B98">
        <w:rPr>
          <w:b/>
          <w:lang w:val="uk-UA"/>
        </w:rPr>
        <w:t xml:space="preserve"> року</w:t>
      </w:r>
      <w:r w:rsidR="001A216B" w:rsidRPr="00C01B98">
        <w:rPr>
          <w:b/>
          <w:lang w:val="uk-UA"/>
        </w:rPr>
        <w:t xml:space="preserve"> </w:t>
      </w:r>
    </w:p>
    <w:p w:rsidR="006304DB" w:rsidRPr="00C01B98" w:rsidRDefault="006304DB" w:rsidP="002A0A2D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Spec="center" w:tblpY="1801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983"/>
        <w:gridCol w:w="897"/>
        <w:gridCol w:w="1077"/>
        <w:gridCol w:w="1077"/>
        <w:gridCol w:w="1450"/>
        <w:gridCol w:w="567"/>
        <w:gridCol w:w="423"/>
        <w:gridCol w:w="57"/>
        <w:gridCol w:w="1243"/>
        <w:gridCol w:w="30"/>
        <w:gridCol w:w="1583"/>
        <w:gridCol w:w="30"/>
        <w:gridCol w:w="1243"/>
        <w:gridCol w:w="20"/>
        <w:gridCol w:w="830"/>
        <w:gridCol w:w="57"/>
        <w:gridCol w:w="583"/>
        <w:gridCol w:w="1070"/>
        <w:gridCol w:w="1227"/>
        <w:gridCol w:w="23"/>
        <w:gridCol w:w="550"/>
      </w:tblGrid>
      <w:tr w:rsidR="00053457" w:rsidRPr="00053457">
        <w:trPr>
          <w:cantSplit/>
          <w:trHeight w:val="142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053457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Номер з/п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Номер документа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Дата створення документа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caps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Дата надходження  документа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Строк обмеження доступу до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Проекти рішень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Місце зберігання документа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05345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16</w:t>
            </w:r>
          </w:p>
        </w:tc>
      </w:tr>
      <w:tr w:rsidR="002F6C8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313/01-08/25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6C8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176/01-10/25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6C8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8081/0/01-70/25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6C8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8082/0/01-70/25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6C8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E63EE6" w:rsidRDefault="002F6C87" w:rsidP="002F6C8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/>
                <w:sz w:val="16"/>
                <w:szCs w:val="16"/>
              </w:rPr>
              <w:t>дозволу на проведення заходу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8070/0/01-70/25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BD4861" w:rsidRDefault="002F6C87" w:rsidP="002F6C8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E63EE6" w:rsidRDefault="002F6C87" w:rsidP="002F6C87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/>
                <w:sz w:val="16"/>
                <w:szCs w:val="16"/>
              </w:rPr>
              <w:t>дозволу на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87" w:rsidRPr="00053457" w:rsidRDefault="002F6C87" w:rsidP="002F6C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E079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E63EE6" w:rsidRDefault="001E0796" w:rsidP="001E0796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/>
                <w:sz w:val="16"/>
                <w:szCs w:val="16"/>
              </w:rPr>
              <w:t>дозволу на проведення заходу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8086/0/01-70/25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E63EE6" w:rsidRDefault="001E0796" w:rsidP="001E0796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/>
                <w:sz w:val="16"/>
                <w:szCs w:val="16"/>
              </w:rPr>
              <w:t>дозволу на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F0D8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E63EE6" w:rsidRDefault="000F0D8E" w:rsidP="000F0D8E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/>
                <w:sz w:val="16"/>
                <w:szCs w:val="16"/>
              </w:rPr>
              <w:t>дозволу на проведення заходу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BD4861" w:rsidRDefault="000F0D8E" w:rsidP="000F0D8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8097/0/01-70/25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BD4861" w:rsidRDefault="000F0D8E" w:rsidP="000F0D8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BD4861" w:rsidRDefault="000F0D8E" w:rsidP="000F0D8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E63EE6" w:rsidRDefault="000F0D8E" w:rsidP="000F0D8E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/>
                <w:sz w:val="16"/>
                <w:szCs w:val="16"/>
              </w:rPr>
              <w:t>дозволу на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F0D8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F0D8E" w:rsidRDefault="000F0D8E" w:rsidP="000F0D8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Програми інформатизації Рівненської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області на </w:t>
            </w:r>
            <w:r w:rsidRPr="00BD4861">
              <w:rPr>
                <w:sz w:val="16"/>
                <w:szCs w:val="16"/>
              </w:rPr>
              <w:t>2024-2026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BD4861" w:rsidRDefault="000F0D8E" w:rsidP="000F0D8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BD4861" w:rsidRDefault="000F0D8E" w:rsidP="000F0D8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BD4861" w:rsidRDefault="000F0D8E" w:rsidP="000F0D8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F0D8E" w:rsidRDefault="000F0D8E" w:rsidP="000F0D8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Програми інформатизації Рівненської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області на </w:t>
            </w:r>
            <w:r w:rsidRPr="00BD4861">
              <w:rPr>
                <w:sz w:val="16"/>
                <w:szCs w:val="16"/>
              </w:rPr>
              <w:t>2024-2026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E" w:rsidRPr="00053457" w:rsidRDefault="000F0D8E" w:rsidP="000F0D8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E079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зміни до Комплексної програми підтримки внутрішньо переміщених осіб у Рівненській області на 2023-2025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зміни до Комплексної програми підтримки внутрішньо переміщених осіб у Рівненській області на 2023-2025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E079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план роботи Рівненської обласної державної адміністрації - Рівненської обласної </w:t>
            </w:r>
            <w:r w:rsidRPr="00BD4861">
              <w:rPr>
                <w:sz w:val="16"/>
                <w:szCs w:val="16"/>
              </w:rPr>
              <w:lastRenderedPageBreak/>
              <w:t>військової адміністрації на червень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300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план роботи Рівненської обласної державної </w:t>
            </w:r>
            <w:r w:rsidRPr="00BD4861">
              <w:rPr>
                <w:sz w:val="16"/>
                <w:szCs w:val="16"/>
              </w:rPr>
              <w:lastRenderedPageBreak/>
              <w:t>адміністрації - Рівненської обласної військової адміністрації на червень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E079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утворення робочої групи з розроблення Програми підтримки функціонування та розвитку інформацій</w:t>
            </w:r>
            <w:r w:rsidR="00B905CC" w:rsidRPr="00BD4861">
              <w:rPr>
                <w:sz w:val="16"/>
                <w:szCs w:val="16"/>
              </w:rPr>
              <w:t xml:space="preserve"> но-аналітичної системи відеонагляду Рівненської області на 2025-2027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1E07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BD4861" w:rsidRDefault="001E0796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утворення робочої групи з розроблення Програми підтримки функціонування та розвитку інформацій</w:t>
            </w:r>
            <w:r w:rsidR="00B905CC" w:rsidRPr="00BD4861">
              <w:rPr>
                <w:sz w:val="16"/>
                <w:szCs w:val="16"/>
              </w:rPr>
              <w:t xml:space="preserve"> но-аналітичної системи відеонагляду Рівненської області на 2025-2027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053457" w:rsidRDefault="001E0796" w:rsidP="001E07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8035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BD4861" w:rsidRDefault="0058035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,Переліку відомостей, що становлять службову інформацію в Рівненській обласній державній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BD4861" w:rsidRDefault="0058035F" w:rsidP="009741A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BD4861" w:rsidRDefault="0058035F" w:rsidP="009741A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BD4861" w:rsidRDefault="0058035F" w:rsidP="009741A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BD4861" w:rsidRDefault="0058035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,Переліку відомостей, що становлять службову інформацію в Рівненській обласній державній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5F" w:rsidRPr="00053457" w:rsidRDefault="0058035F" w:rsidP="009741A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453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527/0/04-12/25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453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1404/25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453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Інформація на виконання доручення голови ОДА - начальника ОВА щодо підвищення обізнаності працівників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1008/0/03.1-11/25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BD4861" w:rsidRDefault="00F453AD" w:rsidP="00F453A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Інформація на виконання доручення голови ОДА - начальника ОВА щодо підвищення обізнаності працівників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AD" w:rsidRPr="00053457" w:rsidRDefault="00F453AD" w:rsidP="00F45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7B7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564/0/01-10/25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7B7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подання списку працівників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579/0/01-11/25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  <w:lang w:val="uk-UA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подання списку </w:t>
            </w:r>
            <w:r w:rsidRPr="00BD4861">
              <w:rPr>
                <w:sz w:val="16"/>
                <w:szCs w:val="16"/>
              </w:rPr>
              <w:lastRenderedPageBreak/>
              <w:t>працівників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7B7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постанови Кабінету Міністрів України від 16.05.2025 № 579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8135/0/01-49/25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8673A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BD4861" w:rsidRDefault="00397B7F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постанови Кабінету Міністрів України від 16.05.2025 № 579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7F" w:rsidRPr="00053457" w:rsidRDefault="00397B7F" w:rsidP="008673A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93FC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93FC5" w:rsidRDefault="00293FC5" w:rsidP="00293FC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Іформація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293F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№вих-495/02.2-09/25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293F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93FC5" w:rsidRDefault="00293FC5" w:rsidP="00293FC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Іформація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93FC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293F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293F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293F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293F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293FC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93FC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пропозицій до проєкту плану заходів Стратегії розвитку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№вих-497/02.1-09/25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264424" w:rsidRDefault="00293FC5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пропозицій до проєкту плану заходів Стратегії розвитку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C5" w:rsidRPr="00053457" w:rsidRDefault="00293FC5" w:rsidP="009741A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13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6113A2" w:rsidRDefault="006113A2" w:rsidP="006113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 щодо об’єктів, які фінансуються за рахунок коштів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4861">
              <w:rPr>
                <w:sz w:val="16"/>
                <w:szCs w:val="16"/>
              </w:rPr>
              <w:t xml:space="preserve"> міжнародних фінансових організацій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BD4861" w:rsidRDefault="006113A2" w:rsidP="006113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8138/0/01-39/25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BD4861" w:rsidRDefault="006113A2" w:rsidP="006113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264424" w:rsidRDefault="006113A2" w:rsidP="006113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6113A2" w:rsidRDefault="006113A2" w:rsidP="006113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 щодо об’єктів, які фінансуються за рахунок коштів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4861">
              <w:rPr>
                <w:sz w:val="16"/>
                <w:szCs w:val="16"/>
              </w:rPr>
              <w:t xml:space="preserve"> міжнародних фінансових організацій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2" w:rsidRPr="00053457" w:rsidRDefault="006113A2" w:rsidP="006113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302B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5029A">
              <w:rPr>
                <w:rFonts w:ascii="Times New Roman" w:hAnsi="Times New Roman" w:cs="Times New Roman"/>
                <w:sz w:val="16"/>
                <w:szCs w:val="16"/>
              </w:rPr>
              <w:t>Про сприяння у розміщенні відеоролику на екранах у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1493-7100-01-31-7116-25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264424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5029A">
              <w:rPr>
                <w:rFonts w:ascii="Times New Roman" w:hAnsi="Times New Roman" w:cs="Times New Roman"/>
                <w:sz w:val="16"/>
                <w:szCs w:val="16"/>
              </w:rPr>
              <w:t>Про сприяння у розміщенні відеоролику на екранах у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302B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a5"/>
              <w:rPr>
                <w:rFonts w:ascii="Times New Roman" w:hAnsi="Times New Roman" w:cs="Times New Roman"/>
              </w:rPr>
            </w:pPr>
            <w:r w:rsidRPr="00F5029A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8151/0/01-70/25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264424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a5"/>
              <w:rPr>
                <w:rFonts w:ascii="Times New Roman" w:hAnsi="Times New Roman" w:cs="Times New Roman"/>
              </w:rPr>
            </w:pPr>
            <w:r w:rsidRPr="00F5029A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302B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a5"/>
              <w:rPr>
                <w:rFonts w:ascii="Times New Roman" w:hAnsi="Times New Roman" w:cs="Times New Roman"/>
              </w:rPr>
            </w:pPr>
            <w:r w:rsidRPr="00F5029A">
              <w:rPr>
                <w:rFonts w:ascii="Times New Roman" w:hAnsi="Times New Roman" w:cs="Times New Roman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642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264424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a5"/>
              <w:rPr>
                <w:rFonts w:ascii="Times New Roman" w:hAnsi="Times New Roman" w:cs="Times New Roman"/>
              </w:rPr>
            </w:pPr>
            <w:r w:rsidRPr="00F5029A">
              <w:rPr>
                <w:rFonts w:ascii="Times New Roman" w:hAnsi="Times New Roman" w:cs="Times New Roman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Наказ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302B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2302BB" w:rsidRDefault="002302BB" w:rsidP="002302BB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F5029A">
              <w:rPr>
                <w:rFonts w:ascii="Times New Roman" w:hAnsi="Times New Roman" w:cs="Times New Roman"/>
              </w:rPr>
              <w:t>Щодо проведення Націонал</w:t>
            </w:r>
            <w:r>
              <w:rPr>
                <w:rFonts w:ascii="Times New Roman" w:hAnsi="Times New Roman" w:cs="Times New Roman"/>
              </w:rPr>
              <w:t xml:space="preserve">ьного тижня безбар’єрності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312/01-06/25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264424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2302BB" w:rsidRDefault="002302BB" w:rsidP="002302BB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F5029A">
              <w:rPr>
                <w:rFonts w:ascii="Times New Roman" w:hAnsi="Times New Roman" w:cs="Times New Roman"/>
              </w:rPr>
              <w:t>Щодо проведення Націонал</w:t>
            </w:r>
            <w:r>
              <w:rPr>
                <w:rFonts w:ascii="Times New Roman" w:hAnsi="Times New Roman" w:cs="Times New Roman"/>
              </w:rPr>
              <w:t xml:space="preserve">ьного тижня безбар’єрності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302B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F5029A">
              <w:rPr>
                <w:rFonts w:ascii="Times New Roman" w:hAnsi="Times New Roman" w:cs="Times New Roman"/>
              </w:rPr>
              <w:t>Щодо підвищення обізнаності працівникі</w:t>
            </w:r>
            <w:r w:rsidRPr="00F5029A">
              <w:rPr>
                <w:rFonts w:ascii="Times New Roman" w:hAnsi="Times New Roman" w:cs="Times New Roman"/>
                <w:lang w:val="uk-UA"/>
              </w:rPr>
              <w:t>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5367/0/01-71/25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BD4861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264424" w:rsidRDefault="002302BB" w:rsidP="002302B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F5029A" w:rsidRDefault="002302BB" w:rsidP="002302BB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F5029A">
              <w:rPr>
                <w:rFonts w:ascii="Times New Roman" w:hAnsi="Times New Roman" w:cs="Times New Roman"/>
              </w:rPr>
              <w:t>Щодо підвищення обізнаності працівникі</w:t>
            </w:r>
            <w:r w:rsidRPr="00F5029A">
              <w:rPr>
                <w:rFonts w:ascii="Times New Roman" w:hAnsi="Times New Roman" w:cs="Times New Roman"/>
                <w:lang w:val="uk-UA"/>
              </w:rPr>
              <w:t>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BB" w:rsidRPr="00053457" w:rsidRDefault="002302BB" w:rsidP="002302B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1380C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1380C" w:rsidRDefault="0021380C" w:rsidP="0021380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1380C">
              <w:rPr>
                <w:rFonts w:ascii="Times New Roman" w:hAnsi="Times New Roman" w:cs="Times New Roman"/>
                <w:sz w:val="16"/>
                <w:szCs w:val="16"/>
              </w:rPr>
              <w:t xml:space="preserve">Щодо розміщення реклами  інтенсиву з базової загальновійськової підготовки для цивільних осіб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8123/0/01-72/25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64424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1380C" w:rsidRDefault="0021380C" w:rsidP="0021380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1380C">
              <w:rPr>
                <w:rFonts w:ascii="Times New Roman" w:hAnsi="Times New Roman" w:cs="Times New Roman"/>
                <w:sz w:val="16"/>
                <w:szCs w:val="16"/>
              </w:rPr>
              <w:t xml:space="preserve">Щодо розміщення реклами  інтенсиву з базової загальновійськової підготовки для цивільних осіб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1380C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1380C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21380C">
              <w:rPr>
                <w:rFonts w:ascii="Times New Roman" w:hAnsi="Times New Roman" w:cs="Times New Roman"/>
              </w:rPr>
              <w:t>Щодо надання інформації про план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1966/0/25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64424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1380C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21380C">
              <w:rPr>
                <w:rFonts w:ascii="Times New Roman" w:hAnsi="Times New Roman" w:cs="Times New Roman"/>
              </w:rPr>
              <w:t>Щодо надання інформації про план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1380C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1380C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21380C">
              <w:rPr>
                <w:rFonts w:ascii="Times New Roman" w:hAnsi="Times New Roman" w:cs="Times New Roman"/>
              </w:rPr>
              <w:t>Інформування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8161/0/01-18/25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64424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1380C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21380C">
              <w:rPr>
                <w:rFonts w:ascii="Times New Roman" w:hAnsi="Times New Roman" w:cs="Times New Roman"/>
              </w:rPr>
              <w:t>Інформування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1380C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451199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451199">
              <w:rPr>
                <w:rFonts w:ascii="Times New Roman" w:hAnsi="Times New Roman" w:cs="Times New Roman"/>
              </w:rPr>
              <w:t>Щодо популяризації онлайн-платформи з цифрової грамотності "Дія. Цифрова освіта"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1856/05-02-24/25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64424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451199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451199">
              <w:rPr>
                <w:rFonts w:ascii="Times New Roman" w:hAnsi="Times New Roman" w:cs="Times New Roman"/>
              </w:rPr>
              <w:t>Щодо популяризації онлайн-платформи з цифрової грамотності "Дія. Цифрова освіта"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1380C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451199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451199">
              <w:rPr>
                <w:rFonts w:ascii="Times New Roman" w:hAnsi="Times New Roman" w:cs="Times New Roman"/>
              </w:rPr>
              <w:t>№ 4425-ІХ "Про внесення змін до деяких законів України щодо розвитку співробітництва територіальних громад"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8131/0/01-01/25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BD4861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264424" w:rsidRDefault="0021380C" w:rsidP="0021380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451199" w:rsidRDefault="0021380C" w:rsidP="0021380C">
            <w:pPr>
              <w:pStyle w:val="a5"/>
              <w:rPr>
                <w:rFonts w:ascii="Times New Roman" w:hAnsi="Times New Roman" w:cs="Times New Roman"/>
              </w:rPr>
            </w:pPr>
            <w:r w:rsidRPr="00451199">
              <w:rPr>
                <w:rFonts w:ascii="Times New Roman" w:hAnsi="Times New Roman" w:cs="Times New Roman"/>
              </w:rPr>
              <w:t>№ 4425-ІХ "Про внесення змін до деяких законів України щодо розвитку співробітництва територіальних громад"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0C" w:rsidRPr="00053457" w:rsidRDefault="0021380C" w:rsidP="0021380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поширення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8139/0/01-48/25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21380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поширення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офіційного роз"яснення чинних норм законодавства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1285/03-20/25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21380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офіційного роз"яснення чинних норм законодавства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21380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2665/03.3-14/25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засідання робочої групи 04.06.2025р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5382/0/01-51/25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засідання робочої групи 04.06.2025р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моніторингу та оцінки ступеня безбар’єрності об’єктів фізичного оточення і послуг для осіб з інвалідністю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8183/0/01-39/25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моніторингу та оцінки ступеня безбар’єрності об’єктів фізичного оточення і послуг для осіб з інвалідністю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Протокольні доручення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1938/0/25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Протокольні доручення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8181/0/01-19/25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322/02-7/25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обізнаності працівників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20A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затвердження Положення про територіальну підсистему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264424" w:rsidRDefault="003920A2" w:rsidP="00392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BD4861" w:rsidRDefault="003920A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затвердження Положення про територіальну підсистему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A2" w:rsidRPr="00053457" w:rsidRDefault="003920A2" w:rsidP="00392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60E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обізнаності працівників </w:t>
            </w:r>
            <w:r w:rsidRPr="00BD4861">
              <w:rPr>
                <w:sz w:val="16"/>
                <w:szCs w:val="16"/>
              </w:rPr>
              <w:lastRenderedPageBreak/>
              <w:t>державного сектору у питаннях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444/0/25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264424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Цифровізація, реалізація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 xml:space="preserve">Щодо обізнаності працівників </w:t>
            </w:r>
            <w:r w:rsidRPr="00BD4861">
              <w:rPr>
                <w:sz w:val="16"/>
                <w:szCs w:val="16"/>
              </w:rPr>
              <w:lastRenderedPageBreak/>
              <w:t>державного сектору у питаннях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60E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п.4 розпорядження голови ОДА № 69 20.02.2012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447/0/25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264424" w:rsidRDefault="00E960EA" w:rsidP="00E960E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BD4861" w:rsidRDefault="00E960EA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п.4 розпорядження голови ОДА № 69 20.02.2012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A" w:rsidRPr="00053457" w:rsidRDefault="00E960EA" w:rsidP="00E960E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B451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BD4861" w:rsidRDefault="00AB4513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Заходи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BD4861" w:rsidRDefault="00AB4513" w:rsidP="00AB451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1700-13-8/40238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BD4861" w:rsidRDefault="00AB4513" w:rsidP="00AB451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BD4861" w:rsidRDefault="00AB4513" w:rsidP="00AB451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BD4861" w:rsidRDefault="00AB4513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85169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Pr="00053457" w:rsidRDefault="00AB4513" w:rsidP="00AB45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24E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4282-ІХ "Про внесення змін до деяких законів України щодо впровадження єдиних підходів в оплаті праці державних службовців на основі класифікації посад"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8230/0/01-01/25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4282-ІХ "Про внесення змін до деяких законів України щодо впровадження єдиних підходів в оплаті праці державних службовців на основі класифікації посад"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24E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заходи загальної мобілізації в Рівненській  області 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заходи загальної мобілізації в Рівненській  області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24E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інформування щодо кримінальної відповідальності працівників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8247/0/01-44/25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інформування щодо кримінальної відповідальності працівників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24E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оголошення прийому публіцисти чних творів на здобуття премії імені В"ячеслава Чорновола за кращу публіцистичну роботу в галузі журналістики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8251/0/01-48/25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BD4861" w:rsidRDefault="00324EA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оголошення прийому публіцисти чних творів на здобуття премії імені В"ячеслава Чорновола за кращу публіцистичну роботу в галузі журналістики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1" w:rsidRPr="00053457" w:rsidRDefault="00324EA1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18C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Протокол №7 засідання Комісії з питань ТЕБ та НС Рівненської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5414/0/01-57/25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Протокол №7 засідання Комісії з питань ТЕБ та НС Рівненської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18C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тестування з кібербезпеки працівників ОДА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5423/0/01-58/25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тестування з кібербезпеки працівників 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18C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C418C8" w:rsidRDefault="00C418C8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вебінару </w:t>
            </w:r>
            <w:r w:rsidRPr="00BD4861">
              <w:rPr>
                <w:sz w:val="16"/>
                <w:szCs w:val="16"/>
              </w:rPr>
              <w:lastRenderedPageBreak/>
              <w:t xml:space="preserve">«Презентація посібника  з управління впровадженням публічних  інвестиційних </w:t>
            </w:r>
            <w:r>
              <w:rPr>
                <w:rFonts w:ascii="Times New Roman" w:hAnsi="Times New Roman"/>
                <w:sz w:val="16"/>
                <w:szCs w:val="16"/>
              </w:rPr>
              <w:t>проєктів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8246/0/</w:t>
            </w:r>
            <w:r w:rsidRPr="00BD4861">
              <w:rPr>
                <w:sz w:val="16"/>
                <w:szCs w:val="16"/>
              </w:rPr>
              <w:lastRenderedPageBreak/>
              <w:t>01-35/25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Рівненська 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Інформаційна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C418C8" w:rsidRDefault="00C418C8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 xml:space="preserve">Щодо вебінару </w:t>
            </w:r>
            <w:r w:rsidRPr="00BD4861">
              <w:rPr>
                <w:sz w:val="16"/>
                <w:szCs w:val="16"/>
              </w:rPr>
              <w:lastRenderedPageBreak/>
              <w:t xml:space="preserve">«Презентація посібника  з управління впровадженням публічних  інвестиційних </w:t>
            </w:r>
            <w:r>
              <w:rPr>
                <w:rFonts w:ascii="Times New Roman" w:hAnsi="Times New Roman"/>
                <w:sz w:val="16"/>
                <w:szCs w:val="16"/>
              </w:rPr>
              <w:t>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3A4EFB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BD4861">
              <w:rPr>
                <w:sz w:val="16"/>
                <w:szCs w:val="16"/>
              </w:rPr>
              <w:t>працювання внесених посадовими особами ОМС показників в Індекс цифрової трансформації територіальних громад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1062/0/25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3A4EFB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BD4861">
              <w:rPr>
                <w:sz w:val="16"/>
                <w:szCs w:val="16"/>
              </w:rPr>
              <w:t>працювання внесених посадовими особами ОМС показників в Індекс цифрової трансформації територіальних громад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18C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попередження стигматизації та маргіналізації молоді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1988/0/25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324E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попередження стигматизації та маргіналізації молоді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324E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18C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поширення соціальної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1989/0/25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C418C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поширення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18C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надання інформації стосовно наявних гуманітарних хабів (центрів), утворених ОВА, РВА, ОМС на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5437/0/01-62/25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C418C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BD4861" w:rsidRDefault="00C418C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надання інформації стосовно наявних гуманітарних хабів (центрів), утворених ОВА, РВА, ОМС на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8" w:rsidRPr="00053457" w:rsidRDefault="00C418C8" w:rsidP="00C418C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виконання власних заходів (08-18)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904/08-18/25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C418C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виконання власних заходів (08-18)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C418C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заходів з кіберзахисту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981/01-21/25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BD4861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заходів з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5119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264424" w:rsidRDefault="00451199" w:rsidP="0045119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підключення до ІКС "Вулик" у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264424" w:rsidRDefault="00451199" w:rsidP="0045119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№вих-498/02.2-11/25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264424" w:rsidRDefault="00451199" w:rsidP="0045119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264424" w:rsidRDefault="00451199" w:rsidP="0045119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підключення до ІКС "Вулик" у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9" w:rsidRPr="00053457" w:rsidRDefault="00451199" w:rsidP="0045119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rPr>
          <w:trHeight w:val="9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роз'яснень ДМС по запитах нотаріусів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№вих-499/02.2-11/25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роз'яснень ДМС по запитах нотаріусів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проведення тестування з кібергігієни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№вих-500/02.1-11/25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проведення тестування з кібергігієни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Інформація щодо проведення в травні «Місяця обізнаності про ментальне здоров'я»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№вих-501/03.1-08/25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Інформація щодо проведення в травні «Місяця обізнаності про </w:t>
            </w:r>
            <w:r w:rsidRPr="00264424">
              <w:rPr>
                <w:sz w:val="16"/>
                <w:szCs w:val="16"/>
              </w:rPr>
              <w:lastRenderedPageBreak/>
              <w:t>ментальне здоров'я»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114497" w:rsidP="009E3D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ГУ ПФУ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№вих-502/02.2-11/25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ГУ ПФУ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E3D2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Щодо переліку нормативно-правових актів, прийнятих у травні 2025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№вих-503/04-09/25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264424" w:rsidRDefault="009E3D2D" w:rsidP="009E3D2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Щодо переліку нормативно-правових актів, прийнятих у травні 2025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D" w:rsidRPr="00053457" w:rsidRDefault="009E3D2D" w:rsidP="009E3D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Лист ТРК щодо ротації в ефірах відеоролика, який спрямований на протидію вербування українців російським ФСБ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№вих-504/03.1-12/25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Лист ТРК щодо ротації в ефірах відеоролика, який спрямований на протидію вербування українців російським ФСБ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Супровідний ДБ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№вих-505/04-09/25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Супровідний ДБ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Супровідний МБ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№вих-506/04-09/25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D31E0D" w:rsidRDefault="006A77D8" w:rsidP="006A77D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264424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Супровідний МБ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звіту  про виконання  плану заходів  Національного тижня безбар"єрності  у Вараській міській ТГ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8249/0/01-62/25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звіту  про виконання  плану заходів  Національного тижня безбар"єрності  у Вараській міській ТГ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№ 4426-ІХ "Про внесення зміни до частини першої статті 206 Кримінального кодексу України щодо забезпечення узгодженості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8287/0/01-01/25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6A77D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№ 4426-ІХ "Про внесення зміни до частини першої статті 206 Кримінального кодексу України щодо забезпечення узгодженості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6A77D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6A77D8" w:rsidRDefault="006A77D8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нагородження Почесною грамотою ОДА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8293/0/01-70/25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D31E0D" w:rsidRDefault="006A77D8" w:rsidP="00AB45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6A77D8" w:rsidRDefault="006A77D8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нагородження Почесною грамотою ОДА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змін до Положення про управління з питань ветеранської політики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D31E0D" w:rsidRDefault="006A77D8" w:rsidP="00AB45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затвердження змін до Положення про управління з питань ветеранської політики Рівненської обласної державної </w:t>
            </w:r>
            <w:r w:rsidRPr="00BD4861">
              <w:rPr>
                <w:sz w:val="16"/>
                <w:szCs w:val="16"/>
              </w:rPr>
              <w:lastRenderedPageBreak/>
              <w:t>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A77D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Деякі питання забезпечення переговорного процесу про вступ України до Європейського Союзу за кластером 1 “Основи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7767/0/01-03/25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D31E0D" w:rsidRDefault="006A77D8" w:rsidP="00AB45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BD4861" w:rsidRDefault="006A77D8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Деякі питання забезпечення переговорного процесу про вступ України до Європейського Союзу за кластером 1 “Основи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8" w:rsidRPr="00053457" w:rsidRDefault="006A77D8" w:rsidP="00AB45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85FD0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фізкультурно-оздоровчих заходів "Активні парки – Забіг Рівненщина"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8282/0/01-48/25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фізкультурно-оздоровчих заходів "Активні парки – Забіг Рівненщина"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85FD0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фізкультурно-оздоровчих заходів "Активні парки – Сарненський забіг"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8283/0/01-48/25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фізкультурно-оздоровчих заходів "Активні парки – Сарненський забіг"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85FD0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985FD0" w:rsidRDefault="00985FD0" w:rsidP="00985FD0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нагородження  працівників  з нагоди Дня державної сл</w:t>
            </w:r>
            <w:r>
              <w:rPr>
                <w:sz w:val="16"/>
                <w:szCs w:val="16"/>
              </w:rPr>
              <w:t xml:space="preserve">ужби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8298/0/01-70/25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985FD0" w:rsidRDefault="00985FD0" w:rsidP="00985FD0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нагородження  працівників  з нагоди Дня державної сл</w:t>
            </w:r>
            <w:r>
              <w:rPr>
                <w:sz w:val="16"/>
                <w:szCs w:val="16"/>
              </w:rPr>
              <w:t xml:space="preserve">ужби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85FD0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4345-ІХ "Про внесення змін до деяких  законів України щодо імплементації норм законодавства Європейського Союзу з питань електронних комунікацій"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8130/0/01-01/25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BD4861" w:rsidRDefault="00985FD0" w:rsidP="00985FD0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4345-ІХ "Про внесення змін до деяких  законів України щодо імплементації норм законодавства Європейського Союзу з питань електронних комунікацій"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114497" w:rsidP="00985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="00985FD0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0" w:rsidRPr="00053457" w:rsidRDefault="00985FD0" w:rsidP="00985FD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38D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білбордів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8264/0/01-72/25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білбордів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38D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внесення змін до обласного бюджету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8341/0/01-52/25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внесення змін до обласного бюджету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38D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7468E5" w:rsidRDefault="00A438D5" w:rsidP="00A438D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розміщення на сайті ОДА результатів перевірки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8344/0/01-71/25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7468E5" w:rsidRDefault="00A438D5" w:rsidP="00A438D5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розміщення на сайті ОДА результатів перевірки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38D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 змін до Положення про Конгрес місцевих та регіональних влад при Президентові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8324/0/01-02/25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 змін до Положення про Конгрес місцевих та регіональних влад при Президентові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38D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1068/0/25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BD4861" w:rsidRDefault="00A438D5" w:rsidP="00A438D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5EE0" w:rsidRDefault="00A438D5" w:rsidP="00A438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D5" w:rsidRPr="00053457" w:rsidRDefault="00A438D5" w:rsidP="00A438D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F4BD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на сайтах ОВА інформації про навчання для ветеранів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8353/0/01-49/25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на сайтах ОВА інформації про навчання для ветеранів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F4BD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338/02-7/25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Наказ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F4BD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 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BD4861" w:rsidRDefault="001F4BDD" w:rsidP="001F4BD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 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DD" w:rsidRPr="00053457" w:rsidRDefault="001F4BDD" w:rsidP="001F4BD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72F9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BD4861" w:rsidRDefault="00372F91" w:rsidP="00372F9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запрошення представників Рівненська ОДА для участі у навчальній програмі зі стратегічного лідерства у сфері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BD4861" w:rsidRDefault="00372F91" w:rsidP="00372F9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8310/0/01-41/25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BD4861" w:rsidRDefault="00372F91" w:rsidP="00372F9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BD4861" w:rsidRDefault="00372F91" w:rsidP="00372F9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BD4861" w:rsidRDefault="00372F91" w:rsidP="00372F9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запрошення представників Рівненська ОДА для участі у навчальній програмі зі стратегічного лідерства у сфері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1" w:rsidRPr="00053457" w:rsidRDefault="00372F91" w:rsidP="00372F9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A53F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64424">
              <w:rPr>
                <w:sz w:val="16"/>
                <w:szCs w:val="16"/>
              </w:rPr>
              <w:t>віт за травень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3A53F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№вих-507/03.2-09/25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3A53F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264424">
              <w:rPr>
                <w:sz w:val="16"/>
                <w:szCs w:val="16"/>
              </w:rPr>
              <w:t>віт за травень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A53F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ідтримка клопотання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3A53F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№вих-508/03.2-09/25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3A53F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D31E0D" w:rsidRDefault="003A53F2" w:rsidP="003A53F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ідтримка клопотання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A53F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3A53F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№вих-509/04-07/25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3A53F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D31E0D" w:rsidRDefault="003A53F2" w:rsidP="003A53F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264424" w:rsidRDefault="003A53F2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2" w:rsidRPr="00053457" w:rsidRDefault="003A53F2" w:rsidP="003A53F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6FB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№вих-510/04-07/25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D31E0D" w:rsidRDefault="00206FBE" w:rsidP="00206FB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6FB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Подання директору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D31E0D" w:rsidRDefault="00206FBE" w:rsidP="00206FB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Подання директору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Default="00372F91" w:rsidP="00206F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6FB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ГУ Держгеокадастру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№вих-512/02.2-11/25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D31E0D" w:rsidRDefault="00206FBE" w:rsidP="00206FB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ГУ Держгеокадастру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372F91" w:rsidP="00206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6FB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надання інформації щодо об’єктів, які фінансуються за рахунок коштів міжнародних фінансових організацій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№вих-513/02.2-09/25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206FB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D31E0D" w:rsidRDefault="00206FBE" w:rsidP="00206FB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264424" w:rsidRDefault="00206FBE" w:rsidP="00E66B8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Щодо надання інформації щодо об’єктів, які фінансуються за рахунок коштів міжнародних фінансових </w:t>
            </w:r>
            <w:r w:rsidRPr="00264424">
              <w:rPr>
                <w:sz w:val="16"/>
                <w:szCs w:val="16"/>
              </w:rPr>
              <w:lastRenderedPageBreak/>
              <w:t>організацій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E" w:rsidRPr="00053457" w:rsidRDefault="00206FBE" w:rsidP="00206FB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370C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F23412" w:rsidRDefault="00D370C9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створення каталогу (в електронній формі) із зразками облаштування в центрах надання адміністративних </w:t>
            </w:r>
            <w:r w:rsidR="00F23412">
              <w:rPr>
                <w:rFonts w:ascii="Times New Roman" w:hAnsi="Times New Roman"/>
                <w:sz w:val="16"/>
                <w:szCs w:val="16"/>
              </w:rPr>
              <w:t>послуг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BD4861" w:rsidRDefault="00D370C9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8398/0/01-49/25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BD4861" w:rsidRDefault="00D370C9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BD4861" w:rsidRDefault="00D370C9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F23412" w:rsidRDefault="00D370C9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створення каталогу (в електронній формі) із зразками облаштування в центрах надання адміністративних </w:t>
            </w:r>
            <w:r w:rsidR="00F23412">
              <w:rPr>
                <w:rFonts w:ascii="Times New Roman" w:hAnsi="Times New Roman"/>
                <w:sz w:val="16"/>
                <w:szCs w:val="16"/>
              </w:rPr>
              <w:t>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292C49" w:rsidP="00A80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="00D370C9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C9" w:rsidRPr="00053457" w:rsidRDefault="00D370C9" w:rsidP="00A80D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2341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F23412" w:rsidRDefault="00F23412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чергового засідання </w:t>
            </w:r>
            <w:r>
              <w:rPr>
                <w:rFonts w:ascii="Times New Roman" w:hAnsi="Times New Roman"/>
                <w:sz w:val="16"/>
                <w:szCs w:val="16"/>
              </w:rPr>
              <w:t>Координаційного штабу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BD4861" w:rsidRDefault="00F2341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8400/0/01-49/25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BD4861" w:rsidRDefault="00F2341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BD4861" w:rsidRDefault="00F23412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F23412" w:rsidRDefault="00F23412" w:rsidP="00E66B8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чергового засідання </w:t>
            </w:r>
            <w:r>
              <w:rPr>
                <w:rFonts w:ascii="Times New Roman" w:hAnsi="Times New Roman"/>
                <w:sz w:val="16"/>
                <w:szCs w:val="16"/>
              </w:rPr>
              <w:t>Координаційного штабу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2" w:rsidRPr="00053457" w:rsidRDefault="00F23412" w:rsidP="00A80D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A25F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8414/0/01-72/25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A25F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BD4861">
              <w:rPr>
                <w:sz w:val="16"/>
                <w:szCs w:val="16"/>
              </w:rPr>
              <w:t>асідання Комісії «Політика Героїв та підтримка ЗСУ» Конгресу місцевих та регіональних влад при Президентові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8408/0/01-18/25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BD4861" w:rsidRDefault="00EA25F1" w:rsidP="00E66B89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BD4861">
              <w:rPr>
                <w:sz w:val="16"/>
                <w:szCs w:val="16"/>
              </w:rPr>
              <w:t>асідання Комісії «Політика Героїв та підтримка ЗСУ» Конгресу місцевих та регіональних влад при Президентові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1" w:rsidRPr="00053457" w:rsidRDefault="00EA25F1" w:rsidP="00A80D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113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553/0/02-08/25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113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Проєкт Постанови Верховної Ради України про відзначення пам’ятних дат і ювілеїв у 2026–2027 роках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8407/0/01-48/25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Проєкт Постанови Верховної Ради України про відзначення пам’ятних дат і ювілеїв у 2026–2027 роках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113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фінансування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100-01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фінансування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113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Плану реалізації Стратегії кібербезпеки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8416/0/01-39/25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Плану реалізації Стратегії кібербезпеки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113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406042" w:rsidRDefault="00ED1139" w:rsidP="00ED113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розгляд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звернення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915/07-21/25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BD4861" w:rsidRDefault="00ED1139" w:rsidP="00ED11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406042" w:rsidRDefault="00ED1139" w:rsidP="00ED1139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розгляд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звернення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39" w:rsidRPr="00053457" w:rsidRDefault="00ED1139" w:rsidP="00ED11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83F2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виконання Плану заходів щодо реалізації Стратегії комунікації з питань євроатлантичної інтеграції України на </w:t>
            </w:r>
            <w:r w:rsidRPr="00BD4861">
              <w:rPr>
                <w:sz w:val="16"/>
                <w:szCs w:val="16"/>
              </w:rPr>
              <w:lastRenderedPageBreak/>
              <w:t>період до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01-06/136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виконання Плану заходів щодо реалізації Стратегії комунікації з питань </w:t>
            </w:r>
            <w:r w:rsidRPr="00BD4861">
              <w:rPr>
                <w:sz w:val="16"/>
                <w:szCs w:val="16"/>
              </w:rPr>
              <w:lastRenderedPageBreak/>
              <w:t>євроатлантичної інтеграції України на період до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83F2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Плану заходів щодо реалізації Стратегії комунікації з питань євроатлантичної інтеграції України на період до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340/02-10/25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Плану заходів щодо реалізації Стратегії комунікації з питань євроатлантичної інтеграції України на період до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83F2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схвалення Стратегії комунікації з питань європейської інтеграції України на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341/02-10/25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383F2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BD4861" w:rsidRDefault="00383F2E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схвалення Стратегії комунікації з питань європейської інтеграції України на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2E" w:rsidRPr="00053457" w:rsidRDefault="00383F2E" w:rsidP="00383F2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253C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Проєкт постанови КМУ "Про реалізацію експериментального проєкту про внесення до реєстру територіальної громади в окремих випадках відомостей про місце проживання"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8405/0/01-49/25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5B58B6" w:rsidP="00E253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Проєкт постанови КМУ "Про реалізацію експериментального проєкту про внесення до реєстру територіальної громади в окремих випадках відомостей про місце проживання"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253C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 про стажування молоді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8418/0/01-48/25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 про стажування молоді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253C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8403/0/01-33/25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253C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Дня вшанування пам'яті дітей, які  загинули внаслідок збройної агресії рф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2095/0/25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BD4861" w:rsidRDefault="00E253C2" w:rsidP="00E253C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Дня вшанування пам'яті дітей, які загинули внаслідок збройної агресії рф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2" w:rsidRPr="00053457" w:rsidRDefault="00E253C2" w:rsidP="00E253C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72B5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сприяння у проведенні відбіркових змагань до чемпіонату України з військово-технологічного спорту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8409/0/01-48/25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сприяння у проведенні відбіркових змагань до чемпіонату України з </w:t>
            </w:r>
            <w:r w:rsidRPr="00BD4861">
              <w:rPr>
                <w:sz w:val="16"/>
                <w:szCs w:val="16"/>
              </w:rPr>
              <w:lastRenderedPageBreak/>
              <w:t>військово-технологічного спорту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72B5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457/0/25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72B5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виконання протоколу засідання робочої групи з розроблення Програми підтримки функціонування та розвитку інформаційно-аналітичної системи відеонагляду Рівненської області на 2025-2027 роки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8480/0/01-58/25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BD4861" w:rsidRDefault="00372B57" w:rsidP="00E66B8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виконання протоколу засідання робочої групи з розроблення Програми підтримки функціонування та розвитку інформаційно-аналітичної системи відеонагляду Рівненської області на 2025-2027 роки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57" w:rsidRPr="00053457" w:rsidRDefault="00372B57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574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Протокол наради про обговорення реалізації проєкту створення безбар’єрних маршрутів у населених пунктах «Рух без бар’єрів»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8483/0/01-25/25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Протокол наради про обговорення реалізації проєкту створення безбар’єрних маршрутів у населених пунктах «Рух без бар’єрів»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5B58B6" w:rsidP="00917B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="00ED574F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574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BD4861">
              <w:rPr>
                <w:sz w:val="16"/>
                <w:szCs w:val="16"/>
              </w:rPr>
              <w:t>одо Дня вшанування пам</w:t>
            </w:r>
            <w:r w:rsidRPr="00BD4861">
              <w:rPr>
                <w:rFonts w:ascii="Sylfaen" w:hAnsi="Sylfaen" w:cs="Sylfaen"/>
                <w:sz w:val="16"/>
                <w:szCs w:val="16"/>
              </w:rPr>
              <w:t>՚</w:t>
            </w:r>
            <w:r w:rsidRPr="00BD4861">
              <w:rPr>
                <w:sz w:val="16"/>
                <w:szCs w:val="16"/>
              </w:rPr>
              <w:t>яті дітей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BD4861">
              <w:rPr>
                <w:sz w:val="16"/>
                <w:szCs w:val="16"/>
              </w:rPr>
              <w:t>одо Дня вшанування пам</w:t>
            </w:r>
            <w:r w:rsidRPr="00BD4861">
              <w:rPr>
                <w:rFonts w:ascii="Sylfaen" w:hAnsi="Sylfaen" w:cs="Sylfaen"/>
                <w:sz w:val="16"/>
                <w:szCs w:val="16"/>
              </w:rPr>
              <w:t>՚</w:t>
            </w:r>
            <w:r w:rsidRPr="00BD4861">
              <w:rPr>
                <w:sz w:val="16"/>
                <w:szCs w:val="16"/>
              </w:rPr>
              <w:t>яті дітей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D574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 стосовно організацій, що перебувають у сфері управління державного органу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5615/0/01-72/25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BD4861" w:rsidRDefault="00ED57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 стосовно організацій, що перебувають у сфері управління державного органу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F" w:rsidRPr="00053457" w:rsidRDefault="00ED574F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B228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план заходів на тиждень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2054/0/25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план заходів на тиждень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5B58B6" w:rsidP="00917B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="003B2288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B228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343/02-7/25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B228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8515/0/01-70/25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B228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робочої групи 11.06.2025р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5655/0/01-51/25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917B5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BD4861" w:rsidRDefault="003B228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робочої групи 11.06.2025р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88" w:rsidRPr="00053457" w:rsidRDefault="003B2288" w:rsidP="00917B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15F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врегулювання процесу оприлюднення інформації у формі відкритих даних.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612/01-13/25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врегулювання процесу оприлюднення інформації у формі відкритих даних.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15F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4483-ІХ "Про перейменування окремих населених пунктів, назви яких містять символіку російської імперської політики або не відповідають стандартам державної мови"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8469/0/01-01/25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4483-ІХ "Про перейменування окремих населених пунктів, назви яких містять символіку російської імперської політики або не відповідають стандартам державної мови"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5B58B6" w:rsidP="006B1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="006B15F1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15F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Подяка за досвід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8532/0/01-70/25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BD4861" w:rsidRDefault="006B15F1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Подяка за досвід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1" w:rsidRPr="00053457" w:rsidRDefault="006B15F1" w:rsidP="006B15F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4194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Дня вшанування пам</w:t>
            </w:r>
            <w:r w:rsidRPr="00BD4861">
              <w:rPr>
                <w:rFonts w:ascii="Sylfaen" w:hAnsi="Sylfaen" w:cs="Sylfaen"/>
                <w:sz w:val="16"/>
                <w:szCs w:val="16"/>
              </w:rPr>
              <w:t>՚</w:t>
            </w:r>
            <w:r w:rsidRPr="00BD4861">
              <w:rPr>
                <w:sz w:val="16"/>
                <w:szCs w:val="16"/>
              </w:rPr>
              <w:t>яті дітей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1059/01-14/25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6B15F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Дня вшанування пам</w:t>
            </w:r>
            <w:r w:rsidRPr="00BD4861">
              <w:rPr>
                <w:rFonts w:ascii="Sylfaen" w:hAnsi="Sylfaen" w:cs="Sylfaen"/>
                <w:sz w:val="16"/>
                <w:szCs w:val="16"/>
              </w:rPr>
              <w:t>՚</w:t>
            </w:r>
            <w:r w:rsidRPr="00BD4861">
              <w:rPr>
                <w:sz w:val="16"/>
                <w:szCs w:val="16"/>
              </w:rPr>
              <w:t>яті дітей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6B15F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4194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04194F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опрацювання внесених посадовими особами ОМС показників в Індекс цифрової трансформації територіальних громад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04194F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1040/01-17/25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04194F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04194F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BD4861" w:rsidRDefault="0004194F" w:rsidP="0004194F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опрацювання внесених посадовими особами ОМС показників в Індекс цифрової трансформації територіальних громад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4F" w:rsidRPr="00053457" w:rsidRDefault="0004194F" w:rsidP="0004194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58B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264424" w:rsidRDefault="005B58B6" w:rsidP="005B58B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формування Каталогу функціонування "єдиних вікон" у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264424" w:rsidRDefault="005B58B6" w:rsidP="005B58B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№вих-514/02.2-11/25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264424" w:rsidRDefault="005B58B6" w:rsidP="005B58B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264424" w:rsidRDefault="005B58B6" w:rsidP="005B58B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формування Каталогу функціонування "єдиних вікон" у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B6" w:rsidRPr="00053457" w:rsidRDefault="005B58B6" w:rsidP="005B58B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2603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кримінальної відповідальності працівників ЦНАП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№вих-515/02.2-11/25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кримінальної відповідальності працівників ЦНАП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26032" w:rsidRPr="00053457">
        <w:trPr>
          <w:trHeight w:val="76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збору інформації з метою проведення реінжинірингу адміністративної послуги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№вих-516/02.2-09/25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5EE0" w:rsidRDefault="00F26032" w:rsidP="00F2603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збору інформації з метою проведення реінжинірингу адміністративної послуги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E4F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застосування Постанови 579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№вих-517/02.2-11/25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5EE0" w:rsidRDefault="007E4FAD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застосування Постанови 579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E4F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№вих-518/04-07/25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5EE0" w:rsidRDefault="007E4FAD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E4F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ропозиції на липень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№вих-519/03.2-09/25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5EE0" w:rsidRDefault="007E4FAD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ропозиції на липень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E4F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Лист ТРК щодо популяризації добровільної військової служби за контрактом серед громадян віком від 18 до 24 років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№вих-520/03.1-12/25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5EE0" w:rsidRDefault="007E4FAD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Лист ТРК щодо популяризації добровільної військової служби за контрактом серед громадян віком від 18 до 24 років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E4F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запиту народного депутата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№вих-521/02.1-09/25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5EE0" w:rsidRDefault="007E4FAD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запиту народного депутата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E4FA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7E4FAD" w:rsidRDefault="007E4FAD" w:rsidP="007E4FAD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Щодо </w:t>
            </w:r>
            <w:r>
              <w:rPr>
                <w:rFonts w:ascii="Times New Roman" w:hAnsi="Times New Roman"/>
                <w:sz w:val="16"/>
                <w:szCs w:val="16"/>
              </w:rPr>
              <w:t>нагородження до Дня Конституції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№вих-522/04-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264424" w:rsidRDefault="007E4FAD" w:rsidP="007E4F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5EE0" w:rsidRDefault="007E4FAD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7E4FAD" w:rsidRDefault="007E4FAD" w:rsidP="007E4FAD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Щодо </w:t>
            </w:r>
            <w:r>
              <w:rPr>
                <w:rFonts w:ascii="Times New Roman" w:hAnsi="Times New Roman"/>
                <w:sz w:val="16"/>
                <w:szCs w:val="16"/>
              </w:rPr>
              <w:t>нагородження до Дня Конституції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AD" w:rsidRPr="00053457" w:rsidRDefault="007E4FAD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7B0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нагородження до Дня державної служби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№вих-523/04-07/25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5EE0" w:rsidRDefault="006B7B0E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нагородження до Дня державної служби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7B0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нагородження до Дня державної служби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5EE0" w:rsidRDefault="006B7B0E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нагородження до Дня державної служби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7B0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наради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№вих-525/02.2-11/25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5EE0" w:rsidRDefault="006B7B0E" w:rsidP="007E4F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264424" w:rsidRDefault="006B7B0E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наради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E" w:rsidRPr="00053457" w:rsidRDefault="006B7B0E" w:rsidP="007E4F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672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4360-ІХ "Про внесення змін до деяких законів України щодо особливостей приватизації об’єктів державної та комунальної власності, переданих в оренду"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8319/0/01-01/25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264424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4360-ІХ "Про внесення змін до деяких законів України щодо особливостей приватизації об’єктів державної та комунальної власності, переданих в оренду"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672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№ 4278-ІХ "Про внесення змін до статті 1 Закону України "Про ратифікацію Багатосторонньої конвенції про виконання заходів, які стосуються угод про оподаткування, з метою </w:t>
            </w:r>
            <w:r w:rsidRPr="00BD4861">
              <w:rPr>
                <w:sz w:val="16"/>
                <w:szCs w:val="16"/>
              </w:rPr>
              <w:lastRenderedPageBreak/>
              <w:t>протидії розмиванню бази оподаткування та виведенню прибутку з-під оподаткування"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8321/0/01-01/25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264424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BD4861" w:rsidRDefault="001C6728" w:rsidP="001C672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№ 4278-ІХ "Про внесення змін до статті 1 Закону України "Про ратифікацію Багатосторонньої конвенції про виконання заходів, які стосуються </w:t>
            </w:r>
            <w:r w:rsidRPr="00BD4861">
              <w:rPr>
                <w:sz w:val="16"/>
                <w:szCs w:val="16"/>
              </w:rPr>
              <w:lastRenderedPageBreak/>
              <w:t>угод про оподаткування, з метою протидії розмиванню бази оподаткування та виведенню прибутку з-під оподаткування"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8" w:rsidRPr="00053457" w:rsidRDefault="001C6728" w:rsidP="001C672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2603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F26032" w:rsidRDefault="00F26032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схвалення Концепції Державної цільової національно-культурної програми сприяння вивченню та </w:t>
            </w:r>
            <w:r>
              <w:rPr>
                <w:rFonts w:ascii="Times New Roman" w:hAnsi="Times New Roman"/>
                <w:sz w:val="16"/>
                <w:szCs w:val="16"/>
              </w:rPr>
              <w:t>застосуванню англійської мови в Україні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8395/0/01-03/25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1C672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F26032" w:rsidRDefault="00F26032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схвалення Концепції Державної цільової національно-культурної програми сприяння вивченню та </w:t>
            </w:r>
            <w:r>
              <w:rPr>
                <w:rFonts w:ascii="Times New Roman" w:hAnsi="Times New Roman"/>
                <w:sz w:val="16"/>
                <w:szCs w:val="16"/>
              </w:rPr>
              <w:t>застосуванню англійської мови в Україні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2603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набори даних, які підлягають оприлюдненню у формі відкритих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2128/0/25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набори даних, які підлягають оприлюдненню у формі відкритих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F2603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2603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4484-ІХ "Про перейменування окремих населених пунктів"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8468/0/01-01/25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1C672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4484-ІХ "Про перейменування окремих населених пунктів"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2603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Звернення Комітету ВРУ щодо  Рішення Комітету від 28.05.2025 р. "Про розвиток адаптивного спорту та спорту ветеранів війни в Івано-Франківській області"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8488/0/01-30/25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264424" w:rsidRDefault="00F26032" w:rsidP="001C672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BD4861" w:rsidRDefault="00F2603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Звернення Комітету ВРУ щодо  Рішення Комітету від 28.05.2025 р. "Про розвиток адаптивного спорту та спорту ветеранів війни в Івано-Франківській області"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32" w:rsidRPr="00053457" w:rsidRDefault="00F26032" w:rsidP="001C672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E34B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заходів з вшанування пам"яті козаків і селян загиблих у битві під Берестечком 1651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дор.55/01-16/25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264424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заходів з вшанування пам"яті козаків і селян загиблих у битві під Берестечком 1651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F02C03" w:rsidP="00F26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Доручення</w:t>
            </w:r>
            <w:r w:rsidR="000E34B7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E34B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організацію проведення заходу соціальної адаптації ветеранів війни та членів їх сімей </w:t>
            </w:r>
            <w:r w:rsidRPr="00BD4861">
              <w:rPr>
                <w:sz w:val="16"/>
                <w:szCs w:val="16"/>
              </w:rPr>
              <w:lastRenderedPageBreak/>
              <w:t>"Дубенська сила" у 2025 році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337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264424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організацію проведення заходу соціальної адаптації ветеранів війни та </w:t>
            </w:r>
            <w:r w:rsidRPr="00BD4861">
              <w:rPr>
                <w:sz w:val="16"/>
                <w:szCs w:val="16"/>
              </w:rPr>
              <w:lastRenderedPageBreak/>
              <w:t>членів їх сімей "Дубенська сила" у 2025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E34B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1103/0/25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264424" w:rsidRDefault="000E34B7" w:rsidP="00F2603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BD4861" w:rsidRDefault="000E34B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7" w:rsidRPr="00053457" w:rsidRDefault="000E34B7" w:rsidP="00F2603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623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підтримки міжнародного благодійного проєкту "Місія Київ"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8476/0/01-45/25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264424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підтримки міжнародного благодійного проєкту "Місія Київ"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623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внесення відомостей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2135/0/25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264424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внесення відомостей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623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Заходи з 16 по 20 червня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1700-13-8/42358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264424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464C57" w:rsidP="00C1623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Заходи з 16 по 20 червня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623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8482/0/01-33/25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264424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623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дозволу на проведення захисту 15 червня 2025 року о 13:00 на Театральній площі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8584/0/01-70/25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264424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BD4861" w:rsidRDefault="00C1623E" w:rsidP="00C1623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дозволу на проведення захисту 15 червня 2025 року о 13:00 на Театральній площі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053457" w:rsidRDefault="00C1623E" w:rsidP="00C1623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E5CA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1752/02-26/25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264424" w:rsidRDefault="006E5CA6" w:rsidP="00C1623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64C5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BD4861" w:rsidRDefault="00464C57" w:rsidP="00464C5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загрозу, пов’язану з відкритими трансляціями з камер відеоспостереження під час повітряної тривоги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BD4861" w:rsidRDefault="00464C57" w:rsidP="00464C5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8511/0/01-42/25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BD4861" w:rsidRDefault="00464C57" w:rsidP="00464C5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264424" w:rsidRDefault="00464C57" w:rsidP="00464C5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BD4861" w:rsidRDefault="00464C57" w:rsidP="00464C5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загрозу, пов’язану з відкритими трансляціями з камер відеоспостереження під час повітряної тривоги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57" w:rsidRPr="00053457" w:rsidRDefault="00464C57" w:rsidP="00464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E5CA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Розміщення соціальної реклами на біл-бордах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8552/0/01-42/25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264424" w:rsidRDefault="006E5CA6" w:rsidP="00C1623E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11.06.2025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BD4861" w:rsidRDefault="006E5CA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Розміщення соціальної реклами на біл-бордах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A6" w:rsidRPr="00053457" w:rsidRDefault="006E5CA6" w:rsidP="00C1623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353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BD4861" w:rsidRDefault="005B3539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доведення до відома наказу Мінветеранів від </w:t>
            </w:r>
            <w:r w:rsidRPr="00BD4861">
              <w:rPr>
                <w:sz w:val="16"/>
                <w:szCs w:val="16"/>
              </w:rPr>
              <w:lastRenderedPageBreak/>
              <w:t xml:space="preserve">09.06.2025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BD4861" w:rsidRDefault="005B3539" w:rsidP="005B35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8576/0/01-49/25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BD4861" w:rsidRDefault="005B3539" w:rsidP="005B353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264424" w:rsidRDefault="005B3539" w:rsidP="005B3539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Default="005B3539" w:rsidP="005B3539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  <w:p w:rsidR="005B3539" w:rsidRPr="0048510A" w:rsidRDefault="005B3539" w:rsidP="005B353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BD4861" w:rsidRDefault="005B3539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доведення до відома наказу Мінветеранів від </w:t>
            </w:r>
            <w:r w:rsidRPr="00BD4861">
              <w:rPr>
                <w:sz w:val="16"/>
                <w:szCs w:val="16"/>
              </w:rPr>
              <w:lastRenderedPageBreak/>
              <w:t xml:space="preserve">09.06.2025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053457" w:rsidRDefault="005B3539" w:rsidP="005B35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3D4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BD4861" w:rsidRDefault="005A3D4A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BD4861" w:rsidRDefault="005A3D4A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8642/0/01-70/25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BD4861" w:rsidRDefault="005A3D4A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Default="005A3D4A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464C57" w:rsidP="005B353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BD4861" w:rsidRDefault="005A3D4A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3D4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464C57" w:rsidRDefault="005A3D4A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поширення  інформації про запущену онлайн-платф</w:t>
            </w:r>
            <w:r w:rsidR="00464C57">
              <w:rPr>
                <w:sz w:val="16"/>
                <w:szCs w:val="16"/>
              </w:rPr>
              <w:t xml:space="preserve">орму “Кар’єра ветерана”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BD4861" w:rsidRDefault="005A3D4A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8577/0/01-23/25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BD4861" w:rsidRDefault="005A3D4A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Default="005A3D4A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464C57" w:rsidRDefault="005A3D4A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поширення  інформації про запущену онлайн-</w:t>
            </w:r>
            <w:r w:rsidR="00464C57">
              <w:rPr>
                <w:sz w:val="16"/>
                <w:szCs w:val="16"/>
              </w:rPr>
              <w:t xml:space="preserve">платформу “Кар’єра ветерана”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A" w:rsidRPr="00053457" w:rsidRDefault="005A3D4A" w:rsidP="005B35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7125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 тематичні заходи просвітницького та виховного змісту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622/01-12/25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Default="0087125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 тематичні заходи просвітницького та виховного змісту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7125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пропозицій до проєкту Державної цільової національно-культурної програми сприяння вивченню та застосуванню англійської мови в Україні на 2026-2030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8512/0/01-48/25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Default="0087125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464C57" w:rsidP="005B353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пропозицій до проєкту Державної цільової національно-культурної програми сприяння вивченню та застосуванню англійської мови в Україні на 2026-2030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464C57" w:rsidP="005B3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7125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внесення змін до постанови Кабінету Міністрів України від 29 грудня </w:t>
            </w:r>
            <w:r w:rsidR="007C4F40" w:rsidRPr="00BD4861">
              <w:rPr>
                <w:sz w:val="16"/>
                <w:szCs w:val="16"/>
              </w:rPr>
              <w:t>2023 р. № 1409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8591/0/01-03/25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Default="0087125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BD4861" w:rsidRDefault="0087125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внесення змін до постанови Кабінету Міністрів України від 29 грудня </w:t>
            </w:r>
            <w:r w:rsidR="007C4F40" w:rsidRPr="00BD4861">
              <w:rPr>
                <w:sz w:val="16"/>
                <w:szCs w:val="16"/>
              </w:rPr>
              <w:t>2023 р. № 1409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4" w:rsidRPr="00053457" w:rsidRDefault="00871254" w:rsidP="005B353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2227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Дня вшанування пам</w:t>
            </w:r>
            <w:r w:rsidRPr="00BD4861">
              <w:rPr>
                <w:rFonts w:ascii="Sylfaen" w:hAnsi="Sylfaen" w:cs="Sylfaen"/>
                <w:sz w:val="16"/>
                <w:szCs w:val="16"/>
              </w:rPr>
              <w:t>՚</w:t>
            </w:r>
            <w:r w:rsidRPr="00BD4861">
              <w:rPr>
                <w:sz w:val="16"/>
                <w:szCs w:val="16"/>
              </w:rPr>
              <w:t>яті дітей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2838/01-18/25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Default="00822274" w:rsidP="0082227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Дня вшанування пам</w:t>
            </w:r>
            <w:r w:rsidRPr="00BD4861">
              <w:rPr>
                <w:rFonts w:ascii="Sylfaen" w:hAnsi="Sylfaen" w:cs="Sylfaen"/>
                <w:sz w:val="16"/>
                <w:szCs w:val="16"/>
              </w:rPr>
              <w:t>՚</w:t>
            </w:r>
            <w:r w:rsidRPr="00BD4861">
              <w:rPr>
                <w:sz w:val="16"/>
                <w:szCs w:val="16"/>
              </w:rPr>
              <w:t>яті дітей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464C57" w:rsidP="0082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2227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заходів (08-18)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940/08-18/25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Default="00822274" w:rsidP="0082227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заходів (08-18)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2227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плану основних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812/02/1-04/25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Default="00822274" w:rsidP="0082227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плану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B10BBA" w:rsidP="008222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2227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наборів даних (08-16)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946/08-16/25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Default="00822274" w:rsidP="0082227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наборів даних (08-16)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2227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822274" w:rsidRDefault="00822274" w:rsidP="00822274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нагородження почесною грамотою з нагоди Дня Державної служби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8602/0/01-70/25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Default="00822274" w:rsidP="0082227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822274" w:rsidRDefault="00822274" w:rsidP="00822274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нагородження почесною грамотою з нагоди Дня Державної служби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2227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розгляду звернення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8605/0/01-70/25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Default="00822274" w:rsidP="00822274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BD4861" w:rsidRDefault="00822274" w:rsidP="00822274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розгляду звернення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74" w:rsidRPr="00053457" w:rsidRDefault="00822274" w:rsidP="0082227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10BB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BD4861" w:rsidRDefault="00B10BBA" w:rsidP="00B10BB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будівництва вежі мобільного зв"язку в </w:t>
            </w:r>
            <w:r w:rsidRPr="00BD4861">
              <w:rPr>
                <w:sz w:val="16"/>
                <w:szCs w:val="16"/>
              </w:rPr>
              <w:lastRenderedPageBreak/>
              <w:t>сел.Клевань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BD4861" w:rsidRDefault="00B10BBA" w:rsidP="00B10BB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>8678/0/01-58/25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BD4861" w:rsidRDefault="00B10BBA" w:rsidP="00B10BB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Default="00B10BBA" w:rsidP="00B10BBA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Рівненська обласна державна </w:t>
            </w:r>
            <w:r w:rsidRPr="00053457">
              <w:rPr>
                <w:sz w:val="16"/>
                <w:szCs w:val="16"/>
              </w:rPr>
              <w:lastRenderedPageBreak/>
              <w:t>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Цифровізація. Реалізація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BD4861" w:rsidRDefault="00B10BBA" w:rsidP="00B10BB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lastRenderedPageBreak/>
              <w:t xml:space="preserve">Щодо будівництва вежі мобільного </w:t>
            </w:r>
            <w:r w:rsidRPr="00BD4861">
              <w:rPr>
                <w:sz w:val="16"/>
                <w:szCs w:val="16"/>
              </w:rPr>
              <w:lastRenderedPageBreak/>
              <w:t>зв"язку в сел.Клевань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BA" w:rsidRPr="00053457" w:rsidRDefault="00B10BBA" w:rsidP="00B10BB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446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Порядку формування фонду оплати праці державних службовців у державному органі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8633/0/01-03/25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Default="008446A1" w:rsidP="008446A1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Порядку формування фонду оплати праці державних службовців у державному органі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C37CD" w:rsidP="00844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446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виділення коштів на закупівлю техніки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8634/0/01-52/25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Default="008446A1" w:rsidP="008446A1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виділення коштів на закупівлю техніки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446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624/01-12/25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Default="008446A1" w:rsidP="008446A1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446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інформації із системи обліку публічної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2092/25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Default="008446A1" w:rsidP="008446A1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інформації із системи обліку публічної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446A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D31E0D" w:rsidRDefault="008446A1" w:rsidP="008446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 w:rsidRPr="00BD4861">
              <w:rPr>
                <w:sz w:val="16"/>
                <w:szCs w:val="16"/>
              </w:rPr>
              <w:t>освітньої програми «Публічне управління на деокупованих територіях»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8446A1" w:rsidRDefault="008446A1" w:rsidP="008446A1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8655/0/01-</w:t>
            </w:r>
            <w:r>
              <w:rPr>
                <w:rFonts w:ascii="Times New Roman" w:hAnsi="Times New Roman"/>
                <w:sz w:val="16"/>
                <w:szCs w:val="16"/>
              </w:rPr>
              <w:t>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BD4861" w:rsidRDefault="008446A1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Default="008446A1" w:rsidP="008446A1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D31E0D" w:rsidRDefault="008446A1" w:rsidP="008446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 w:rsidRPr="00BD4861">
              <w:rPr>
                <w:sz w:val="16"/>
                <w:szCs w:val="16"/>
              </w:rPr>
              <w:t>освітньої програми «Публічне управління на деокупованих територіях»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A1" w:rsidRPr="00053457" w:rsidRDefault="008446A1" w:rsidP="008446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B3BD0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 щодо контрольних документів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8615/0/01-39/25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Default="007B3BD0" w:rsidP="008446A1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 щодо контрольних документів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B3BD0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сприяння будівництва волоконно-оптичної лінії зв"язку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8607/0/01-56/25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8446A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Default="007B3BD0" w:rsidP="008446A1">
            <w:r w:rsidRPr="00316866">
              <w:rPr>
                <w:sz w:val="16"/>
                <w:szCs w:val="16"/>
              </w:rPr>
              <w:t>12.06.2025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BD4861" w:rsidRDefault="007B3BD0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сприяння будівництва волоконно-оптичної лінії зв"язку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0" w:rsidRPr="00053457" w:rsidRDefault="007B3BD0" w:rsidP="008446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D33F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проходження стажування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проходження стажування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D33F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№вих-527/04-07/25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264424" w:rsidRDefault="006D33F7" w:rsidP="006D33F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Перегляд результатів класифікації посад державними органами у зв'язку з підписанням ЗУ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F7" w:rsidRPr="00053457" w:rsidRDefault="006D33F7" w:rsidP="006D33F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C37C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264424" w:rsidRDefault="008C37CD" w:rsidP="008C37C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формування Каталогу "єдиних вікон" у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264424" w:rsidRDefault="008C37CD" w:rsidP="008C37C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№вих-528/02.2-09/25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264424" w:rsidRDefault="008C37CD" w:rsidP="008C37C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D31E0D" w:rsidRDefault="008C37CD" w:rsidP="008C37C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264424" w:rsidRDefault="008C37CD" w:rsidP="008C37C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формування Каталогу "єдиних вікон" у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CD" w:rsidRPr="00053457" w:rsidRDefault="008C37CD" w:rsidP="008C37C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F3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ро надання інформації стосовно організацій, що перебувають у сфері управління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№вих-529/04-07/25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D31E0D" w:rsidRDefault="008A0F33" w:rsidP="008A0F3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ро надання інформації стосовно організацій, що перебувають у сфері управління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F3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Про проведення  </w:t>
            </w:r>
            <w:r w:rsidRPr="00264424">
              <w:rPr>
                <w:sz w:val="16"/>
                <w:szCs w:val="16"/>
              </w:rPr>
              <w:lastRenderedPageBreak/>
              <w:t>Всеукраїнської інформаційної  кампанії з протидії платіжному  шахрайству #ШахрайГудбай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lastRenderedPageBreak/>
              <w:t>№вих-</w:t>
            </w:r>
            <w:r w:rsidRPr="00264424">
              <w:rPr>
                <w:sz w:val="16"/>
                <w:szCs w:val="16"/>
              </w:rPr>
              <w:lastRenderedPageBreak/>
              <w:t>530/02.2-11/25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lastRenderedPageBreak/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D31E0D" w:rsidRDefault="008A0F33" w:rsidP="008A0F3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Інформаційна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lastRenderedPageBreak/>
              <w:t xml:space="preserve">Про проведення  </w:t>
            </w:r>
            <w:r w:rsidRPr="00264424">
              <w:rPr>
                <w:sz w:val="16"/>
                <w:szCs w:val="16"/>
              </w:rPr>
              <w:lastRenderedPageBreak/>
              <w:t>Всеукраїнської інформаційної  кампанії з протидії платіжному  шахрайству #ШахрайГудбай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F3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розміщення соціальної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№вих-531/02.2-11/25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D31E0D" w:rsidRDefault="008A0F33" w:rsidP="008A0F3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F3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№вих-532/02.2-09/25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D31E0D" w:rsidRDefault="008A0F33" w:rsidP="008A0F3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F3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евакуаційних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№вих-533/02.2-09/25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D31E0D" w:rsidRDefault="008A0F33" w:rsidP="008A0F3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евакуаційних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F3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проблемних питань з практичного застосування норм постанови КМУ №579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№вих-534/02.2-09/25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D31E0D" w:rsidRDefault="008A0F33" w:rsidP="008A0F3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264424" w:rsidRDefault="008A0F33" w:rsidP="008A0F3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проблемних питань з практичного застосування норм постанови КМУ №579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3" w:rsidRPr="00053457" w:rsidRDefault="008A0F33" w:rsidP="008A0F3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41D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ввернення</w:t>
            </w:r>
            <w:r w:rsidRPr="002644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8A0F33" w:rsidRDefault="005B41DA" w:rsidP="005B41D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№вих-535/02.2-</w:t>
            </w:r>
            <w:r>
              <w:rPr>
                <w:rFonts w:ascii="Times New Roman" w:hAnsi="Times New Roman"/>
                <w:sz w:val="16"/>
                <w:szCs w:val="16"/>
              </w:rPr>
              <w:t>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D31E0D" w:rsidRDefault="005B41DA" w:rsidP="005B41D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ввернення</w:t>
            </w:r>
            <w:r w:rsidRPr="002644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41D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надання інформації для розробки Регіонального енергетичного плану Рівненської області на період 2026-2030 рр.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№вих-536/02.1-09/25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D31E0D" w:rsidRDefault="005B41DA" w:rsidP="005B41D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надання інформації для розробки Регіонального енергетичного плану Рівненської області на період 2026-2030 рр.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41D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підтримки кандидатури на нагородження Почесною грамотою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№вих-537/03.1-08/25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5B41D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D31E0D" w:rsidRDefault="005B41DA" w:rsidP="005B41D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264424" w:rsidRDefault="005B41DA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підтримки кандидатури на нагородження Почесною грамотою Рівненської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DA" w:rsidRPr="00053457" w:rsidRDefault="005B41DA" w:rsidP="005B41D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16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5B41D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5B41D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264424" w:rsidRDefault="001C165B" w:rsidP="005B41D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5B41DA" w:rsidRDefault="001C165B" w:rsidP="005B41D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16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15, 29 червня та 13, 27 липня 2025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5B41D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8701/0/01-70/25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5B41D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264424" w:rsidRDefault="001C165B" w:rsidP="005B41D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заходу 15, 29 червня та 13, 27 липня 2025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5B41D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16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подання інформації на портал відкритих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622/0/01-11/25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264424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подання інформації на портал відкритих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16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Положення про Адміністрацію Державної служби спеціального зв’язку та захисту інформації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8632/0/01-03/25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264424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Положення про Адміністрацію Державної служби спеціального зв’язку та захисту інформації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16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Запрошення на засідання виїзного круглого столу 27.06.2025 у м. Одеса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8693/0/01-19/25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264424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Запрошення на засідання виїзного круглого столу 27.06.2025 у м. Одеса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C16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1C165B" w:rsidRDefault="001C165B" w:rsidP="001C165B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заохочення цінним подарунком від Рівненської </w:t>
            </w:r>
            <w:r>
              <w:rPr>
                <w:rFonts w:ascii="Times New Roman" w:hAnsi="Times New Roman"/>
                <w:sz w:val="16"/>
                <w:szCs w:val="16"/>
              </w:rPr>
              <w:t>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BD4861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264424" w:rsidRDefault="001C165B" w:rsidP="001C165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1C165B" w:rsidRDefault="001C165B" w:rsidP="001C165B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заохочення цінним подарунком від Рівненської </w:t>
            </w:r>
            <w:r>
              <w:rPr>
                <w:rFonts w:ascii="Times New Roman" w:hAnsi="Times New Roman"/>
                <w:sz w:val="16"/>
                <w:szCs w:val="16"/>
              </w:rPr>
              <w:t>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B" w:rsidRPr="00053457" w:rsidRDefault="001C165B" w:rsidP="001C165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61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нагородження Почесною грамотою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285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264424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нагородження Почесною грамотою Рівненської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61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351/02-7/25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264424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16197E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61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підключення Володимирецької селищної громади  до системи  відеоспостереження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8733/0/01-58/25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264424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16197E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Цифровізація. Реалізація цифрових трансформацій 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підключення Володимирецької селищної громади  до системи  відеоспостереження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61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плакатів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8721/0/01-70/25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264424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</w:t>
            </w:r>
            <w:r w:rsidR="007012C0"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16197E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плакатів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A0618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8A0618" w:rsidRDefault="008A0618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поширення </w:t>
            </w:r>
            <w:r>
              <w:rPr>
                <w:rFonts w:ascii="Times New Roman" w:hAnsi="Times New Roman"/>
                <w:sz w:val="16"/>
                <w:szCs w:val="16"/>
              </w:rPr>
              <w:t>зібраних порад від ДСНС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7138/0/01-48/25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BD4861" w:rsidRDefault="008A0618" w:rsidP="008A061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264424" w:rsidRDefault="007012C0" w:rsidP="008A0618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8A0618"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8A0618" w:rsidRDefault="008A0618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поширення </w:t>
            </w:r>
            <w:r>
              <w:rPr>
                <w:rFonts w:ascii="Times New Roman" w:hAnsi="Times New Roman"/>
                <w:sz w:val="16"/>
                <w:szCs w:val="16"/>
              </w:rPr>
              <w:t>порад від ДСНС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576343" w:rsidP="008A0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8" w:rsidRPr="00053457" w:rsidRDefault="008A0618" w:rsidP="008A06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7634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4016-ІХ "Про внесення змін до статті 15 Закону України "Про державну підтримку медіа, гарантії професійної діяльності та соціальний захист журналіста"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8695/0/01-01/25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264424" w:rsidRDefault="00576343" w:rsidP="00576343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4016-ІХ "Про внесення змін до статті 15 Закону України "Про державну підтримку медіа, гарантії професійної діяльності та соціальний захист журналіста"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76343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№ 4412-ІХ "Про внесення змін до Закону України "Про організацію трудових відносин в умовах воєнного стану" щодо обміну інформацією та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8697/0/01-01/25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264424" w:rsidRDefault="00576343" w:rsidP="00576343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BD4861" w:rsidRDefault="00576343" w:rsidP="0057634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№ 4412-ІХ "Про внесення змін до Закону України "Про організацію трудових відносин в умовах воєнного стану" щодо обміну інформацією та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43" w:rsidRPr="00053457" w:rsidRDefault="00576343" w:rsidP="005763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0ED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матеріалів  про триденний інтенсив для цивільних із БЗВП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8720/0/01-72/25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264424" w:rsidRDefault="00200ED4" w:rsidP="00576343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матеріалів  про триденний інтенсив для цивільних із БЗВП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0ED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відзначення на державному рівні  500-річчя з дня народження князя Василя-Костянтина Острозького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8718/0/01-70/25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264424" w:rsidRDefault="00200ED4" w:rsidP="00576343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відзначення на державному рівні  500-річчя з дня народження князя Василя-Костянтина Острозького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0ED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зміни до Програми забезпечення житлом внутрішньо переміщених осіб у Рівненській області на 2025-2027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264424" w:rsidRDefault="00200ED4" w:rsidP="00576343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зміни до Програми забезпечення житлом внутрішньо переміщених осіб у Рівненській області на 2025-2027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00ED4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організацію проведення заходу соціальної адаптації ветеранів війни та членів їх сімей "Сарненська звитяга" у 2025 році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347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264424" w:rsidRDefault="00200ED4" w:rsidP="00576343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BD4861" w:rsidRDefault="00200ED4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організацію проведення заходу соціальної адаптації ветеранів війни та членів їх сімей "Сарненська звитяга" у 2025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D4" w:rsidRPr="00053457" w:rsidRDefault="00200ED4" w:rsidP="005763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82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D31E0D" w:rsidRDefault="00E8244B" w:rsidP="00E8244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деяких постанов Кабінету Міністрів України у зв’язку з прийняттям Закону України “Про внесення змін до деяких законодавчих актів України у зв’язку з прийняттям Закону України “Про адміністративну процедуру”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BD4861" w:rsidRDefault="00E8244B" w:rsidP="00E82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8724/0/01-03/25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BD4861" w:rsidRDefault="00E8244B" w:rsidP="00E82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264424" w:rsidRDefault="00E8244B" w:rsidP="00E8244B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D31E0D" w:rsidRDefault="00E8244B" w:rsidP="00E8244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деяких постанов Кабінету Міністрів України у зв’язку з прийняттям Закону України “Про внесення змін до деяких законодавчих актів України у зв’язку з прийняттям Закону України “Про адміністративну процедуру”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Постаноа КМУ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82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D31E0D" w:rsidRDefault="00E8244B" w:rsidP="00E8244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Звернення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BD4861" w:rsidRDefault="00E8244B" w:rsidP="00E82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8727/0/01-42/25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BD4861" w:rsidRDefault="00E8244B" w:rsidP="00E82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264424" w:rsidRDefault="00E8244B" w:rsidP="00E8244B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D31E0D" w:rsidRDefault="00E8244B" w:rsidP="00E8244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Звернення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Звернення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4B" w:rsidRPr="00053457" w:rsidRDefault="00E8244B" w:rsidP="00E82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4CF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Порядку проведення звірки, верифікації, співставлення реєстрових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8750/0/01-03/25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264424" w:rsidRDefault="006B4CF2" w:rsidP="006B4CF2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Порядку проведення звірки, верифікації, співставлення реєстрових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КМУ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4CF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BD4861">
              <w:rPr>
                <w:sz w:val="16"/>
                <w:szCs w:val="16"/>
              </w:rPr>
              <w:t>оз"яснення з окремих  питань практичного застосування законодавства у сфері захисту персональних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8755/0/01-19/25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264424" w:rsidRDefault="006B4CF2" w:rsidP="006B4CF2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BD4861" w:rsidRDefault="006B4CF2" w:rsidP="006B4CF2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BD4861">
              <w:rPr>
                <w:sz w:val="16"/>
                <w:szCs w:val="16"/>
              </w:rPr>
              <w:t>оз"яснення з окремих  питань практичного застосування законодавства у сфері захисту персональних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F2" w:rsidRPr="00053457" w:rsidRDefault="006B4CF2" w:rsidP="006B4CF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83CE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реалізацію експериментального проєкту щодо впровадження та забезпечення функціонування електронної системи для підтримки підприємництва “Онлайн-кабінет підприємця”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8439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8757/0/01-03/25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8439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264424" w:rsidRDefault="00283CE2" w:rsidP="008439A8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реалізацію експериментального проєкту щодо впровадження та забезпечення функціонування електронної системи для підтримки підприємництва “Онлайн-кабінет підприємця”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6B4CF2" w:rsidP="00843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83CE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зняття з контролю доручення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8439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8758/0/01-48/25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8439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264424" w:rsidRDefault="00283CE2" w:rsidP="008439A8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зняття з контролю доручення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83CE2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затвердження методичних </w:t>
            </w:r>
            <w:r w:rsidR="00210A87" w:rsidRPr="00BD4861">
              <w:rPr>
                <w:sz w:val="16"/>
                <w:szCs w:val="16"/>
              </w:rPr>
              <w:t>рекомендацій зі створення безбар''єрних маршрутів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8439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8762/0/01-39/25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8439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264424" w:rsidRDefault="00283CE2" w:rsidP="008439A8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BD4861" w:rsidRDefault="00283CE2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затвердження методичних </w:t>
            </w:r>
            <w:r w:rsidR="00210A87" w:rsidRPr="00BD4861">
              <w:rPr>
                <w:sz w:val="16"/>
                <w:szCs w:val="16"/>
              </w:rPr>
              <w:t>рекомендацій зі створення безбар''єрних маршрутів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2" w:rsidRPr="00053457" w:rsidRDefault="00283CE2" w:rsidP="008439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004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стану забезпеченості релігійних громад Вараської МТГ культовими будівлями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93404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3120-1209-3110-12-06-25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93404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264424" w:rsidRDefault="0090045B" w:rsidP="0093404D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стану забезпеченості релігійних громад Вараської МТГ культовими будівлями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004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93404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544/0/25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93404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264424" w:rsidRDefault="0090045B" w:rsidP="0093404D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810951" w:rsidP="009340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0045B" w:rsidRPr="00053457">
        <w:trPr>
          <w:trHeight w:val="71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FA6AD1" w:rsidRDefault="0090045B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</w:t>
            </w:r>
            <w:r w:rsidR="00FA6AD1">
              <w:rPr>
                <w:sz w:val="16"/>
                <w:szCs w:val="16"/>
              </w:rPr>
              <w:t xml:space="preserve"> про інформаційну брошуру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93404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631/0/01-11/25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BD4861" w:rsidRDefault="0090045B" w:rsidP="0093404D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264424" w:rsidRDefault="0090045B" w:rsidP="0093404D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FA6AD1" w:rsidRDefault="0090045B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посилання</w:t>
            </w:r>
            <w:r w:rsidR="00FA6AD1">
              <w:rPr>
                <w:sz w:val="16"/>
                <w:szCs w:val="16"/>
              </w:rPr>
              <w:t xml:space="preserve"> про інформаційну брошуру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B" w:rsidRPr="00053457" w:rsidRDefault="0090045B" w:rsidP="0093404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3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запланованих заходів на 11.06.2025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2140/0/25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запланованих заходів на 11.06.2025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3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 про план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2159/0/25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12.06.2025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інформації про план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3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участі голови облдержадміністрації в ювілейних та урочистих подіях на липень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1700-13-8/43489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участі голови облдержадміністрації в ювілейних та урочистих подіях на липень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3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передплати бюлетеня “Офіційний вісник України”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1700-13-8/43490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BD4861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передплати бюлетеня “Офіційний вісник України”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3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інформаційно-аналітичних матеріалів до засідання круглого столу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№вих-538/02.2-09/25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D31E0D" w:rsidRDefault="0051344B" w:rsidP="0051344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B42EFA" w:rsidP="0051344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інформаційно-аналітичних матеріалів до засідання круглого столу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3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№вих-539/04-07/25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D31E0D" w:rsidRDefault="0051344B" w:rsidP="0051344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344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розгляду акту про вилучення для знищення документів Державним  архівом Рівненської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№вих-540/04-07/25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51344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D31E0D" w:rsidRDefault="0051344B" w:rsidP="0051344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264424" w:rsidRDefault="0051344B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розгляду акту про вилучення для знищення документів Державним архівом Рівненської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4B" w:rsidRPr="00053457" w:rsidRDefault="0051344B" w:rsidP="0051344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4487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участі у семінарі 19.06.2025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8780/0/01-33/25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участі у семінарі 19.06.2025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4487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Звітування про стан організації та функціонування внутрішнього контролю за 2024 рік (ОДА)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5868/0/01-64/25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Звітування про стан організації та функціонування внутрішнього контролю за 2024 рік (ОДА)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44879" w:rsidRPr="00053457">
        <w:trPr>
          <w:trHeight w:val="32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197/01-10/25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44879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внесенння змін до Статуту КЗ РІКЦ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8826/0/01-58/25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BD4861" w:rsidRDefault="00F44879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внесенння змін до Статуту КЗ РІКЦ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9" w:rsidRPr="00053457" w:rsidRDefault="00F44879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3076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відзначення 4 червня  Міжнародного дня безневинних дітей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775/02-19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відзначення 4 червня  Міжнародного дня безневинних дітей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3076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відзначення 4 червня  Міжнародного дня безневинних дітей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відзначення 4 червня  Міжнародного дня безневинних дітей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3076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8845/0/01-58/25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3076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мирного зібрання біля ТРЦ "Екватор"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8855/0/01-70/25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мирного зібрання біля ТРЦ "Екватор"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3076F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D3076F" w:rsidRDefault="00D3076F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Запрошення до участі  у Конгресових </w:t>
            </w:r>
            <w:r>
              <w:rPr>
                <w:rFonts w:ascii="Times New Roman" w:hAnsi="Times New Roman"/>
                <w:sz w:val="16"/>
                <w:szCs w:val="16"/>
              </w:rPr>
              <w:t>слуханнях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8844/0/01-18/25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BD4861" w:rsidRDefault="00D3076F" w:rsidP="00F44879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D3076F" w:rsidRDefault="00D3076F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Запрошення до участі  у Конгресових </w:t>
            </w:r>
            <w:r>
              <w:rPr>
                <w:rFonts w:ascii="Times New Roman" w:hAnsi="Times New Roman"/>
                <w:sz w:val="16"/>
                <w:szCs w:val="16"/>
              </w:rPr>
              <w:t>слуханнях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F" w:rsidRPr="00053457" w:rsidRDefault="00D3076F" w:rsidP="00F448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2CF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макету із QR-кодом на брошуру в приміщені ДАРО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340/01-08/25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розміщення макету із QR-кодом на брошуру в приміщені ДАРО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2CF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18 червня 2025 р. о 14:00 онлайн-презентація «Можливості Brave1 Market для громад».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8804/0/01-39/25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18 червня 2025 р. о 14:00 онлайн-презентація «Можливості Brave1 Market для громад».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2CF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звернення Рівненської обласної ради щодо відзначення на державному рівні 500-річчя з дня народження князя Василя-Костянтина Острозького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8815/0/01-30/25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звернення Рівненської обласної ради щодо відзначення на державному рівні 500-річчя з дня народження князя Василя-Костянтина Острозького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2CFE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F72CFE" w:rsidRDefault="00F72CFE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надання </w:t>
            </w:r>
            <w:r>
              <w:rPr>
                <w:rFonts w:ascii="Times New Roman" w:hAnsi="Times New Roman"/>
                <w:sz w:val="16"/>
                <w:szCs w:val="16"/>
              </w:rPr>
              <w:t>комунікаційної рамки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8807/0/01-39/25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BD4861" w:rsidRDefault="00F72CFE" w:rsidP="00F72CFE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F72CFE" w:rsidRDefault="00F72CFE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надання </w:t>
            </w:r>
            <w:r>
              <w:rPr>
                <w:rFonts w:ascii="Times New Roman" w:hAnsi="Times New Roman"/>
                <w:sz w:val="16"/>
                <w:szCs w:val="16"/>
              </w:rPr>
              <w:t>комунікаційної рамки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FE" w:rsidRPr="00053457" w:rsidRDefault="00F72CFE" w:rsidP="00F72CF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2396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врегулювання процесу оприлюднення інформації у формі відкритих даних.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339/01-08/25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врегулювання процесу оприлюднення інформації у формі відкритих даних.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2396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інформування суб"єктів первинного фінансового моніторингу щодо яких здійснюється державне регулювання у сфері запобігання та протидії легалізації доходів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8829/0/01-72/25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інформування суб"єктів первинного фінансового моніторингу щодо яких здійснюється державне регулювання у сфері запобігання та протидії легалізації доходів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2396D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E2396D" w:rsidRDefault="00E2396D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внесення змін до постанови Кабінету Міністрів </w:t>
            </w:r>
            <w:r>
              <w:rPr>
                <w:rFonts w:ascii="Times New Roman" w:hAnsi="Times New Roman"/>
                <w:sz w:val="16"/>
                <w:szCs w:val="16"/>
              </w:rPr>
              <w:t>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8870/0/01-03/25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9775A8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BD4861" w:rsidRDefault="00E2396D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постанови Кабінету Міністрів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України</w:t>
            </w:r>
            <w:r w:rsidRPr="00BD48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6D" w:rsidRPr="00053457" w:rsidRDefault="00E2396D" w:rsidP="009775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38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інформаційно-презентаційних матеріалів стосовно надання витягу з ЄДРВВ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8883/0/01-49/25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інформаційно-презентаційних матеріалів стосовно надання витягу з ЄДРВВ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38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8887/0/01-58/25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38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 (доповнення)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355/02-7/25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 (доповнення)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38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проведення 18 червня 2025 р. о 14:00 онлайн-презентація «Можливості Brave1 Market для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8891/0/01-39/25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616386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BD4861" w:rsidRDefault="0061638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проведення 18 червня 2025 р. о 14:00 онлайн-презентація «Можливості Brave1 Market для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6" w:rsidRPr="00053457" w:rsidRDefault="00616386" w:rsidP="0061638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2F1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Заходи з 23 червня по 27 червня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1700-13-8/44364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B42EFA" w:rsidP="005D2F1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Заходи з 23 червня по 27 червня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2F1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власних заходів (08-18)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988/08-18/25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власних заходів (08-18)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2F1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зняття з контролю деяких документів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зняття з контролю деяких документів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2F1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5D2F11" w:rsidRDefault="005D2F11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Щодо звільнення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8932/0/01-71/25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BD4861" w:rsidRDefault="005D2F11" w:rsidP="005D2F11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5D2F11" w:rsidRDefault="005D2F11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Щодо звільнення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2F1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платформи "Кар'єра ветерана"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№вих-541/02.2-11/25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5D2F11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D31E0D" w:rsidRDefault="005D2F11" w:rsidP="005D2F1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платформи "Кар'єра ветерана"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5D2F1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2F1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264424">
              <w:rPr>
                <w:sz w:val="16"/>
                <w:szCs w:val="16"/>
              </w:rPr>
              <w:t>о відома щодо типової інформаційної картки послуги Надання відомостей з ЄДРВВ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№вих-542/02.2-11/25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264424">
              <w:rPr>
                <w:sz w:val="16"/>
                <w:szCs w:val="16"/>
              </w:rPr>
              <w:t>о відома щодо типової інформаційної картки послуги Надання відомостей з ЄДРВВ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2F1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окремих питань застосування норм про захист персональних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№вих-543/02.2-11/25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264424" w:rsidRDefault="005D2F11" w:rsidP="001309D3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окремих питань застосування норм про захист персональних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1" w:rsidRPr="00053457" w:rsidRDefault="005D2F11" w:rsidP="0061638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71F0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671F01" w:rsidRDefault="00671F01" w:rsidP="00671F01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BD4861" w:rsidRDefault="00671F01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829/02/1-04/25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BD4861" w:rsidRDefault="00671F01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BD4861" w:rsidRDefault="00671F01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E96681" w:rsidRDefault="00E96681" w:rsidP="00671F01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1" w:rsidRPr="00053457" w:rsidRDefault="00671F01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668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розроблення нової та внесення чинної містобудівної документації до Містобудівного кадастру на державному рівні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8956/0/01-37/25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розроблення нової та внесення чинної містобудівної документації до Містобудівного кадастру на державному рівні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6681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42EFA" w:rsidRDefault="00E96681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деяких постанов Кабінету Міністрів України у зв’язку з прийняттям Закону України “Про внесення змін до деяких законодавчих актів України у зв’язку з прийняттям Закону України “Про адміністрат</w:t>
            </w:r>
            <w:r w:rsidR="00B42EF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5925/0/01-72/25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D4861" w:rsidRDefault="00E96681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B42EFA" w:rsidRDefault="00E96681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деяких постанов Кабінету Міністрів України у зв’язку з прийняттям Закону України “Про внесення змін до деяких законодавчих актів України у зв’язку з прийняттям Закону України “Про адміністрат</w:t>
            </w:r>
            <w:r w:rsidR="00B42EF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1" w:rsidRPr="00053457" w:rsidRDefault="00E96681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804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360/02-7/25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Наказ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804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5668FA" w:rsidRDefault="005668FA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Щодо призначення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8963/0/01-71/25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5668FA" w:rsidRDefault="005668FA" w:rsidP="001309D3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Щодо призначення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804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масштабування програми відшкодування витрат за дії, пов'язані з охороною прав на об’єкти інтелектуальної власності в регіонах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8888/0/01-35/25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A8045B" w:rsidRDefault="00A8045B" w:rsidP="001309D3">
            <w:pPr>
              <w:pStyle w:val="a5"/>
              <w:rPr>
                <w:rFonts w:ascii="Times New Roman" w:hAnsi="Times New Roman" w:cs="Times New Roman"/>
              </w:rPr>
            </w:pPr>
            <w:r w:rsidRPr="00A8045B">
              <w:rPr>
                <w:rFonts w:ascii="Times New Roman" w:hAnsi="Times New Roman" w:cs="Times New Roman"/>
              </w:rPr>
              <w:t>Щодо масштабування програми відшкодування витрат за дії, пов'язані з охороною прав на об’єкти інтелектуальної власності в регіонах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8045B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участі у заході  1-2 липня 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8981/0/01-58/25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BD4861" w:rsidRDefault="00A8045B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A8045B" w:rsidRDefault="00A8045B" w:rsidP="001309D3">
            <w:pPr>
              <w:pStyle w:val="a5"/>
              <w:rPr>
                <w:rFonts w:ascii="Times New Roman" w:hAnsi="Times New Roman" w:cs="Times New Roman"/>
              </w:rPr>
            </w:pPr>
            <w:r w:rsidRPr="00A8045B">
              <w:rPr>
                <w:rFonts w:ascii="Times New Roman" w:hAnsi="Times New Roman" w:cs="Times New Roman"/>
              </w:rPr>
              <w:t>Щодо участі у заході  1-2 липня 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5B" w:rsidRPr="00053457" w:rsidRDefault="00A8045B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23DF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Інформація про виконання доручення голови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828/02/1-04/25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Інформація про виконання доручення голови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23DF6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9F4667" w:rsidRDefault="00C23DF6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Тижневий план інформаційного суп</w:t>
            </w:r>
            <w:r w:rsidR="009F4667">
              <w:rPr>
                <w:sz w:val="16"/>
                <w:szCs w:val="16"/>
              </w:rPr>
              <w:t xml:space="preserve">роводу діяльності Департаменту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1159/0/25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671F01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BD4861" w:rsidRDefault="00C23DF6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F6" w:rsidRPr="00053457" w:rsidRDefault="00C23DF6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1A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увічнення пам’яті захисників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3120-1252-3110-12-06-25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671F01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увічнення пам’яті захисників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1A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ювілейних, урочистих подій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582/0/01-07/25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671F01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ювілейних, урочистих подій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71F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1A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6161A5" w:rsidRDefault="006161A5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щоквартальне звітування щодо заходів з формування позитивного образу ветерана/ве</w:t>
            </w:r>
            <w:r>
              <w:rPr>
                <w:rFonts w:ascii="Times New Roman" w:hAnsi="Times New Roman"/>
                <w:sz w:val="16"/>
                <w:szCs w:val="16"/>
              </w:rPr>
              <w:t>теранки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4048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5986/0/01-62/25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404896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40489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6161A5" w:rsidRDefault="006161A5" w:rsidP="001309D3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щоквартальне звітування щодо заходів з формування позитивного образу ветерана/ве</w:t>
            </w:r>
            <w:r>
              <w:rPr>
                <w:rFonts w:ascii="Times New Roman" w:hAnsi="Times New Roman"/>
                <w:sz w:val="16"/>
                <w:szCs w:val="16"/>
              </w:rPr>
              <w:t>теранки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1A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наказу начальника обласної військової адміністрації від 13 лютого 2023 року № 63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698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40489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наказу начальника обласної військової адміністрації від 13 лютого 2023 року № 63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1A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тематичних заходів  з нагоди Дня  Конституції 28.06.2025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9006/0/01-18/25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40489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тематичних заходів  з нагоди Дня  Конституції 28.06.2025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1A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кваліфікації посадових осіб, які залучені до здійснення заходів захисту об’єктів критичної інфраструктури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8947/0/01-61/25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40489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підвищення кваліфікації посадових осіб, які залучені до здійснення заходів захисту об’єктів критичної інфраструктури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4048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61A5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6161A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Тренінг </w:t>
            </w:r>
            <w:r w:rsidRPr="00BD4861">
              <w:rPr>
                <w:sz w:val="16"/>
                <w:szCs w:val="16"/>
              </w:rPr>
              <w:t>для комунікаційних підрозділів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6161A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8990/0/01-48/25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6161A5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6161A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B42EFA" w:rsidP="006161A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Інформаційна 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BD4861" w:rsidRDefault="006161A5" w:rsidP="006161A5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Тренінг </w:t>
            </w:r>
            <w:r w:rsidRPr="00BD4861">
              <w:rPr>
                <w:sz w:val="16"/>
                <w:szCs w:val="16"/>
              </w:rPr>
              <w:t>для комунікаційних підрозділів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053457" w:rsidRDefault="006161A5" w:rsidP="006161A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5426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BD4861" w:rsidRDefault="0065426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плану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BD4861" w:rsidRDefault="0065426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2256/0/25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BD4861" w:rsidRDefault="0065426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BD4861" w:rsidRDefault="00654267" w:rsidP="0040489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D4861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BD4861" w:rsidRDefault="00654267" w:rsidP="001309D3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плану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7" w:rsidRPr="00053457" w:rsidRDefault="00654267" w:rsidP="0040489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119E7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BD4861" w:rsidRDefault="004119E7" w:rsidP="004119E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погодження проєкту розпорядження голови ОВА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BD4861" w:rsidRDefault="004119E7" w:rsidP="004119E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5999/0/01-62/25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BD4861" w:rsidRDefault="004119E7" w:rsidP="004119E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BD4861" w:rsidRDefault="004119E7" w:rsidP="004119E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BD4861" w:rsidRDefault="004119E7" w:rsidP="004119E7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погодження проєкту розпорядження голови ОВА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E7" w:rsidRPr="00053457" w:rsidRDefault="004119E7" w:rsidP="004119E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загроз АСКОД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9022/0/01-20/25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загроз АСКОД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протоколу № 49 Координаційного штабу від 16.06.2026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9042/0/01-49/25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протоколу № 49 Координаційного штабу від 16.06.2026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щоденних мирних акцій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9047/0/01-70/25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42EF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щоденних мирних акцій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42EF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 xml:space="preserve">одо призначення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№вих-544/02.1-09/25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42EF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>
              <w:rPr>
                <w:sz w:val="16"/>
                <w:szCs w:val="16"/>
              </w:rPr>
              <w:t xml:space="preserve">одо призначення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0180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№вих-545/04-07/25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0180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42EF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Погоджен</w:t>
            </w:r>
            <w:r>
              <w:rPr>
                <w:sz w:val="16"/>
                <w:szCs w:val="16"/>
              </w:rPr>
              <w:t xml:space="preserve">ня звільнення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№вих-546/02.2-09/25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Погодження звільнення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585/0/01-07/25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погодження проведення масового заходу на території селища Зарічне в період дії воєнного стану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9081/0/01-72/25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23.06.2025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погодження проведення масового заходу на території селища Зарічне в період дії воєнного стану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застосування в роботі карток адміністративних послуг в новій  редакції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9079/0/01-49/25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застосування в роботі карток адміністративних послуг в новій  редакції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9126/0/01-58/25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інформаційно-роз’яснювальних заходів, моніторингу практичного застосування пенсійного законодавства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1700-13-8/45949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інформаційно-роз’яснювальних заходів, моніторингу практичного застосування пенсійного законодавства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консультацій з громадськістю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1700-13-8/45934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проведення консультацій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підготовки проєкту Програми підтримки функціонування та розвитку інформаційно-аналітичної системи відеонагляду Рівненської області на 2025–2027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106-01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підготовки проєкту Програми підтримки функціонування та розвитку інформаційно-аналітичної системи відеонагляду Рівненської області на 2025–2027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Тестування на знання Конституції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9138/0/01-61/25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Тестування на знання Конституції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інформації щодо прийняття ПКМУ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9076/0/01-49/25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інформації щодо прийняття ПКМУ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Порядку виплати грошової компенсації особам, які захищали незалежність, суверенітет та територіальну цілісність України, за найм (оренду) ними житлових приміщень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9066/0/01-03/25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внесення змін до Порядку виплати грошової компенсації особам, які захищали незалежність, суверенітет та територіальну цілісність України, за найм (оренду) ними житлових приміщень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42EF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Деякі питання захисту інформаційних, електронних комунікаційни</w:t>
            </w:r>
            <w:r>
              <w:rPr>
                <w:sz w:val="16"/>
                <w:szCs w:val="16"/>
              </w:rPr>
              <w:t>х, інформаційно-комунікаційних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9064/0/01-03/25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42EF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Деякі питання захисту інформаційних, електронних комунікаційни</w:t>
            </w:r>
            <w:r>
              <w:rPr>
                <w:sz w:val="16"/>
                <w:szCs w:val="16"/>
              </w:rPr>
              <w:t>х, інформаційно-комунікаційних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4494-ІХ "Про надання згоди на призначення Президентом України Кравченка Р.А. на посаду Генерального прокурора"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9091/0/01-01/25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№ 4494-ІХ "Про надання згоди на призначення Президентом України Кравченка Р.А. на посаду Генерального прокурора"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BD4861">
              <w:rPr>
                <w:sz w:val="16"/>
                <w:szCs w:val="16"/>
              </w:rPr>
              <w:t>одо наради з обговорення пропозицій з реінжинірингу адміністративних послуг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9155/0/01-44/25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BD4861">
              <w:rPr>
                <w:sz w:val="16"/>
                <w:szCs w:val="16"/>
              </w:rPr>
              <w:t>одо наради з обговорення пропозицій з реінжинірингу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Подання  на преміювання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6087/0/01-71/25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Подання  на преміювання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мітингу 28 червня 2025 року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9124/0/01-70/25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надання дозволу на проведення мітингу 28 червня 2025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запрошення до участі у Форумі "Безпечна громада" 26.05.2025р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9156/0/01-42/25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запрошення до участі у Форумі "Безпечна громада" 26.05.2025р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підключення до Державного реєстру прав на нерухоме майно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2525/01-28/25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підключення до Державного реєстру прав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розвитку мережі центрів надання адміністративних послуг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2564/01-28/25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розвитку мережі центрів надання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розвитку мережі центрів надання адміністративних послуг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1346/06-07/25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розвитку мережі центрів надання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інформаційних матеріалів на ОВА до Дня Конституції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9137/0/01-48/25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інформаційних матеріалів на ОВА до Дня Конституції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До відома лист Міністерства юстиції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9142/0/01-72/25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До відома лист Міністерства юстиції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започаткування навчальної програми JICA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9060/0/01-33/25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започаткування навчальної програми JICA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Можливість підняття кримськотатарського прапора 26 червня 2025 року біля державних установ.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9170/0/01-18/25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Default="00B42EFA" w:rsidP="00B42EFA">
            <w:r w:rsidRPr="00973DEF">
              <w:rPr>
                <w:sz w:val="16"/>
                <w:szCs w:val="16"/>
              </w:rPr>
              <w:t>24.06.2025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Можливість підняття кримськотатарського прапора 26 червня 2025 року біля державних установ.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інформаційно-презентаційних матеріалів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№вих-547/02.2-11/25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інформаційно-презентаційних матеріалів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№вих-548/04-07/25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ро надання інформації щодо контрольних документів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№вих-549/02.1-09/25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264424">
              <w:rPr>
                <w:sz w:val="16"/>
                <w:szCs w:val="16"/>
              </w:rPr>
              <w:t>ро надання інформації щодо контрольних документів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Громадської ради при РОДА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№вих-550/03.2-09/25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Громадської ради при РОДА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Виконання у межах компетенції доручення заступника голови Рівненської обласної державної адміністрації від 25.02.2025 № 14/01-17/25 у межах компетенції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№вих-551/03.1-08/25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Виконання у межах компетенції доручення заступника голови Рівненської обласної державної адміністрації від 25.02.2025 № 14/01-17/25 у межах компетенції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0180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№вих-553/04-07/25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0180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№вих-553/04-07/25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Погодження проведення  мітингу з нагоди річниці першого документально зафіксованого свідчення про створення Українсько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9195/0/01-70/25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Погодження проведення  мітингу з нагоди річниці першого документально зафіксованого свідчення про створення Українсько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2159/05-02-24/25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3729E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нагородже</w:t>
            </w:r>
            <w:r>
              <w:rPr>
                <w:sz w:val="16"/>
                <w:szCs w:val="16"/>
              </w:rPr>
              <w:t xml:space="preserve">ння цінним подарунком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9176/0/01-71/25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3729EA" w:rsidRDefault="00B42EFA" w:rsidP="00B42EF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нагородже</w:t>
            </w:r>
            <w:r>
              <w:rPr>
                <w:sz w:val="16"/>
                <w:szCs w:val="16"/>
              </w:rPr>
              <w:t xml:space="preserve">ння цінним подарунком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18-1919 від 24.06.2025 Щодо надання РП інформації до проведення заходів державног о зовнішнього фінансового контролю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9187/0/01-34/25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24.06.2025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18-1919 від 24.06.2025 Щодо надання РП інформації до проведення заходів державног о зовнішнього фінансового контролю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реалізації проєкту "Посвіт пам`яті"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9193/0/01-46/25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реалізації проєкту "Посвіт пам`яті"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громадянства, які захищали незалежність, суверенітет та територіальну цілісність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9062/0/01-01/25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громадянства, які захищали незалежність, суверенітет та територіальну цілісність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інформування про прийняття постанови Кабінету Міністрів України від 18.06.2025 № 719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9200/0/01-49/25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інформування про прийняття постанови Кабінету Міністрів України від 18.06.2025 № 719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Заходи з 30 червня по 04 липня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1700-13-8/46654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Заходи з 30 червня по 04 липня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вжиття заходів з повернення працівниками бюджетних установ безпідставно отриманої допомоги 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7568/0/01-35/25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EB2ADA" w:rsidRDefault="00B42EFA" w:rsidP="00B42EFA">
            <w:pPr>
              <w:pStyle w:val="rowsStyle"/>
              <w:rPr>
                <w:sz w:val="16"/>
                <w:szCs w:val="16"/>
                <w:lang w:val="en-US"/>
              </w:rPr>
            </w:pPr>
            <w:r w:rsidRPr="00BD4861">
              <w:rPr>
                <w:sz w:val="16"/>
                <w:szCs w:val="16"/>
              </w:rPr>
              <w:t>Щодо вжиття заходів з повернення працівниками бюджетних установ безпідставно</w:t>
            </w:r>
            <w:r>
              <w:rPr>
                <w:sz w:val="16"/>
                <w:szCs w:val="16"/>
              </w:rPr>
              <w:t xml:space="preserve"> отриманої допомоги 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затвердження плану заходів з реалізації у 2025—2026 роках Національної стратегії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499/0/25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Про затвердження плану заходів з реалізації у 2025—2026 роках Національної стратегії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D4861">
              <w:rPr>
                <w:sz w:val="16"/>
                <w:szCs w:val="16"/>
              </w:rPr>
              <w:t>ро надання можливості підключення до обласної централізованої системи відеоспостереження.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9226/0/01-58/25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D4861">
              <w:rPr>
                <w:sz w:val="16"/>
                <w:szCs w:val="16"/>
              </w:rPr>
              <w:t>ро надання можливості підключення до обласної централізованої системи відеоспостереження.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BD4861">
              <w:rPr>
                <w:sz w:val="16"/>
                <w:szCs w:val="16"/>
              </w:rPr>
              <w:t>одо проведення консультацій з громадськістю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501/0/25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D31E0D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BD4861">
              <w:rPr>
                <w:sz w:val="16"/>
                <w:szCs w:val="16"/>
              </w:rPr>
              <w:t>одо проведення консультацій з громадськістю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1186/0/25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623192" w:rsidRDefault="00B42EFA" w:rsidP="00B42EFA">
            <w:pPr>
              <w:pStyle w:val="rowsSty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Про надання інформації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1024/08-18/25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623192" w:rsidRDefault="00B42EFA" w:rsidP="00B42EFA">
            <w:pPr>
              <w:pStyle w:val="rowsSty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Про надання інформації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2182/05-02-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запровадження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просторного планування у тг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9244/0/01-18/25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просторного планування у тг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1956/02-26/25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заохочення цінним подарунком від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359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заохочення цінним подарунком від Рівненської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нагородження Почесною грамотою Рівненської обласної державної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нагородження Почесною грамотою Рівненської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Рекомендації щодо формату та ідеології відзначення Дня Конституції України (28 червня 2025 року)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9271/0/01-30/25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Рекомендації щодо формату та ідеології відзначення Дня Конституції України (28 червня 2025 року)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аналізу недоліків, зауважень та рекомендацій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9262/0/01-44/25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аналізу недоліків, зауважень та рекомендацій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змін до обласного бюджету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107-01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змін до обласного бюджету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368/02-7/25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Деякі питання забезпечення переговорного процесу про вступ України до Європейського Союзу за кластером 1 “Основи процесу вступу до ЄС”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6181/0/01-59/25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Деякі питання забезпечення переговорного процесу про вступ України до Європейського Союзу за кластером 1 “Основи процесу вступу до ЄС”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запланованих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2348/0/25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запланованих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навчання 27.06.2025 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6192/0/01-70/25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навчання 27.06.2025 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Витяг з протоколу №23 від 19.06.2025 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6196/0/01-70/25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Витяг з протоколу №23 від 19.06.2025 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партнерства у сфері цифровізаціїї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9300/0/01-58/25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партнерства у сфері цифровізаціїї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звітності з функціонування ЦНАП за 2 квартал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№вих-555/02.2-11/25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звітності з функціонування ЦНАП за 2 квартал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можливості надсилання державними реєстраторами речових прав на нерухоме майно в електронній формі запитів підприємствам бюро технічної інвентаризації, які підключені до Державного реєстру речових прав на нерухоме майно.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№вих-556/02.2-11/25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можливості надсилання державними реєстраторами речових прав на нерухоме майно в електронній формі запитів підприємствам бюро технічної інвентаризації, які підключені до Державного реєстру речових прав на нерухоме майно.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№вих-557/04-07/25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ГУ ПФУ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№вих-558/02.2-11/25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</w:t>
            </w:r>
            <w:r w:rsidRPr="00264424">
              <w:rPr>
                <w:sz w:val="16"/>
                <w:szCs w:val="16"/>
              </w:rPr>
              <w:t>одо наради з ГУ ПФУ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пропозицій до проєкту розпорядження голови ОВА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№вих-559/03.2-09/25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пропозицій до проєкту розпорядження голови ОВА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заборгованості за КПКВК 7871010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№вих-560/04-07/25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заборгованості за КПКВК 7871010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переліку наказів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переліку наказів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rPr>
          <w:trHeight w:val="143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вакантних посад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№вих-562/04-07/25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вакантних посад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чергування працівників департаменту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№вих-563/04-07/25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чергування працівників департаменту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участі у навчанні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участі у навчанні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ТРК щодо розміщення в ефірі відеороликів інформаційної кампанії «Безбар’єрність – це коли можеш»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№вих-565/03.1-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ТРК щодо розміщення в ефірі відеороликів інформаційної кампанії «Безбар’єрність – це коли можеш»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надання РП інформації до проведення заходів державного зовнішнього фінансового контролю (аудиту)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№вих-566/02.1-09/25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надання РП інформації до проведення заходів державного зовнішнього фінансового контролю (аудиту)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перепустки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9299/0/01-70/25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надання перепустки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оновлення QR-кодів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1115/01-17/25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19.06.2025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оновлення QR-кодів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Плану заходів з увічнення пам"яті захисників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2202/05-02-33/25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25.06.2025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виконання Плану заходів з увічнення пам"яті захисників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популяризації онлайн- платформи з цифрової грамотності "Дія. Цифрова освіта"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2207/05-02-24/25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популяризації онлайн- платформи з цифрової грамотності "Дія. Цифрова освіта"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ТЕРМІНОВО! Щодо оновлення портфелів пріоритетних проєктів регіонів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9322/0/01-39/25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ТЕРМІНОВО! Щодо оновлення портфелів пріоритетних проєктів регіонів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участь у заході 17-18.07.2025р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9326/0/01-58/25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участь у заході 17-18.07.2025р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На виконання протокольного рішення, надісланого листом від 14 травня 2025 року № 41-01/1452 ДСК та за результатами наради 12 травня 2025 року за участю Радника –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9309/0/01-18/25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На виконання протокольного рішення, надісланого листом від 14 травня 2025 року № 41-01/1452 ДСК та за результатами наради 12 травня 2025 року за участю Радника –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участі у вебінарі з цифровізації обробки звернень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9311/0/01-58/25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участі у вебінарі з цифровізації обробки звернень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планового засідання 30.06.2025р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9294/0/01-70/25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планового засідання 30.06.2025р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моніторингу виконання завдань і ключових показників діяльності державних службовців, які займають посади державної служби категорії "Б"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44-к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Про проведення моніторингу виконання завдань і ключових показників діяльності державних службовців, які займають посади державної служби категорії "Б"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запрошення представників ЦОВВ, підприємств, організацій для участі у навчальній програмі зі стратегічного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9335/0/01-20/25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 xml:space="preserve">Щодо запрошення представників ЦОВВ, підприємств, організацій для участі у навчальній програмі зі стратегічного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виготовлення рекламної продукції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9357/0/01-72/25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27.06.2025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Щодо виготовлення рекламної продукції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Звітування по плану основних заходів ЦЗ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3033/02.1-12/25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26.06.2025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264424">
              <w:rPr>
                <w:sz w:val="16"/>
                <w:szCs w:val="16"/>
              </w:rPr>
              <w:t>.06.2025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BD4861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BD4861">
              <w:rPr>
                <w:sz w:val="16"/>
                <w:szCs w:val="16"/>
              </w:rPr>
              <w:t>Звітування по плану основних заходів ЦЗ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№вих-567/02.2-09/25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упровадження принципів безбар’єрності та проведення Національного тижня безбар’єрності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№вих-568/03.2-09/25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упровадження принципів безбар’єрності та проведення Національного тижня безбар’єрності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42EFA" w:rsidRPr="0005345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5E1D9D" w:rsidRDefault="00B42EFA" w:rsidP="00B42EFA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Інформація про здійснення заходів з формування позитивного образу ветерана/ветеранок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№вих-56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64424">
              <w:rPr>
                <w:sz w:val="16"/>
                <w:szCs w:val="16"/>
              </w:rPr>
              <w:t>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264424" w:rsidRDefault="00B42EFA" w:rsidP="00B42EF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30.06.2025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5E1D9D" w:rsidRDefault="00B42EFA" w:rsidP="00B42EFA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Інформація про здійснення заходів з формування позитивного образу ветерана/ветеранок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A" w:rsidRPr="00053457" w:rsidRDefault="00B42EFA" w:rsidP="00B42EF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</w:tbl>
    <w:p w:rsidR="00147DA4" w:rsidRPr="00C01B98" w:rsidRDefault="00147DA4" w:rsidP="00AA55C7">
      <w:pPr>
        <w:rPr>
          <w:lang w:val="uk-UA"/>
        </w:rPr>
      </w:pPr>
    </w:p>
    <w:sectPr w:rsidR="00147DA4" w:rsidRPr="00C01B98" w:rsidSect="0009102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60" w:rsidRDefault="00237660" w:rsidP="0095038F">
      <w:r>
        <w:separator/>
      </w:r>
    </w:p>
  </w:endnote>
  <w:endnote w:type="continuationSeparator" w:id="0">
    <w:p w:rsidR="00237660" w:rsidRDefault="00237660" w:rsidP="009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60" w:rsidRDefault="00237660" w:rsidP="0095038F">
      <w:r>
        <w:separator/>
      </w:r>
    </w:p>
  </w:footnote>
  <w:footnote w:type="continuationSeparator" w:id="0">
    <w:p w:rsidR="00237660" w:rsidRDefault="00237660" w:rsidP="009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75B"/>
    <w:multiLevelType w:val="multilevel"/>
    <w:tmpl w:val="D08AF6B2"/>
    <w:lvl w:ilvl="0">
      <w:start w:val="935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53965"/>
    <w:multiLevelType w:val="multilevel"/>
    <w:tmpl w:val="140A4B42"/>
    <w:lvl w:ilvl="0">
      <w:start w:val="1794"/>
      <w:numFmt w:val="decimal"/>
      <w:lvlText w:val="%1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D51FD"/>
    <w:multiLevelType w:val="multilevel"/>
    <w:tmpl w:val="EC02A5C8"/>
    <w:lvl w:ilvl="0">
      <w:start w:val="1431"/>
      <w:numFmt w:val="none"/>
      <w:lvlText w:val="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E556C"/>
    <w:multiLevelType w:val="multilevel"/>
    <w:tmpl w:val="CFB290B8"/>
    <w:lvl w:ilvl="0">
      <w:start w:val="506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54804"/>
    <w:multiLevelType w:val="multilevel"/>
    <w:tmpl w:val="EC02A5C8"/>
    <w:lvl w:ilvl="0">
      <w:start w:val="1431"/>
      <w:numFmt w:val="none"/>
      <w:lvlText w:val="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71FF2"/>
    <w:multiLevelType w:val="multilevel"/>
    <w:tmpl w:val="BBB6E00A"/>
    <w:lvl w:ilvl="0">
      <w:start w:val="1794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44016"/>
    <w:multiLevelType w:val="multilevel"/>
    <w:tmpl w:val="31DE7E6E"/>
    <w:lvl w:ilvl="0">
      <w:start w:val="1794"/>
      <w:numFmt w:val="none"/>
      <w:lvlText w:val="%1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F21EA"/>
    <w:multiLevelType w:val="hybridMultilevel"/>
    <w:tmpl w:val="77A2FD30"/>
    <w:lvl w:ilvl="0" w:tplc="FC0051B8">
      <w:start w:val="2157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96CB4"/>
    <w:multiLevelType w:val="multilevel"/>
    <w:tmpl w:val="DE2CD2DE"/>
    <w:lvl w:ilvl="0">
      <w:start w:val="143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4495E"/>
    <w:multiLevelType w:val="multilevel"/>
    <w:tmpl w:val="F0907EB6"/>
    <w:lvl w:ilvl="0">
      <w:start w:val="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0A"/>
    <w:rsid w:val="00000676"/>
    <w:rsid w:val="0000149B"/>
    <w:rsid w:val="000026AF"/>
    <w:rsid w:val="00002931"/>
    <w:rsid w:val="000029F8"/>
    <w:rsid w:val="00002E09"/>
    <w:rsid w:val="0000346E"/>
    <w:rsid w:val="0000356F"/>
    <w:rsid w:val="00003B63"/>
    <w:rsid w:val="000040E2"/>
    <w:rsid w:val="000048E3"/>
    <w:rsid w:val="00004DDD"/>
    <w:rsid w:val="00005008"/>
    <w:rsid w:val="00005508"/>
    <w:rsid w:val="00005A4D"/>
    <w:rsid w:val="00005EA2"/>
    <w:rsid w:val="000061F3"/>
    <w:rsid w:val="0000628B"/>
    <w:rsid w:val="000066AC"/>
    <w:rsid w:val="00006CF3"/>
    <w:rsid w:val="00006F95"/>
    <w:rsid w:val="00007097"/>
    <w:rsid w:val="000070E0"/>
    <w:rsid w:val="00007A35"/>
    <w:rsid w:val="00007C97"/>
    <w:rsid w:val="00007D0D"/>
    <w:rsid w:val="00010011"/>
    <w:rsid w:val="0001062C"/>
    <w:rsid w:val="00011F2E"/>
    <w:rsid w:val="000125E2"/>
    <w:rsid w:val="000126F2"/>
    <w:rsid w:val="00012C81"/>
    <w:rsid w:val="00013C14"/>
    <w:rsid w:val="00013C7B"/>
    <w:rsid w:val="00014147"/>
    <w:rsid w:val="00014524"/>
    <w:rsid w:val="00015206"/>
    <w:rsid w:val="00015265"/>
    <w:rsid w:val="00015A04"/>
    <w:rsid w:val="00015AD1"/>
    <w:rsid w:val="00016528"/>
    <w:rsid w:val="00016D8E"/>
    <w:rsid w:val="00017663"/>
    <w:rsid w:val="00017DB2"/>
    <w:rsid w:val="00020BBE"/>
    <w:rsid w:val="00020D00"/>
    <w:rsid w:val="00020DCB"/>
    <w:rsid w:val="00021143"/>
    <w:rsid w:val="000220D0"/>
    <w:rsid w:val="00022140"/>
    <w:rsid w:val="00022155"/>
    <w:rsid w:val="000231F3"/>
    <w:rsid w:val="000237A2"/>
    <w:rsid w:val="00023839"/>
    <w:rsid w:val="00023F47"/>
    <w:rsid w:val="00024260"/>
    <w:rsid w:val="000248C5"/>
    <w:rsid w:val="00024FB6"/>
    <w:rsid w:val="00025692"/>
    <w:rsid w:val="00025A04"/>
    <w:rsid w:val="00025B39"/>
    <w:rsid w:val="00026584"/>
    <w:rsid w:val="0002671C"/>
    <w:rsid w:val="00026747"/>
    <w:rsid w:val="0002674D"/>
    <w:rsid w:val="00026E1F"/>
    <w:rsid w:val="000274B9"/>
    <w:rsid w:val="000301DC"/>
    <w:rsid w:val="0003021A"/>
    <w:rsid w:val="00030347"/>
    <w:rsid w:val="0003052E"/>
    <w:rsid w:val="00030733"/>
    <w:rsid w:val="00030FF7"/>
    <w:rsid w:val="000315DE"/>
    <w:rsid w:val="000316C6"/>
    <w:rsid w:val="00031B95"/>
    <w:rsid w:val="00031BC3"/>
    <w:rsid w:val="0003236B"/>
    <w:rsid w:val="00032BAC"/>
    <w:rsid w:val="00033900"/>
    <w:rsid w:val="00033B15"/>
    <w:rsid w:val="00033CAA"/>
    <w:rsid w:val="00033F26"/>
    <w:rsid w:val="00034A0B"/>
    <w:rsid w:val="00034C55"/>
    <w:rsid w:val="00035A9B"/>
    <w:rsid w:val="0003621D"/>
    <w:rsid w:val="000362DB"/>
    <w:rsid w:val="000367A6"/>
    <w:rsid w:val="0003709D"/>
    <w:rsid w:val="0003787A"/>
    <w:rsid w:val="00037A10"/>
    <w:rsid w:val="00037B06"/>
    <w:rsid w:val="00040052"/>
    <w:rsid w:val="000403D7"/>
    <w:rsid w:val="0004147C"/>
    <w:rsid w:val="0004194F"/>
    <w:rsid w:val="00041BE8"/>
    <w:rsid w:val="0004211B"/>
    <w:rsid w:val="000424E4"/>
    <w:rsid w:val="000424EF"/>
    <w:rsid w:val="0004355C"/>
    <w:rsid w:val="00043737"/>
    <w:rsid w:val="00044189"/>
    <w:rsid w:val="00044751"/>
    <w:rsid w:val="000447CC"/>
    <w:rsid w:val="00044AFB"/>
    <w:rsid w:val="00044D16"/>
    <w:rsid w:val="00046135"/>
    <w:rsid w:val="00046295"/>
    <w:rsid w:val="00046324"/>
    <w:rsid w:val="000469CB"/>
    <w:rsid w:val="00047424"/>
    <w:rsid w:val="000505F5"/>
    <w:rsid w:val="00050692"/>
    <w:rsid w:val="0005171D"/>
    <w:rsid w:val="0005193C"/>
    <w:rsid w:val="00052409"/>
    <w:rsid w:val="000524B2"/>
    <w:rsid w:val="00052B43"/>
    <w:rsid w:val="00052F48"/>
    <w:rsid w:val="00053457"/>
    <w:rsid w:val="0005449D"/>
    <w:rsid w:val="000548FB"/>
    <w:rsid w:val="00054F77"/>
    <w:rsid w:val="00055ED1"/>
    <w:rsid w:val="0005653E"/>
    <w:rsid w:val="00057506"/>
    <w:rsid w:val="00057789"/>
    <w:rsid w:val="00057A0F"/>
    <w:rsid w:val="000607B5"/>
    <w:rsid w:val="000608F7"/>
    <w:rsid w:val="000616CB"/>
    <w:rsid w:val="000619AB"/>
    <w:rsid w:val="00061EC0"/>
    <w:rsid w:val="00063096"/>
    <w:rsid w:val="000630C4"/>
    <w:rsid w:val="00063281"/>
    <w:rsid w:val="000634C2"/>
    <w:rsid w:val="00063800"/>
    <w:rsid w:val="000639FB"/>
    <w:rsid w:val="000640AC"/>
    <w:rsid w:val="00064792"/>
    <w:rsid w:val="000648B4"/>
    <w:rsid w:val="00065B99"/>
    <w:rsid w:val="00067B9A"/>
    <w:rsid w:val="00070465"/>
    <w:rsid w:val="00070E3F"/>
    <w:rsid w:val="00071278"/>
    <w:rsid w:val="0007143B"/>
    <w:rsid w:val="0007161E"/>
    <w:rsid w:val="000725B5"/>
    <w:rsid w:val="000725D6"/>
    <w:rsid w:val="0007264A"/>
    <w:rsid w:val="00072811"/>
    <w:rsid w:val="000728F8"/>
    <w:rsid w:val="00072FEA"/>
    <w:rsid w:val="000731B1"/>
    <w:rsid w:val="00073A18"/>
    <w:rsid w:val="00073B8E"/>
    <w:rsid w:val="00073D49"/>
    <w:rsid w:val="00073F36"/>
    <w:rsid w:val="000754B1"/>
    <w:rsid w:val="000754DE"/>
    <w:rsid w:val="00075DC6"/>
    <w:rsid w:val="000761B0"/>
    <w:rsid w:val="00076528"/>
    <w:rsid w:val="00076629"/>
    <w:rsid w:val="0007699C"/>
    <w:rsid w:val="00076B98"/>
    <w:rsid w:val="00076D25"/>
    <w:rsid w:val="00076F99"/>
    <w:rsid w:val="00077152"/>
    <w:rsid w:val="0008015D"/>
    <w:rsid w:val="00080655"/>
    <w:rsid w:val="00081477"/>
    <w:rsid w:val="000814CD"/>
    <w:rsid w:val="000815EC"/>
    <w:rsid w:val="00081678"/>
    <w:rsid w:val="000816D6"/>
    <w:rsid w:val="00081D49"/>
    <w:rsid w:val="000822CE"/>
    <w:rsid w:val="00082D00"/>
    <w:rsid w:val="00082F38"/>
    <w:rsid w:val="0008408A"/>
    <w:rsid w:val="00084CCC"/>
    <w:rsid w:val="00085020"/>
    <w:rsid w:val="000851E1"/>
    <w:rsid w:val="00085316"/>
    <w:rsid w:val="000853ED"/>
    <w:rsid w:val="00085A27"/>
    <w:rsid w:val="00085A4B"/>
    <w:rsid w:val="00085CA0"/>
    <w:rsid w:val="00085DF2"/>
    <w:rsid w:val="0008688B"/>
    <w:rsid w:val="0008695B"/>
    <w:rsid w:val="00086DD9"/>
    <w:rsid w:val="000876E4"/>
    <w:rsid w:val="00087769"/>
    <w:rsid w:val="00090FFD"/>
    <w:rsid w:val="00091029"/>
    <w:rsid w:val="0009103C"/>
    <w:rsid w:val="00092044"/>
    <w:rsid w:val="000920EF"/>
    <w:rsid w:val="00092D37"/>
    <w:rsid w:val="00092F98"/>
    <w:rsid w:val="0009373B"/>
    <w:rsid w:val="00094408"/>
    <w:rsid w:val="0009532F"/>
    <w:rsid w:val="0009538F"/>
    <w:rsid w:val="0009547C"/>
    <w:rsid w:val="00095FF9"/>
    <w:rsid w:val="0009615A"/>
    <w:rsid w:val="0009634D"/>
    <w:rsid w:val="00096A3B"/>
    <w:rsid w:val="000A012C"/>
    <w:rsid w:val="000A0600"/>
    <w:rsid w:val="000A0F9A"/>
    <w:rsid w:val="000A124A"/>
    <w:rsid w:val="000A131E"/>
    <w:rsid w:val="000A1D3C"/>
    <w:rsid w:val="000A22A9"/>
    <w:rsid w:val="000A293E"/>
    <w:rsid w:val="000A2FF3"/>
    <w:rsid w:val="000A3B24"/>
    <w:rsid w:val="000A3C14"/>
    <w:rsid w:val="000A3CD3"/>
    <w:rsid w:val="000A42CA"/>
    <w:rsid w:val="000A462F"/>
    <w:rsid w:val="000A4649"/>
    <w:rsid w:val="000A4717"/>
    <w:rsid w:val="000A4B74"/>
    <w:rsid w:val="000A4F80"/>
    <w:rsid w:val="000A5620"/>
    <w:rsid w:val="000A58E6"/>
    <w:rsid w:val="000A63F8"/>
    <w:rsid w:val="000A7806"/>
    <w:rsid w:val="000A78B2"/>
    <w:rsid w:val="000A7966"/>
    <w:rsid w:val="000A7C9A"/>
    <w:rsid w:val="000B01D5"/>
    <w:rsid w:val="000B056F"/>
    <w:rsid w:val="000B0936"/>
    <w:rsid w:val="000B0A20"/>
    <w:rsid w:val="000B0E41"/>
    <w:rsid w:val="000B104B"/>
    <w:rsid w:val="000B1BA5"/>
    <w:rsid w:val="000B1ED4"/>
    <w:rsid w:val="000B2CF3"/>
    <w:rsid w:val="000B360D"/>
    <w:rsid w:val="000B37A6"/>
    <w:rsid w:val="000B3933"/>
    <w:rsid w:val="000B3E16"/>
    <w:rsid w:val="000B42C3"/>
    <w:rsid w:val="000B47F8"/>
    <w:rsid w:val="000B5F22"/>
    <w:rsid w:val="000B6159"/>
    <w:rsid w:val="000B716F"/>
    <w:rsid w:val="000B7445"/>
    <w:rsid w:val="000B759F"/>
    <w:rsid w:val="000B7F1F"/>
    <w:rsid w:val="000C032E"/>
    <w:rsid w:val="000C10D5"/>
    <w:rsid w:val="000C139F"/>
    <w:rsid w:val="000C149D"/>
    <w:rsid w:val="000C1712"/>
    <w:rsid w:val="000C1724"/>
    <w:rsid w:val="000C196C"/>
    <w:rsid w:val="000C1D9F"/>
    <w:rsid w:val="000C1E11"/>
    <w:rsid w:val="000C345B"/>
    <w:rsid w:val="000C34DF"/>
    <w:rsid w:val="000C36A5"/>
    <w:rsid w:val="000C3D99"/>
    <w:rsid w:val="000C447A"/>
    <w:rsid w:val="000C49BE"/>
    <w:rsid w:val="000C4CD0"/>
    <w:rsid w:val="000C4DB1"/>
    <w:rsid w:val="000C5C48"/>
    <w:rsid w:val="000C7452"/>
    <w:rsid w:val="000C7514"/>
    <w:rsid w:val="000C77DE"/>
    <w:rsid w:val="000C7A18"/>
    <w:rsid w:val="000C7F0A"/>
    <w:rsid w:val="000D0C6F"/>
    <w:rsid w:val="000D0F9F"/>
    <w:rsid w:val="000D1044"/>
    <w:rsid w:val="000D15E0"/>
    <w:rsid w:val="000D18B7"/>
    <w:rsid w:val="000D259E"/>
    <w:rsid w:val="000D2A65"/>
    <w:rsid w:val="000D2CA6"/>
    <w:rsid w:val="000D2E6F"/>
    <w:rsid w:val="000D2FEC"/>
    <w:rsid w:val="000D30D3"/>
    <w:rsid w:val="000D34D0"/>
    <w:rsid w:val="000D36FC"/>
    <w:rsid w:val="000D3971"/>
    <w:rsid w:val="000D5071"/>
    <w:rsid w:val="000D50EF"/>
    <w:rsid w:val="000D5868"/>
    <w:rsid w:val="000D5B56"/>
    <w:rsid w:val="000D5C85"/>
    <w:rsid w:val="000D5FA6"/>
    <w:rsid w:val="000D60C1"/>
    <w:rsid w:val="000D6145"/>
    <w:rsid w:val="000D6C5C"/>
    <w:rsid w:val="000D6FC0"/>
    <w:rsid w:val="000D7239"/>
    <w:rsid w:val="000D73DE"/>
    <w:rsid w:val="000D762A"/>
    <w:rsid w:val="000D797E"/>
    <w:rsid w:val="000D79A8"/>
    <w:rsid w:val="000E0097"/>
    <w:rsid w:val="000E00CF"/>
    <w:rsid w:val="000E0B70"/>
    <w:rsid w:val="000E127C"/>
    <w:rsid w:val="000E1C06"/>
    <w:rsid w:val="000E1C99"/>
    <w:rsid w:val="000E201A"/>
    <w:rsid w:val="000E21B1"/>
    <w:rsid w:val="000E22A9"/>
    <w:rsid w:val="000E24DC"/>
    <w:rsid w:val="000E3048"/>
    <w:rsid w:val="000E3104"/>
    <w:rsid w:val="000E34B7"/>
    <w:rsid w:val="000E417B"/>
    <w:rsid w:val="000E4815"/>
    <w:rsid w:val="000E4BF6"/>
    <w:rsid w:val="000E57E2"/>
    <w:rsid w:val="000E5ED5"/>
    <w:rsid w:val="000E61DD"/>
    <w:rsid w:val="000E66C8"/>
    <w:rsid w:val="000E69C4"/>
    <w:rsid w:val="000E6A3F"/>
    <w:rsid w:val="000E6B06"/>
    <w:rsid w:val="000E7287"/>
    <w:rsid w:val="000E758B"/>
    <w:rsid w:val="000E7657"/>
    <w:rsid w:val="000F0D8E"/>
    <w:rsid w:val="000F259B"/>
    <w:rsid w:val="000F36F9"/>
    <w:rsid w:val="000F3F8A"/>
    <w:rsid w:val="000F4551"/>
    <w:rsid w:val="000F4744"/>
    <w:rsid w:val="000F4AEC"/>
    <w:rsid w:val="000F4EB9"/>
    <w:rsid w:val="000F561C"/>
    <w:rsid w:val="000F5EC1"/>
    <w:rsid w:val="000F6090"/>
    <w:rsid w:val="000F61AA"/>
    <w:rsid w:val="000F6370"/>
    <w:rsid w:val="000F679F"/>
    <w:rsid w:val="000F6C93"/>
    <w:rsid w:val="000F7029"/>
    <w:rsid w:val="000F7316"/>
    <w:rsid w:val="000F73CC"/>
    <w:rsid w:val="000F7D4B"/>
    <w:rsid w:val="00100038"/>
    <w:rsid w:val="00100C43"/>
    <w:rsid w:val="00100CAB"/>
    <w:rsid w:val="00101824"/>
    <w:rsid w:val="00101A33"/>
    <w:rsid w:val="00101FB3"/>
    <w:rsid w:val="00102D6A"/>
    <w:rsid w:val="001037D0"/>
    <w:rsid w:val="00103D70"/>
    <w:rsid w:val="00103DCB"/>
    <w:rsid w:val="00103F6A"/>
    <w:rsid w:val="00103FF8"/>
    <w:rsid w:val="00104078"/>
    <w:rsid w:val="0010439F"/>
    <w:rsid w:val="001051A6"/>
    <w:rsid w:val="001054EC"/>
    <w:rsid w:val="001059F5"/>
    <w:rsid w:val="00105A1E"/>
    <w:rsid w:val="00105A95"/>
    <w:rsid w:val="001060A9"/>
    <w:rsid w:val="0010628B"/>
    <w:rsid w:val="00106D3B"/>
    <w:rsid w:val="00107052"/>
    <w:rsid w:val="001078EF"/>
    <w:rsid w:val="00107BDE"/>
    <w:rsid w:val="0011042F"/>
    <w:rsid w:val="001104A0"/>
    <w:rsid w:val="0011122F"/>
    <w:rsid w:val="00111C28"/>
    <w:rsid w:val="00112562"/>
    <w:rsid w:val="00112923"/>
    <w:rsid w:val="00112A4A"/>
    <w:rsid w:val="00113185"/>
    <w:rsid w:val="00113549"/>
    <w:rsid w:val="00113BEF"/>
    <w:rsid w:val="0011403B"/>
    <w:rsid w:val="00114497"/>
    <w:rsid w:val="001145A2"/>
    <w:rsid w:val="001148A9"/>
    <w:rsid w:val="001158F6"/>
    <w:rsid w:val="00115970"/>
    <w:rsid w:val="0011641A"/>
    <w:rsid w:val="00116BB4"/>
    <w:rsid w:val="001176A9"/>
    <w:rsid w:val="00117754"/>
    <w:rsid w:val="00120178"/>
    <w:rsid w:val="0012045E"/>
    <w:rsid w:val="0012136D"/>
    <w:rsid w:val="0012144D"/>
    <w:rsid w:val="00121B26"/>
    <w:rsid w:val="00121C45"/>
    <w:rsid w:val="0012205E"/>
    <w:rsid w:val="00122B4A"/>
    <w:rsid w:val="001232AB"/>
    <w:rsid w:val="001233E4"/>
    <w:rsid w:val="00123A6D"/>
    <w:rsid w:val="00123E10"/>
    <w:rsid w:val="0012480F"/>
    <w:rsid w:val="001252AE"/>
    <w:rsid w:val="00125A33"/>
    <w:rsid w:val="00125C11"/>
    <w:rsid w:val="00125D41"/>
    <w:rsid w:val="00126513"/>
    <w:rsid w:val="00126B9B"/>
    <w:rsid w:val="00126E2F"/>
    <w:rsid w:val="001271BA"/>
    <w:rsid w:val="0013065C"/>
    <w:rsid w:val="001309D3"/>
    <w:rsid w:val="00130E17"/>
    <w:rsid w:val="001326D4"/>
    <w:rsid w:val="00132D9D"/>
    <w:rsid w:val="00133218"/>
    <w:rsid w:val="001333F2"/>
    <w:rsid w:val="00133439"/>
    <w:rsid w:val="001339FD"/>
    <w:rsid w:val="00133C77"/>
    <w:rsid w:val="00134318"/>
    <w:rsid w:val="00134AF6"/>
    <w:rsid w:val="001351B3"/>
    <w:rsid w:val="00135287"/>
    <w:rsid w:val="00135825"/>
    <w:rsid w:val="00135A66"/>
    <w:rsid w:val="0013619D"/>
    <w:rsid w:val="00136F5F"/>
    <w:rsid w:val="0013701B"/>
    <w:rsid w:val="001377B9"/>
    <w:rsid w:val="00137B47"/>
    <w:rsid w:val="001406A8"/>
    <w:rsid w:val="001406F0"/>
    <w:rsid w:val="001407C3"/>
    <w:rsid w:val="00140BF9"/>
    <w:rsid w:val="00140CAE"/>
    <w:rsid w:val="001411F9"/>
    <w:rsid w:val="00141406"/>
    <w:rsid w:val="001417E8"/>
    <w:rsid w:val="001418C6"/>
    <w:rsid w:val="00141998"/>
    <w:rsid w:val="001422B8"/>
    <w:rsid w:val="001437F6"/>
    <w:rsid w:val="0014436A"/>
    <w:rsid w:val="001445FF"/>
    <w:rsid w:val="00144601"/>
    <w:rsid w:val="001471CF"/>
    <w:rsid w:val="001477F7"/>
    <w:rsid w:val="00147AA9"/>
    <w:rsid w:val="00147DA4"/>
    <w:rsid w:val="00150166"/>
    <w:rsid w:val="00150794"/>
    <w:rsid w:val="001507FF"/>
    <w:rsid w:val="001508B8"/>
    <w:rsid w:val="0015099A"/>
    <w:rsid w:val="00150E07"/>
    <w:rsid w:val="0015105B"/>
    <w:rsid w:val="00151F7B"/>
    <w:rsid w:val="00152302"/>
    <w:rsid w:val="0015347F"/>
    <w:rsid w:val="001534B7"/>
    <w:rsid w:val="00153E9E"/>
    <w:rsid w:val="001540CA"/>
    <w:rsid w:val="001541E3"/>
    <w:rsid w:val="00154C18"/>
    <w:rsid w:val="0015511E"/>
    <w:rsid w:val="00156058"/>
    <w:rsid w:val="00156649"/>
    <w:rsid w:val="00156858"/>
    <w:rsid w:val="00156B88"/>
    <w:rsid w:val="0015718F"/>
    <w:rsid w:val="001572B6"/>
    <w:rsid w:val="001579F9"/>
    <w:rsid w:val="00157F12"/>
    <w:rsid w:val="00160845"/>
    <w:rsid w:val="00160FB7"/>
    <w:rsid w:val="001614EA"/>
    <w:rsid w:val="001617E1"/>
    <w:rsid w:val="00161888"/>
    <w:rsid w:val="0016197E"/>
    <w:rsid w:val="001619BE"/>
    <w:rsid w:val="001620A7"/>
    <w:rsid w:val="00162110"/>
    <w:rsid w:val="001623B3"/>
    <w:rsid w:val="00163424"/>
    <w:rsid w:val="001634D7"/>
    <w:rsid w:val="00163D90"/>
    <w:rsid w:val="00164236"/>
    <w:rsid w:val="001643E6"/>
    <w:rsid w:val="00164B93"/>
    <w:rsid w:val="00164EDD"/>
    <w:rsid w:val="00165191"/>
    <w:rsid w:val="00165924"/>
    <w:rsid w:val="0016672D"/>
    <w:rsid w:val="00166C9C"/>
    <w:rsid w:val="00167400"/>
    <w:rsid w:val="00167819"/>
    <w:rsid w:val="00167EF8"/>
    <w:rsid w:val="00167FDD"/>
    <w:rsid w:val="001712EF"/>
    <w:rsid w:val="001713C0"/>
    <w:rsid w:val="0017175B"/>
    <w:rsid w:val="00171B42"/>
    <w:rsid w:val="001727EF"/>
    <w:rsid w:val="00173414"/>
    <w:rsid w:val="00174377"/>
    <w:rsid w:val="001747E3"/>
    <w:rsid w:val="00174E94"/>
    <w:rsid w:val="001756CA"/>
    <w:rsid w:val="001769E7"/>
    <w:rsid w:val="00177239"/>
    <w:rsid w:val="00177455"/>
    <w:rsid w:val="001777FE"/>
    <w:rsid w:val="00177B77"/>
    <w:rsid w:val="00177FB3"/>
    <w:rsid w:val="001807D5"/>
    <w:rsid w:val="001808C0"/>
    <w:rsid w:val="00180A28"/>
    <w:rsid w:val="00180C3E"/>
    <w:rsid w:val="001811C8"/>
    <w:rsid w:val="001817A2"/>
    <w:rsid w:val="00181C8B"/>
    <w:rsid w:val="00181FED"/>
    <w:rsid w:val="0018261E"/>
    <w:rsid w:val="00182F9A"/>
    <w:rsid w:val="0018486E"/>
    <w:rsid w:val="00184BF9"/>
    <w:rsid w:val="0018509F"/>
    <w:rsid w:val="001850FF"/>
    <w:rsid w:val="00185680"/>
    <w:rsid w:val="0018598D"/>
    <w:rsid w:val="00185D94"/>
    <w:rsid w:val="00186B55"/>
    <w:rsid w:val="00187148"/>
    <w:rsid w:val="00187867"/>
    <w:rsid w:val="00187A23"/>
    <w:rsid w:val="00187ABA"/>
    <w:rsid w:val="00190F81"/>
    <w:rsid w:val="00191DC0"/>
    <w:rsid w:val="00191F52"/>
    <w:rsid w:val="00192531"/>
    <w:rsid w:val="0019262D"/>
    <w:rsid w:val="00192A04"/>
    <w:rsid w:val="00193288"/>
    <w:rsid w:val="0019377B"/>
    <w:rsid w:val="00194699"/>
    <w:rsid w:val="00194D67"/>
    <w:rsid w:val="00194FCC"/>
    <w:rsid w:val="0019591C"/>
    <w:rsid w:val="00195DB5"/>
    <w:rsid w:val="00195F75"/>
    <w:rsid w:val="001967C8"/>
    <w:rsid w:val="00197B6B"/>
    <w:rsid w:val="001A0381"/>
    <w:rsid w:val="001A068C"/>
    <w:rsid w:val="001A082A"/>
    <w:rsid w:val="001A0F99"/>
    <w:rsid w:val="001A153A"/>
    <w:rsid w:val="001A1C13"/>
    <w:rsid w:val="001A1E9B"/>
    <w:rsid w:val="001A216B"/>
    <w:rsid w:val="001A30F0"/>
    <w:rsid w:val="001A320F"/>
    <w:rsid w:val="001A47D0"/>
    <w:rsid w:val="001A47EA"/>
    <w:rsid w:val="001A4BD3"/>
    <w:rsid w:val="001A4CE4"/>
    <w:rsid w:val="001A4DD8"/>
    <w:rsid w:val="001A4E88"/>
    <w:rsid w:val="001A518A"/>
    <w:rsid w:val="001A53AD"/>
    <w:rsid w:val="001A54A2"/>
    <w:rsid w:val="001A5B03"/>
    <w:rsid w:val="001A5CF3"/>
    <w:rsid w:val="001A6589"/>
    <w:rsid w:val="001A6608"/>
    <w:rsid w:val="001A6C67"/>
    <w:rsid w:val="001A71C4"/>
    <w:rsid w:val="001A735F"/>
    <w:rsid w:val="001A7471"/>
    <w:rsid w:val="001A7682"/>
    <w:rsid w:val="001A7843"/>
    <w:rsid w:val="001B0DC7"/>
    <w:rsid w:val="001B1317"/>
    <w:rsid w:val="001B1923"/>
    <w:rsid w:val="001B1945"/>
    <w:rsid w:val="001B194C"/>
    <w:rsid w:val="001B21B4"/>
    <w:rsid w:val="001B22F4"/>
    <w:rsid w:val="001B2418"/>
    <w:rsid w:val="001B25BE"/>
    <w:rsid w:val="001B29C5"/>
    <w:rsid w:val="001B30D2"/>
    <w:rsid w:val="001B335E"/>
    <w:rsid w:val="001B3B93"/>
    <w:rsid w:val="001B4082"/>
    <w:rsid w:val="001B4FA3"/>
    <w:rsid w:val="001B530B"/>
    <w:rsid w:val="001B621D"/>
    <w:rsid w:val="001B73ED"/>
    <w:rsid w:val="001B793F"/>
    <w:rsid w:val="001C093A"/>
    <w:rsid w:val="001C0FC9"/>
    <w:rsid w:val="001C165B"/>
    <w:rsid w:val="001C17D6"/>
    <w:rsid w:val="001C1CFD"/>
    <w:rsid w:val="001C1FB8"/>
    <w:rsid w:val="001C23AC"/>
    <w:rsid w:val="001C23F0"/>
    <w:rsid w:val="001C2BCD"/>
    <w:rsid w:val="001C30C1"/>
    <w:rsid w:val="001C3400"/>
    <w:rsid w:val="001C3566"/>
    <w:rsid w:val="001C3804"/>
    <w:rsid w:val="001C3A99"/>
    <w:rsid w:val="001C3E5C"/>
    <w:rsid w:val="001C3F4E"/>
    <w:rsid w:val="001C4046"/>
    <w:rsid w:val="001C4165"/>
    <w:rsid w:val="001C41E9"/>
    <w:rsid w:val="001C456B"/>
    <w:rsid w:val="001C4831"/>
    <w:rsid w:val="001C5D6A"/>
    <w:rsid w:val="001C5DEB"/>
    <w:rsid w:val="001C606B"/>
    <w:rsid w:val="001C65BA"/>
    <w:rsid w:val="001C6728"/>
    <w:rsid w:val="001C7A80"/>
    <w:rsid w:val="001D12ED"/>
    <w:rsid w:val="001D270C"/>
    <w:rsid w:val="001D2C4A"/>
    <w:rsid w:val="001D2E51"/>
    <w:rsid w:val="001D3205"/>
    <w:rsid w:val="001D3229"/>
    <w:rsid w:val="001D365B"/>
    <w:rsid w:val="001D36F7"/>
    <w:rsid w:val="001D3A8D"/>
    <w:rsid w:val="001D3AFF"/>
    <w:rsid w:val="001D3E07"/>
    <w:rsid w:val="001D429F"/>
    <w:rsid w:val="001D5171"/>
    <w:rsid w:val="001D561C"/>
    <w:rsid w:val="001D56CF"/>
    <w:rsid w:val="001D5746"/>
    <w:rsid w:val="001D578A"/>
    <w:rsid w:val="001D5DFB"/>
    <w:rsid w:val="001D63EE"/>
    <w:rsid w:val="001D6564"/>
    <w:rsid w:val="001D6D8F"/>
    <w:rsid w:val="001D6DA8"/>
    <w:rsid w:val="001D70B9"/>
    <w:rsid w:val="001D74E3"/>
    <w:rsid w:val="001D7964"/>
    <w:rsid w:val="001D79AD"/>
    <w:rsid w:val="001D7A84"/>
    <w:rsid w:val="001D7B1E"/>
    <w:rsid w:val="001E0141"/>
    <w:rsid w:val="001E014E"/>
    <w:rsid w:val="001E02A8"/>
    <w:rsid w:val="001E0505"/>
    <w:rsid w:val="001E0796"/>
    <w:rsid w:val="001E0811"/>
    <w:rsid w:val="001E0C8A"/>
    <w:rsid w:val="001E0F65"/>
    <w:rsid w:val="001E1470"/>
    <w:rsid w:val="001E1990"/>
    <w:rsid w:val="001E1CE0"/>
    <w:rsid w:val="001E25BB"/>
    <w:rsid w:val="001E28EF"/>
    <w:rsid w:val="001E35EF"/>
    <w:rsid w:val="001E4575"/>
    <w:rsid w:val="001E4685"/>
    <w:rsid w:val="001E474A"/>
    <w:rsid w:val="001E489B"/>
    <w:rsid w:val="001E4B8A"/>
    <w:rsid w:val="001E4B9D"/>
    <w:rsid w:val="001E4DF6"/>
    <w:rsid w:val="001E4E74"/>
    <w:rsid w:val="001E6191"/>
    <w:rsid w:val="001E634F"/>
    <w:rsid w:val="001E6451"/>
    <w:rsid w:val="001E6BA9"/>
    <w:rsid w:val="001E6CF9"/>
    <w:rsid w:val="001E6D82"/>
    <w:rsid w:val="001E738C"/>
    <w:rsid w:val="001E7754"/>
    <w:rsid w:val="001F0DD1"/>
    <w:rsid w:val="001F1556"/>
    <w:rsid w:val="001F1AB3"/>
    <w:rsid w:val="001F2B68"/>
    <w:rsid w:val="001F2D4B"/>
    <w:rsid w:val="001F2E5F"/>
    <w:rsid w:val="001F36ED"/>
    <w:rsid w:val="001F39C5"/>
    <w:rsid w:val="001F3C2F"/>
    <w:rsid w:val="001F468C"/>
    <w:rsid w:val="001F4A45"/>
    <w:rsid w:val="001F4A84"/>
    <w:rsid w:val="001F4BDD"/>
    <w:rsid w:val="001F5551"/>
    <w:rsid w:val="001F5871"/>
    <w:rsid w:val="001F5EBE"/>
    <w:rsid w:val="001F6784"/>
    <w:rsid w:val="001F701A"/>
    <w:rsid w:val="001F7038"/>
    <w:rsid w:val="001F71EC"/>
    <w:rsid w:val="001F7262"/>
    <w:rsid w:val="001F737E"/>
    <w:rsid w:val="001F7549"/>
    <w:rsid w:val="001F7846"/>
    <w:rsid w:val="0020002E"/>
    <w:rsid w:val="00200143"/>
    <w:rsid w:val="00200348"/>
    <w:rsid w:val="002005F2"/>
    <w:rsid w:val="00200636"/>
    <w:rsid w:val="0020069C"/>
    <w:rsid w:val="002009A1"/>
    <w:rsid w:val="00200E66"/>
    <w:rsid w:val="00200ED4"/>
    <w:rsid w:val="00201D46"/>
    <w:rsid w:val="0020207C"/>
    <w:rsid w:val="00202300"/>
    <w:rsid w:val="00202B96"/>
    <w:rsid w:val="00203622"/>
    <w:rsid w:val="00203B5B"/>
    <w:rsid w:val="00203EAF"/>
    <w:rsid w:val="00203F79"/>
    <w:rsid w:val="0020479C"/>
    <w:rsid w:val="002051F5"/>
    <w:rsid w:val="0020698F"/>
    <w:rsid w:val="00206FBE"/>
    <w:rsid w:val="0020732E"/>
    <w:rsid w:val="002102E4"/>
    <w:rsid w:val="00210A87"/>
    <w:rsid w:val="00211788"/>
    <w:rsid w:val="0021284F"/>
    <w:rsid w:val="00212E35"/>
    <w:rsid w:val="0021349F"/>
    <w:rsid w:val="00213806"/>
    <w:rsid w:val="0021380C"/>
    <w:rsid w:val="002143AE"/>
    <w:rsid w:val="00214B0D"/>
    <w:rsid w:val="002150B9"/>
    <w:rsid w:val="00215996"/>
    <w:rsid w:val="0021637F"/>
    <w:rsid w:val="00216A75"/>
    <w:rsid w:val="002175ED"/>
    <w:rsid w:val="002176F8"/>
    <w:rsid w:val="002178D6"/>
    <w:rsid w:val="00217EB3"/>
    <w:rsid w:val="0022060A"/>
    <w:rsid w:val="002206EF"/>
    <w:rsid w:val="00220904"/>
    <w:rsid w:val="00220EB7"/>
    <w:rsid w:val="0022114A"/>
    <w:rsid w:val="00221388"/>
    <w:rsid w:val="002213C3"/>
    <w:rsid w:val="00221575"/>
    <w:rsid w:val="0022169A"/>
    <w:rsid w:val="00221ADE"/>
    <w:rsid w:val="00221D52"/>
    <w:rsid w:val="00221E64"/>
    <w:rsid w:val="0022214D"/>
    <w:rsid w:val="0022218C"/>
    <w:rsid w:val="002221D2"/>
    <w:rsid w:val="00223C77"/>
    <w:rsid w:val="00223CF6"/>
    <w:rsid w:val="00223E8A"/>
    <w:rsid w:val="00223F45"/>
    <w:rsid w:val="00225C01"/>
    <w:rsid w:val="00225D9B"/>
    <w:rsid w:val="002276EF"/>
    <w:rsid w:val="0023006A"/>
    <w:rsid w:val="00230074"/>
    <w:rsid w:val="002302BB"/>
    <w:rsid w:val="00230550"/>
    <w:rsid w:val="0023070D"/>
    <w:rsid w:val="00230762"/>
    <w:rsid w:val="00230BEC"/>
    <w:rsid w:val="00230CC6"/>
    <w:rsid w:val="00231460"/>
    <w:rsid w:val="00231500"/>
    <w:rsid w:val="00231688"/>
    <w:rsid w:val="002320F6"/>
    <w:rsid w:val="00232200"/>
    <w:rsid w:val="0023234D"/>
    <w:rsid w:val="00232364"/>
    <w:rsid w:val="00233249"/>
    <w:rsid w:val="002334A4"/>
    <w:rsid w:val="00234D9A"/>
    <w:rsid w:val="00234EFF"/>
    <w:rsid w:val="00235709"/>
    <w:rsid w:val="0023593C"/>
    <w:rsid w:val="00235B57"/>
    <w:rsid w:val="00235B80"/>
    <w:rsid w:val="0023640F"/>
    <w:rsid w:val="00236554"/>
    <w:rsid w:val="002367BE"/>
    <w:rsid w:val="00237660"/>
    <w:rsid w:val="002377B5"/>
    <w:rsid w:val="00237B45"/>
    <w:rsid w:val="00237B7B"/>
    <w:rsid w:val="002409E3"/>
    <w:rsid w:val="00240AA7"/>
    <w:rsid w:val="00240BCF"/>
    <w:rsid w:val="00240CFD"/>
    <w:rsid w:val="00240D2D"/>
    <w:rsid w:val="00240FBA"/>
    <w:rsid w:val="00241E9F"/>
    <w:rsid w:val="0024269D"/>
    <w:rsid w:val="002430B1"/>
    <w:rsid w:val="0024345A"/>
    <w:rsid w:val="00243728"/>
    <w:rsid w:val="0024387F"/>
    <w:rsid w:val="00243D40"/>
    <w:rsid w:val="00243E06"/>
    <w:rsid w:val="002441D8"/>
    <w:rsid w:val="0024438B"/>
    <w:rsid w:val="002444AE"/>
    <w:rsid w:val="00244EFF"/>
    <w:rsid w:val="00245130"/>
    <w:rsid w:val="0024518C"/>
    <w:rsid w:val="00245483"/>
    <w:rsid w:val="00245507"/>
    <w:rsid w:val="002463C4"/>
    <w:rsid w:val="00246C52"/>
    <w:rsid w:val="002471C4"/>
    <w:rsid w:val="0024799F"/>
    <w:rsid w:val="00247C16"/>
    <w:rsid w:val="00247D26"/>
    <w:rsid w:val="0025000A"/>
    <w:rsid w:val="0025064A"/>
    <w:rsid w:val="00250C13"/>
    <w:rsid w:val="00250F8E"/>
    <w:rsid w:val="00251B19"/>
    <w:rsid w:val="0025203F"/>
    <w:rsid w:val="0025222A"/>
    <w:rsid w:val="002527AC"/>
    <w:rsid w:val="00252EAE"/>
    <w:rsid w:val="00253D70"/>
    <w:rsid w:val="00254301"/>
    <w:rsid w:val="00255DBB"/>
    <w:rsid w:val="002562C8"/>
    <w:rsid w:val="00256610"/>
    <w:rsid w:val="00256983"/>
    <w:rsid w:val="0025782B"/>
    <w:rsid w:val="00260064"/>
    <w:rsid w:val="002602BC"/>
    <w:rsid w:val="00260599"/>
    <w:rsid w:val="002609C4"/>
    <w:rsid w:val="00261377"/>
    <w:rsid w:val="002616C4"/>
    <w:rsid w:val="00261CAF"/>
    <w:rsid w:val="00262679"/>
    <w:rsid w:val="00263021"/>
    <w:rsid w:val="00263075"/>
    <w:rsid w:val="002632F9"/>
    <w:rsid w:val="00263318"/>
    <w:rsid w:val="00263A3C"/>
    <w:rsid w:val="002645D0"/>
    <w:rsid w:val="0026481E"/>
    <w:rsid w:val="0026487B"/>
    <w:rsid w:val="0026533D"/>
    <w:rsid w:val="0026571F"/>
    <w:rsid w:val="002660B1"/>
    <w:rsid w:val="002662E8"/>
    <w:rsid w:val="00266852"/>
    <w:rsid w:val="002674F9"/>
    <w:rsid w:val="0026762D"/>
    <w:rsid w:val="00267630"/>
    <w:rsid w:val="0026781E"/>
    <w:rsid w:val="00270634"/>
    <w:rsid w:val="00270769"/>
    <w:rsid w:val="00272035"/>
    <w:rsid w:val="00272D7C"/>
    <w:rsid w:val="00272F6E"/>
    <w:rsid w:val="0027358C"/>
    <w:rsid w:val="0027366E"/>
    <w:rsid w:val="0027379E"/>
    <w:rsid w:val="00273B5B"/>
    <w:rsid w:val="00273D14"/>
    <w:rsid w:val="002747AF"/>
    <w:rsid w:val="00274EFB"/>
    <w:rsid w:val="0027554C"/>
    <w:rsid w:val="002759BB"/>
    <w:rsid w:val="00275AE7"/>
    <w:rsid w:val="00277A53"/>
    <w:rsid w:val="00277C27"/>
    <w:rsid w:val="00277E02"/>
    <w:rsid w:val="002803A1"/>
    <w:rsid w:val="00280B94"/>
    <w:rsid w:val="00280C63"/>
    <w:rsid w:val="00280E6F"/>
    <w:rsid w:val="0028104B"/>
    <w:rsid w:val="00281064"/>
    <w:rsid w:val="00281DFE"/>
    <w:rsid w:val="00282821"/>
    <w:rsid w:val="002828DA"/>
    <w:rsid w:val="00282B94"/>
    <w:rsid w:val="0028328F"/>
    <w:rsid w:val="00283532"/>
    <w:rsid w:val="00283CE2"/>
    <w:rsid w:val="00283D00"/>
    <w:rsid w:val="00284259"/>
    <w:rsid w:val="00284394"/>
    <w:rsid w:val="00284E65"/>
    <w:rsid w:val="0028530D"/>
    <w:rsid w:val="00285429"/>
    <w:rsid w:val="00286614"/>
    <w:rsid w:val="00286A42"/>
    <w:rsid w:val="00286B1B"/>
    <w:rsid w:val="002870B1"/>
    <w:rsid w:val="002900A1"/>
    <w:rsid w:val="00290EE6"/>
    <w:rsid w:val="00290F13"/>
    <w:rsid w:val="002919F0"/>
    <w:rsid w:val="00291AC8"/>
    <w:rsid w:val="00292C49"/>
    <w:rsid w:val="00293FC5"/>
    <w:rsid w:val="002941A7"/>
    <w:rsid w:val="00294753"/>
    <w:rsid w:val="002947E1"/>
    <w:rsid w:val="002949D4"/>
    <w:rsid w:val="00294C8F"/>
    <w:rsid w:val="002953F1"/>
    <w:rsid w:val="00295855"/>
    <w:rsid w:val="00295A4B"/>
    <w:rsid w:val="002967B2"/>
    <w:rsid w:val="00296921"/>
    <w:rsid w:val="00296DD4"/>
    <w:rsid w:val="00297317"/>
    <w:rsid w:val="002979D3"/>
    <w:rsid w:val="00297D30"/>
    <w:rsid w:val="00297D6C"/>
    <w:rsid w:val="002A01AD"/>
    <w:rsid w:val="002A07F0"/>
    <w:rsid w:val="002A0A2D"/>
    <w:rsid w:val="002A0A98"/>
    <w:rsid w:val="002A1944"/>
    <w:rsid w:val="002A36F0"/>
    <w:rsid w:val="002A3BBA"/>
    <w:rsid w:val="002A4FA9"/>
    <w:rsid w:val="002A51CC"/>
    <w:rsid w:val="002A523E"/>
    <w:rsid w:val="002A52BF"/>
    <w:rsid w:val="002A5688"/>
    <w:rsid w:val="002A5A35"/>
    <w:rsid w:val="002A5BC0"/>
    <w:rsid w:val="002A5D05"/>
    <w:rsid w:val="002A6780"/>
    <w:rsid w:val="002A6DEB"/>
    <w:rsid w:val="002A6FCF"/>
    <w:rsid w:val="002A6FFD"/>
    <w:rsid w:val="002A7519"/>
    <w:rsid w:val="002A76EA"/>
    <w:rsid w:val="002B00CD"/>
    <w:rsid w:val="002B084F"/>
    <w:rsid w:val="002B1AD7"/>
    <w:rsid w:val="002B1F72"/>
    <w:rsid w:val="002B2251"/>
    <w:rsid w:val="002B24C8"/>
    <w:rsid w:val="002B284D"/>
    <w:rsid w:val="002B28D4"/>
    <w:rsid w:val="002B2B8C"/>
    <w:rsid w:val="002B2BF7"/>
    <w:rsid w:val="002B2DCB"/>
    <w:rsid w:val="002B2EAF"/>
    <w:rsid w:val="002B38E9"/>
    <w:rsid w:val="002B44DA"/>
    <w:rsid w:val="002B4920"/>
    <w:rsid w:val="002B4CC7"/>
    <w:rsid w:val="002B53A9"/>
    <w:rsid w:val="002B568B"/>
    <w:rsid w:val="002B5870"/>
    <w:rsid w:val="002B5B9E"/>
    <w:rsid w:val="002B6052"/>
    <w:rsid w:val="002B6C7F"/>
    <w:rsid w:val="002B78A8"/>
    <w:rsid w:val="002B7DA2"/>
    <w:rsid w:val="002C008E"/>
    <w:rsid w:val="002C076D"/>
    <w:rsid w:val="002C097F"/>
    <w:rsid w:val="002C0A9A"/>
    <w:rsid w:val="002C152F"/>
    <w:rsid w:val="002C2E48"/>
    <w:rsid w:val="002C3251"/>
    <w:rsid w:val="002C414A"/>
    <w:rsid w:val="002C44FF"/>
    <w:rsid w:val="002C4831"/>
    <w:rsid w:val="002C4ECD"/>
    <w:rsid w:val="002C5345"/>
    <w:rsid w:val="002C5542"/>
    <w:rsid w:val="002C5B12"/>
    <w:rsid w:val="002C603F"/>
    <w:rsid w:val="002C63FD"/>
    <w:rsid w:val="002C6689"/>
    <w:rsid w:val="002C6811"/>
    <w:rsid w:val="002C73AF"/>
    <w:rsid w:val="002C7CBE"/>
    <w:rsid w:val="002D0149"/>
    <w:rsid w:val="002D017D"/>
    <w:rsid w:val="002D0866"/>
    <w:rsid w:val="002D09B1"/>
    <w:rsid w:val="002D0D43"/>
    <w:rsid w:val="002D16D2"/>
    <w:rsid w:val="002D1A4F"/>
    <w:rsid w:val="002D1E95"/>
    <w:rsid w:val="002D25C0"/>
    <w:rsid w:val="002D2967"/>
    <w:rsid w:val="002D30C4"/>
    <w:rsid w:val="002D31E0"/>
    <w:rsid w:val="002D3332"/>
    <w:rsid w:val="002D3406"/>
    <w:rsid w:val="002D34E8"/>
    <w:rsid w:val="002D3A5E"/>
    <w:rsid w:val="002D472C"/>
    <w:rsid w:val="002D4AE7"/>
    <w:rsid w:val="002D4EE9"/>
    <w:rsid w:val="002D601F"/>
    <w:rsid w:val="002D60EE"/>
    <w:rsid w:val="002D6387"/>
    <w:rsid w:val="002D6A05"/>
    <w:rsid w:val="002D7634"/>
    <w:rsid w:val="002D773E"/>
    <w:rsid w:val="002D7BB8"/>
    <w:rsid w:val="002E0824"/>
    <w:rsid w:val="002E0863"/>
    <w:rsid w:val="002E0BC7"/>
    <w:rsid w:val="002E0C5C"/>
    <w:rsid w:val="002E15AB"/>
    <w:rsid w:val="002E1B6C"/>
    <w:rsid w:val="002E1EDB"/>
    <w:rsid w:val="002E28AA"/>
    <w:rsid w:val="002E296F"/>
    <w:rsid w:val="002E2A28"/>
    <w:rsid w:val="002E2F31"/>
    <w:rsid w:val="002E33E6"/>
    <w:rsid w:val="002E3613"/>
    <w:rsid w:val="002E387A"/>
    <w:rsid w:val="002E3CFF"/>
    <w:rsid w:val="002E46B1"/>
    <w:rsid w:val="002E4E75"/>
    <w:rsid w:val="002E516E"/>
    <w:rsid w:val="002E5A4C"/>
    <w:rsid w:val="002E5A8E"/>
    <w:rsid w:val="002F1007"/>
    <w:rsid w:val="002F1E20"/>
    <w:rsid w:val="002F1FA3"/>
    <w:rsid w:val="002F20E1"/>
    <w:rsid w:val="002F29B1"/>
    <w:rsid w:val="002F30ED"/>
    <w:rsid w:val="002F34F4"/>
    <w:rsid w:val="002F3E6E"/>
    <w:rsid w:val="002F440F"/>
    <w:rsid w:val="002F5329"/>
    <w:rsid w:val="002F53B9"/>
    <w:rsid w:val="002F5C0B"/>
    <w:rsid w:val="002F6C87"/>
    <w:rsid w:val="002F6EC6"/>
    <w:rsid w:val="002F6EDA"/>
    <w:rsid w:val="002F7170"/>
    <w:rsid w:val="00300900"/>
    <w:rsid w:val="00301062"/>
    <w:rsid w:val="003010CD"/>
    <w:rsid w:val="00301217"/>
    <w:rsid w:val="003015DB"/>
    <w:rsid w:val="003017BC"/>
    <w:rsid w:val="00301D28"/>
    <w:rsid w:val="00301E81"/>
    <w:rsid w:val="00302D4D"/>
    <w:rsid w:val="0030313D"/>
    <w:rsid w:val="003031F4"/>
    <w:rsid w:val="0030320E"/>
    <w:rsid w:val="003036E0"/>
    <w:rsid w:val="00303CC5"/>
    <w:rsid w:val="00303FE0"/>
    <w:rsid w:val="00304181"/>
    <w:rsid w:val="003042FE"/>
    <w:rsid w:val="003045D9"/>
    <w:rsid w:val="00304FB9"/>
    <w:rsid w:val="0030560C"/>
    <w:rsid w:val="0030608D"/>
    <w:rsid w:val="003062DE"/>
    <w:rsid w:val="00306345"/>
    <w:rsid w:val="003063FF"/>
    <w:rsid w:val="003064FC"/>
    <w:rsid w:val="00306823"/>
    <w:rsid w:val="00306989"/>
    <w:rsid w:val="003069B3"/>
    <w:rsid w:val="003077FF"/>
    <w:rsid w:val="00307961"/>
    <w:rsid w:val="00310321"/>
    <w:rsid w:val="00310936"/>
    <w:rsid w:val="00310EF8"/>
    <w:rsid w:val="00310F2D"/>
    <w:rsid w:val="00311C3F"/>
    <w:rsid w:val="00312007"/>
    <w:rsid w:val="0031229B"/>
    <w:rsid w:val="003125A7"/>
    <w:rsid w:val="00312C50"/>
    <w:rsid w:val="00312DCF"/>
    <w:rsid w:val="00313B41"/>
    <w:rsid w:val="00313B68"/>
    <w:rsid w:val="003146C5"/>
    <w:rsid w:val="00314858"/>
    <w:rsid w:val="00315E9B"/>
    <w:rsid w:val="00315FC8"/>
    <w:rsid w:val="00316D2D"/>
    <w:rsid w:val="00317F04"/>
    <w:rsid w:val="00320619"/>
    <w:rsid w:val="00320AE0"/>
    <w:rsid w:val="00320CCE"/>
    <w:rsid w:val="00321016"/>
    <w:rsid w:val="003211B2"/>
    <w:rsid w:val="00321911"/>
    <w:rsid w:val="00321F63"/>
    <w:rsid w:val="0032242F"/>
    <w:rsid w:val="00322CF0"/>
    <w:rsid w:val="00322E9A"/>
    <w:rsid w:val="003232E3"/>
    <w:rsid w:val="003233DD"/>
    <w:rsid w:val="003238D4"/>
    <w:rsid w:val="0032412F"/>
    <w:rsid w:val="00324EA1"/>
    <w:rsid w:val="00325313"/>
    <w:rsid w:val="00325712"/>
    <w:rsid w:val="00326630"/>
    <w:rsid w:val="00326AAE"/>
    <w:rsid w:val="00326AF0"/>
    <w:rsid w:val="00326E0C"/>
    <w:rsid w:val="003271BB"/>
    <w:rsid w:val="003276A7"/>
    <w:rsid w:val="003279C0"/>
    <w:rsid w:val="00327A59"/>
    <w:rsid w:val="00327B19"/>
    <w:rsid w:val="00327D76"/>
    <w:rsid w:val="003303DF"/>
    <w:rsid w:val="0033070B"/>
    <w:rsid w:val="00330881"/>
    <w:rsid w:val="00330B3C"/>
    <w:rsid w:val="00330BBA"/>
    <w:rsid w:val="003314C1"/>
    <w:rsid w:val="003315FF"/>
    <w:rsid w:val="00331ED3"/>
    <w:rsid w:val="003321E3"/>
    <w:rsid w:val="00332441"/>
    <w:rsid w:val="00332505"/>
    <w:rsid w:val="00332B05"/>
    <w:rsid w:val="00332BB0"/>
    <w:rsid w:val="00333743"/>
    <w:rsid w:val="00333D3D"/>
    <w:rsid w:val="00333DF5"/>
    <w:rsid w:val="00333EEA"/>
    <w:rsid w:val="0033457A"/>
    <w:rsid w:val="00334783"/>
    <w:rsid w:val="003356CF"/>
    <w:rsid w:val="00335C7B"/>
    <w:rsid w:val="00335CD7"/>
    <w:rsid w:val="00335E10"/>
    <w:rsid w:val="00335E8A"/>
    <w:rsid w:val="00336BEC"/>
    <w:rsid w:val="00336E5A"/>
    <w:rsid w:val="003370BB"/>
    <w:rsid w:val="003377A7"/>
    <w:rsid w:val="00340889"/>
    <w:rsid w:val="003409CC"/>
    <w:rsid w:val="0034100E"/>
    <w:rsid w:val="00343030"/>
    <w:rsid w:val="003432FE"/>
    <w:rsid w:val="003439D5"/>
    <w:rsid w:val="00343A03"/>
    <w:rsid w:val="00343DE4"/>
    <w:rsid w:val="00343EB7"/>
    <w:rsid w:val="00344596"/>
    <w:rsid w:val="00344B85"/>
    <w:rsid w:val="00344C67"/>
    <w:rsid w:val="00345105"/>
    <w:rsid w:val="00345420"/>
    <w:rsid w:val="00345BFB"/>
    <w:rsid w:val="00345CAA"/>
    <w:rsid w:val="003473F3"/>
    <w:rsid w:val="003477C3"/>
    <w:rsid w:val="00347AF9"/>
    <w:rsid w:val="00347B68"/>
    <w:rsid w:val="00347BAD"/>
    <w:rsid w:val="00347CD5"/>
    <w:rsid w:val="00350376"/>
    <w:rsid w:val="0035077A"/>
    <w:rsid w:val="00352058"/>
    <w:rsid w:val="00352489"/>
    <w:rsid w:val="003528FC"/>
    <w:rsid w:val="00352BDA"/>
    <w:rsid w:val="00353720"/>
    <w:rsid w:val="003543DD"/>
    <w:rsid w:val="00355690"/>
    <w:rsid w:val="003556BE"/>
    <w:rsid w:val="00356874"/>
    <w:rsid w:val="0035698C"/>
    <w:rsid w:val="003569EF"/>
    <w:rsid w:val="00356A6F"/>
    <w:rsid w:val="00356B2D"/>
    <w:rsid w:val="00356F47"/>
    <w:rsid w:val="00357113"/>
    <w:rsid w:val="00357161"/>
    <w:rsid w:val="003579AB"/>
    <w:rsid w:val="003604A4"/>
    <w:rsid w:val="0036071A"/>
    <w:rsid w:val="003612EF"/>
    <w:rsid w:val="00361445"/>
    <w:rsid w:val="0036177A"/>
    <w:rsid w:val="00361F4A"/>
    <w:rsid w:val="00362047"/>
    <w:rsid w:val="00362805"/>
    <w:rsid w:val="00362997"/>
    <w:rsid w:val="00363164"/>
    <w:rsid w:val="003634C6"/>
    <w:rsid w:val="00363AF6"/>
    <w:rsid w:val="003643EB"/>
    <w:rsid w:val="00364A10"/>
    <w:rsid w:val="00364E3E"/>
    <w:rsid w:val="00364F0F"/>
    <w:rsid w:val="00366FB3"/>
    <w:rsid w:val="0036700F"/>
    <w:rsid w:val="00367607"/>
    <w:rsid w:val="00367F6A"/>
    <w:rsid w:val="00370366"/>
    <w:rsid w:val="00370834"/>
    <w:rsid w:val="00370FBD"/>
    <w:rsid w:val="003720D5"/>
    <w:rsid w:val="00372420"/>
    <w:rsid w:val="003729EA"/>
    <w:rsid w:val="00372B57"/>
    <w:rsid w:val="00372F91"/>
    <w:rsid w:val="00373367"/>
    <w:rsid w:val="003736C7"/>
    <w:rsid w:val="00373D6D"/>
    <w:rsid w:val="003740B0"/>
    <w:rsid w:val="0037465E"/>
    <w:rsid w:val="003746BB"/>
    <w:rsid w:val="00374C8D"/>
    <w:rsid w:val="003753F1"/>
    <w:rsid w:val="00375AC5"/>
    <w:rsid w:val="003760A2"/>
    <w:rsid w:val="00377CCD"/>
    <w:rsid w:val="0038014B"/>
    <w:rsid w:val="003807CA"/>
    <w:rsid w:val="0038124A"/>
    <w:rsid w:val="0038149A"/>
    <w:rsid w:val="00381929"/>
    <w:rsid w:val="00381B6E"/>
    <w:rsid w:val="00381E01"/>
    <w:rsid w:val="0038204E"/>
    <w:rsid w:val="003823F7"/>
    <w:rsid w:val="00383879"/>
    <w:rsid w:val="00383F2E"/>
    <w:rsid w:val="00384456"/>
    <w:rsid w:val="003845F6"/>
    <w:rsid w:val="00384F55"/>
    <w:rsid w:val="003855D0"/>
    <w:rsid w:val="00385650"/>
    <w:rsid w:val="003856EE"/>
    <w:rsid w:val="00385C8C"/>
    <w:rsid w:val="0038627F"/>
    <w:rsid w:val="003862F8"/>
    <w:rsid w:val="003872B2"/>
    <w:rsid w:val="00387377"/>
    <w:rsid w:val="003876DF"/>
    <w:rsid w:val="00387C70"/>
    <w:rsid w:val="0039003C"/>
    <w:rsid w:val="00390047"/>
    <w:rsid w:val="00390503"/>
    <w:rsid w:val="003918A7"/>
    <w:rsid w:val="003920A2"/>
    <w:rsid w:val="0039238F"/>
    <w:rsid w:val="00392803"/>
    <w:rsid w:val="00392B28"/>
    <w:rsid w:val="00393057"/>
    <w:rsid w:val="00393B99"/>
    <w:rsid w:val="00394981"/>
    <w:rsid w:val="00394B01"/>
    <w:rsid w:val="00394D21"/>
    <w:rsid w:val="00394E89"/>
    <w:rsid w:val="00395916"/>
    <w:rsid w:val="00395ED2"/>
    <w:rsid w:val="0039620E"/>
    <w:rsid w:val="00396905"/>
    <w:rsid w:val="00397B21"/>
    <w:rsid w:val="00397B7F"/>
    <w:rsid w:val="00397C24"/>
    <w:rsid w:val="003A11BF"/>
    <w:rsid w:val="003A1CDA"/>
    <w:rsid w:val="003A27FB"/>
    <w:rsid w:val="003A3238"/>
    <w:rsid w:val="003A36BA"/>
    <w:rsid w:val="003A422B"/>
    <w:rsid w:val="003A4EFB"/>
    <w:rsid w:val="003A53F2"/>
    <w:rsid w:val="003A595F"/>
    <w:rsid w:val="003A5A1F"/>
    <w:rsid w:val="003A5E67"/>
    <w:rsid w:val="003A69A0"/>
    <w:rsid w:val="003A6A39"/>
    <w:rsid w:val="003A70B6"/>
    <w:rsid w:val="003A75BA"/>
    <w:rsid w:val="003A7E9B"/>
    <w:rsid w:val="003B043B"/>
    <w:rsid w:val="003B060E"/>
    <w:rsid w:val="003B0646"/>
    <w:rsid w:val="003B139B"/>
    <w:rsid w:val="003B13C7"/>
    <w:rsid w:val="003B14AD"/>
    <w:rsid w:val="003B17CC"/>
    <w:rsid w:val="003B1A3E"/>
    <w:rsid w:val="003B1B81"/>
    <w:rsid w:val="003B2288"/>
    <w:rsid w:val="003B2AFA"/>
    <w:rsid w:val="003B2C2E"/>
    <w:rsid w:val="003B2DC7"/>
    <w:rsid w:val="003B2E08"/>
    <w:rsid w:val="003B2E15"/>
    <w:rsid w:val="003B3030"/>
    <w:rsid w:val="003B3C0A"/>
    <w:rsid w:val="003B44EC"/>
    <w:rsid w:val="003B46D7"/>
    <w:rsid w:val="003B4BDD"/>
    <w:rsid w:val="003B5348"/>
    <w:rsid w:val="003B5D59"/>
    <w:rsid w:val="003B5E0F"/>
    <w:rsid w:val="003B6133"/>
    <w:rsid w:val="003B622C"/>
    <w:rsid w:val="003B6B46"/>
    <w:rsid w:val="003B6CE4"/>
    <w:rsid w:val="003B6FAB"/>
    <w:rsid w:val="003B7D13"/>
    <w:rsid w:val="003B7E2C"/>
    <w:rsid w:val="003C0567"/>
    <w:rsid w:val="003C0B19"/>
    <w:rsid w:val="003C1AAE"/>
    <w:rsid w:val="003C1C72"/>
    <w:rsid w:val="003C2313"/>
    <w:rsid w:val="003C24B6"/>
    <w:rsid w:val="003C4E19"/>
    <w:rsid w:val="003C59CF"/>
    <w:rsid w:val="003C5C7E"/>
    <w:rsid w:val="003C5D54"/>
    <w:rsid w:val="003C5F00"/>
    <w:rsid w:val="003C6088"/>
    <w:rsid w:val="003C698F"/>
    <w:rsid w:val="003C6A4C"/>
    <w:rsid w:val="003C6B25"/>
    <w:rsid w:val="003C761E"/>
    <w:rsid w:val="003C77D8"/>
    <w:rsid w:val="003C7DDB"/>
    <w:rsid w:val="003C7E7C"/>
    <w:rsid w:val="003D01BC"/>
    <w:rsid w:val="003D1F8C"/>
    <w:rsid w:val="003D2612"/>
    <w:rsid w:val="003D2CD1"/>
    <w:rsid w:val="003D2D23"/>
    <w:rsid w:val="003D2D8C"/>
    <w:rsid w:val="003D2E44"/>
    <w:rsid w:val="003D3236"/>
    <w:rsid w:val="003D3264"/>
    <w:rsid w:val="003D3871"/>
    <w:rsid w:val="003D4C87"/>
    <w:rsid w:val="003D597A"/>
    <w:rsid w:val="003D5D8E"/>
    <w:rsid w:val="003D6185"/>
    <w:rsid w:val="003D6734"/>
    <w:rsid w:val="003D6F3B"/>
    <w:rsid w:val="003D747B"/>
    <w:rsid w:val="003D74B6"/>
    <w:rsid w:val="003E05B2"/>
    <w:rsid w:val="003E0719"/>
    <w:rsid w:val="003E0747"/>
    <w:rsid w:val="003E09B1"/>
    <w:rsid w:val="003E0B6A"/>
    <w:rsid w:val="003E222A"/>
    <w:rsid w:val="003E2E7A"/>
    <w:rsid w:val="003E2F7E"/>
    <w:rsid w:val="003E3058"/>
    <w:rsid w:val="003E35DF"/>
    <w:rsid w:val="003E3661"/>
    <w:rsid w:val="003E3A1D"/>
    <w:rsid w:val="003E3A79"/>
    <w:rsid w:val="003E3B05"/>
    <w:rsid w:val="003E3BC5"/>
    <w:rsid w:val="003E3C01"/>
    <w:rsid w:val="003E4683"/>
    <w:rsid w:val="003E478B"/>
    <w:rsid w:val="003E48B1"/>
    <w:rsid w:val="003E4937"/>
    <w:rsid w:val="003E4960"/>
    <w:rsid w:val="003E5244"/>
    <w:rsid w:val="003E5EB3"/>
    <w:rsid w:val="003E5FCE"/>
    <w:rsid w:val="003E642B"/>
    <w:rsid w:val="003E64E9"/>
    <w:rsid w:val="003E66D5"/>
    <w:rsid w:val="003E694D"/>
    <w:rsid w:val="003E6CD0"/>
    <w:rsid w:val="003E755C"/>
    <w:rsid w:val="003E791C"/>
    <w:rsid w:val="003E7E64"/>
    <w:rsid w:val="003E7F6A"/>
    <w:rsid w:val="003F0516"/>
    <w:rsid w:val="003F0DA5"/>
    <w:rsid w:val="003F1334"/>
    <w:rsid w:val="003F16C9"/>
    <w:rsid w:val="003F1CFA"/>
    <w:rsid w:val="003F2E6A"/>
    <w:rsid w:val="003F2F3F"/>
    <w:rsid w:val="003F3447"/>
    <w:rsid w:val="003F3CA3"/>
    <w:rsid w:val="003F3EBA"/>
    <w:rsid w:val="003F3F3E"/>
    <w:rsid w:val="003F47E2"/>
    <w:rsid w:val="003F4DF3"/>
    <w:rsid w:val="003F507D"/>
    <w:rsid w:val="003F5CF7"/>
    <w:rsid w:val="003F6B7E"/>
    <w:rsid w:val="003F6BF5"/>
    <w:rsid w:val="003F6C35"/>
    <w:rsid w:val="003F7B41"/>
    <w:rsid w:val="003F7D56"/>
    <w:rsid w:val="0040066E"/>
    <w:rsid w:val="00400701"/>
    <w:rsid w:val="00400B71"/>
    <w:rsid w:val="00400FA9"/>
    <w:rsid w:val="00401896"/>
    <w:rsid w:val="00401994"/>
    <w:rsid w:val="00401B86"/>
    <w:rsid w:val="00401E1A"/>
    <w:rsid w:val="004020FD"/>
    <w:rsid w:val="00403585"/>
    <w:rsid w:val="00403819"/>
    <w:rsid w:val="00403E95"/>
    <w:rsid w:val="0040451C"/>
    <w:rsid w:val="00404896"/>
    <w:rsid w:val="00404B8E"/>
    <w:rsid w:val="00404D16"/>
    <w:rsid w:val="00404DD0"/>
    <w:rsid w:val="00406042"/>
    <w:rsid w:val="004065C5"/>
    <w:rsid w:val="00406DB1"/>
    <w:rsid w:val="0040748E"/>
    <w:rsid w:val="00407A1F"/>
    <w:rsid w:val="00410292"/>
    <w:rsid w:val="004107CF"/>
    <w:rsid w:val="00410A1A"/>
    <w:rsid w:val="00410CDD"/>
    <w:rsid w:val="00410E92"/>
    <w:rsid w:val="00411547"/>
    <w:rsid w:val="004119E7"/>
    <w:rsid w:val="004120DF"/>
    <w:rsid w:val="004121F8"/>
    <w:rsid w:val="00412D68"/>
    <w:rsid w:val="004135F8"/>
    <w:rsid w:val="004138DB"/>
    <w:rsid w:val="00413955"/>
    <w:rsid w:val="00414124"/>
    <w:rsid w:val="004141A3"/>
    <w:rsid w:val="004144B2"/>
    <w:rsid w:val="004152B9"/>
    <w:rsid w:val="00416172"/>
    <w:rsid w:val="00416196"/>
    <w:rsid w:val="00416692"/>
    <w:rsid w:val="0041678D"/>
    <w:rsid w:val="0041691E"/>
    <w:rsid w:val="00416D5F"/>
    <w:rsid w:val="00417356"/>
    <w:rsid w:val="0041740C"/>
    <w:rsid w:val="004174A4"/>
    <w:rsid w:val="004200B9"/>
    <w:rsid w:val="0042014F"/>
    <w:rsid w:val="004201A0"/>
    <w:rsid w:val="00420311"/>
    <w:rsid w:val="004205AE"/>
    <w:rsid w:val="00420A0B"/>
    <w:rsid w:val="00420BBE"/>
    <w:rsid w:val="00421022"/>
    <w:rsid w:val="004210C7"/>
    <w:rsid w:val="0042132B"/>
    <w:rsid w:val="004214E9"/>
    <w:rsid w:val="0042154E"/>
    <w:rsid w:val="00421997"/>
    <w:rsid w:val="00421CDD"/>
    <w:rsid w:val="00421F7A"/>
    <w:rsid w:val="004220D4"/>
    <w:rsid w:val="0042218A"/>
    <w:rsid w:val="00422617"/>
    <w:rsid w:val="00422EC2"/>
    <w:rsid w:val="00423063"/>
    <w:rsid w:val="004237DF"/>
    <w:rsid w:val="00423959"/>
    <w:rsid w:val="0042398F"/>
    <w:rsid w:val="00423A2D"/>
    <w:rsid w:val="00423B0D"/>
    <w:rsid w:val="004241CD"/>
    <w:rsid w:val="00424279"/>
    <w:rsid w:val="00424495"/>
    <w:rsid w:val="004249F4"/>
    <w:rsid w:val="00424A76"/>
    <w:rsid w:val="004250A6"/>
    <w:rsid w:val="00426218"/>
    <w:rsid w:val="00426735"/>
    <w:rsid w:val="004268ED"/>
    <w:rsid w:val="00426903"/>
    <w:rsid w:val="0042736F"/>
    <w:rsid w:val="00430122"/>
    <w:rsid w:val="00430AD0"/>
    <w:rsid w:val="00430D8B"/>
    <w:rsid w:val="00430E87"/>
    <w:rsid w:val="004311EB"/>
    <w:rsid w:val="00431264"/>
    <w:rsid w:val="00431877"/>
    <w:rsid w:val="00432C40"/>
    <w:rsid w:val="00433016"/>
    <w:rsid w:val="00433186"/>
    <w:rsid w:val="0043320E"/>
    <w:rsid w:val="004335B5"/>
    <w:rsid w:val="004339E4"/>
    <w:rsid w:val="004342CB"/>
    <w:rsid w:val="00434587"/>
    <w:rsid w:val="004348D4"/>
    <w:rsid w:val="00434A80"/>
    <w:rsid w:val="00434CC5"/>
    <w:rsid w:val="00434FCB"/>
    <w:rsid w:val="00435C79"/>
    <w:rsid w:val="00436517"/>
    <w:rsid w:val="0043689E"/>
    <w:rsid w:val="004371FC"/>
    <w:rsid w:val="00437DDC"/>
    <w:rsid w:val="00437F11"/>
    <w:rsid w:val="00440284"/>
    <w:rsid w:val="00440705"/>
    <w:rsid w:val="004407A3"/>
    <w:rsid w:val="00440A15"/>
    <w:rsid w:val="00440BE0"/>
    <w:rsid w:val="00441347"/>
    <w:rsid w:val="00441C18"/>
    <w:rsid w:val="00442DE6"/>
    <w:rsid w:val="004438C6"/>
    <w:rsid w:val="00443977"/>
    <w:rsid w:val="00443CFB"/>
    <w:rsid w:val="00443E42"/>
    <w:rsid w:val="00444790"/>
    <w:rsid w:val="004452BC"/>
    <w:rsid w:val="004456F8"/>
    <w:rsid w:val="00446FDB"/>
    <w:rsid w:val="00447A02"/>
    <w:rsid w:val="00447AB9"/>
    <w:rsid w:val="00447C64"/>
    <w:rsid w:val="00447C87"/>
    <w:rsid w:val="00447CA9"/>
    <w:rsid w:val="004501A4"/>
    <w:rsid w:val="004509C9"/>
    <w:rsid w:val="00450DEE"/>
    <w:rsid w:val="00450E76"/>
    <w:rsid w:val="0045112B"/>
    <w:rsid w:val="00451199"/>
    <w:rsid w:val="00451287"/>
    <w:rsid w:val="00451E7A"/>
    <w:rsid w:val="00451F76"/>
    <w:rsid w:val="004520A5"/>
    <w:rsid w:val="004526B5"/>
    <w:rsid w:val="004526D1"/>
    <w:rsid w:val="004527A9"/>
    <w:rsid w:val="00453662"/>
    <w:rsid w:val="00453CAA"/>
    <w:rsid w:val="004545AD"/>
    <w:rsid w:val="00454768"/>
    <w:rsid w:val="00454982"/>
    <w:rsid w:val="00454CDE"/>
    <w:rsid w:val="0045551C"/>
    <w:rsid w:val="0045575A"/>
    <w:rsid w:val="00455795"/>
    <w:rsid w:val="00455F7E"/>
    <w:rsid w:val="004566CD"/>
    <w:rsid w:val="00456763"/>
    <w:rsid w:val="004571C4"/>
    <w:rsid w:val="0045799E"/>
    <w:rsid w:val="00457EDD"/>
    <w:rsid w:val="00460415"/>
    <w:rsid w:val="00460C89"/>
    <w:rsid w:val="00461269"/>
    <w:rsid w:val="0046141D"/>
    <w:rsid w:val="00461706"/>
    <w:rsid w:val="004618CE"/>
    <w:rsid w:val="00461DE8"/>
    <w:rsid w:val="00461E19"/>
    <w:rsid w:val="00461F2E"/>
    <w:rsid w:val="0046204E"/>
    <w:rsid w:val="0046215E"/>
    <w:rsid w:val="00462828"/>
    <w:rsid w:val="00462843"/>
    <w:rsid w:val="00463577"/>
    <w:rsid w:val="0046362D"/>
    <w:rsid w:val="004637AD"/>
    <w:rsid w:val="00464551"/>
    <w:rsid w:val="00464C57"/>
    <w:rsid w:val="00465177"/>
    <w:rsid w:val="00465ACB"/>
    <w:rsid w:val="00465F27"/>
    <w:rsid w:val="00466560"/>
    <w:rsid w:val="00466C83"/>
    <w:rsid w:val="00466EA1"/>
    <w:rsid w:val="00466EDD"/>
    <w:rsid w:val="0046755E"/>
    <w:rsid w:val="00470933"/>
    <w:rsid w:val="00471632"/>
    <w:rsid w:val="00471AC0"/>
    <w:rsid w:val="00472358"/>
    <w:rsid w:val="004733AC"/>
    <w:rsid w:val="00473439"/>
    <w:rsid w:val="00473C83"/>
    <w:rsid w:val="00474300"/>
    <w:rsid w:val="00474720"/>
    <w:rsid w:val="00474AB4"/>
    <w:rsid w:val="00474C0D"/>
    <w:rsid w:val="00475AF3"/>
    <w:rsid w:val="00476201"/>
    <w:rsid w:val="0047624E"/>
    <w:rsid w:val="00476D53"/>
    <w:rsid w:val="00477193"/>
    <w:rsid w:val="00477A01"/>
    <w:rsid w:val="00477BBA"/>
    <w:rsid w:val="00480A52"/>
    <w:rsid w:val="00480B36"/>
    <w:rsid w:val="0048175F"/>
    <w:rsid w:val="00481F31"/>
    <w:rsid w:val="00482235"/>
    <w:rsid w:val="0048347B"/>
    <w:rsid w:val="0048353B"/>
    <w:rsid w:val="0048357B"/>
    <w:rsid w:val="00484151"/>
    <w:rsid w:val="0048428A"/>
    <w:rsid w:val="0048510A"/>
    <w:rsid w:val="00485132"/>
    <w:rsid w:val="0048575D"/>
    <w:rsid w:val="0048578A"/>
    <w:rsid w:val="00485D9C"/>
    <w:rsid w:val="00485DE2"/>
    <w:rsid w:val="00486050"/>
    <w:rsid w:val="004861EC"/>
    <w:rsid w:val="004867CE"/>
    <w:rsid w:val="00486C02"/>
    <w:rsid w:val="004870B3"/>
    <w:rsid w:val="004874B7"/>
    <w:rsid w:val="004874C5"/>
    <w:rsid w:val="004874FD"/>
    <w:rsid w:val="00487BA9"/>
    <w:rsid w:val="00487DDD"/>
    <w:rsid w:val="00490098"/>
    <w:rsid w:val="004903DA"/>
    <w:rsid w:val="00490CDC"/>
    <w:rsid w:val="00491330"/>
    <w:rsid w:val="00491671"/>
    <w:rsid w:val="0049197C"/>
    <w:rsid w:val="00493AAA"/>
    <w:rsid w:val="00493C56"/>
    <w:rsid w:val="00494BE6"/>
    <w:rsid w:val="0049542D"/>
    <w:rsid w:val="004958D3"/>
    <w:rsid w:val="00495EB3"/>
    <w:rsid w:val="004960CA"/>
    <w:rsid w:val="00496431"/>
    <w:rsid w:val="00496BF4"/>
    <w:rsid w:val="004973A2"/>
    <w:rsid w:val="004978AF"/>
    <w:rsid w:val="00497E61"/>
    <w:rsid w:val="004A0AE3"/>
    <w:rsid w:val="004A1136"/>
    <w:rsid w:val="004A195C"/>
    <w:rsid w:val="004A19BF"/>
    <w:rsid w:val="004A1C0A"/>
    <w:rsid w:val="004A213C"/>
    <w:rsid w:val="004A394D"/>
    <w:rsid w:val="004A3AD5"/>
    <w:rsid w:val="004A4836"/>
    <w:rsid w:val="004A4980"/>
    <w:rsid w:val="004A49F6"/>
    <w:rsid w:val="004A4A58"/>
    <w:rsid w:val="004A4C4C"/>
    <w:rsid w:val="004A668A"/>
    <w:rsid w:val="004A6881"/>
    <w:rsid w:val="004A696D"/>
    <w:rsid w:val="004A780F"/>
    <w:rsid w:val="004A7A28"/>
    <w:rsid w:val="004A7C32"/>
    <w:rsid w:val="004A7D1A"/>
    <w:rsid w:val="004A7FFA"/>
    <w:rsid w:val="004B04FD"/>
    <w:rsid w:val="004B0C7E"/>
    <w:rsid w:val="004B0DCD"/>
    <w:rsid w:val="004B1839"/>
    <w:rsid w:val="004B2D24"/>
    <w:rsid w:val="004B463F"/>
    <w:rsid w:val="004B4E65"/>
    <w:rsid w:val="004B592F"/>
    <w:rsid w:val="004B6B61"/>
    <w:rsid w:val="004B6BF8"/>
    <w:rsid w:val="004C09BB"/>
    <w:rsid w:val="004C0CF7"/>
    <w:rsid w:val="004C1047"/>
    <w:rsid w:val="004C14BF"/>
    <w:rsid w:val="004C198A"/>
    <w:rsid w:val="004C28E2"/>
    <w:rsid w:val="004C2E6D"/>
    <w:rsid w:val="004C3991"/>
    <w:rsid w:val="004C4916"/>
    <w:rsid w:val="004C4BC4"/>
    <w:rsid w:val="004C4F99"/>
    <w:rsid w:val="004C588E"/>
    <w:rsid w:val="004C60EE"/>
    <w:rsid w:val="004C6DAF"/>
    <w:rsid w:val="004D0060"/>
    <w:rsid w:val="004D0719"/>
    <w:rsid w:val="004D0927"/>
    <w:rsid w:val="004D137D"/>
    <w:rsid w:val="004D156F"/>
    <w:rsid w:val="004D2BE6"/>
    <w:rsid w:val="004D2ED3"/>
    <w:rsid w:val="004D33F4"/>
    <w:rsid w:val="004D3EEE"/>
    <w:rsid w:val="004D4101"/>
    <w:rsid w:val="004D453C"/>
    <w:rsid w:val="004D455D"/>
    <w:rsid w:val="004D4914"/>
    <w:rsid w:val="004D4920"/>
    <w:rsid w:val="004D4D0E"/>
    <w:rsid w:val="004D4F6A"/>
    <w:rsid w:val="004D5AD1"/>
    <w:rsid w:val="004D5B72"/>
    <w:rsid w:val="004D5CE5"/>
    <w:rsid w:val="004D6558"/>
    <w:rsid w:val="004D6B19"/>
    <w:rsid w:val="004D6C3B"/>
    <w:rsid w:val="004D6E1B"/>
    <w:rsid w:val="004D714B"/>
    <w:rsid w:val="004D718A"/>
    <w:rsid w:val="004D7846"/>
    <w:rsid w:val="004D7ECF"/>
    <w:rsid w:val="004E056E"/>
    <w:rsid w:val="004E0716"/>
    <w:rsid w:val="004E07E7"/>
    <w:rsid w:val="004E1503"/>
    <w:rsid w:val="004E207F"/>
    <w:rsid w:val="004E2D56"/>
    <w:rsid w:val="004E37DB"/>
    <w:rsid w:val="004E40DE"/>
    <w:rsid w:val="004E4608"/>
    <w:rsid w:val="004E4DDD"/>
    <w:rsid w:val="004E59FA"/>
    <w:rsid w:val="004E630D"/>
    <w:rsid w:val="004E6B7D"/>
    <w:rsid w:val="004E71DE"/>
    <w:rsid w:val="004E7540"/>
    <w:rsid w:val="004F0694"/>
    <w:rsid w:val="004F0F56"/>
    <w:rsid w:val="004F0F64"/>
    <w:rsid w:val="004F1605"/>
    <w:rsid w:val="004F1878"/>
    <w:rsid w:val="004F2449"/>
    <w:rsid w:val="004F2513"/>
    <w:rsid w:val="004F2A7B"/>
    <w:rsid w:val="004F321C"/>
    <w:rsid w:val="004F3B0E"/>
    <w:rsid w:val="004F3C4F"/>
    <w:rsid w:val="004F3F88"/>
    <w:rsid w:val="004F46E8"/>
    <w:rsid w:val="004F4F40"/>
    <w:rsid w:val="004F537F"/>
    <w:rsid w:val="004F5625"/>
    <w:rsid w:val="004F5ED8"/>
    <w:rsid w:val="004F6182"/>
    <w:rsid w:val="004F65D4"/>
    <w:rsid w:val="004F6672"/>
    <w:rsid w:val="004F6B67"/>
    <w:rsid w:val="005000C7"/>
    <w:rsid w:val="00500168"/>
    <w:rsid w:val="0050065A"/>
    <w:rsid w:val="00500A23"/>
    <w:rsid w:val="00501608"/>
    <w:rsid w:val="00501628"/>
    <w:rsid w:val="00501FFF"/>
    <w:rsid w:val="00502F05"/>
    <w:rsid w:val="005035DE"/>
    <w:rsid w:val="005036B0"/>
    <w:rsid w:val="005036E5"/>
    <w:rsid w:val="00504175"/>
    <w:rsid w:val="005044D0"/>
    <w:rsid w:val="005046AD"/>
    <w:rsid w:val="00504818"/>
    <w:rsid w:val="005049CD"/>
    <w:rsid w:val="00504C34"/>
    <w:rsid w:val="00505CB9"/>
    <w:rsid w:val="00506167"/>
    <w:rsid w:val="00507A89"/>
    <w:rsid w:val="00507AC3"/>
    <w:rsid w:val="00507F97"/>
    <w:rsid w:val="0051009D"/>
    <w:rsid w:val="0051087B"/>
    <w:rsid w:val="00510F2E"/>
    <w:rsid w:val="005110AF"/>
    <w:rsid w:val="005119E6"/>
    <w:rsid w:val="00511F6C"/>
    <w:rsid w:val="0051273B"/>
    <w:rsid w:val="0051344B"/>
    <w:rsid w:val="00513D7B"/>
    <w:rsid w:val="00514636"/>
    <w:rsid w:val="00514CAF"/>
    <w:rsid w:val="00515332"/>
    <w:rsid w:val="005155B1"/>
    <w:rsid w:val="0051604A"/>
    <w:rsid w:val="00516F4B"/>
    <w:rsid w:val="00517833"/>
    <w:rsid w:val="00520110"/>
    <w:rsid w:val="00520208"/>
    <w:rsid w:val="005215FF"/>
    <w:rsid w:val="005216D5"/>
    <w:rsid w:val="00521E50"/>
    <w:rsid w:val="005221FA"/>
    <w:rsid w:val="0052278E"/>
    <w:rsid w:val="00522B52"/>
    <w:rsid w:val="00522D20"/>
    <w:rsid w:val="005233C8"/>
    <w:rsid w:val="005235EC"/>
    <w:rsid w:val="005237F6"/>
    <w:rsid w:val="00523E56"/>
    <w:rsid w:val="00524318"/>
    <w:rsid w:val="005243BC"/>
    <w:rsid w:val="00524DC3"/>
    <w:rsid w:val="005251CA"/>
    <w:rsid w:val="00525738"/>
    <w:rsid w:val="005258F0"/>
    <w:rsid w:val="005260C5"/>
    <w:rsid w:val="005261F8"/>
    <w:rsid w:val="00526582"/>
    <w:rsid w:val="005275E0"/>
    <w:rsid w:val="00527893"/>
    <w:rsid w:val="00527C4D"/>
    <w:rsid w:val="00527C7F"/>
    <w:rsid w:val="00530557"/>
    <w:rsid w:val="00530743"/>
    <w:rsid w:val="00530BB2"/>
    <w:rsid w:val="00531465"/>
    <w:rsid w:val="00531536"/>
    <w:rsid w:val="00531868"/>
    <w:rsid w:val="0053222B"/>
    <w:rsid w:val="0053241D"/>
    <w:rsid w:val="00532A90"/>
    <w:rsid w:val="0053377A"/>
    <w:rsid w:val="00534074"/>
    <w:rsid w:val="0053421A"/>
    <w:rsid w:val="005346CB"/>
    <w:rsid w:val="005346D2"/>
    <w:rsid w:val="005356B0"/>
    <w:rsid w:val="00535768"/>
    <w:rsid w:val="005359C6"/>
    <w:rsid w:val="0053631D"/>
    <w:rsid w:val="00536345"/>
    <w:rsid w:val="005365C7"/>
    <w:rsid w:val="00536814"/>
    <w:rsid w:val="00536899"/>
    <w:rsid w:val="005368C3"/>
    <w:rsid w:val="00536F2E"/>
    <w:rsid w:val="005373A7"/>
    <w:rsid w:val="00537652"/>
    <w:rsid w:val="0053788F"/>
    <w:rsid w:val="00537FA2"/>
    <w:rsid w:val="0054003A"/>
    <w:rsid w:val="00540397"/>
    <w:rsid w:val="00540588"/>
    <w:rsid w:val="00540BF6"/>
    <w:rsid w:val="00540DD0"/>
    <w:rsid w:val="00540E00"/>
    <w:rsid w:val="00541F60"/>
    <w:rsid w:val="005420FC"/>
    <w:rsid w:val="00542228"/>
    <w:rsid w:val="0054267A"/>
    <w:rsid w:val="00542A87"/>
    <w:rsid w:val="00542AB5"/>
    <w:rsid w:val="00542C84"/>
    <w:rsid w:val="00542CAB"/>
    <w:rsid w:val="00542F9E"/>
    <w:rsid w:val="00543ED8"/>
    <w:rsid w:val="005442A3"/>
    <w:rsid w:val="005445BD"/>
    <w:rsid w:val="005447CA"/>
    <w:rsid w:val="00544C14"/>
    <w:rsid w:val="00544E19"/>
    <w:rsid w:val="00544E77"/>
    <w:rsid w:val="00545AA7"/>
    <w:rsid w:val="00545BA9"/>
    <w:rsid w:val="00545D29"/>
    <w:rsid w:val="00545EE0"/>
    <w:rsid w:val="00545EE5"/>
    <w:rsid w:val="00546392"/>
    <w:rsid w:val="00546C17"/>
    <w:rsid w:val="00546D51"/>
    <w:rsid w:val="005473E9"/>
    <w:rsid w:val="0054791E"/>
    <w:rsid w:val="00547A4B"/>
    <w:rsid w:val="00547BBC"/>
    <w:rsid w:val="00547DAC"/>
    <w:rsid w:val="00547F5E"/>
    <w:rsid w:val="005502FF"/>
    <w:rsid w:val="00550791"/>
    <w:rsid w:val="00550958"/>
    <w:rsid w:val="00550A43"/>
    <w:rsid w:val="00550D26"/>
    <w:rsid w:val="0055104E"/>
    <w:rsid w:val="0055187D"/>
    <w:rsid w:val="00551F5B"/>
    <w:rsid w:val="00552AA6"/>
    <w:rsid w:val="00552AE4"/>
    <w:rsid w:val="00552CF3"/>
    <w:rsid w:val="00553C78"/>
    <w:rsid w:val="00554AF5"/>
    <w:rsid w:val="00555237"/>
    <w:rsid w:val="00556150"/>
    <w:rsid w:val="0055618A"/>
    <w:rsid w:val="00556330"/>
    <w:rsid w:val="005565C3"/>
    <w:rsid w:val="005568FB"/>
    <w:rsid w:val="005569B9"/>
    <w:rsid w:val="00556CCF"/>
    <w:rsid w:val="00557523"/>
    <w:rsid w:val="0056016D"/>
    <w:rsid w:val="005610F5"/>
    <w:rsid w:val="005629FE"/>
    <w:rsid w:val="00562AAF"/>
    <w:rsid w:val="00562DC1"/>
    <w:rsid w:val="00563044"/>
    <w:rsid w:val="00563A48"/>
    <w:rsid w:val="0056402C"/>
    <w:rsid w:val="00564052"/>
    <w:rsid w:val="00564210"/>
    <w:rsid w:val="00564AF9"/>
    <w:rsid w:val="00564E0F"/>
    <w:rsid w:val="005651B9"/>
    <w:rsid w:val="005652CA"/>
    <w:rsid w:val="0056590A"/>
    <w:rsid w:val="00565B0D"/>
    <w:rsid w:val="0056606B"/>
    <w:rsid w:val="005660FD"/>
    <w:rsid w:val="005663FF"/>
    <w:rsid w:val="005667CB"/>
    <w:rsid w:val="005668FA"/>
    <w:rsid w:val="00566E52"/>
    <w:rsid w:val="005670BC"/>
    <w:rsid w:val="005673CB"/>
    <w:rsid w:val="00567483"/>
    <w:rsid w:val="00567A28"/>
    <w:rsid w:val="00567D43"/>
    <w:rsid w:val="005711EF"/>
    <w:rsid w:val="00571491"/>
    <w:rsid w:val="00571931"/>
    <w:rsid w:val="0057270A"/>
    <w:rsid w:val="00572B7A"/>
    <w:rsid w:val="00572C8F"/>
    <w:rsid w:val="00572D0C"/>
    <w:rsid w:val="00572F5B"/>
    <w:rsid w:val="005734D4"/>
    <w:rsid w:val="005735A1"/>
    <w:rsid w:val="00573B88"/>
    <w:rsid w:val="00573C8B"/>
    <w:rsid w:val="00573C98"/>
    <w:rsid w:val="00573FD0"/>
    <w:rsid w:val="005740F7"/>
    <w:rsid w:val="00574995"/>
    <w:rsid w:val="00574C52"/>
    <w:rsid w:val="00574D22"/>
    <w:rsid w:val="00574F1C"/>
    <w:rsid w:val="0057628F"/>
    <w:rsid w:val="00576343"/>
    <w:rsid w:val="005766FD"/>
    <w:rsid w:val="00576893"/>
    <w:rsid w:val="00576D1E"/>
    <w:rsid w:val="005770DD"/>
    <w:rsid w:val="00577892"/>
    <w:rsid w:val="00577DE2"/>
    <w:rsid w:val="00580343"/>
    <w:rsid w:val="0058035F"/>
    <w:rsid w:val="005812D3"/>
    <w:rsid w:val="005812D6"/>
    <w:rsid w:val="005814B8"/>
    <w:rsid w:val="00581B6E"/>
    <w:rsid w:val="005824AE"/>
    <w:rsid w:val="0058288B"/>
    <w:rsid w:val="00582AFE"/>
    <w:rsid w:val="0058316B"/>
    <w:rsid w:val="005836A7"/>
    <w:rsid w:val="0058462A"/>
    <w:rsid w:val="00584E5A"/>
    <w:rsid w:val="00585381"/>
    <w:rsid w:val="005854D1"/>
    <w:rsid w:val="00586DB9"/>
    <w:rsid w:val="005874F4"/>
    <w:rsid w:val="00587726"/>
    <w:rsid w:val="00587C6F"/>
    <w:rsid w:val="00587D93"/>
    <w:rsid w:val="00587E00"/>
    <w:rsid w:val="00587EAF"/>
    <w:rsid w:val="00590E67"/>
    <w:rsid w:val="00590EFF"/>
    <w:rsid w:val="005916C1"/>
    <w:rsid w:val="00592584"/>
    <w:rsid w:val="00592897"/>
    <w:rsid w:val="00593D56"/>
    <w:rsid w:val="00594064"/>
    <w:rsid w:val="00594F28"/>
    <w:rsid w:val="00595419"/>
    <w:rsid w:val="00596610"/>
    <w:rsid w:val="005968F2"/>
    <w:rsid w:val="00596931"/>
    <w:rsid w:val="005972E5"/>
    <w:rsid w:val="00597412"/>
    <w:rsid w:val="00597846"/>
    <w:rsid w:val="00597CE8"/>
    <w:rsid w:val="00597FF0"/>
    <w:rsid w:val="005A13DA"/>
    <w:rsid w:val="005A19B5"/>
    <w:rsid w:val="005A23F3"/>
    <w:rsid w:val="005A2911"/>
    <w:rsid w:val="005A292C"/>
    <w:rsid w:val="005A29CA"/>
    <w:rsid w:val="005A2B7D"/>
    <w:rsid w:val="005A2C71"/>
    <w:rsid w:val="005A2D82"/>
    <w:rsid w:val="005A3469"/>
    <w:rsid w:val="005A398C"/>
    <w:rsid w:val="005A39DA"/>
    <w:rsid w:val="005A3C1C"/>
    <w:rsid w:val="005A3D4A"/>
    <w:rsid w:val="005A4167"/>
    <w:rsid w:val="005A453B"/>
    <w:rsid w:val="005A47FC"/>
    <w:rsid w:val="005A48A0"/>
    <w:rsid w:val="005A4F1C"/>
    <w:rsid w:val="005A5790"/>
    <w:rsid w:val="005A5AB9"/>
    <w:rsid w:val="005A5E41"/>
    <w:rsid w:val="005A5F7E"/>
    <w:rsid w:val="005A69C1"/>
    <w:rsid w:val="005A6D38"/>
    <w:rsid w:val="005A76BB"/>
    <w:rsid w:val="005B0384"/>
    <w:rsid w:val="005B03DF"/>
    <w:rsid w:val="005B075D"/>
    <w:rsid w:val="005B083C"/>
    <w:rsid w:val="005B0C61"/>
    <w:rsid w:val="005B12AF"/>
    <w:rsid w:val="005B1331"/>
    <w:rsid w:val="005B2E1D"/>
    <w:rsid w:val="005B3539"/>
    <w:rsid w:val="005B36D3"/>
    <w:rsid w:val="005B39F0"/>
    <w:rsid w:val="005B3BE0"/>
    <w:rsid w:val="005B3E20"/>
    <w:rsid w:val="005B41DA"/>
    <w:rsid w:val="005B5104"/>
    <w:rsid w:val="005B58B6"/>
    <w:rsid w:val="005B626D"/>
    <w:rsid w:val="005B720F"/>
    <w:rsid w:val="005C0045"/>
    <w:rsid w:val="005C0AFC"/>
    <w:rsid w:val="005C12B8"/>
    <w:rsid w:val="005C1401"/>
    <w:rsid w:val="005C18F4"/>
    <w:rsid w:val="005C1D03"/>
    <w:rsid w:val="005C1F28"/>
    <w:rsid w:val="005C21CD"/>
    <w:rsid w:val="005C3518"/>
    <w:rsid w:val="005C3749"/>
    <w:rsid w:val="005C37F4"/>
    <w:rsid w:val="005C3E55"/>
    <w:rsid w:val="005C45E0"/>
    <w:rsid w:val="005C48B4"/>
    <w:rsid w:val="005C506E"/>
    <w:rsid w:val="005C56F2"/>
    <w:rsid w:val="005C5D26"/>
    <w:rsid w:val="005C5D42"/>
    <w:rsid w:val="005C5DB9"/>
    <w:rsid w:val="005C65EA"/>
    <w:rsid w:val="005C6849"/>
    <w:rsid w:val="005C768F"/>
    <w:rsid w:val="005C770A"/>
    <w:rsid w:val="005C7A3B"/>
    <w:rsid w:val="005C7BC8"/>
    <w:rsid w:val="005C7F30"/>
    <w:rsid w:val="005D0195"/>
    <w:rsid w:val="005D028E"/>
    <w:rsid w:val="005D047E"/>
    <w:rsid w:val="005D0F85"/>
    <w:rsid w:val="005D1007"/>
    <w:rsid w:val="005D126B"/>
    <w:rsid w:val="005D1C28"/>
    <w:rsid w:val="005D1C54"/>
    <w:rsid w:val="005D1E10"/>
    <w:rsid w:val="005D1EEF"/>
    <w:rsid w:val="005D1FB6"/>
    <w:rsid w:val="005D2F11"/>
    <w:rsid w:val="005D31AC"/>
    <w:rsid w:val="005D338E"/>
    <w:rsid w:val="005D347F"/>
    <w:rsid w:val="005D36FE"/>
    <w:rsid w:val="005D39E8"/>
    <w:rsid w:val="005D3DA4"/>
    <w:rsid w:val="005D40B4"/>
    <w:rsid w:val="005D4556"/>
    <w:rsid w:val="005D45DB"/>
    <w:rsid w:val="005D4FCE"/>
    <w:rsid w:val="005D5319"/>
    <w:rsid w:val="005D54DE"/>
    <w:rsid w:val="005D5960"/>
    <w:rsid w:val="005D5C7D"/>
    <w:rsid w:val="005D60C5"/>
    <w:rsid w:val="005D621A"/>
    <w:rsid w:val="005D64AF"/>
    <w:rsid w:val="005D67D2"/>
    <w:rsid w:val="005D71EA"/>
    <w:rsid w:val="005D74FB"/>
    <w:rsid w:val="005D775C"/>
    <w:rsid w:val="005D7760"/>
    <w:rsid w:val="005D7CF6"/>
    <w:rsid w:val="005E0210"/>
    <w:rsid w:val="005E02EC"/>
    <w:rsid w:val="005E09DB"/>
    <w:rsid w:val="005E0A18"/>
    <w:rsid w:val="005E0AB5"/>
    <w:rsid w:val="005E0CA3"/>
    <w:rsid w:val="005E118D"/>
    <w:rsid w:val="005E1361"/>
    <w:rsid w:val="005E1431"/>
    <w:rsid w:val="005E1D9D"/>
    <w:rsid w:val="005E2970"/>
    <w:rsid w:val="005E30CE"/>
    <w:rsid w:val="005E3EFA"/>
    <w:rsid w:val="005E411E"/>
    <w:rsid w:val="005E4331"/>
    <w:rsid w:val="005E439D"/>
    <w:rsid w:val="005E4807"/>
    <w:rsid w:val="005E483C"/>
    <w:rsid w:val="005E54BC"/>
    <w:rsid w:val="005E5707"/>
    <w:rsid w:val="005E5800"/>
    <w:rsid w:val="005E5922"/>
    <w:rsid w:val="005E731B"/>
    <w:rsid w:val="005E734A"/>
    <w:rsid w:val="005E7B12"/>
    <w:rsid w:val="005E7B3E"/>
    <w:rsid w:val="005F02F9"/>
    <w:rsid w:val="005F0363"/>
    <w:rsid w:val="005F052E"/>
    <w:rsid w:val="005F0873"/>
    <w:rsid w:val="005F08E9"/>
    <w:rsid w:val="005F0E47"/>
    <w:rsid w:val="005F0F50"/>
    <w:rsid w:val="005F0FA6"/>
    <w:rsid w:val="005F0FC4"/>
    <w:rsid w:val="005F10D6"/>
    <w:rsid w:val="005F1CF3"/>
    <w:rsid w:val="005F26B2"/>
    <w:rsid w:val="005F2AFC"/>
    <w:rsid w:val="005F338F"/>
    <w:rsid w:val="005F3698"/>
    <w:rsid w:val="005F550B"/>
    <w:rsid w:val="005F55FE"/>
    <w:rsid w:val="005F587A"/>
    <w:rsid w:val="005F5C60"/>
    <w:rsid w:val="005F6016"/>
    <w:rsid w:val="005F6742"/>
    <w:rsid w:val="005F6F96"/>
    <w:rsid w:val="005F7279"/>
    <w:rsid w:val="005F74E9"/>
    <w:rsid w:val="005F7546"/>
    <w:rsid w:val="005F772C"/>
    <w:rsid w:val="005F790C"/>
    <w:rsid w:val="00600785"/>
    <w:rsid w:val="00600FEE"/>
    <w:rsid w:val="0060120F"/>
    <w:rsid w:val="006015D3"/>
    <w:rsid w:val="00601B3A"/>
    <w:rsid w:val="00601F16"/>
    <w:rsid w:val="00602A69"/>
    <w:rsid w:val="00602C57"/>
    <w:rsid w:val="00603022"/>
    <w:rsid w:val="006032B9"/>
    <w:rsid w:val="00603325"/>
    <w:rsid w:val="0060334D"/>
    <w:rsid w:val="006035E0"/>
    <w:rsid w:val="0060364C"/>
    <w:rsid w:val="00603C46"/>
    <w:rsid w:val="006046E4"/>
    <w:rsid w:val="00604BF1"/>
    <w:rsid w:val="00604ED3"/>
    <w:rsid w:val="00605077"/>
    <w:rsid w:val="006074A2"/>
    <w:rsid w:val="006074C1"/>
    <w:rsid w:val="0061090F"/>
    <w:rsid w:val="00610EA7"/>
    <w:rsid w:val="006113A2"/>
    <w:rsid w:val="0061146D"/>
    <w:rsid w:val="00611633"/>
    <w:rsid w:val="00611D15"/>
    <w:rsid w:val="00611DFE"/>
    <w:rsid w:val="00611F55"/>
    <w:rsid w:val="006121D1"/>
    <w:rsid w:val="006121EC"/>
    <w:rsid w:val="006121EE"/>
    <w:rsid w:val="0061232E"/>
    <w:rsid w:val="00612587"/>
    <w:rsid w:val="0061261C"/>
    <w:rsid w:val="00612FE7"/>
    <w:rsid w:val="00613127"/>
    <w:rsid w:val="006135CA"/>
    <w:rsid w:val="00613FBD"/>
    <w:rsid w:val="006149D3"/>
    <w:rsid w:val="00615112"/>
    <w:rsid w:val="00615265"/>
    <w:rsid w:val="0061566E"/>
    <w:rsid w:val="0061593B"/>
    <w:rsid w:val="00615D2A"/>
    <w:rsid w:val="006160FF"/>
    <w:rsid w:val="006161A5"/>
    <w:rsid w:val="00616386"/>
    <w:rsid w:val="00616A04"/>
    <w:rsid w:val="00617243"/>
    <w:rsid w:val="00617817"/>
    <w:rsid w:val="0062050A"/>
    <w:rsid w:val="00620582"/>
    <w:rsid w:val="00620DE1"/>
    <w:rsid w:val="00620F9A"/>
    <w:rsid w:val="006212FF"/>
    <w:rsid w:val="006215A1"/>
    <w:rsid w:val="00621950"/>
    <w:rsid w:val="006219CD"/>
    <w:rsid w:val="00623192"/>
    <w:rsid w:val="006231FA"/>
    <w:rsid w:val="006234A5"/>
    <w:rsid w:val="00623959"/>
    <w:rsid w:val="0062485B"/>
    <w:rsid w:val="00624D10"/>
    <w:rsid w:val="00625893"/>
    <w:rsid w:val="006263BC"/>
    <w:rsid w:val="00626B84"/>
    <w:rsid w:val="00626C42"/>
    <w:rsid w:val="00627120"/>
    <w:rsid w:val="0062720B"/>
    <w:rsid w:val="0062722C"/>
    <w:rsid w:val="00627486"/>
    <w:rsid w:val="00627646"/>
    <w:rsid w:val="0062796A"/>
    <w:rsid w:val="0062796F"/>
    <w:rsid w:val="00627A8A"/>
    <w:rsid w:val="00627AB2"/>
    <w:rsid w:val="006304DB"/>
    <w:rsid w:val="00630849"/>
    <w:rsid w:val="00630893"/>
    <w:rsid w:val="00630BFF"/>
    <w:rsid w:val="00630FD0"/>
    <w:rsid w:val="00630FEE"/>
    <w:rsid w:val="0063148F"/>
    <w:rsid w:val="006317B0"/>
    <w:rsid w:val="00631A73"/>
    <w:rsid w:val="0063302E"/>
    <w:rsid w:val="0063394A"/>
    <w:rsid w:val="00633A3F"/>
    <w:rsid w:val="0063417D"/>
    <w:rsid w:val="00634630"/>
    <w:rsid w:val="00635062"/>
    <w:rsid w:val="0063512D"/>
    <w:rsid w:val="00635467"/>
    <w:rsid w:val="00635D97"/>
    <w:rsid w:val="00635EBB"/>
    <w:rsid w:val="0063626B"/>
    <w:rsid w:val="0063785F"/>
    <w:rsid w:val="00637F20"/>
    <w:rsid w:val="00640007"/>
    <w:rsid w:val="00640527"/>
    <w:rsid w:val="0064053B"/>
    <w:rsid w:val="00640B45"/>
    <w:rsid w:val="00640FD0"/>
    <w:rsid w:val="006412D4"/>
    <w:rsid w:val="00641349"/>
    <w:rsid w:val="00641464"/>
    <w:rsid w:val="0064166C"/>
    <w:rsid w:val="00641AA1"/>
    <w:rsid w:val="00641FB0"/>
    <w:rsid w:val="00642394"/>
    <w:rsid w:val="006426D7"/>
    <w:rsid w:val="0064403E"/>
    <w:rsid w:val="0064427D"/>
    <w:rsid w:val="00644876"/>
    <w:rsid w:val="0064498D"/>
    <w:rsid w:val="00644A1E"/>
    <w:rsid w:val="00645951"/>
    <w:rsid w:val="006468EE"/>
    <w:rsid w:val="00646BB0"/>
    <w:rsid w:val="00646DD7"/>
    <w:rsid w:val="0064704A"/>
    <w:rsid w:val="006471E5"/>
    <w:rsid w:val="00647362"/>
    <w:rsid w:val="006505D7"/>
    <w:rsid w:val="00650B33"/>
    <w:rsid w:val="00650F61"/>
    <w:rsid w:val="00650FB6"/>
    <w:rsid w:val="0065113F"/>
    <w:rsid w:val="00651380"/>
    <w:rsid w:val="00651545"/>
    <w:rsid w:val="00652F86"/>
    <w:rsid w:val="00653CC6"/>
    <w:rsid w:val="00654267"/>
    <w:rsid w:val="00654DB5"/>
    <w:rsid w:val="006554EB"/>
    <w:rsid w:val="006559F1"/>
    <w:rsid w:val="006561B1"/>
    <w:rsid w:val="00656ABF"/>
    <w:rsid w:val="00657DB9"/>
    <w:rsid w:val="00657FB9"/>
    <w:rsid w:val="00661824"/>
    <w:rsid w:val="006622D2"/>
    <w:rsid w:val="0066247B"/>
    <w:rsid w:val="006626A2"/>
    <w:rsid w:val="0066380E"/>
    <w:rsid w:val="00663F79"/>
    <w:rsid w:val="006640ED"/>
    <w:rsid w:val="006649AD"/>
    <w:rsid w:val="00664FE8"/>
    <w:rsid w:val="006660AF"/>
    <w:rsid w:val="006668AB"/>
    <w:rsid w:val="006672A1"/>
    <w:rsid w:val="00667666"/>
    <w:rsid w:val="00667936"/>
    <w:rsid w:val="00667C78"/>
    <w:rsid w:val="00667F74"/>
    <w:rsid w:val="0067015F"/>
    <w:rsid w:val="00670665"/>
    <w:rsid w:val="00670DBB"/>
    <w:rsid w:val="00671F01"/>
    <w:rsid w:val="00672242"/>
    <w:rsid w:val="006726C6"/>
    <w:rsid w:val="0067281F"/>
    <w:rsid w:val="006737CF"/>
    <w:rsid w:val="00674525"/>
    <w:rsid w:val="0067466D"/>
    <w:rsid w:val="00674F93"/>
    <w:rsid w:val="00675749"/>
    <w:rsid w:val="00675763"/>
    <w:rsid w:val="006759AD"/>
    <w:rsid w:val="00675DAA"/>
    <w:rsid w:val="00676AAE"/>
    <w:rsid w:val="00676B73"/>
    <w:rsid w:val="00677312"/>
    <w:rsid w:val="006774C2"/>
    <w:rsid w:val="00677856"/>
    <w:rsid w:val="006778D5"/>
    <w:rsid w:val="00677989"/>
    <w:rsid w:val="00677F13"/>
    <w:rsid w:val="006802A2"/>
    <w:rsid w:val="00681294"/>
    <w:rsid w:val="0068130F"/>
    <w:rsid w:val="006815FA"/>
    <w:rsid w:val="00682151"/>
    <w:rsid w:val="00682281"/>
    <w:rsid w:val="00682356"/>
    <w:rsid w:val="00682C3F"/>
    <w:rsid w:val="006831EC"/>
    <w:rsid w:val="00683463"/>
    <w:rsid w:val="00683482"/>
    <w:rsid w:val="00683824"/>
    <w:rsid w:val="00683CA8"/>
    <w:rsid w:val="00684642"/>
    <w:rsid w:val="00685517"/>
    <w:rsid w:val="00685700"/>
    <w:rsid w:val="00685FC2"/>
    <w:rsid w:val="006863C4"/>
    <w:rsid w:val="006866C4"/>
    <w:rsid w:val="006867C9"/>
    <w:rsid w:val="00687BC4"/>
    <w:rsid w:val="00687D31"/>
    <w:rsid w:val="00687D74"/>
    <w:rsid w:val="00687F44"/>
    <w:rsid w:val="00687F74"/>
    <w:rsid w:val="00690CFE"/>
    <w:rsid w:val="00690DAC"/>
    <w:rsid w:val="00691E01"/>
    <w:rsid w:val="006923F1"/>
    <w:rsid w:val="00692810"/>
    <w:rsid w:val="00692DAF"/>
    <w:rsid w:val="00693EE0"/>
    <w:rsid w:val="00694534"/>
    <w:rsid w:val="00694645"/>
    <w:rsid w:val="00694E5A"/>
    <w:rsid w:val="0069554A"/>
    <w:rsid w:val="00695AD4"/>
    <w:rsid w:val="00695D35"/>
    <w:rsid w:val="006966C2"/>
    <w:rsid w:val="00696928"/>
    <w:rsid w:val="00696EAC"/>
    <w:rsid w:val="00696FE9"/>
    <w:rsid w:val="006975EE"/>
    <w:rsid w:val="00697DF4"/>
    <w:rsid w:val="00697F9F"/>
    <w:rsid w:val="006A026F"/>
    <w:rsid w:val="006A0781"/>
    <w:rsid w:val="006A0830"/>
    <w:rsid w:val="006A130E"/>
    <w:rsid w:val="006A13A8"/>
    <w:rsid w:val="006A246E"/>
    <w:rsid w:val="006A2A02"/>
    <w:rsid w:val="006A3015"/>
    <w:rsid w:val="006A4420"/>
    <w:rsid w:val="006A44B0"/>
    <w:rsid w:val="006A44F0"/>
    <w:rsid w:val="006A495B"/>
    <w:rsid w:val="006A4CC1"/>
    <w:rsid w:val="006A53C1"/>
    <w:rsid w:val="006A59DD"/>
    <w:rsid w:val="006A5A33"/>
    <w:rsid w:val="006A68B2"/>
    <w:rsid w:val="006A6A8B"/>
    <w:rsid w:val="006A6ABC"/>
    <w:rsid w:val="006A6B4D"/>
    <w:rsid w:val="006A6D87"/>
    <w:rsid w:val="006A77D8"/>
    <w:rsid w:val="006A7A39"/>
    <w:rsid w:val="006A7B80"/>
    <w:rsid w:val="006A7D2D"/>
    <w:rsid w:val="006B08A1"/>
    <w:rsid w:val="006B0B2A"/>
    <w:rsid w:val="006B130A"/>
    <w:rsid w:val="006B1331"/>
    <w:rsid w:val="006B1413"/>
    <w:rsid w:val="006B15F1"/>
    <w:rsid w:val="006B24FB"/>
    <w:rsid w:val="006B2F58"/>
    <w:rsid w:val="006B3FA7"/>
    <w:rsid w:val="006B4234"/>
    <w:rsid w:val="006B42E9"/>
    <w:rsid w:val="006B4A03"/>
    <w:rsid w:val="006B4BE9"/>
    <w:rsid w:val="006B4CF2"/>
    <w:rsid w:val="006B54DE"/>
    <w:rsid w:val="006B5892"/>
    <w:rsid w:val="006B5937"/>
    <w:rsid w:val="006B59A4"/>
    <w:rsid w:val="006B5C60"/>
    <w:rsid w:val="006B5E18"/>
    <w:rsid w:val="006B6588"/>
    <w:rsid w:val="006B68F1"/>
    <w:rsid w:val="006B6BF4"/>
    <w:rsid w:val="006B72EF"/>
    <w:rsid w:val="006B744B"/>
    <w:rsid w:val="006B7B0E"/>
    <w:rsid w:val="006B7C15"/>
    <w:rsid w:val="006B7FE2"/>
    <w:rsid w:val="006C0AAD"/>
    <w:rsid w:val="006C0B7A"/>
    <w:rsid w:val="006C15B4"/>
    <w:rsid w:val="006C187E"/>
    <w:rsid w:val="006C21B0"/>
    <w:rsid w:val="006C2AA4"/>
    <w:rsid w:val="006C2C78"/>
    <w:rsid w:val="006C39DB"/>
    <w:rsid w:val="006C3EBB"/>
    <w:rsid w:val="006C418E"/>
    <w:rsid w:val="006C46A8"/>
    <w:rsid w:val="006C49F9"/>
    <w:rsid w:val="006C4C46"/>
    <w:rsid w:val="006C51D2"/>
    <w:rsid w:val="006C597D"/>
    <w:rsid w:val="006C5E05"/>
    <w:rsid w:val="006C5F02"/>
    <w:rsid w:val="006C5F14"/>
    <w:rsid w:val="006C610D"/>
    <w:rsid w:val="006C638C"/>
    <w:rsid w:val="006C6A32"/>
    <w:rsid w:val="006C6A43"/>
    <w:rsid w:val="006C6ACD"/>
    <w:rsid w:val="006C6B42"/>
    <w:rsid w:val="006C7410"/>
    <w:rsid w:val="006C7B58"/>
    <w:rsid w:val="006C7E77"/>
    <w:rsid w:val="006D0A9C"/>
    <w:rsid w:val="006D0C10"/>
    <w:rsid w:val="006D0E57"/>
    <w:rsid w:val="006D19A5"/>
    <w:rsid w:val="006D1D14"/>
    <w:rsid w:val="006D2374"/>
    <w:rsid w:val="006D2482"/>
    <w:rsid w:val="006D2746"/>
    <w:rsid w:val="006D2F64"/>
    <w:rsid w:val="006D33F7"/>
    <w:rsid w:val="006D39C5"/>
    <w:rsid w:val="006D3BC8"/>
    <w:rsid w:val="006D3E31"/>
    <w:rsid w:val="006D420C"/>
    <w:rsid w:val="006D432E"/>
    <w:rsid w:val="006D45A9"/>
    <w:rsid w:val="006D46FA"/>
    <w:rsid w:val="006D4857"/>
    <w:rsid w:val="006D4DDB"/>
    <w:rsid w:val="006D4EA7"/>
    <w:rsid w:val="006D532B"/>
    <w:rsid w:val="006D5C39"/>
    <w:rsid w:val="006D5C3C"/>
    <w:rsid w:val="006D63CD"/>
    <w:rsid w:val="006D684D"/>
    <w:rsid w:val="006D6A92"/>
    <w:rsid w:val="006D6CFF"/>
    <w:rsid w:val="006D6F01"/>
    <w:rsid w:val="006E02EB"/>
    <w:rsid w:val="006E074B"/>
    <w:rsid w:val="006E0AC7"/>
    <w:rsid w:val="006E0AD0"/>
    <w:rsid w:val="006E0BEC"/>
    <w:rsid w:val="006E1D5B"/>
    <w:rsid w:val="006E1E07"/>
    <w:rsid w:val="006E1E12"/>
    <w:rsid w:val="006E26B4"/>
    <w:rsid w:val="006E3D45"/>
    <w:rsid w:val="006E49FA"/>
    <w:rsid w:val="006E4C82"/>
    <w:rsid w:val="006E4F28"/>
    <w:rsid w:val="006E4F4F"/>
    <w:rsid w:val="006E5271"/>
    <w:rsid w:val="006E55A9"/>
    <w:rsid w:val="006E5CA6"/>
    <w:rsid w:val="006E5CF1"/>
    <w:rsid w:val="006E5F4B"/>
    <w:rsid w:val="006E6132"/>
    <w:rsid w:val="006E69D1"/>
    <w:rsid w:val="006E75EF"/>
    <w:rsid w:val="006E7DD5"/>
    <w:rsid w:val="006F0E2F"/>
    <w:rsid w:val="006F14FC"/>
    <w:rsid w:val="006F177E"/>
    <w:rsid w:val="006F1EDF"/>
    <w:rsid w:val="006F23A3"/>
    <w:rsid w:val="006F25AD"/>
    <w:rsid w:val="006F265B"/>
    <w:rsid w:val="006F2FEE"/>
    <w:rsid w:val="006F3BEB"/>
    <w:rsid w:val="006F3C87"/>
    <w:rsid w:val="006F3EA8"/>
    <w:rsid w:val="006F431F"/>
    <w:rsid w:val="006F45D0"/>
    <w:rsid w:val="006F4841"/>
    <w:rsid w:val="006F4E09"/>
    <w:rsid w:val="006F4ECC"/>
    <w:rsid w:val="006F4FB6"/>
    <w:rsid w:val="006F56D0"/>
    <w:rsid w:val="006F5D53"/>
    <w:rsid w:val="006F6117"/>
    <w:rsid w:val="006F6587"/>
    <w:rsid w:val="006F67BD"/>
    <w:rsid w:val="006F710D"/>
    <w:rsid w:val="006F71CB"/>
    <w:rsid w:val="006F79F2"/>
    <w:rsid w:val="006F7F69"/>
    <w:rsid w:val="007006A9"/>
    <w:rsid w:val="00700DE7"/>
    <w:rsid w:val="007012C0"/>
    <w:rsid w:val="00701DE7"/>
    <w:rsid w:val="00702D1C"/>
    <w:rsid w:val="00702E6E"/>
    <w:rsid w:val="007032A4"/>
    <w:rsid w:val="00703B26"/>
    <w:rsid w:val="00704254"/>
    <w:rsid w:val="0070425E"/>
    <w:rsid w:val="00704B6F"/>
    <w:rsid w:val="00705332"/>
    <w:rsid w:val="00706172"/>
    <w:rsid w:val="007064F6"/>
    <w:rsid w:val="0070722D"/>
    <w:rsid w:val="00707747"/>
    <w:rsid w:val="00707761"/>
    <w:rsid w:val="00707EF5"/>
    <w:rsid w:val="00710AAC"/>
    <w:rsid w:val="00710C35"/>
    <w:rsid w:val="00711256"/>
    <w:rsid w:val="00711F10"/>
    <w:rsid w:val="007123E7"/>
    <w:rsid w:val="007139E9"/>
    <w:rsid w:val="00714E08"/>
    <w:rsid w:val="00715941"/>
    <w:rsid w:val="0071621E"/>
    <w:rsid w:val="0071644F"/>
    <w:rsid w:val="00716F58"/>
    <w:rsid w:val="00717805"/>
    <w:rsid w:val="00717E1C"/>
    <w:rsid w:val="00720889"/>
    <w:rsid w:val="00720E2A"/>
    <w:rsid w:val="00720F68"/>
    <w:rsid w:val="00721A53"/>
    <w:rsid w:val="00721B0A"/>
    <w:rsid w:val="007229CD"/>
    <w:rsid w:val="0072349E"/>
    <w:rsid w:val="0072494A"/>
    <w:rsid w:val="007249B2"/>
    <w:rsid w:val="00724C6F"/>
    <w:rsid w:val="00724D82"/>
    <w:rsid w:val="0072557B"/>
    <w:rsid w:val="007259BD"/>
    <w:rsid w:val="00725B8A"/>
    <w:rsid w:val="00725FA7"/>
    <w:rsid w:val="00726389"/>
    <w:rsid w:val="0072766D"/>
    <w:rsid w:val="00727BA8"/>
    <w:rsid w:val="00730F42"/>
    <w:rsid w:val="00731334"/>
    <w:rsid w:val="007315A0"/>
    <w:rsid w:val="0073168D"/>
    <w:rsid w:val="0073205C"/>
    <w:rsid w:val="007328C9"/>
    <w:rsid w:val="00733C18"/>
    <w:rsid w:val="0073409A"/>
    <w:rsid w:val="007344C2"/>
    <w:rsid w:val="00734837"/>
    <w:rsid w:val="007349EF"/>
    <w:rsid w:val="00734B99"/>
    <w:rsid w:val="0073554D"/>
    <w:rsid w:val="00735AF8"/>
    <w:rsid w:val="00735C38"/>
    <w:rsid w:val="007361FD"/>
    <w:rsid w:val="007368E3"/>
    <w:rsid w:val="00736F26"/>
    <w:rsid w:val="0073788E"/>
    <w:rsid w:val="00740040"/>
    <w:rsid w:val="007401EC"/>
    <w:rsid w:val="00740439"/>
    <w:rsid w:val="00740ABA"/>
    <w:rsid w:val="00740F3D"/>
    <w:rsid w:val="0074112D"/>
    <w:rsid w:val="00741F12"/>
    <w:rsid w:val="00742950"/>
    <w:rsid w:val="00744304"/>
    <w:rsid w:val="00744598"/>
    <w:rsid w:val="00744EC2"/>
    <w:rsid w:val="0074527A"/>
    <w:rsid w:val="00745652"/>
    <w:rsid w:val="007457EB"/>
    <w:rsid w:val="007460DC"/>
    <w:rsid w:val="00746826"/>
    <w:rsid w:val="007468E5"/>
    <w:rsid w:val="00746D89"/>
    <w:rsid w:val="00747347"/>
    <w:rsid w:val="007477F7"/>
    <w:rsid w:val="00747AA2"/>
    <w:rsid w:val="007502B5"/>
    <w:rsid w:val="007503F6"/>
    <w:rsid w:val="00750B41"/>
    <w:rsid w:val="0075174D"/>
    <w:rsid w:val="00751F91"/>
    <w:rsid w:val="00752CE6"/>
    <w:rsid w:val="00752E6D"/>
    <w:rsid w:val="00753561"/>
    <w:rsid w:val="007535D8"/>
    <w:rsid w:val="00753EE2"/>
    <w:rsid w:val="00754209"/>
    <w:rsid w:val="00754593"/>
    <w:rsid w:val="00754C99"/>
    <w:rsid w:val="00754F22"/>
    <w:rsid w:val="0075506E"/>
    <w:rsid w:val="0075519B"/>
    <w:rsid w:val="00755275"/>
    <w:rsid w:val="0075578E"/>
    <w:rsid w:val="00755C89"/>
    <w:rsid w:val="00756E42"/>
    <w:rsid w:val="00757222"/>
    <w:rsid w:val="007601F6"/>
    <w:rsid w:val="007602A8"/>
    <w:rsid w:val="00760F6B"/>
    <w:rsid w:val="00761860"/>
    <w:rsid w:val="00761DD4"/>
    <w:rsid w:val="0076230D"/>
    <w:rsid w:val="00762336"/>
    <w:rsid w:val="007627F0"/>
    <w:rsid w:val="00762C5D"/>
    <w:rsid w:val="00762CC1"/>
    <w:rsid w:val="0076309F"/>
    <w:rsid w:val="00764381"/>
    <w:rsid w:val="00764E91"/>
    <w:rsid w:val="00764F60"/>
    <w:rsid w:val="00765C7E"/>
    <w:rsid w:val="00765DB2"/>
    <w:rsid w:val="00765E98"/>
    <w:rsid w:val="00766302"/>
    <w:rsid w:val="007666DD"/>
    <w:rsid w:val="00766F78"/>
    <w:rsid w:val="00767A5B"/>
    <w:rsid w:val="00767FEA"/>
    <w:rsid w:val="00770333"/>
    <w:rsid w:val="00770487"/>
    <w:rsid w:val="007710B8"/>
    <w:rsid w:val="00771580"/>
    <w:rsid w:val="007718CF"/>
    <w:rsid w:val="00771ADA"/>
    <w:rsid w:val="00771F4A"/>
    <w:rsid w:val="0077255A"/>
    <w:rsid w:val="00773148"/>
    <w:rsid w:val="00773894"/>
    <w:rsid w:val="00773AA2"/>
    <w:rsid w:val="007747EA"/>
    <w:rsid w:val="007753F3"/>
    <w:rsid w:val="00775480"/>
    <w:rsid w:val="00775E1C"/>
    <w:rsid w:val="00775EBC"/>
    <w:rsid w:val="0077606D"/>
    <w:rsid w:val="007763C5"/>
    <w:rsid w:val="00776948"/>
    <w:rsid w:val="00776B58"/>
    <w:rsid w:val="00777587"/>
    <w:rsid w:val="007777A6"/>
    <w:rsid w:val="007800DD"/>
    <w:rsid w:val="00780D22"/>
    <w:rsid w:val="00781181"/>
    <w:rsid w:val="007817CE"/>
    <w:rsid w:val="0078229B"/>
    <w:rsid w:val="00782453"/>
    <w:rsid w:val="007828ED"/>
    <w:rsid w:val="00783114"/>
    <w:rsid w:val="0078349F"/>
    <w:rsid w:val="007834A1"/>
    <w:rsid w:val="0078372E"/>
    <w:rsid w:val="00783D66"/>
    <w:rsid w:val="00783F7E"/>
    <w:rsid w:val="0078407A"/>
    <w:rsid w:val="007843B1"/>
    <w:rsid w:val="00784DFE"/>
    <w:rsid w:val="00786030"/>
    <w:rsid w:val="0078607F"/>
    <w:rsid w:val="007864D6"/>
    <w:rsid w:val="00786D59"/>
    <w:rsid w:val="007879AF"/>
    <w:rsid w:val="00790535"/>
    <w:rsid w:val="00790945"/>
    <w:rsid w:val="00790977"/>
    <w:rsid w:val="00790C80"/>
    <w:rsid w:val="0079111B"/>
    <w:rsid w:val="00791192"/>
    <w:rsid w:val="00791ADC"/>
    <w:rsid w:val="00791EBF"/>
    <w:rsid w:val="0079201C"/>
    <w:rsid w:val="00792D84"/>
    <w:rsid w:val="00794873"/>
    <w:rsid w:val="00794D7D"/>
    <w:rsid w:val="00794E70"/>
    <w:rsid w:val="00795297"/>
    <w:rsid w:val="00795FBB"/>
    <w:rsid w:val="00796105"/>
    <w:rsid w:val="007962F6"/>
    <w:rsid w:val="00796A94"/>
    <w:rsid w:val="0079767B"/>
    <w:rsid w:val="0079769D"/>
    <w:rsid w:val="00797C7D"/>
    <w:rsid w:val="007A1816"/>
    <w:rsid w:val="007A2174"/>
    <w:rsid w:val="007A226A"/>
    <w:rsid w:val="007A251B"/>
    <w:rsid w:val="007A3147"/>
    <w:rsid w:val="007A3329"/>
    <w:rsid w:val="007A36D7"/>
    <w:rsid w:val="007A3706"/>
    <w:rsid w:val="007A3951"/>
    <w:rsid w:val="007A4B77"/>
    <w:rsid w:val="007A5765"/>
    <w:rsid w:val="007A68AD"/>
    <w:rsid w:val="007A6960"/>
    <w:rsid w:val="007A708F"/>
    <w:rsid w:val="007A7120"/>
    <w:rsid w:val="007A7EEB"/>
    <w:rsid w:val="007B0835"/>
    <w:rsid w:val="007B0BAF"/>
    <w:rsid w:val="007B0C8A"/>
    <w:rsid w:val="007B1DF4"/>
    <w:rsid w:val="007B23B1"/>
    <w:rsid w:val="007B247F"/>
    <w:rsid w:val="007B2C13"/>
    <w:rsid w:val="007B2D84"/>
    <w:rsid w:val="007B2E18"/>
    <w:rsid w:val="007B3351"/>
    <w:rsid w:val="007B38D6"/>
    <w:rsid w:val="007B3BD0"/>
    <w:rsid w:val="007B3C9F"/>
    <w:rsid w:val="007B3F03"/>
    <w:rsid w:val="007B41E9"/>
    <w:rsid w:val="007B4210"/>
    <w:rsid w:val="007B4330"/>
    <w:rsid w:val="007B48C3"/>
    <w:rsid w:val="007B6547"/>
    <w:rsid w:val="007B670B"/>
    <w:rsid w:val="007B6C7F"/>
    <w:rsid w:val="007B73B8"/>
    <w:rsid w:val="007B7CB8"/>
    <w:rsid w:val="007B7F96"/>
    <w:rsid w:val="007C0AD0"/>
    <w:rsid w:val="007C1159"/>
    <w:rsid w:val="007C14A2"/>
    <w:rsid w:val="007C1550"/>
    <w:rsid w:val="007C18F2"/>
    <w:rsid w:val="007C218D"/>
    <w:rsid w:val="007C2ECE"/>
    <w:rsid w:val="007C31F0"/>
    <w:rsid w:val="007C3C73"/>
    <w:rsid w:val="007C4293"/>
    <w:rsid w:val="007C4800"/>
    <w:rsid w:val="007C48FB"/>
    <w:rsid w:val="007C4F40"/>
    <w:rsid w:val="007C66D0"/>
    <w:rsid w:val="007C77D6"/>
    <w:rsid w:val="007D0659"/>
    <w:rsid w:val="007D0855"/>
    <w:rsid w:val="007D087B"/>
    <w:rsid w:val="007D1F99"/>
    <w:rsid w:val="007D222A"/>
    <w:rsid w:val="007D2353"/>
    <w:rsid w:val="007D27F8"/>
    <w:rsid w:val="007D2979"/>
    <w:rsid w:val="007D2CC6"/>
    <w:rsid w:val="007D2F94"/>
    <w:rsid w:val="007D30F7"/>
    <w:rsid w:val="007D368D"/>
    <w:rsid w:val="007D3E7F"/>
    <w:rsid w:val="007D4681"/>
    <w:rsid w:val="007D4728"/>
    <w:rsid w:val="007D47C1"/>
    <w:rsid w:val="007D47EB"/>
    <w:rsid w:val="007D4E03"/>
    <w:rsid w:val="007D502A"/>
    <w:rsid w:val="007D5060"/>
    <w:rsid w:val="007D5528"/>
    <w:rsid w:val="007D59C5"/>
    <w:rsid w:val="007D606F"/>
    <w:rsid w:val="007D6249"/>
    <w:rsid w:val="007D7175"/>
    <w:rsid w:val="007D7A0D"/>
    <w:rsid w:val="007D7B75"/>
    <w:rsid w:val="007D7CE4"/>
    <w:rsid w:val="007D7CF1"/>
    <w:rsid w:val="007E027B"/>
    <w:rsid w:val="007E0427"/>
    <w:rsid w:val="007E05F2"/>
    <w:rsid w:val="007E192D"/>
    <w:rsid w:val="007E1F34"/>
    <w:rsid w:val="007E2589"/>
    <w:rsid w:val="007E2C04"/>
    <w:rsid w:val="007E39A1"/>
    <w:rsid w:val="007E4892"/>
    <w:rsid w:val="007E4D9A"/>
    <w:rsid w:val="007E4ED9"/>
    <w:rsid w:val="007E4FAD"/>
    <w:rsid w:val="007E5213"/>
    <w:rsid w:val="007E529E"/>
    <w:rsid w:val="007E6352"/>
    <w:rsid w:val="007E65D0"/>
    <w:rsid w:val="007E6C63"/>
    <w:rsid w:val="007E6D6A"/>
    <w:rsid w:val="007E7898"/>
    <w:rsid w:val="007E7A9F"/>
    <w:rsid w:val="007F008B"/>
    <w:rsid w:val="007F0258"/>
    <w:rsid w:val="007F03BB"/>
    <w:rsid w:val="007F0F42"/>
    <w:rsid w:val="007F1743"/>
    <w:rsid w:val="007F17E9"/>
    <w:rsid w:val="007F1C57"/>
    <w:rsid w:val="007F2CD7"/>
    <w:rsid w:val="007F3AE3"/>
    <w:rsid w:val="007F3D3E"/>
    <w:rsid w:val="007F4170"/>
    <w:rsid w:val="007F4D2C"/>
    <w:rsid w:val="007F574E"/>
    <w:rsid w:val="007F5FBB"/>
    <w:rsid w:val="007F6396"/>
    <w:rsid w:val="007F7171"/>
    <w:rsid w:val="007F78A2"/>
    <w:rsid w:val="007F7A87"/>
    <w:rsid w:val="007F7A8B"/>
    <w:rsid w:val="007F7C38"/>
    <w:rsid w:val="007F7C8B"/>
    <w:rsid w:val="00800011"/>
    <w:rsid w:val="00800440"/>
    <w:rsid w:val="00800931"/>
    <w:rsid w:val="00800C4F"/>
    <w:rsid w:val="008015B9"/>
    <w:rsid w:val="00801B84"/>
    <w:rsid w:val="00803340"/>
    <w:rsid w:val="00803D5A"/>
    <w:rsid w:val="00804390"/>
    <w:rsid w:val="00804D6E"/>
    <w:rsid w:val="00805559"/>
    <w:rsid w:val="00806D56"/>
    <w:rsid w:val="008072F3"/>
    <w:rsid w:val="00810456"/>
    <w:rsid w:val="0081068D"/>
    <w:rsid w:val="00810951"/>
    <w:rsid w:val="0081104D"/>
    <w:rsid w:val="00811324"/>
    <w:rsid w:val="00811678"/>
    <w:rsid w:val="008116FD"/>
    <w:rsid w:val="008123DE"/>
    <w:rsid w:val="00812D24"/>
    <w:rsid w:val="00812D5F"/>
    <w:rsid w:val="00812E26"/>
    <w:rsid w:val="00813003"/>
    <w:rsid w:val="0081313A"/>
    <w:rsid w:val="008131A2"/>
    <w:rsid w:val="008136A2"/>
    <w:rsid w:val="00813882"/>
    <w:rsid w:val="00813B05"/>
    <w:rsid w:val="00814203"/>
    <w:rsid w:val="00814305"/>
    <w:rsid w:val="00814791"/>
    <w:rsid w:val="00814E57"/>
    <w:rsid w:val="00815C1A"/>
    <w:rsid w:val="00815E41"/>
    <w:rsid w:val="00815E49"/>
    <w:rsid w:val="00816551"/>
    <w:rsid w:val="00816582"/>
    <w:rsid w:val="0081669D"/>
    <w:rsid w:val="00817280"/>
    <w:rsid w:val="0081728B"/>
    <w:rsid w:val="00817338"/>
    <w:rsid w:val="008177FD"/>
    <w:rsid w:val="00817E9C"/>
    <w:rsid w:val="0082022A"/>
    <w:rsid w:val="00820EA1"/>
    <w:rsid w:val="00821140"/>
    <w:rsid w:val="00821F54"/>
    <w:rsid w:val="00822274"/>
    <w:rsid w:val="008222AB"/>
    <w:rsid w:val="00822A16"/>
    <w:rsid w:val="00822F10"/>
    <w:rsid w:val="00823A41"/>
    <w:rsid w:val="00823D35"/>
    <w:rsid w:val="00823F1B"/>
    <w:rsid w:val="0082484D"/>
    <w:rsid w:val="00824C1A"/>
    <w:rsid w:val="00824D78"/>
    <w:rsid w:val="00825613"/>
    <w:rsid w:val="0082562C"/>
    <w:rsid w:val="00825D94"/>
    <w:rsid w:val="00825F45"/>
    <w:rsid w:val="00826612"/>
    <w:rsid w:val="00826954"/>
    <w:rsid w:val="00826957"/>
    <w:rsid w:val="008271F4"/>
    <w:rsid w:val="00827E92"/>
    <w:rsid w:val="00827FCF"/>
    <w:rsid w:val="00831150"/>
    <w:rsid w:val="008311B1"/>
    <w:rsid w:val="008311ED"/>
    <w:rsid w:val="008312D9"/>
    <w:rsid w:val="0083142F"/>
    <w:rsid w:val="00831ECC"/>
    <w:rsid w:val="0083301D"/>
    <w:rsid w:val="008335B2"/>
    <w:rsid w:val="00833CC5"/>
    <w:rsid w:val="00834CC6"/>
    <w:rsid w:val="00834E40"/>
    <w:rsid w:val="0083508F"/>
    <w:rsid w:val="00835839"/>
    <w:rsid w:val="008361E9"/>
    <w:rsid w:val="008365E1"/>
    <w:rsid w:val="00837478"/>
    <w:rsid w:val="0083764C"/>
    <w:rsid w:val="0083768D"/>
    <w:rsid w:val="00837756"/>
    <w:rsid w:val="0083789D"/>
    <w:rsid w:val="00837F8C"/>
    <w:rsid w:val="008402F9"/>
    <w:rsid w:val="008404FD"/>
    <w:rsid w:val="008416CA"/>
    <w:rsid w:val="008419BA"/>
    <w:rsid w:val="008427D2"/>
    <w:rsid w:val="008431A4"/>
    <w:rsid w:val="00843457"/>
    <w:rsid w:val="008435C2"/>
    <w:rsid w:val="008439A8"/>
    <w:rsid w:val="00843A6D"/>
    <w:rsid w:val="008441C0"/>
    <w:rsid w:val="008444DA"/>
    <w:rsid w:val="008446A1"/>
    <w:rsid w:val="00844DE6"/>
    <w:rsid w:val="00847C6E"/>
    <w:rsid w:val="00850A13"/>
    <w:rsid w:val="00850D74"/>
    <w:rsid w:val="00850F14"/>
    <w:rsid w:val="00850FD3"/>
    <w:rsid w:val="00851419"/>
    <w:rsid w:val="00851698"/>
    <w:rsid w:val="00851BD7"/>
    <w:rsid w:val="008525EA"/>
    <w:rsid w:val="00852626"/>
    <w:rsid w:val="008536BC"/>
    <w:rsid w:val="0085397D"/>
    <w:rsid w:val="0085416D"/>
    <w:rsid w:val="008543CB"/>
    <w:rsid w:val="008546DA"/>
    <w:rsid w:val="00854AE6"/>
    <w:rsid w:val="00854D76"/>
    <w:rsid w:val="00855C54"/>
    <w:rsid w:val="00855E71"/>
    <w:rsid w:val="008561D6"/>
    <w:rsid w:val="00856AE3"/>
    <w:rsid w:val="00856BFD"/>
    <w:rsid w:val="008602B9"/>
    <w:rsid w:val="00860798"/>
    <w:rsid w:val="00861B37"/>
    <w:rsid w:val="00861B3F"/>
    <w:rsid w:val="00861E3B"/>
    <w:rsid w:val="00862AAD"/>
    <w:rsid w:val="0086323F"/>
    <w:rsid w:val="0086451B"/>
    <w:rsid w:val="0086541C"/>
    <w:rsid w:val="00865583"/>
    <w:rsid w:val="008665BC"/>
    <w:rsid w:val="00866B87"/>
    <w:rsid w:val="00866DAA"/>
    <w:rsid w:val="008673AE"/>
    <w:rsid w:val="008676D5"/>
    <w:rsid w:val="00867CE4"/>
    <w:rsid w:val="00870323"/>
    <w:rsid w:val="008705C5"/>
    <w:rsid w:val="008708E5"/>
    <w:rsid w:val="008709FF"/>
    <w:rsid w:val="00870A10"/>
    <w:rsid w:val="00871254"/>
    <w:rsid w:val="008714C3"/>
    <w:rsid w:val="00872D73"/>
    <w:rsid w:val="00872F4A"/>
    <w:rsid w:val="00872F53"/>
    <w:rsid w:val="00873478"/>
    <w:rsid w:val="00873EF3"/>
    <w:rsid w:val="00874363"/>
    <w:rsid w:val="00874B7C"/>
    <w:rsid w:val="00875193"/>
    <w:rsid w:val="00875435"/>
    <w:rsid w:val="008756CF"/>
    <w:rsid w:val="00875821"/>
    <w:rsid w:val="008758FB"/>
    <w:rsid w:val="00875BE4"/>
    <w:rsid w:val="00875DE4"/>
    <w:rsid w:val="00876228"/>
    <w:rsid w:val="00877702"/>
    <w:rsid w:val="0087799F"/>
    <w:rsid w:val="00877DBD"/>
    <w:rsid w:val="0088022D"/>
    <w:rsid w:val="008806EE"/>
    <w:rsid w:val="0088109D"/>
    <w:rsid w:val="00881168"/>
    <w:rsid w:val="008814FD"/>
    <w:rsid w:val="00882167"/>
    <w:rsid w:val="008826AF"/>
    <w:rsid w:val="00882E6D"/>
    <w:rsid w:val="00882E70"/>
    <w:rsid w:val="0088335B"/>
    <w:rsid w:val="00883B0A"/>
    <w:rsid w:val="00883DC9"/>
    <w:rsid w:val="00884ECE"/>
    <w:rsid w:val="00885469"/>
    <w:rsid w:val="00885634"/>
    <w:rsid w:val="008858BE"/>
    <w:rsid w:val="00885B86"/>
    <w:rsid w:val="008866EA"/>
    <w:rsid w:val="00886724"/>
    <w:rsid w:val="00886C70"/>
    <w:rsid w:val="00886CA4"/>
    <w:rsid w:val="008870BC"/>
    <w:rsid w:val="00887F80"/>
    <w:rsid w:val="00890311"/>
    <w:rsid w:val="0089062F"/>
    <w:rsid w:val="008907DB"/>
    <w:rsid w:val="00891568"/>
    <w:rsid w:val="008916DC"/>
    <w:rsid w:val="00891EDC"/>
    <w:rsid w:val="008925F8"/>
    <w:rsid w:val="00893650"/>
    <w:rsid w:val="00893873"/>
    <w:rsid w:val="00893E2D"/>
    <w:rsid w:val="008940DB"/>
    <w:rsid w:val="008952DA"/>
    <w:rsid w:val="0089538E"/>
    <w:rsid w:val="00895654"/>
    <w:rsid w:val="00895B97"/>
    <w:rsid w:val="0089609C"/>
    <w:rsid w:val="008960EB"/>
    <w:rsid w:val="0089652D"/>
    <w:rsid w:val="0089657A"/>
    <w:rsid w:val="00896CBE"/>
    <w:rsid w:val="008971C5"/>
    <w:rsid w:val="00897893"/>
    <w:rsid w:val="00897AB2"/>
    <w:rsid w:val="00897EF2"/>
    <w:rsid w:val="008A0304"/>
    <w:rsid w:val="008A0618"/>
    <w:rsid w:val="008A0BCA"/>
    <w:rsid w:val="008A0DDD"/>
    <w:rsid w:val="008A0F33"/>
    <w:rsid w:val="008A0FFF"/>
    <w:rsid w:val="008A1259"/>
    <w:rsid w:val="008A156E"/>
    <w:rsid w:val="008A160A"/>
    <w:rsid w:val="008A16A6"/>
    <w:rsid w:val="008A1B64"/>
    <w:rsid w:val="008A1BAB"/>
    <w:rsid w:val="008A1E7E"/>
    <w:rsid w:val="008A4D21"/>
    <w:rsid w:val="008A5322"/>
    <w:rsid w:val="008A54B3"/>
    <w:rsid w:val="008A579C"/>
    <w:rsid w:val="008A57FD"/>
    <w:rsid w:val="008A5BED"/>
    <w:rsid w:val="008A68EE"/>
    <w:rsid w:val="008B0046"/>
    <w:rsid w:val="008B02DB"/>
    <w:rsid w:val="008B0701"/>
    <w:rsid w:val="008B09EB"/>
    <w:rsid w:val="008B11CD"/>
    <w:rsid w:val="008B1A45"/>
    <w:rsid w:val="008B22CE"/>
    <w:rsid w:val="008B3328"/>
    <w:rsid w:val="008B48BE"/>
    <w:rsid w:val="008B4C8A"/>
    <w:rsid w:val="008B53F1"/>
    <w:rsid w:val="008B54C0"/>
    <w:rsid w:val="008B5A4C"/>
    <w:rsid w:val="008B5B4B"/>
    <w:rsid w:val="008B5B85"/>
    <w:rsid w:val="008B6181"/>
    <w:rsid w:val="008B6921"/>
    <w:rsid w:val="008B6AEE"/>
    <w:rsid w:val="008B7B43"/>
    <w:rsid w:val="008B7F40"/>
    <w:rsid w:val="008C02BF"/>
    <w:rsid w:val="008C13CA"/>
    <w:rsid w:val="008C1920"/>
    <w:rsid w:val="008C2259"/>
    <w:rsid w:val="008C24F1"/>
    <w:rsid w:val="008C27B1"/>
    <w:rsid w:val="008C2859"/>
    <w:rsid w:val="008C2A52"/>
    <w:rsid w:val="008C2EBA"/>
    <w:rsid w:val="008C3265"/>
    <w:rsid w:val="008C37CD"/>
    <w:rsid w:val="008C472C"/>
    <w:rsid w:val="008C54AE"/>
    <w:rsid w:val="008C5BA5"/>
    <w:rsid w:val="008C5ECA"/>
    <w:rsid w:val="008C66A1"/>
    <w:rsid w:val="008C739C"/>
    <w:rsid w:val="008D0885"/>
    <w:rsid w:val="008D0C8C"/>
    <w:rsid w:val="008D1272"/>
    <w:rsid w:val="008D160B"/>
    <w:rsid w:val="008D1C99"/>
    <w:rsid w:val="008D285A"/>
    <w:rsid w:val="008D2A4B"/>
    <w:rsid w:val="008D2D00"/>
    <w:rsid w:val="008D2E31"/>
    <w:rsid w:val="008D3514"/>
    <w:rsid w:val="008D367A"/>
    <w:rsid w:val="008D3F54"/>
    <w:rsid w:val="008D4189"/>
    <w:rsid w:val="008D5AB6"/>
    <w:rsid w:val="008D5BC0"/>
    <w:rsid w:val="008D6487"/>
    <w:rsid w:val="008D6770"/>
    <w:rsid w:val="008D69A2"/>
    <w:rsid w:val="008D6C2F"/>
    <w:rsid w:val="008D7C78"/>
    <w:rsid w:val="008D7CD8"/>
    <w:rsid w:val="008D7E27"/>
    <w:rsid w:val="008D7F18"/>
    <w:rsid w:val="008E05CD"/>
    <w:rsid w:val="008E0848"/>
    <w:rsid w:val="008E0906"/>
    <w:rsid w:val="008E0B15"/>
    <w:rsid w:val="008E0D7F"/>
    <w:rsid w:val="008E0E76"/>
    <w:rsid w:val="008E1447"/>
    <w:rsid w:val="008E1821"/>
    <w:rsid w:val="008E2043"/>
    <w:rsid w:val="008E2943"/>
    <w:rsid w:val="008E35CD"/>
    <w:rsid w:val="008E3615"/>
    <w:rsid w:val="008E3948"/>
    <w:rsid w:val="008E3BBF"/>
    <w:rsid w:val="008E3CCF"/>
    <w:rsid w:val="008E44E6"/>
    <w:rsid w:val="008E482E"/>
    <w:rsid w:val="008E4ECA"/>
    <w:rsid w:val="008E5661"/>
    <w:rsid w:val="008E5E37"/>
    <w:rsid w:val="008E64FC"/>
    <w:rsid w:val="008E65A0"/>
    <w:rsid w:val="008E685E"/>
    <w:rsid w:val="008E692F"/>
    <w:rsid w:val="008E6F46"/>
    <w:rsid w:val="008E7C87"/>
    <w:rsid w:val="008E7DCD"/>
    <w:rsid w:val="008F005C"/>
    <w:rsid w:val="008F0183"/>
    <w:rsid w:val="008F0262"/>
    <w:rsid w:val="008F04F7"/>
    <w:rsid w:val="008F08C7"/>
    <w:rsid w:val="008F0FC2"/>
    <w:rsid w:val="008F108D"/>
    <w:rsid w:val="008F19B7"/>
    <w:rsid w:val="008F1D8A"/>
    <w:rsid w:val="008F2725"/>
    <w:rsid w:val="008F2756"/>
    <w:rsid w:val="008F303C"/>
    <w:rsid w:val="008F3105"/>
    <w:rsid w:val="008F3602"/>
    <w:rsid w:val="008F5ECE"/>
    <w:rsid w:val="008F60E4"/>
    <w:rsid w:val="008F6BE3"/>
    <w:rsid w:val="008F6DAC"/>
    <w:rsid w:val="008F6EA6"/>
    <w:rsid w:val="008F7067"/>
    <w:rsid w:val="008F7310"/>
    <w:rsid w:val="008F7744"/>
    <w:rsid w:val="0090004D"/>
    <w:rsid w:val="0090045B"/>
    <w:rsid w:val="00900834"/>
    <w:rsid w:val="00901155"/>
    <w:rsid w:val="00901335"/>
    <w:rsid w:val="00901822"/>
    <w:rsid w:val="00901F0C"/>
    <w:rsid w:val="009021BD"/>
    <w:rsid w:val="00902458"/>
    <w:rsid w:val="00902D13"/>
    <w:rsid w:val="00903012"/>
    <w:rsid w:val="00903381"/>
    <w:rsid w:val="009038C5"/>
    <w:rsid w:val="00903BBE"/>
    <w:rsid w:val="00904B02"/>
    <w:rsid w:val="00905129"/>
    <w:rsid w:val="0090564A"/>
    <w:rsid w:val="00905A07"/>
    <w:rsid w:val="00905F00"/>
    <w:rsid w:val="00905F74"/>
    <w:rsid w:val="00906CDC"/>
    <w:rsid w:val="009072B2"/>
    <w:rsid w:val="00907972"/>
    <w:rsid w:val="009106B0"/>
    <w:rsid w:val="00910D39"/>
    <w:rsid w:val="00911780"/>
    <w:rsid w:val="0091227A"/>
    <w:rsid w:val="009133EB"/>
    <w:rsid w:val="00913B06"/>
    <w:rsid w:val="00913D4D"/>
    <w:rsid w:val="00913E69"/>
    <w:rsid w:val="00914659"/>
    <w:rsid w:val="00914AC0"/>
    <w:rsid w:val="009151F6"/>
    <w:rsid w:val="009155A7"/>
    <w:rsid w:val="00915CB8"/>
    <w:rsid w:val="00916EDB"/>
    <w:rsid w:val="00916F12"/>
    <w:rsid w:val="0091755B"/>
    <w:rsid w:val="00917B5D"/>
    <w:rsid w:val="00917D39"/>
    <w:rsid w:val="0092060A"/>
    <w:rsid w:val="00920AB4"/>
    <w:rsid w:val="00920F67"/>
    <w:rsid w:val="0092165B"/>
    <w:rsid w:val="00921FFD"/>
    <w:rsid w:val="009237F2"/>
    <w:rsid w:val="009243E8"/>
    <w:rsid w:val="009245EB"/>
    <w:rsid w:val="00924D53"/>
    <w:rsid w:val="00925162"/>
    <w:rsid w:val="00925202"/>
    <w:rsid w:val="009257DF"/>
    <w:rsid w:val="00926307"/>
    <w:rsid w:val="0092673C"/>
    <w:rsid w:val="00926E55"/>
    <w:rsid w:val="0092781B"/>
    <w:rsid w:val="00927D78"/>
    <w:rsid w:val="00930705"/>
    <w:rsid w:val="009308C5"/>
    <w:rsid w:val="00930E26"/>
    <w:rsid w:val="009324CA"/>
    <w:rsid w:val="00933828"/>
    <w:rsid w:val="00933E94"/>
    <w:rsid w:val="0093404D"/>
    <w:rsid w:val="009345B2"/>
    <w:rsid w:val="009347E8"/>
    <w:rsid w:val="0093493F"/>
    <w:rsid w:val="00934A43"/>
    <w:rsid w:val="0093506A"/>
    <w:rsid w:val="009358BA"/>
    <w:rsid w:val="00935A02"/>
    <w:rsid w:val="00935B2A"/>
    <w:rsid w:val="0093636A"/>
    <w:rsid w:val="00936C55"/>
    <w:rsid w:val="00936EFF"/>
    <w:rsid w:val="00936F4E"/>
    <w:rsid w:val="00937D41"/>
    <w:rsid w:val="00940E57"/>
    <w:rsid w:val="00940ED9"/>
    <w:rsid w:val="0094161A"/>
    <w:rsid w:val="00941947"/>
    <w:rsid w:val="00941B78"/>
    <w:rsid w:val="00941FB1"/>
    <w:rsid w:val="009425BE"/>
    <w:rsid w:val="00942986"/>
    <w:rsid w:val="00943512"/>
    <w:rsid w:val="00943D3C"/>
    <w:rsid w:val="00943DC8"/>
    <w:rsid w:val="00943ECB"/>
    <w:rsid w:val="00943F25"/>
    <w:rsid w:val="00943F2F"/>
    <w:rsid w:val="00944152"/>
    <w:rsid w:val="00944327"/>
    <w:rsid w:val="00944566"/>
    <w:rsid w:val="009448CD"/>
    <w:rsid w:val="00945BD9"/>
    <w:rsid w:val="00945D94"/>
    <w:rsid w:val="00946A51"/>
    <w:rsid w:val="00946BC1"/>
    <w:rsid w:val="00947379"/>
    <w:rsid w:val="00947569"/>
    <w:rsid w:val="0095005C"/>
    <w:rsid w:val="0095038F"/>
    <w:rsid w:val="009509B9"/>
    <w:rsid w:val="00950EED"/>
    <w:rsid w:val="009512AB"/>
    <w:rsid w:val="00951B78"/>
    <w:rsid w:val="00951C22"/>
    <w:rsid w:val="00952131"/>
    <w:rsid w:val="009524DC"/>
    <w:rsid w:val="00952739"/>
    <w:rsid w:val="00952BAD"/>
    <w:rsid w:val="009530D9"/>
    <w:rsid w:val="0095351D"/>
    <w:rsid w:val="0095351F"/>
    <w:rsid w:val="00953571"/>
    <w:rsid w:val="00953951"/>
    <w:rsid w:val="00954121"/>
    <w:rsid w:val="00954312"/>
    <w:rsid w:val="009548FA"/>
    <w:rsid w:val="00954CDF"/>
    <w:rsid w:val="00955334"/>
    <w:rsid w:val="009554BB"/>
    <w:rsid w:val="0095559F"/>
    <w:rsid w:val="00956CD0"/>
    <w:rsid w:val="00956D43"/>
    <w:rsid w:val="00957898"/>
    <w:rsid w:val="009578FA"/>
    <w:rsid w:val="00957C1A"/>
    <w:rsid w:val="00957E00"/>
    <w:rsid w:val="0096066B"/>
    <w:rsid w:val="00960DC6"/>
    <w:rsid w:val="009610DA"/>
    <w:rsid w:val="00961258"/>
    <w:rsid w:val="009615EF"/>
    <w:rsid w:val="0096205F"/>
    <w:rsid w:val="009621B9"/>
    <w:rsid w:val="009625E2"/>
    <w:rsid w:val="00962C0E"/>
    <w:rsid w:val="00962D0F"/>
    <w:rsid w:val="0096339A"/>
    <w:rsid w:val="009639CC"/>
    <w:rsid w:val="009643CC"/>
    <w:rsid w:val="009646A0"/>
    <w:rsid w:val="009648BC"/>
    <w:rsid w:val="009651F7"/>
    <w:rsid w:val="00966134"/>
    <w:rsid w:val="009662E5"/>
    <w:rsid w:val="00966EB5"/>
    <w:rsid w:val="00967131"/>
    <w:rsid w:val="009676B9"/>
    <w:rsid w:val="009676EB"/>
    <w:rsid w:val="00967A61"/>
    <w:rsid w:val="00971215"/>
    <w:rsid w:val="009717E5"/>
    <w:rsid w:val="00971957"/>
    <w:rsid w:val="00972090"/>
    <w:rsid w:val="009724BC"/>
    <w:rsid w:val="0097262E"/>
    <w:rsid w:val="00973159"/>
    <w:rsid w:val="009736E9"/>
    <w:rsid w:val="009738EB"/>
    <w:rsid w:val="009739DB"/>
    <w:rsid w:val="00973D56"/>
    <w:rsid w:val="00973D79"/>
    <w:rsid w:val="009741AB"/>
    <w:rsid w:val="00974244"/>
    <w:rsid w:val="009748C5"/>
    <w:rsid w:val="00974D23"/>
    <w:rsid w:val="00974E54"/>
    <w:rsid w:val="00975088"/>
    <w:rsid w:val="0097534E"/>
    <w:rsid w:val="009757EF"/>
    <w:rsid w:val="0097583E"/>
    <w:rsid w:val="00975B29"/>
    <w:rsid w:val="00975B57"/>
    <w:rsid w:val="00975F64"/>
    <w:rsid w:val="00975F6B"/>
    <w:rsid w:val="0097675B"/>
    <w:rsid w:val="00976C4F"/>
    <w:rsid w:val="009775A8"/>
    <w:rsid w:val="00977EB4"/>
    <w:rsid w:val="00980982"/>
    <w:rsid w:val="00980B15"/>
    <w:rsid w:val="009814E0"/>
    <w:rsid w:val="009817BB"/>
    <w:rsid w:val="00981A07"/>
    <w:rsid w:val="00982055"/>
    <w:rsid w:val="0098239D"/>
    <w:rsid w:val="009823FB"/>
    <w:rsid w:val="00982F2F"/>
    <w:rsid w:val="00983239"/>
    <w:rsid w:val="009833DC"/>
    <w:rsid w:val="00983504"/>
    <w:rsid w:val="009835BB"/>
    <w:rsid w:val="00983A61"/>
    <w:rsid w:val="00984301"/>
    <w:rsid w:val="00984333"/>
    <w:rsid w:val="00985DB9"/>
    <w:rsid w:val="00985FD0"/>
    <w:rsid w:val="00986397"/>
    <w:rsid w:val="00986848"/>
    <w:rsid w:val="00986A4E"/>
    <w:rsid w:val="00986B56"/>
    <w:rsid w:val="00986D9E"/>
    <w:rsid w:val="00987013"/>
    <w:rsid w:val="009877F1"/>
    <w:rsid w:val="009878AA"/>
    <w:rsid w:val="00987F91"/>
    <w:rsid w:val="009901A5"/>
    <w:rsid w:val="009906DD"/>
    <w:rsid w:val="0099083D"/>
    <w:rsid w:val="00990D1C"/>
    <w:rsid w:val="009913A9"/>
    <w:rsid w:val="00991C74"/>
    <w:rsid w:val="00991F1A"/>
    <w:rsid w:val="00992B2A"/>
    <w:rsid w:val="009938C7"/>
    <w:rsid w:val="00994098"/>
    <w:rsid w:val="00994672"/>
    <w:rsid w:val="009946F0"/>
    <w:rsid w:val="00994C36"/>
    <w:rsid w:val="00994C96"/>
    <w:rsid w:val="00994F4B"/>
    <w:rsid w:val="00995922"/>
    <w:rsid w:val="00995A36"/>
    <w:rsid w:val="00995CAF"/>
    <w:rsid w:val="00995DBD"/>
    <w:rsid w:val="00995E66"/>
    <w:rsid w:val="00996A7C"/>
    <w:rsid w:val="009972D2"/>
    <w:rsid w:val="00997F39"/>
    <w:rsid w:val="009A097E"/>
    <w:rsid w:val="009A0B45"/>
    <w:rsid w:val="009A0E94"/>
    <w:rsid w:val="009A10A2"/>
    <w:rsid w:val="009A132D"/>
    <w:rsid w:val="009A18B7"/>
    <w:rsid w:val="009A1C21"/>
    <w:rsid w:val="009A1C4B"/>
    <w:rsid w:val="009A1FB1"/>
    <w:rsid w:val="009A219A"/>
    <w:rsid w:val="009A2290"/>
    <w:rsid w:val="009A22D1"/>
    <w:rsid w:val="009A22E7"/>
    <w:rsid w:val="009A26CB"/>
    <w:rsid w:val="009A2BAF"/>
    <w:rsid w:val="009A2CA7"/>
    <w:rsid w:val="009A369F"/>
    <w:rsid w:val="009A3A7B"/>
    <w:rsid w:val="009A3AE6"/>
    <w:rsid w:val="009A3DFE"/>
    <w:rsid w:val="009A43A8"/>
    <w:rsid w:val="009A44A9"/>
    <w:rsid w:val="009A469C"/>
    <w:rsid w:val="009A48C6"/>
    <w:rsid w:val="009A4FD2"/>
    <w:rsid w:val="009A5E43"/>
    <w:rsid w:val="009A671A"/>
    <w:rsid w:val="009A6867"/>
    <w:rsid w:val="009A71AD"/>
    <w:rsid w:val="009A7B7E"/>
    <w:rsid w:val="009A7E1D"/>
    <w:rsid w:val="009A7E4C"/>
    <w:rsid w:val="009B0F55"/>
    <w:rsid w:val="009B1A4F"/>
    <w:rsid w:val="009B1C8D"/>
    <w:rsid w:val="009B1D0D"/>
    <w:rsid w:val="009B22EC"/>
    <w:rsid w:val="009B27BA"/>
    <w:rsid w:val="009B2A57"/>
    <w:rsid w:val="009B2AF4"/>
    <w:rsid w:val="009B2F9D"/>
    <w:rsid w:val="009B2FA4"/>
    <w:rsid w:val="009B3DCF"/>
    <w:rsid w:val="009B41C3"/>
    <w:rsid w:val="009B46E4"/>
    <w:rsid w:val="009B560F"/>
    <w:rsid w:val="009B613A"/>
    <w:rsid w:val="009B67BD"/>
    <w:rsid w:val="009B6F6F"/>
    <w:rsid w:val="009B7C16"/>
    <w:rsid w:val="009C048E"/>
    <w:rsid w:val="009C0D70"/>
    <w:rsid w:val="009C1081"/>
    <w:rsid w:val="009C19F6"/>
    <w:rsid w:val="009C1D94"/>
    <w:rsid w:val="009C1F27"/>
    <w:rsid w:val="009C200C"/>
    <w:rsid w:val="009C2273"/>
    <w:rsid w:val="009C247C"/>
    <w:rsid w:val="009C29BE"/>
    <w:rsid w:val="009C2DC0"/>
    <w:rsid w:val="009C3487"/>
    <w:rsid w:val="009C3875"/>
    <w:rsid w:val="009C3E5F"/>
    <w:rsid w:val="009C3FBB"/>
    <w:rsid w:val="009C4041"/>
    <w:rsid w:val="009C468D"/>
    <w:rsid w:val="009C49C1"/>
    <w:rsid w:val="009C4A11"/>
    <w:rsid w:val="009C4A90"/>
    <w:rsid w:val="009C4F39"/>
    <w:rsid w:val="009C5A4A"/>
    <w:rsid w:val="009C6079"/>
    <w:rsid w:val="009C6368"/>
    <w:rsid w:val="009C7760"/>
    <w:rsid w:val="009C7D57"/>
    <w:rsid w:val="009C7DC4"/>
    <w:rsid w:val="009D137F"/>
    <w:rsid w:val="009D18D6"/>
    <w:rsid w:val="009D1961"/>
    <w:rsid w:val="009D2099"/>
    <w:rsid w:val="009D2316"/>
    <w:rsid w:val="009D26B7"/>
    <w:rsid w:val="009D2878"/>
    <w:rsid w:val="009D2E5F"/>
    <w:rsid w:val="009D2E62"/>
    <w:rsid w:val="009D2E72"/>
    <w:rsid w:val="009D3176"/>
    <w:rsid w:val="009D331B"/>
    <w:rsid w:val="009D3749"/>
    <w:rsid w:val="009D43CC"/>
    <w:rsid w:val="009D61D3"/>
    <w:rsid w:val="009D630D"/>
    <w:rsid w:val="009D6A9C"/>
    <w:rsid w:val="009D6FE7"/>
    <w:rsid w:val="009D72C4"/>
    <w:rsid w:val="009D7EFF"/>
    <w:rsid w:val="009E0B0D"/>
    <w:rsid w:val="009E1065"/>
    <w:rsid w:val="009E1792"/>
    <w:rsid w:val="009E2BF4"/>
    <w:rsid w:val="009E33BF"/>
    <w:rsid w:val="009E3D2D"/>
    <w:rsid w:val="009E3EC8"/>
    <w:rsid w:val="009E4425"/>
    <w:rsid w:val="009E4A01"/>
    <w:rsid w:val="009E5234"/>
    <w:rsid w:val="009E5475"/>
    <w:rsid w:val="009E6617"/>
    <w:rsid w:val="009E6992"/>
    <w:rsid w:val="009E70CF"/>
    <w:rsid w:val="009E719C"/>
    <w:rsid w:val="009E75FF"/>
    <w:rsid w:val="009E7809"/>
    <w:rsid w:val="009E7D96"/>
    <w:rsid w:val="009F030B"/>
    <w:rsid w:val="009F03BB"/>
    <w:rsid w:val="009F08AE"/>
    <w:rsid w:val="009F0AC2"/>
    <w:rsid w:val="009F0D0B"/>
    <w:rsid w:val="009F0EA3"/>
    <w:rsid w:val="009F112B"/>
    <w:rsid w:val="009F1508"/>
    <w:rsid w:val="009F1740"/>
    <w:rsid w:val="009F1BEB"/>
    <w:rsid w:val="009F1C77"/>
    <w:rsid w:val="009F29BE"/>
    <w:rsid w:val="009F34B3"/>
    <w:rsid w:val="009F3544"/>
    <w:rsid w:val="009F3611"/>
    <w:rsid w:val="009F381A"/>
    <w:rsid w:val="009F3A06"/>
    <w:rsid w:val="009F40D8"/>
    <w:rsid w:val="009F4667"/>
    <w:rsid w:val="009F47C8"/>
    <w:rsid w:val="009F53E4"/>
    <w:rsid w:val="009F5762"/>
    <w:rsid w:val="009F5799"/>
    <w:rsid w:val="009F62C2"/>
    <w:rsid w:val="009F674C"/>
    <w:rsid w:val="009F6922"/>
    <w:rsid w:val="009F79B5"/>
    <w:rsid w:val="009F7BEA"/>
    <w:rsid w:val="00A0061E"/>
    <w:rsid w:val="00A0083B"/>
    <w:rsid w:val="00A012D0"/>
    <w:rsid w:val="00A01642"/>
    <w:rsid w:val="00A02640"/>
    <w:rsid w:val="00A02F7F"/>
    <w:rsid w:val="00A02FD4"/>
    <w:rsid w:val="00A03AE1"/>
    <w:rsid w:val="00A0438E"/>
    <w:rsid w:val="00A04BEE"/>
    <w:rsid w:val="00A05F19"/>
    <w:rsid w:val="00A06A86"/>
    <w:rsid w:val="00A06BA4"/>
    <w:rsid w:val="00A078D0"/>
    <w:rsid w:val="00A078E5"/>
    <w:rsid w:val="00A07ED5"/>
    <w:rsid w:val="00A1218E"/>
    <w:rsid w:val="00A12474"/>
    <w:rsid w:val="00A1261E"/>
    <w:rsid w:val="00A126D7"/>
    <w:rsid w:val="00A12DE6"/>
    <w:rsid w:val="00A13C54"/>
    <w:rsid w:val="00A14247"/>
    <w:rsid w:val="00A14427"/>
    <w:rsid w:val="00A155C1"/>
    <w:rsid w:val="00A15D8C"/>
    <w:rsid w:val="00A15FBD"/>
    <w:rsid w:val="00A16202"/>
    <w:rsid w:val="00A168F9"/>
    <w:rsid w:val="00A16BC4"/>
    <w:rsid w:val="00A16E42"/>
    <w:rsid w:val="00A17E43"/>
    <w:rsid w:val="00A20EDA"/>
    <w:rsid w:val="00A21CC0"/>
    <w:rsid w:val="00A22A60"/>
    <w:rsid w:val="00A22F23"/>
    <w:rsid w:val="00A22FF1"/>
    <w:rsid w:val="00A23081"/>
    <w:rsid w:val="00A23142"/>
    <w:rsid w:val="00A2407D"/>
    <w:rsid w:val="00A24337"/>
    <w:rsid w:val="00A245D9"/>
    <w:rsid w:val="00A24D49"/>
    <w:rsid w:val="00A24F7E"/>
    <w:rsid w:val="00A25469"/>
    <w:rsid w:val="00A25DD5"/>
    <w:rsid w:val="00A26033"/>
    <w:rsid w:val="00A27656"/>
    <w:rsid w:val="00A276C0"/>
    <w:rsid w:val="00A279A3"/>
    <w:rsid w:val="00A27AE9"/>
    <w:rsid w:val="00A27D96"/>
    <w:rsid w:val="00A27E78"/>
    <w:rsid w:val="00A27ED6"/>
    <w:rsid w:val="00A30048"/>
    <w:rsid w:val="00A3012C"/>
    <w:rsid w:val="00A30CAE"/>
    <w:rsid w:val="00A3124E"/>
    <w:rsid w:val="00A319A8"/>
    <w:rsid w:val="00A321C1"/>
    <w:rsid w:val="00A32378"/>
    <w:rsid w:val="00A324A9"/>
    <w:rsid w:val="00A326F8"/>
    <w:rsid w:val="00A327AC"/>
    <w:rsid w:val="00A32E2F"/>
    <w:rsid w:val="00A32ED8"/>
    <w:rsid w:val="00A33011"/>
    <w:rsid w:val="00A330E3"/>
    <w:rsid w:val="00A331A6"/>
    <w:rsid w:val="00A333C1"/>
    <w:rsid w:val="00A33B80"/>
    <w:rsid w:val="00A33C65"/>
    <w:rsid w:val="00A33EBE"/>
    <w:rsid w:val="00A340E5"/>
    <w:rsid w:val="00A3422C"/>
    <w:rsid w:val="00A3466E"/>
    <w:rsid w:val="00A3476E"/>
    <w:rsid w:val="00A34BBD"/>
    <w:rsid w:val="00A3510D"/>
    <w:rsid w:val="00A3525E"/>
    <w:rsid w:val="00A35E1D"/>
    <w:rsid w:val="00A35E40"/>
    <w:rsid w:val="00A36B71"/>
    <w:rsid w:val="00A36E53"/>
    <w:rsid w:val="00A373B0"/>
    <w:rsid w:val="00A3776A"/>
    <w:rsid w:val="00A37906"/>
    <w:rsid w:val="00A37A04"/>
    <w:rsid w:val="00A37D14"/>
    <w:rsid w:val="00A40074"/>
    <w:rsid w:val="00A40FF9"/>
    <w:rsid w:val="00A4176B"/>
    <w:rsid w:val="00A424C2"/>
    <w:rsid w:val="00A42E75"/>
    <w:rsid w:val="00A431B4"/>
    <w:rsid w:val="00A435F1"/>
    <w:rsid w:val="00A438CB"/>
    <w:rsid w:val="00A438D5"/>
    <w:rsid w:val="00A439E5"/>
    <w:rsid w:val="00A44A1F"/>
    <w:rsid w:val="00A44B08"/>
    <w:rsid w:val="00A45900"/>
    <w:rsid w:val="00A46260"/>
    <w:rsid w:val="00A4710A"/>
    <w:rsid w:val="00A472BA"/>
    <w:rsid w:val="00A47D24"/>
    <w:rsid w:val="00A50573"/>
    <w:rsid w:val="00A50D41"/>
    <w:rsid w:val="00A50DF7"/>
    <w:rsid w:val="00A50F73"/>
    <w:rsid w:val="00A5132E"/>
    <w:rsid w:val="00A51C26"/>
    <w:rsid w:val="00A5292E"/>
    <w:rsid w:val="00A52D8A"/>
    <w:rsid w:val="00A53A8E"/>
    <w:rsid w:val="00A5451F"/>
    <w:rsid w:val="00A545FD"/>
    <w:rsid w:val="00A54707"/>
    <w:rsid w:val="00A54719"/>
    <w:rsid w:val="00A54EB3"/>
    <w:rsid w:val="00A55322"/>
    <w:rsid w:val="00A556C0"/>
    <w:rsid w:val="00A55787"/>
    <w:rsid w:val="00A55F34"/>
    <w:rsid w:val="00A560ED"/>
    <w:rsid w:val="00A56394"/>
    <w:rsid w:val="00A56B2E"/>
    <w:rsid w:val="00A56EAC"/>
    <w:rsid w:val="00A60371"/>
    <w:rsid w:val="00A603CF"/>
    <w:rsid w:val="00A61734"/>
    <w:rsid w:val="00A61CD3"/>
    <w:rsid w:val="00A61E2D"/>
    <w:rsid w:val="00A6201B"/>
    <w:rsid w:val="00A63B35"/>
    <w:rsid w:val="00A6486E"/>
    <w:rsid w:val="00A64969"/>
    <w:rsid w:val="00A6592A"/>
    <w:rsid w:val="00A66743"/>
    <w:rsid w:val="00A673F7"/>
    <w:rsid w:val="00A67B62"/>
    <w:rsid w:val="00A67D9E"/>
    <w:rsid w:val="00A7019E"/>
    <w:rsid w:val="00A70FF5"/>
    <w:rsid w:val="00A71B8C"/>
    <w:rsid w:val="00A720FF"/>
    <w:rsid w:val="00A73120"/>
    <w:rsid w:val="00A74A9C"/>
    <w:rsid w:val="00A751C7"/>
    <w:rsid w:val="00A75821"/>
    <w:rsid w:val="00A76CA4"/>
    <w:rsid w:val="00A77B6A"/>
    <w:rsid w:val="00A77BFD"/>
    <w:rsid w:val="00A8017D"/>
    <w:rsid w:val="00A8034E"/>
    <w:rsid w:val="00A8045B"/>
    <w:rsid w:val="00A8067B"/>
    <w:rsid w:val="00A80D33"/>
    <w:rsid w:val="00A80F3A"/>
    <w:rsid w:val="00A8188D"/>
    <w:rsid w:val="00A81F6F"/>
    <w:rsid w:val="00A820E6"/>
    <w:rsid w:val="00A823A4"/>
    <w:rsid w:val="00A824C4"/>
    <w:rsid w:val="00A82A35"/>
    <w:rsid w:val="00A83066"/>
    <w:rsid w:val="00A83996"/>
    <w:rsid w:val="00A83DEB"/>
    <w:rsid w:val="00A84BA7"/>
    <w:rsid w:val="00A85508"/>
    <w:rsid w:val="00A8554A"/>
    <w:rsid w:val="00A865A3"/>
    <w:rsid w:val="00A86933"/>
    <w:rsid w:val="00A86C67"/>
    <w:rsid w:val="00A86DD6"/>
    <w:rsid w:val="00A87152"/>
    <w:rsid w:val="00A8739A"/>
    <w:rsid w:val="00A9090B"/>
    <w:rsid w:val="00A90B79"/>
    <w:rsid w:val="00A91164"/>
    <w:rsid w:val="00A9173D"/>
    <w:rsid w:val="00A91B6F"/>
    <w:rsid w:val="00A920B7"/>
    <w:rsid w:val="00A920B8"/>
    <w:rsid w:val="00A92510"/>
    <w:rsid w:val="00A9273F"/>
    <w:rsid w:val="00A92C9C"/>
    <w:rsid w:val="00A937DC"/>
    <w:rsid w:val="00A93A47"/>
    <w:rsid w:val="00A94484"/>
    <w:rsid w:val="00A94638"/>
    <w:rsid w:val="00A94711"/>
    <w:rsid w:val="00A94A92"/>
    <w:rsid w:val="00A9524B"/>
    <w:rsid w:val="00A95380"/>
    <w:rsid w:val="00A9598F"/>
    <w:rsid w:val="00A97BCF"/>
    <w:rsid w:val="00A97D1F"/>
    <w:rsid w:val="00A97E74"/>
    <w:rsid w:val="00AA0DD2"/>
    <w:rsid w:val="00AA0F05"/>
    <w:rsid w:val="00AA10B8"/>
    <w:rsid w:val="00AA1109"/>
    <w:rsid w:val="00AA1975"/>
    <w:rsid w:val="00AA2339"/>
    <w:rsid w:val="00AA3611"/>
    <w:rsid w:val="00AA3915"/>
    <w:rsid w:val="00AA437E"/>
    <w:rsid w:val="00AA48FE"/>
    <w:rsid w:val="00AA4ABE"/>
    <w:rsid w:val="00AA4CB7"/>
    <w:rsid w:val="00AA4F70"/>
    <w:rsid w:val="00AA5500"/>
    <w:rsid w:val="00AA55C7"/>
    <w:rsid w:val="00AA5671"/>
    <w:rsid w:val="00AA5686"/>
    <w:rsid w:val="00AA5AFE"/>
    <w:rsid w:val="00AA5B1C"/>
    <w:rsid w:val="00AA6122"/>
    <w:rsid w:val="00AA6817"/>
    <w:rsid w:val="00AA6D8D"/>
    <w:rsid w:val="00AA75EF"/>
    <w:rsid w:val="00AA7B46"/>
    <w:rsid w:val="00AA7CBE"/>
    <w:rsid w:val="00AB0783"/>
    <w:rsid w:val="00AB0F70"/>
    <w:rsid w:val="00AB1285"/>
    <w:rsid w:val="00AB1398"/>
    <w:rsid w:val="00AB17D1"/>
    <w:rsid w:val="00AB196B"/>
    <w:rsid w:val="00AB1F4C"/>
    <w:rsid w:val="00AB2233"/>
    <w:rsid w:val="00AB354E"/>
    <w:rsid w:val="00AB3B45"/>
    <w:rsid w:val="00AB4513"/>
    <w:rsid w:val="00AB4717"/>
    <w:rsid w:val="00AB492E"/>
    <w:rsid w:val="00AB4A9C"/>
    <w:rsid w:val="00AB4DB2"/>
    <w:rsid w:val="00AB58B6"/>
    <w:rsid w:val="00AB5D6C"/>
    <w:rsid w:val="00AB5D94"/>
    <w:rsid w:val="00AB60F5"/>
    <w:rsid w:val="00AB6366"/>
    <w:rsid w:val="00AB67BE"/>
    <w:rsid w:val="00AB6AAE"/>
    <w:rsid w:val="00AB6D25"/>
    <w:rsid w:val="00AB711C"/>
    <w:rsid w:val="00AC0B69"/>
    <w:rsid w:val="00AC1088"/>
    <w:rsid w:val="00AC1BCC"/>
    <w:rsid w:val="00AC2DD6"/>
    <w:rsid w:val="00AC324F"/>
    <w:rsid w:val="00AC3EB7"/>
    <w:rsid w:val="00AC3F8E"/>
    <w:rsid w:val="00AC54FF"/>
    <w:rsid w:val="00AC61B1"/>
    <w:rsid w:val="00AC6B29"/>
    <w:rsid w:val="00AC7B32"/>
    <w:rsid w:val="00AC7C8B"/>
    <w:rsid w:val="00AC7F85"/>
    <w:rsid w:val="00AD00CA"/>
    <w:rsid w:val="00AD158F"/>
    <w:rsid w:val="00AD1690"/>
    <w:rsid w:val="00AD16EF"/>
    <w:rsid w:val="00AD1BEA"/>
    <w:rsid w:val="00AD1FB2"/>
    <w:rsid w:val="00AD2029"/>
    <w:rsid w:val="00AD206D"/>
    <w:rsid w:val="00AD21D3"/>
    <w:rsid w:val="00AD3308"/>
    <w:rsid w:val="00AD3716"/>
    <w:rsid w:val="00AD3876"/>
    <w:rsid w:val="00AD43C1"/>
    <w:rsid w:val="00AD4842"/>
    <w:rsid w:val="00AD4F13"/>
    <w:rsid w:val="00AD4FDA"/>
    <w:rsid w:val="00AD5747"/>
    <w:rsid w:val="00AD625A"/>
    <w:rsid w:val="00AD62F4"/>
    <w:rsid w:val="00AD63CB"/>
    <w:rsid w:val="00AD66EF"/>
    <w:rsid w:val="00AD6DCF"/>
    <w:rsid w:val="00AD779D"/>
    <w:rsid w:val="00AD7E04"/>
    <w:rsid w:val="00AE0A40"/>
    <w:rsid w:val="00AE127E"/>
    <w:rsid w:val="00AE13E4"/>
    <w:rsid w:val="00AE21B7"/>
    <w:rsid w:val="00AE28B1"/>
    <w:rsid w:val="00AE3259"/>
    <w:rsid w:val="00AE33B2"/>
    <w:rsid w:val="00AE378A"/>
    <w:rsid w:val="00AE3B93"/>
    <w:rsid w:val="00AE45C3"/>
    <w:rsid w:val="00AE4D47"/>
    <w:rsid w:val="00AE586C"/>
    <w:rsid w:val="00AE728A"/>
    <w:rsid w:val="00AE7C47"/>
    <w:rsid w:val="00AF046F"/>
    <w:rsid w:val="00AF06F2"/>
    <w:rsid w:val="00AF0D83"/>
    <w:rsid w:val="00AF13E4"/>
    <w:rsid w:val="00AF1E7A"/>
    <w:rsid w:val="00AF2741"/>
    <w:rsid w:val="00AF3630"/>
    <w:rsid w:val="00AF44FD"/>
    <w:rsid w:val="00AF472B"/>
    <w:rsid w:val="00AF4C58"/>
    <w:rsid w:val="00AF4D32"/>
    <w:rsid w:val="00AF5211"/>
    <w:rsid w:val="00AF5655"/>
    <w:rsid w:val="00AF58BD"/>
    <w:rsid w:val="00AF5B12"/>
    <w:rsid w:val="00AF5CBB"/>
    <w:rsid w:val="00AF65E4"/>
    <w:rsid w:val="00AF667A"/>
    <w:rsid w:val="00AF6892"/>
    <w:rsid w:val="00AF6D77"/>
    <w:rsid w:val="00AF708E"/>
    <w:rsid w:val="00AF718A"/>
    <w:rsid w:val="00AF7ED5"/>
    <w:rsid w:val="00AF7FFE"/>
    <w:rsid w:val="00B01B94"/>
    <w:rsid w:val="00B020A2"/>
    <w:rsid w:val="00B021C8"/>
    <w:rsid w:val="00B0253B"/>
    <w:rsid w:val="00B02801"/>
    <w:rsid w:val="00B02968"/>
    <w:rsid w:val="00B030F1"/>
    <w:rsid w:val="00B034F8"/>
    <w:rsid w:val="00B04C18"/>
    <w:rsid w:val="00B04CF5"/>
    <w:rsid w:val="00B05099"/>
    <w:rsid w:val="00B050DB"/>
    <w:rsid w:val="00B05405"/>
    <w:rsid w:val="00B056B8"/>
    <w:rsid w:val="00B05F4D"/>
    <w:rsid w:val="00B06CA7"/>
    <w:rsid w:val="00B06CAF"/>
    <w:rsid w:val="00B06D09"/>
    <w:rsid w:val="00B0776A"/>
    <w:rsid w:val="00B07CE7"/>
    <w:rsid w:val="00B1017A"/>
    <w:rsid w:val="00B10BBA"/>
    <w:rsid w:val="00B116C1"/>
    <w:rsid w:val="00B11F5F"/>
    <w:rsid w:val="00B124F5"/>
    <w:rsid w:val="00B1302B"/>
    <w:rsid w:val="00B1367F"/>
    <w:rsid w:val="00B14362"/>
    <w:rsid w:val="00B145F9"/>
    <w:rsid w:val="00B15459"/>
    <w:rsid w:val="00B157CA"/>
    <w:rsid w:val="00B15C35"/>
    <w:rsid w:val="00B162C1"/>
    <w:rsid w:val="00B16492"/>
    <w:rsid w:val="00B16706"/>
    <w:rsid w:val="00B17657"/>
    <w:rsid w:val="00B17E6A"/>
    <w:rsid w:val="00B2040E"/>
    <w:rsid w:val="00B208CB"/>
    <w:rsid w:val="00B20CAF"/>
    <w:rsid w:val="00B21328"/>
    <w:rsid w:val="00B218A2"/>
    <w:rsid w:val="00B21C5C"/>
    <w:rsid w:val="00B222AB"/>
    <w:rsid w:val="00B2256B"/>
    <w:rsid w:val="00B22901"/>
    <w:rsid w:val="00B22A49"/>
    <w:rsid w:val="00B22C23"/>
    <w:rsid w:val="00B22E38"/>
    <w:rsid w:val="00B23E87"/>
    <w:rsid w:val="00B2421F"/>
    <w:rsid w:val="00B24C56"/>
    <w:rsid w:val="00B2508F"/>
    <w:rsid w:val="00B252A1"/>
    <w:rsid w:val="00B257C7"/>
    <w:rsid w:val="00B25CC9"/>
    <w:rsid w:val="00B2617E"/>
    <w:rsid w:val="00B26491"/>
    <w:rsid w:val="00B26E3D"/>
    <w:rsid w:val="00B275D4"/>
    <w:rsid w:val="00B278F4"/>
    <w:rsid w:val="00B27B53"/>
    <w:rsid w:val="00B30911"/>
    <w:rsid w:val="00B31446"/>
    <w:rsid w:val="00B31767"/>
    <w:rsid w:val="00B3184E"/>
    <w:rsid w:val="00B31F0C"/>
    <w:rsid w:val="00B31F18"/>
    <w:rsid w:val="00B335D0"/>
    <w:rsid w:val="00B345E8"/>
    <w:rsid w:val="00B34861"/>
    <w:rsid w:val="00B34FA2"/>
    <w:rsid w:val="00B350BF"/>
    <w:rsid w:val="00B35825"/>
    <w:rsid w:val="00B35FAD"/>
    <w:rsid w:val="00B35FF4"/>
    <w:rsid w:val="00B36FA4"/>
    <w:rsid w:val="00B37179"/>
    <w:rsid w:val="00B373D4"/>
    <w:rsid w:val="00B37795"/>
    <w:rsid w:val="00B37ED5"/>
    <w:rsid w:val="00B4056B"/>
    <w:rsid w:val="00B409ED"/>
    <w:rsid w:val="00B40E7F"/>
    <w:rsid w:val="00B4152D"/>
    <w:rsid w:val="00B415FA"/>
    <w:rsid w:val="00B42960"/>
    <w:rsid w:val="00B42D76"/>
    <w:rsid w:val="00B42EFA"/>
    <w:rsid w:val="00B42F16"/>
    <w:rsid w:val="00B42FBB"/>
    <w:rsid w:val="00B430BB"/>
    <w:rsid w:val="00B43EDF"/>
    <w:rsid w:val="00B4482D"/>
    <w:rsid w:val="00B44BA4"/>
    <w:rsid w:val="00B44F97"/>
    <w:rsid w:val="00B45956"/>
    <w:rsid w:val="00B459DB"/>
    <w:rsid w:val="00B46B0C"/>
    <w:rsid w:val="00B47997"/>
    <w:rsid w:val="00B47BB1"/>
    <w:rsid w:val="00B5006C"/>
    <w:rsid w:val="00B50278"/>
    <w:rsid w:val="00B50B82"/>
    <w:rsid w:val="00B51A8F"/>
    <w:rsid w:val="00B5206D"/>
    <w:rsid w:val="00B522DC"/>
    <w:rsid w:val="00B528ED"/>
    <w:rsid w:val="00B5347A"/>
    <w:rsid w:val="00B53564"/>
    <w:rsid w:val="00B536D9"/>
    <w:rsid w:val="00B53A00"/>
    <w:rsid w:val="00B53FEE"/>
    <w:rsid w:val="00B545E8"/>
    <w:rsid w:val="00B54C70"/>
    <w:rsid w:val="00B5668B"/>
    <w:rsid w:val="00B56ED5"/>
    <w:rsid w:val="00B57165"/>
    <w:rsid w:val="00B57773"/>
    <w:rsid w:val="00B57846"/>
    <w:rsid w:val="00B60072"/>
    <w:rsid w:val="00B60424"/>
    <w:rsid w:val="00B60568"/>
    <w:rsid w:val="00B606EA"/>
    <w:rsid w:val="00B60A24"/>
    <w:rsid w:val="00B60B89"/>
    <w:rsid w:val="00B618AC"/>
    <w:rsid w:val="00B62077"/>
    <w:rsid w:val="00B6289F"/>
    <w:rsid w:val="00B62BEE"/>
    <w:rsid w:val="00B62E34"/>
    <w:rsid w:val="00B63065"/>
    <w:rsid w:val="00B63B59"/>
    <w:rsid w:val="00B63E01"/>
    <w:rsid w:val="00B649A0"/>
    <w:rsid w:val="00B64D24"/>
    <w:rsid w:val="00B64FAC"/>
    <w:rsid w:val="00B65438"/>
    <w:rsid w:val="00B6578B"/>
    <w:rsid w:val="00B6595E"/>
    <w:rsid w:val="00B66C2B"/>
    <w:rsid w:val="00B67AB3"/>
    <w:rsid w:val="00B67B2E"/>
    <w:rsid w:val="00B70955"/>
    <w:rsid w:val="00B709E4"/>
    <w:rsid w:val="00B70A57"/>
    <w:rsid w:val="00B70B6E"/>
    <w:rsid w:val="00B7147A"/>
    <w:rsid w:val="00B71832"/>
    <w:rsid w:val="00B73046"/>
    <w:rsid w:val="00B7345C"/>
    <w:rsid w:val="00B74798"/>
    <w:rsid w:val="00B74855"/>
    <w:rsid w:val="00B74E50"/>
    <w:rsid w:val="00B75908"/>
    <w:rsid w:val="00B75A49"/>
    <w:rsid w:val="00B76046"/>
    <w:rsid w:val="00B76136"/>
    <w:rsid w:val="00B76A49"/>
    <w:rsid w:val="00B77552"/>
    <w:rsid w:val="00B7765A"/>
    <w:rsid w:val="00B779A1"/>
    <w:rsid w:val="00B779FA"/>
    <w:rsid w:val="00B77ABF"/>
    <w:rsid w:val="00B804F8"/>
    <w:rsid w:val="00B80992"/>
    <w:rsid w:val="00B80A83"/>
    <w:rsid w:val="00B80AFF"/>
    <w:rsid w:val="00B80F14"/>
    <w:rsid w:val="00B80F77"/>
    <w:rsid w:val="00B815B6"/>
    <w:rsid w:val="00B8219D"/>
    <w:rsid w:val="00B82575"/>
    <w:rsid w:val="00B833EC"/>
    <w:rsid w:val="00B838AA"/>
    <w:rsid w:val="00B83BC4"/>
    <w:rsid w:val="00B83CE0"/>
    <w:rsid w:val="00B8456B"/>
    <w:rsid w:val="00B84BEA"/>
    <w:rsid w:val="00B84D7F"/>
    <w:rsid w:val="00B850FE"/>
    <w:rsid w:val="00B85412"/>
    <w:rsid w:val="00B8547C"/>
    <w:rsid w:val="00B8564D"/>
    <w:rsid w:val="00B856A4"/>
    <w:rsid w:val="00B85834"/>
    <w:rsid w:val="00B85948"/>
    <w:rsid w:val="00B86A8A"/>
    <w:rsid w:val="00B86C2F"/>
    <w:rsid w:val="00B87341"/>
    <w:rsid w:val="00B879F3"/>
    <w:rsid w:val="00B905CC"/>
    <w:rsid w:val="00B90969"/>
    <w:rsid w:val="00B90E25"/>
    <w:rsid w:val="00B910D8"/>
    <w:rsid w:val="00B91214"/>
    <w:rsid w:val="00B91F03"/>
    <w:rsid w:val="00B92142"/>
    <w:rsid w:val="00B926CC"/>
    <w:rsid w:val="00B929E1"/>
    <w:rsid w:val="00B92ECB"/>
    <w:rsid w:val="00B9345A"/>
    <w:rsid w:val="00B9385D"/>
    <w:rsid w:val="00B94226"/>
    <w:rsid w:val="00B9471E"/>
    <w:rsid w:val="00B950D9"/>
    <w:rsid w:val="00B9577A"/>
    <w:rsid w:val="00B95A3F"/>
    <w:rsid w:val="00B95D20"/>
    <w:rsid w:val="00B95FFB"/>
    <w:rsid w:val="00B964B4"/>
    <w:rsid w:val="00B9676F"/>
    <w:rsid w:val="00B97251"/>
    <w:rsid w:val="00B979ED"/>
    <w:rsid w:val="00BA0071"/>
    <w:rsid w:val="00BA07A4"/>
    <w:rsid w:val="00BA08F3"/>
    <w:rsid w:val="00BA1724"/>
    <w:rsid w:val="00BA1D9E"/>
    <w:rsid w:val="00BA23AE"/>
    <w:rsid w:val="00BA264B"/>
    <w:rsid w:val="00BA275F"/>
    <w:rsid w:val="00BA281A"/>
    <w:rsid w:val="00BA2DC4"/>
    <w:rsid w:val="00BA3763"/>
    <w:rsid w:val="00BA4087"/>
    <w:rsid w:val="00BA4505"/>
    <w:rsid w:val="00BA4F10"/>
    <w:rsid w:val="00BA556F"/>
    <w:rsid w:val="00BA5B3D"/>
    <w:rsid w:val="00BA5DBD"/>
    <w:rsid w:val="00BA5F98"/>
    <w:rsid w:val="00BA632D"/>
    <w:rsid w:val="00BA6720"/>
    <w:rsid w:val="00BA68A7"/>
    <w:rsid w:val="00BA6E54"/>
    <w:rsid w:val="00BA6F19"/>
    <w:rsid w:val="00BA7195"/>
    <w:rsid w:val="00BA7E5E"/>
    <w:rsid w:val="00BB0057"/>
    <w:rsid w:val="00BB072B"/>
    <w:rsid w:val="00BB0B20"/>
    <w:rsid w:val="00BB0E6A"/>
    <w:rsid w:val="00BB16BC"/>
    <w:rsid w:val="00BB1F31"/>
    <w:rsid w:val="00BB2667"/>
    <w:rsid w:val="00BB3A7C"/>
    <w:rsid w:val="00BB3DF3"/>
    <w:rsid w:val="00BB4B1C"/>
    <w:rsid w:val="00BB4B22"/>
    <w:rsid w:val="00BB50D1"/>
    <w:rsid w:val="00BB51D3"/>
    <w:rsid w:val="00BB52B6"/>
    <w:rsid w:val="00BB6615"/>
    <w:rsid w:val="00BB68F3"/>
    <w:rsid w:val="00BB70D9"/>
    <w:rsid w:val="00BB71AF"/>
    <w:rsid w:val="00BB71DA"/>
    <w:rsid w:val="00BB7380"/>
    <w:rsid w:val="00BC0C6D"/>
    <w:rsid w:val="00BC0CDF"/>
    <w:rsid w:val="00BC0FAF"/>
    <w:rsid w:val="00BC11AB"/>
    <w:rsid w:val="00BC1E62"/>
    <w:rsid w:val="00BC1F8A"/>
    <w:rsid w:val="00BC22D2"/>
    <w:rsid w:val="00BC26C3"/>
    <w:rsid w:val="00BC3A79"/>
    <w:rsid w:val="00BC3C7E"/>
    <w:rsid w:val="00BC413E"/>
    <w:rsid w:val="00BC41E6"/>
    <w:rsid w:val="00BC44C8"/>
    <w:rsid w:val="00BC467D"/>
    <w:rsid w:val="00BC4A9E"/>
    <w:rsid w:val="00BC525A"/>
    <w:rsid w:val="00BC52AA"/>
    <w:rsid w:val="00BC54D6"/>
    <w:rsid w:val="00BC65D5"/>
    <w:rsid w:val="00BC6B69"/>
    <w:rsid w:val="00BC6CBE"/>
    <w:rsid w:val="00BC6E5B"/>
    <w:rsid w:val="00BC76C6"/>
    <w:rsid w:val="00BC7BE9"/>
    <w:rsid w:val="00BD0898"/>
    <w:rsid w:val="00BD1525"/>
    <w:rsid w:val="00BD178B"/>
    <w:rsid w:val="00BD2213"/>
    <w:rsid w:val="00BD2A2B"/>
    <w:rsid w:val="00BD2EA4"/>
    <w:rsid w:val="00BD33B8"/>
    <w:rsid w:val="00BD44A9"/>
    <w:rsid w:val="00BD48FD"/>
    <w:rsid w:val="00BD5DDC"/>
    <w:rsid w:val="00BD5E46"/>
    <w:rsid w:val="00BD63B6"/>
    <w:rsid w:val="00BD6970"/>
    <w:rsid w:val="00BD73CD"/>
    <w:rsid w:val="00BD74F5"/>
    <w:rsid w:val="00BD783D"/>
    <w:rsid w:val="00BD7883"/>
    <w:rsid w:val="00BD7B56"/>
    <w:rsid w:val="00BD7E87"/>
    <w:rsid w:val="00BE00A1"/>
    <w:rsid w:val="00BE01E2"/>
    <w:rsid w:val="00BE034E"/>
    <w:rsid w:val="00BE0BEF"/>
    <w:rsid w:val="00BE15EB"/>
    <w:rsid w:val="00BE1EB1"/>
    <w:rsid w:val="00BE20DA"/>
    <w:rsid w:val="00BE2DBC"/>
    <w:rsid w:val="00BE3100"/>
    <w:rsid w:val="00BE33D7"/>
    <w:rsid w:val="00BE3CF5"/>
    <w:rsid w:val="00BE4353"/>
    <w:rsid w:val="00BE4961"/>
    <w:rsid w:val="00BE49B7"/>
    <w:rsid w:val="00BE4B66"/>
    <w:rsid w:val="00BE50D1"/>
    <w:rsid w:val="00BE58AA"/>
    <w:rsid w:val="00BE597A"/>
    <w:rsid w:val="00BE606D"/>
    <w:rsid w:val="00BE691A"/>
    <w:rsid w:val="00BE6C40"/>
    <w:rsid w:val="00BE7236"/>
    <w:rsid w:val="00BE7264"/>
    <w:rsid w:val="00BE7359"/>
    <w:rsid w:val="00BE7700"/>
    <w:rsid w:val="00BE7BBC"/>
    <w:rsid w:val="00BF08C0"/>
    <w:rsid w:val="00BF0D70"/>
    <w:rsid w:val="00BF0E13"/>
    <w:rsid w:val="00BF0EAA"/>
    <w:rsid w:val="00BF1DD5"/>
    <w:rsid w:val="00BF21EC"/>
    <w:rsid w:val="00BF264A"/>
    <w:rsid w:val="00BF2E95"/>
    <w:rsid w:val="00BF2F2C"/>
    <w:rsid w:val="00BF31F1"/>
    <w:rsid w:val="00BF3512"/>
    <w:rsid w:val="00BF401F"/>
    <w:rsid w:val="00BF4B44"/>
    <w:rsid w:val="00BF4B46"/>
    <w:rsid w:val="00BF4F3D"/>
    <w:rsid w:val="00BF528D"/>
    <w:rsid w:val="00BF53A7"/>
    <w:rsid w:val="00BF5701"/>
    <w:rsid w:val="00BF6223"/>
    <w:rsid w:val="00BF69A9"/>
    <w:rsid w:val="00BF7FA0"/>
    <w:rsid w:val="00C0042B"/>
    <w:rsid w:val="00C00E71"/>
    <w:rsid w:val="00C01B98"/>
    <w:rsid w:val="00C01CFE"/>
    <w:rsid w:val="00C01E11"/>
    <w:rsid w:val="00C01E3F"/>
    <w:rsid w:val="00C01ECD"/>
    <w:rsid w:val="00C01FDE"/>
    <w:rsid w:val="00C02711"/>
    <w:rsid w:val="00C02986"/>
    <w:rsid w:val="00C0321F"/>
    <w:rsid w:val="00C03343"/>
    <w:rsid w:val="00C03515"/>
    <w:rsid w:val="00C03576"/>
    <w:rsid w:val="00C036F8"/>
    <w:rsid w:val="00C039FB"/>
    <w:rsid w:val="00C03EF9"/>
    <w:rsid w:val="00C04553"/>
    <w:rsid w:val="00C0468E"/>
    <w:rsid w:val="00C05F69"/>
    <w:rsid w:val="00C06421"/>
    <w:rsid w:val="00C069B7"/>
    <w:rsid w:val="00C06BA8"/>
    <w:rsid w:val="00C06DC0"/>
    <w:rsid w:val="00C073A1"/>
    <w:rsid w:val="00C07F73"/>
    <w:rsid w:val="00C10457"/>
    <w:rsid w:val="00C10D27"/>
    <w:rsid w:val="00C10D68"/>
    <w:rsid w:val="00C110AC"/>
    <w:rsid w:val="00C11589"/>
    <w:rsid w:val="00C11782"/>
    <w:rsid w:val="00C11EF2"/>
    <w:rsid w:val="00C1235B"/>
    <w:rsid w:val="00C123B2"/>
    <w:rsid w:val="00C12463"/>
    <w:rsid w:val="00C1263C"/>
    <w:rsid w:val="00C12C7B"/>
    <w:rsid w:val="00C12DAE"/>
    <w:rsid w:val="00C133E4"/>
    <w:rsid w:val="00C13676"/>
    <w:rsid w:val="00C1428D"/>
    <w:rsid w:val="00C14A32"/>
    <w:rsid w:val="00C14EA6"/>
    <w:rsid w:val="00C158DC"/>
    <w:rsid w:val="00C15934"/>
    <w:rsid w:val="00C15C7E"/>
    <w:rsid w:val="00C15CC1"/>
    <w:rsid w:val="00C15EDB"/>
    <w:rsid w:val="00C1623E"/>
    <w:rsid w:val="00C16C8B"/>
    <w:rsid w:val="00C17D82"/>
    <w:rsid w:val="00C2094C"/>
    <w:rsid w:val="00C20C02"/>
    <w:rsid w:val="00C21A93"/>
    <w:rsid w:val="00C220C9"/>
    <w:rsid w:val="00C2219D"/>
    <w:rsid w:val="00C22AD0"/>
    <w:rsid w:val="00C22CD0"/>
    <w:rsid w:val="00C23840"/>
    <w:rsid w:val="00C239FF"/>
    <w:rsid w:val="00C23D8F"/>
    <w:rsid w:val="00C23DF6"/>
    <w:rsid w:val="00C2460E"/>
    <w:rsid w:val="00C24A6C"/>
    <w:rsid w:val="00C254BF"/>
    <w:rsid w:val="00C258E2"/>
    <w:rsid w:val="00C25B8D"/>
    <w:rsid w:val="00C25FCF"/>
    <w:rsid w:val="00C26769"/>
    <w:rsid w:val="00C2686E"/>
    <w:rsid w:val="00C2690D"/>
    <w:rsid w:val="00C26D97"/>
    <w:rsid w:val="00C27085"/>
    <w:rsid w:val="00C27270"/>
    <w:rsid w:val="00C27585"/>
    <w:rsid w:val="00C27D9B"/>
    <w:rsid w:val="00C30027"/>
    <w:rsid w:val="00C31A5F"/>
    <w:rsid w:val="00C31D5F"/>
    <w:rsid w:val="00C320E5"/>
    <w:rsid w:val="00C3366C"/>
    <w:rsid w:val="00C33815"/>
    <w:rsid w:val="00C34437"/>
    <w:rsid w:val="00C347D4"/>
    <w:rsid w:val="00C34B68"/>
    <w:rsid w:val="00C356D5"/>
    <w:rsid w:val="00C35DA8"/>
    <w:rsid w:val="00C365BC"/>
    <w:rsid w:val="00C36CCE"/>
    <w:rsid w:val="00C37444"/>
    <w:rsid w:val="00C37978"/>
    <w:rsid w:val="00C37B37"/>
    <w:rsid w:val="00C37C14"/>
    <w:rsid w:val="00C37D23"/>
    <w:rsid w:val="00C37E27"/>
    <w:rsid w:val="00C405C3"/>
    <w:rsid w:val="00C418C8"/>
    <w:rsid w:val="00C41BDA"/>
    <w:rsid w:val="00C42148"/>
    <w:rsid w:val="00C42151"/>
    <w:rsid w:val="00C429F5"/>
    <w:rsid w:val="00C430CE"/>
    <w:rsid w:val="00C430DF"/>
    <w:rsid w:val="00C43709"/>
    <w:rsid w:val="00C43B47"/>
    <w:rsid w:val="00C43CB4"/>
    <w:rsid w:val="00C43D89"/>
    <w:rsid w:val="00C4428E"/>
    <w:rsid w:val="00C4491F"/>
    <w:rsid w:val="00C4574C"/>
    <w:rsid w:val="00C45BA1"/>
    <w:rsid w:val="00C4660D"/>
    <w:rsid w:val="00C46958"/>
    <w:rsid w:val="00C46F8F"/>
    <w:rsid w:val="00C4711A"/>
    <w:rsid w:val="00C47175"/>
    <w:rsid w:val="00C4717A"/>
    <w:rsid w:val="00C471A2"/>
    <w:rsid w:val="00C47C30"/>
    <w:rsid w:val="00C47F04"/>
    <w:rsid w:val="00C50237"/>
    <w:rsid w:val="00C513DC"/>
    <w:rsid w:val="00C518C1"/>
    <w:rsid w:val="00C519BF"/>
    <w:rsid w:val="00C51BC9"/>
    <w:rsid w:val="00C51D93"/>
    <w:rsid w:val="00C522D3"/>
    <w:rsid w:val="00C524F1"/>
    <w:rsid w:val="00C52E61"/>
    <w:rsid w:val="00C537D1"/>
    <w:rsid w:val="00C53832"/>
    <w:rsid w:val="00C538D6"/>
    <w:rsid w:val="00C53D95"/>
    <w:rsid w:val="00C53F7E"/>
    <w:rsid w:val="00C541FD"/>
    <w:rsid w:val="00C54298"/>
    <w:rsid w:val="00C543B3"/>
    <w:rsid w:val="00C5465D"/>
    <w:rsid w:val="00C54A76"/>
    <w:rsid w:val="00C554BB"/>
    <w:rsid w:val="00C55548"/>
    <w:rsid w:val="00C55DCA"/>
    <w:rsid w:val="00C56D5B"/>
    <w:rsid w:val="00C575C2"/>
    <w:rsid w:val="00C5798A"/>
    <w:rsid w:val="00C604A1"/>
    <w:rsid w:val="00C60527"/>
    <w:rsid w:val="00C608A6"/>
    <w:rsid w:val="00C60BFF"/>
    <w:rsid w:val="00C61060"/>
    <w:rsid w:val="00C61839"/>
    <w:rsid w:val="00C61AE0"/>
    <w:rsid w:val="00C62701"/>
    <w:rsid w:val="00C629D7"/>
    <w:rsid w:val="00C62BBA"/>
    <w:rsid w:val="00C62D6E"/>
    <w:rsid w:val="00C62E0C"/>
    <w:rsid w:val="00C63D06"/>
    <w:rsid w:val="00C63F50"/>
    <w:rsid w:val="00C643E2"/>
    <w:rsid w:val="00C647A8"/>
    <w:rsid w:val="00C64E0F"/>
    <w:rsid w:val="00C652DC"/>
    <w:rsid w:val="00C657FB"/>
    <w:rsid w:val="00C661A7"/>
    <w:rsid w:val="00C662B1"/>
    <w:rsid w:val="00C6655D"/>
    <w:rsid w:val="00C665EF"/>
    <w:rsid w:val="00C66C85"/>
    <w:rsid w:val="00C674A4"/>
    <w:rsid w:val="00C674E2"/>
    <w:rsid w:val="00C67CDE"/>
    <w:rsid w:val="00C70AEE"/>
    <w:rsid w:val="00C70B60"/>
    <w:rsid w:val="00C70B97"/>
    <w:rsid w:val="00C70C1A"/>
    <w:rsid w:val="00C70E61"/>
    <w:rsid w:val="00C72201"/>
    <w:rsid w:val="00C725A9"/>
    <w:rsid w:val="00C72615"/>
    <w:rsid w:val="00C729A1"/>
    <w:rsid w:val="00C72D1A"/>
    <w:rsid w:val="00C7302E"/>
    <w:rsid w:val="00C7311E"/>
    <w:rsid w:val="00C731AE"/>
    <w:rsid w:val="00C73EB7"/>
    <w:rsid w:val="00C745CF"/>
    <w:rsid w:val="00C74BB2"/>
    <w:rsid w:val="00C74F00"/>
    <w:rsid w:val="00C75FC4"/>
    <w:rsid w:val="00C76030"/>
    <w:rsid w:val="00C76644"/>
    <w:rsid w:val="00C7675B"/>
    <w:rsid w:val="00C76951"/>
    <w:rsid w:val="00C76967"/>
    <w:rsid w:val="00C769AF"/>
    <w:rsid w:val="00C76B6B"/>
    <w:rsid w:val="00C770DA"/>
    <w:rsid w:val="00C7783D"/>
    <w:rsid w:val="00C77891"/>
    <w:rsid w:val="00C77FF4"/>
    <w:rsid w:val="00C802F6"/>
    <w:rsid w:val="00C80583"/>
    <w:rsid w:val="00C809E7"/>
    <w:rsid w:val="00C80AC6"/>
    <w:rsid w:val="00C80BC7"/>
    <w:rsid w:val="00C80DBD"/>
    <w:rsid w:val="00C810BE"/>
    <w:rsid w:val="00C815B5"/>
    <w:rsid w:val="00C81930"/>
    <w:rsid w:val="00C81FB8"/>
    <w:rsid w:val="00C829C6"/>
    <w:rsid w:val="00C82DCC"/>
    <w:rsid w:val="00C83CD1"/>
    <w:rsid w:val="00C84AA7"/>
    <w:rsid w:val="00C84EA4"/>
    <w:rsid w:val="00C85142"/>
    <w:rsid w:val="00C85647"/>
    <w:rsid w:val="00C861E6"/>
    <w:rsid w:val="00C866DE"/>
    <w:rsid w:val="00C86915"/>
    <w:rsid w:val="00C86F84"/>
    <w:rsid w:val="00C870F9"/>
    <w:rsid w:val="00C87104"/>
    <w:rsid w:val="00C87194"/>
    <w:rsid w:val="00C8744A"/>
    <w:rsid w:val="00C87BFD"/>
    <w:rsid w:val="00C9008A"/>
    <w:rsid w:val="00C90390"/>
    <w:rsid w:val="00C906D3"/>
    <w:rsid w:val="00C908C1"/>
    <w:rsid w:val="00C91166"/>
    <w:rsid w:val="00C91287"/>
    <w:rsid w:val="00C9200F"/>
    <w:rsid w:val="00C9240F"/>
    <w:rsid w:val="00C928C8"/>
    <w:rsid w:val="00C92B7B"/>
    <w:rsid w:val="00C92F11"/>
    <w:rsid w:val="00C93CE9"/>
    <w:rsid w:val="00C94CDC"/>
    <w:rsid w:val="00C94DDC"/>
    <w:rsid w:val="00C94FEE"/>
    <w:rsid w:val="00C95099"/>
    <w:rsid w:val="00C95779"/>
    <w:rsid w:val="00C95E99"/>
    <w:rsid w:val="00C95EDD"/>
    <w:rsid w:val="00C963CE"/>
    <w:rsid w:val="00C971D6"/>
    <w:rsid w:val="00C9788C"/>
    <w:rsid w:val="00C97D52"/>
    <w:rsid w:val="00CA1CA4"/>
    <w:rsid w:val="00CA26FD"/>
    <w:rsid w:val="00CA28CD"/>
    <w:rsid w:val="00CA322E"/>
    <w:rsid w:val="00CA3640"/>
    <w:rsid w:val="00CA373C"/>
    <w:rsid w:val="00CA50B5"/>
    <w:rsid w:val="00CA6C22"/>
    <w:rsid w:val="00CA7509"/>
    <w:rsid w:val="00CA7557"/>
    <w:rsid w:val="00CA7573"/>
    <w:rsid w:val="00CA759D"/>
    <w:rsid w:val="00CA7CCB"/>
    <w:rsid w:val="00CA7D15"/>
    <w:rsid w:val="00CB032C"/>
    <w:rsid w:val="00CB04C2"/>
    <w:rsid w:val="00CB08FC"/>
    <w:rsid w:val="00CB0C00"/>
    <w:rsid w:val="00CB0D60"/>
    <w:rsid w:val="00CB1DAA"/>
    <w:rsid w:val="00CB23AD"/>
    <w:rsid w:val="00CB2478"/>
    <w:rsid w:val="00CB29A1"/>
    <w:rsid w:val="00CB29A8"/>
    <w:rsid w:val="00CB3622"/>
    <w:rsid w:val="00CB37C2"/>
    <w:rsid w:val="00CB393B"/>
    <w:rsid w:val="00CB3C84"/>
    <w:rsid w:val="00CB41A0"/>
    <w:rsid w:val="00CB43BB"/>
    <w:rsid w:val="00CB4980"/>
    <w:rsid w:val="00CB559B"/>
    <w:rsid w:val="00CB645F"/>
    <w:rsid w:val="00CB6542"/>
    <w:rsid w:val="00CB663A"/>
    <w:rsid w:val="00CB666F"/>
    <w:rsid w:val="00CB76F7"/>
    <w:rsid w:val="00CB7900"/>
    <w:rsid w:val="00CB7A18"/>
    <w:rsid w:val="00CC10CA"/>
    <w:rsid w:val="00CC12DF"/>
    <w:rsid w:val="00CC23AD"/>
    <w:rsid w:val="00CC260E"/>
    <w:rsid w:val="00CC2D3D"/>
    <w:rsid w:val="00CC2F3D"/>
    <w:rsid w:val="00CC30C2"/>
    <w:rsid w:val="00CC39D7"/>
    <w:rsid w:val="00CC3B59"/>
    <w:rsid w:val="00CC3D37"/>
    <w:rsid w:val="00CC3D82"/>
    <w:rsid w:val="00CC3DCB"/>
    <w:rsid w:val="00CC46CD"/>
    <w:rsid w:val="00CC4937"/>
    <w:rsid w:val="00CC593B"/>
    <w:rsid w:val="00CC5B74"/>
    <w:rsid w:val="00CC63D9"/>
    <w:rsid w:val="00CC6BA2"/>
    <w:rsid w:val="00CC6FE9"/>
    <w:rsid w:val="00CC7609"/>
    <w:rsid w:val="00CC7CEC"/>
    <w:rsid w:val="00CC7F9F"/>
    <w:rsid w:val="00CD062F"/>
    <w:rsid w:val="00CD08D6"/>
    <w:rsid w:val="00CD0C4D"/>
    <w:rsid w:val="00CD0CD5"/>
    <w:rsid w:val="00CD10DF"/>
    <w:rsid w:val="00CD1918"/>
    <w:rsid w:val="00CD1ED6"/>
    <w:rsid w:val="00CD240F"/>
    <w:rsid w:val="00CD2834"/>
    <w:rsid w:val="00CD4576"/>
    <w:rsid w:val="00CD491C"/>
    <w:rsid w:val="00CD4A16"/>
    <w:rsid w:val="00CD4AE0"/>
    <w:rsid w:val="00CD4DF6"/>
    <w:rsid w:val="00CD55C3"/>
    <w:rsid w:val="00CD5B3F"/>
    <w:rsid w:val="00CD6349"/>
    <w:rsid w:val="00CD6DDD"/>
    <w:rsid w:val="00CD720C"/>
    <w:rsid w:val="00CE0666"/>
    <w:rsid w:val="00CE0771"/>
    <w:rsid w:val="00CE0BA7"/>
    <w:rsid w:val="00CE0EE1"/>
    <w:rsid w:val="00CE141A"/>
    <w:rsid w:val="00CE1565"/>
    <w:rsid w:val="00CE1A00"/>
    <w:rsid w:val="00CE1E8E"/>
    <w:rsid w:val="00CE2421"/>
    <w:rsid w:val="00CE2DCB"/>
    <w:rsid w:val="00CE3CE1"/>
    <w:rsid w:val="00CE3F8E"/>
    <w:rsid w:val="00CE40FA"/>
    <w:rsid w:val="00CE4440"/>
    <w:rsid w:val="00CE44AA"/>
    <w:rsid w:val="00CE4A0C"/>
    <w:rsid w:val="00CE4FCA"/>
    <w:rsid w:val="00CE526A"/>
    <w:rsid w:val="00CE5F0C"/>
    <w:rsid w:val="00CE6D5D"/>
    <w:rsid w:val="00CE74E3"/>
    <w:rsid w:val="00CE7FE9"/>
    <w:rsid w:val="00CF003E"/>
    <w:rsid w:val="00CF013F"/>
    <w:rsid w:val="00CF113A"/>
    <w:rsid w:val="00CF13AC"/>
    <w:rsid w:val="00CF1D39"/>
    <w:rsid w:val="00CF2783"/>
    <w:rsid w:val="00CF2C31"/>
    <w:rsid w:val="00CF2C3F"/>
    <w:rsid w:val="00CF30EA"/>
    <w:rsid w:val="00CF3672"/>
    <w:rsid w:val="00CF3888"/>
    <w:rsid w:val="00CF421C"/>
    <w:rsid w:val="00CF4283"/>
    <w:rsid w:val="00CF4741"/>
    <w:rsid w:val="00CF5BC7"/>
    <w:rsid w:val="00CF679D"/>
    <w:rsid w:val="00CF6C79"/>
    <w:rsid w:val="00CF6ED9"/>
    <w:rsid w:val="00CF71D5"/>
    <w:rsid w:val="00CF7744"/>
    <w:rsid w:val="00CF7F31"/>
    <w:rsid w:val="00D00217"/>
    <w:rsid w:val="00D00383"/>
    <w:rsid w:val="00D01624"/>
    <w:rsid w:val="00D03CEC"/>
    <w:rsid w:val="00D03F16"/>
    <w:rsid w:val="00D0569C"/>
    <w:rsid w:val="00D0570A"/>
    <w:rsid w:val="00D05B8E"/>
    <w:rsid w:val="00D06748"/>
    <w:rsid w:val="00D06976"/>
    <w:rsid w:val="00D0787F"/>
    <w:rsid w:val="00D07C63"/>
    <w:rsid w:val="00D07DA0"/>
    <w:rsid w:val="00D102CB"/>
    <w:rsid w:val="00D1047A"/>
    <w:rsid w:val="00D1119B"/>
    <w:rsid w:val="00D121D6"/>
    <w:rsid w:val="00D128E7"/>
    <w:rsid w:val="00D12D6C"/>
    <w:rsid w:val="00D131B6"/>
    <w:rsid w:val="00D13C72"/>
    <w:rsid w:val="00D150EB"/>
    <w:rsid w:val="00D15104"/>
    <w:rsid w:val="00D15216"/>
    <w:rsid w:val="00D15309"/>
    <w:rsid w:val="00D179A0"/>
    <w:rsid w:val="00D17AAC"/>
    <w:rsid w:val="00D17E5A"/>
    <w:rsid w:val="00D20477"/>
    <w:rsid w:val="00D20553"/>
    <w:rsid w:val="00D20DDF"/>
    <w:rsid w:val="00D20E28"/>
    <w:rsid w:val="00D213F5"/>
    <w:rsid w:val="00D21737"/>
    <w:rsid w:val="00D21F1F"/>
    <w:rsid w:val="00D21F73"/>
    <w:rsid w:val="00D220F2"/>
    <w:rsid w:val="00D2227B"/>
    <w:rsid w:val="00D227BE"/>
    <w:rsid w:val="00D22916"/>
    <w:rsid w:val="00D23258"/>
    <w:rsid w:val="00D234EB"/>
    <w:rsid w:val="00D23557"/>
    <w:rsid w:val="00D2490B"/>
    <w:rsid w:val="00D24D40"/>
    <w:rsid w:val="00D24F78"/>
    <w:rsid w:val="00D253EA"/>
    <w:rsid w:val="00D255A3"/>
    <w:rsid w:val="00D25BE1"/>
    <w:rsid w:val="00D263B6"/>
    <w:rsid w:val="00D26D42"/>
    <w:rsid w:val="00D27D53"/>
    <w:rsid w:val="00D3002D"/>
    <w:rsid w:val="00D300ED"/>
    <w:rsid w:val="00D306E9"/>
    <w:rsid w:val="00D3076F"/>
    <w:rsid w:val="00D31661"/>
    <w:rsid w:val="00D31829"/>
    <w:rsid w:val="00D31949"/>
    <w:rsid w:val="00D32CFD"/>
    <w:rsid w:val="00D334D0"/>
    <w:rsid w:val="00D3374E"/>
    <w:rsid w:val="00D33D60"/>
    <w:rsid w:val="00D33FD5"/>
    <w:rsid w:val="00D347F5"/>
    <w:rsid w:val="00D35125"/>
    <w:rsid w:val="00D352D4"/>
    <w:rsid w:val="00D3620C"/>
    <w:rsid w:val="00D3625A"/>
    <w:rsid w:val="00D36920"/>
    <w:rsid w:val="00D370C9"/>
    <w:rsid w:val="00D37E48"/>
    <w:rsid w:val="00D405CF"/>
    <w:rsid w:val="00D40879"/>
    <w:rsid w:val="00D40CB1"/>
    <w:rsid w:val="00D413C6"/>
    <w:rsid w:val="00D4153A"/>
    <w:rsid w:val="00D41B92"/>
    <w:rsid w:val="00D423D9"/>
    <w:rsid w:val="00D42B43"/>
    <w:rsid w:val="00D434D4"/>
    <w:rsid w:val="00D4353F"/>
    <w:rsid w:val="00D43624"/>
    <w:rsid w:val="00D43A0D"/>
    <w:rsid w:val="00D43A5F"/>
    <w:rsid w:val="00D43E34"/>
    <w:rsid w:val="00D43EC6"/>
    <w:rsid w:val="00D443EA"/>
    <w:rsid w:val="00D444BF"/>
    <w:rsid w:val="00D448F9"/>
    <w:rsid w:val="00D45321"/>
    <w:rsid w:val="00D45401"/>
    <w:rsid w:val="00D45643"/>
    <w:rsid w:val="00D45E69"/>
    <w:rsid w:val="00D4603A"/>
    <w:rsid w:val="00D4689D"/>
    <w:rsid w:val="00D47848"/>
    <w:rsid w:val="00D47AF0"/>
    <w:rsid w:val="00D50280"/>
    <w:rsid w:val="00D51888"/>
    <w:rsid w:val="00D51F69"/>
    <w:rsid w:val="00D52D59"/>
    <w:rsid w:val="00D5305B"/>
    <w:rsid w:val="00D537D1"/>
    <w:rsid w:val="00D53896"/>
    <w:rsid w:val="00D53FFE"/>
    <w:rsid w:val="00D5447A"/>
    <w:rsid w:val="00D545BF"/>
    <w:rsid w:val="00D5498B"/>
    <w:rsid w:val="00D556D3"/>
    <w:rsid w:val="00D55939"/>
    <w:rsid w:val="00D55E07"/>
    <w:rsid w:val="00D55FFF"/>
    <w:rsid w:val="00D56348"/>
    <w:rsid w:val="00D565D2"/>
    <w:rsid w:val="00D57012"/>
    <w:rsid w:val="00D57AD6"/>
    <w:rsid w:val="00D57DAB"/>
    <w:rsid w:val="00D62376"/>
    <w:rsid w:val="00D62B3A"/>
    <w:rsid w:val="00D635EA"/>
    <w:rsid w:val="00D63B43"/>
    <w:rsid w:val="00D63D1A"/>
    <w:rsid w:val="00D64149"/>
    <w:rsid w:val="00D64589"/>
    <w:rsid w:val="00D648BF"/>
    <w:rsid w:val="00D64A8F"/>
    <w:rsid w:val="00D64DFA"/>
    <w:rsid w:val="00D652CB"/>
    <w:rsid w:val="00D657AA"/>
    <w:rsid w:val="00D657D0"/>
    <w:rsid w:val="00D660E8"/>
    <w:rsid w:val="00D6644F"/>
    <w:rsid w:val="00D66BCF"/>
    <w:rsid w:val="00D677FE"/>
    <w:rsid w:val="00D701DF"/>
    <w:rsid w:val="00D7151E"/>
    <w:rsid w:val="00D717DC"/>
    <w:rsid w:val="00D71E82"/>
    <w:rsid w:val="00D71F22"/>
    <w:rsid w:val="00D72255"/>
    <w:rsid w:val="00D72A16"/>
    <w:rsid w:val="00D73279"/>
    <w:rsid w:val="00D73403"/>
    <w:rsid w:val="00D73464"/>
    <w:rsid w:val="00D73801"/>
    <w:rsid w:val="00D73920"/>
    <w:rsid w:val="00D73B82"/>
    <w:rsid w:val="00D74418"/>
    <w:rsid w:val="00D746D4"/>
    <w:rsid w:val="00D747C1"/>
    <w:rsid w:val="00D75576"/>
    <w:rsid w:val="00D75A8D"/>
    <w:rsid w:val="00D75EA0"/>
    <w:rsid w:val="00D761EF"/>
    <w:rsid w:val="00D7626F"/>
    <w:rsid w:val="00D7631C"/>
    <w:rsid w:val="00D766C1"/>
    <w:rsid w:val="00D76EB4"/>
    <w:rsid w:val="00D77C52"/>
    <w:rsid w:val="00D80084"/>
    <w:rsid w:val="00D804FD"/>
    <w:rsid w:val="00D80AD2"/>
    <w:rsid w:val="00D81D96"/>
    <w:rsid w:val="00D8263B"/>
    <w:rsid w:val="00D82F69"/>
    <w:rsid w:val="00D8315D"/>
    <w:rsid w:val="00D83162"/>
    <w:rsid w:val="00D83902"/>
    <w:rsid w:val="00D8404C"/>
    <w:rsid w:val="00D84453"/>
    <w:rsid w:val="00D8486E"/>
    <w:rsid w:val="00D84EB2"/>
    <w:rsid w:val="00D852AB"/>
    <w:rsid w:val="00D85717"/>
    <w:rsid w:val="00D85760"/>
    <w:rsid w:val="00D86B62"/>
    <w:rsid w:val="00D87066"/>
    <w:rsid w:val="00D876D2"/>
    <w:rsid w:val="00D87973"/>
    <w:rsid w:val="00D9017A"/>
    <w:rsid w:val="00D90213"/>
    <w:rsid w:val="00D90A36"/>
    <w:rsid w:val="00D90A96"/>
    <w:rsid w:val="00D90D05"/>
    <w:rsid w:val="00D90D5F"/>
    <w:rsid w:val="00D9167D"/>
    <w:rsid w:val="00D9261E"/>
    <w:rsid w:val="00D92882"/>
    <w:rsid w:val="00D930F5"/>
    <w:rsid w:val="00D93299"/>
    <w:rsid w:val="00D93A23"/>
    <w:rsid w:val="00D93B1E"/>
    <w:rsid w:val="00D93F13"/>
    <w:rsid w:val="00D9493B"/>
    <w:rsid w:val="00D94E42"/>
    <w:rsid w:val="00D952D1"/>
    <w:rsid w:val="00D95B9D"/>
    <w:rsid w:val="00D9617F"/>
    <w:rsid w:val="00D96192"/>
    <w:rsid w:val="00D961DB"/>
    <w:rsid w:val="00D96B22"/>
    <w:rsid w:val="00D96D9A"/>
    <w:rsid w:val="00D970B8"/>
    <w:rsid w:val="00D971E7"/>
    <w:rsid w:val="00D9741E"/>
    <w:rsid w:val="00D9756C"/>
    <w:rsid w:val="00D97883"/>
    <w:rsid w:val="00D97C9B"/>
    <w:rsid w:val="00DA0364"/>
    <w:rsid w:val="00DA039E"/>
    <w:rsid w:val="00DA0502"/>
    <w:rsid w:val="00DA0742"/>
    <w:rsid w:val="00DA080B"/>
    <w:rsid w:val="00DA0907"/>
    <w:rsid w:val="00DA0D1C"/>
    <w:rsid w:val="00DA0FE4"/>
    <w:rsid w:val="00DA1ED0"/>
    <w:rsid w:val="00DA2258"/>
    <w:rsid w:val="00DA2D37"/>
    <w:rsid w:val="00DA30BB"/>
    <w:rsid w:val="00DA336E"/>
    <w:rsid w:val="00DA347B"/>
    <w:rsid w:val="00DA3A6F"/>
    <w:rsid w:val="00DA3CFD"/>
    <w:rsid w:val="00DA4317"/>
    <w:rsid w:val="00DA4B5C"/>
    <w:rsid w:val="00DA4B7F"/>
    <w:rsid w:val="00DA5044"/>
    <w:rsid w:val="00DA56C3"/>
    <w:rsid w:val="00DA5773"/>
    <w:rsid w:val="00DA592B"/>
    <w:rsid w:val="00DA6A04"/>
    <w:rsid w:val="00DA6C9D"/>
    <w:rsid w:val="00DA73AD"/>
    <w:rsid w:val="00DA7CEB"/>
    <w:rsid w:val="00DA7E28"/>
    <w:rsid w:val="00DA7E55"/>
    <w:rsid w:val="00DB003D"/>
    <w:rsid w:val="00DB0AE8"/>
    <w:rsid w:val="00DB0B41"/>
    <w:rsid w:val="00DB10A8"/>
    <w:rsid w:val="00DB1700"/>
    <w:rsid w:val="00DB259E"/>
    <w:rsid w:val="00DB2A4C"/>
    <w:rsid w:val="00DB2C51"/>
    <w:rsid w:val="00DB2D6D"/>
    <w:rsid w:val="00DB30A0"/>
    <w:rsid w:val="00DB3649"/>
    <w:rsid w:val="00DB3AA1"/>
    <w:rsid w:val="00DB4589"/>
    <w:rsid w:val="00DB4952"/>
    <w:rsid w:val="00DB498C"/>
    <w:rsid w:val="00DB4B45"/>
    <w:rsid w:val="00DB5772"/>
    <w:rsid w:val="00DB5804"/>
    <w:rsid w:val="00DB5FD2"/>
    <w:rsid w:val="00DB72D2"/>
    <w:rsid w:val="00DB78BA"/>
    <w:rsid w:val="00DC03F0"/>
    <w:rsid w:val="00DC06AF"/>
    <w:rsid w:val="00DC0A96"/>
    <w:rsid w:val="00DC13C4"/>
    <w:rsid w:val="00DC1628"/>
    <w:rsid w:val="00DC1AC8"/>
    <w:rsid w:val="00DC1AED"/>
    <w:rsid w:val="00DC1CC4"/>
    <w:rsid w:val="00DC2294"/>
    <w:rsid w:val="00DC274A"/>
    <w:rsid w:val="00DC2CA6"/>
    <w:rsid w:val="00DC2CF6"/>
    <w:rsid w:val="00DC2D05"/>
    <w:rsid w:val="00DC32B3"/>
    <w:rsid w:val="00DC346E"/>
    <w:rsid w:val="00DC3B1A"/>
    <w:rsid w:val="00DC414C"/>
    <w:rsid w:val="00DC4322"/>
    <w:rsid w:val="00DC4530"/>
    <w:rsid w:val="00DC48BF"/>
    <w:rsid w:val="00DC4D6A"/>
    <w:rsid w:val="00DC5CBE"/>
    <w:rsid w:val="00DC613A"/>
    <w:rsid w:val="00DC67F7"/>
    <w:rsid w:val="00DC728E"/>
    <w:rsid w:val="00DC7D06"/>
    <w:rsid w:val="00DC7F8F"/>
    <w:rsid w:val="00DD11C3"/>
    <w:rsid w:val="00DD16F2"/>
    <w:rsid w:val="00DD18E5"/>
    <w:rsid w:val="00DD1DD6"/>
    <w:rsid w:val="00DD1F71"/>
    <w:rsid w:val="00DD32B4"/>
    <w:rsid w:val="00DD361A"/>
    <w:rsid w:val="00DD3757"/>
    <w:rsid w:val="00DD3F5E"/>
    <w:rsid w:val="00DD4298"/>
    <w:rsid w:val="00DD4625"/>
    <w:rsid w:val="00DD477E"/>
    <w:rsid w:val="00DD4A7F"/>
    <w:rsid w:val="00DD548D"/>
    <w:rsid w:val="00DD54B3"/>
    <w:rsid w:val="00DD60C4"/>
    <w:rsid w:val="00DD6208"/>
    <w:rsid w:val="00DD6A1C"/>
    <w:rsid w:val="00DD7602"/>
    <w:rsid w:val="00DD7F18"/>
    <w:rsid w:val="00DE027D"/>
    <w:rsid w:val="00DE0E5D"/>
    <w:rsid w:val="00DE1C34"/>
    <w:rsid w:val="00DE2064"/>
    <w:rsid w:val="00DE2332"/>
    <w:rsid w:val="00DE2DDA"/>
    <w:rsid w:val="00DE3357"/>
    <w:rsid w:val="00DE36A2"/>
    <w:rsid w:val="00DE388A"/>
    <w:rsid w:val="00DE3C08"/>
    <w:rsid w:val="00DE3C9D"/>
    <w:rsid w:val="00DE4126"/>
    <w:rsid w:val="00DE468D"/>
    <w:rsid w:val="00DE4CB0"/>
    <w:rsid w:val="00DE5563"/>
    <w:rsid w:val="00DE5591"/>
    <w:rsid w:val="00DE5CD9"/>
    <w:rsid w:val="00DE5EA3"/>
    <w:rsid w:val="00DE71CD"/>
    <w:rsid w:val="00DE7302"/>
    <w:rsid w:val="00DE77E9"/>
    <w:rsid w:val="00DF0520"/>
    <w:rsid w:val="00DF05F0"/>
    <w:rsid w:val="00DF12C4"/>
    <w:rsid w:val="00DF144B"/>
    <w:rsid w:val="00DF1621"/>
    <w:rsid w:val="00DF1F87"/>
    <w:rsid w:val="00DF2042"/>
    <w:rsid w:val="00DF3536"/>
    <w:rsid w:val="00DF35D7"/>
    <w:rsid w:val="00DF3DAA"/>
    <w:rsid w:val="00DF3FD8"/>
    <w:rsid w:val="00DF49B7"/>
    <w:rsid w:val="00DF5B98"/>
    <w:rsid w:val="00DF5C60"/>
    <w:rsid w:val="00DF6297"/>
    <w:rsid w:val="00DF6999"/>
    <w:rsid w:val="00E0045F"/>
    <w:rsid w:val="00E00C5B"/>
    <w:rsid w:val="00E00E04"/>
    <w:rsid w:val="00E01799"/>
    <w:rsid w:val="00E0191E"/>
    <w:rsid w:val="00E0193E"/>
    <w:rsid w:val="00E01A0E"/>
    <w:rsid w:val="00E01C2D"/>
    <w:rsid w:val="00E0259D"/>
    <w:rsid w:val="00E02C28"/>
    <w:rsid w:val="00E033A8"/>
    <w:rsid w:val="00E0348A"/>
    <w:rsid w:val="00E03AF7"/>
    <w:rsid w:val="00E03DD4"/>
    <w:rsid w:val="00E04268"/>
    <w:rsid w:val="00E044D2"/>
    <w:rsid w:val="00E0456A"/>
    <w:rsid w:val="00E045BB"/>
    <w:rsid w:val="00E0518A"/>
    <w:rsid w:val="00E05254"/>
    <w:rsid w:val="00E05DCE"/>
    <w:rsid w:val="00E06305"/>
    <w:rsid w:val="00E06392"/>
    <w:rsid w:val="00E066E3"/>
    <w:rsid w:val="00E0683B"/>
    <w:rsid w:val="00E06A8F"/>
    <w:rsid w:val="00E06E7D"/>
    <w:rsid w:val="00E10390"/>
    <w:rsid w:val="00E123A4"/>
    <w:rsid w:val="00E12A92"/>
    <w:rsid w:val="00E12CCD"/>
    <w:rsid w:val="00E12D04"/>
    <w:rsid w:val="00E12D85"/>
    <w:rsid w:val="00E136DC"/>
    <w:rsid w:val="00E136E3"/>
    <w:rsid w:val="00E13D8B"/>
    <w:rsid w:val="00E14155"/>
    <w:rsid w:val="00E146C5"/>
    <w:rsid w:val="00E14C3E"/>
    <w:rsid w:val="00E14F6F"/>
    <w:rsid w:val="00E15009"/>
    <w:rsid w:val="00E1514E"/>
    <w:rsid w:val="00E15185"/>
    <w:rsid w:val="00E15660"/>
    <w:rsid w:val="00E157BD"/>
    <w:rsid w:val="00E15B4B"/>
    <w:rsid w:val="00E15B6D"/>
    <w:rsid w:val="00E15D9D"/>
    <w:rsid w:val="00E16205"/>
    <w:rsid w:val="00E1646E"/>
    <w:rsid w:val="00E16744"/>
    <w:rsid w:val="00E16A55"/>
    <w:rsid w:val="00E16BE0"/>
    <w:rsid w:val="00E16C9B"/>
    <w:rsid w:val="00E16CED"/>
    <w:rsid w:val="00E16E1A"/>
    <w:rsid w:val="00E170C3"/>
    <w:rsid w:val="00E1735F"/>
    <w:rsid w:val="00E17571"/>
    <w:rsid w:val="00E207A2"/>
    <w:rsid w:val="00E20D6D"/>
    <w:rsid w:val="00E21287"/>
    <w:rsid w:val="00E2166B"/>
    <w:rsid w:val="00E2219C"/>
    <w:rsid w:val="00E222FB"/>
    <w:rsid w:val="00E2273A"/>
    <w:rsid w:val="00E22AF3"/>
    <w:rsid w:val="00E22C30"/>
    <w:rsid w:val="00E2396D"/>
    <w:rsid w:val="00E23E30"/>
    <w:rsid w:val="00E23F47"/>
    <w:rsid w:val="00E2424B"/>
    <w:rsid w:val="00E242E6"/>
    <w:rsid w:val="00E249DD"/>
    <w:rsid w:val="00E24D34"/>
    <w:rsid w:val="00E2517D"/>
    <w:rsid w:val="00E251B9"/>
    <w:rsid w:val="00E253C2"/>
    <w:rsid w:val="00E25D93"/>
    <w:rsid w:val="00E2657D"/>
    <w:rsid w:val="00E267B8"/>
    <w:rsid w:val="00E268AA"/>
    <w:rsid w:val="00E26909"/>
    <w:rsid w:val="00E26E41"/>
    <w:rsid w:val="00E276D3"/>
    <w:rsid w:val="00E27741"/>
    <w:rsid w:val="00E27D71"/>
    <w:rsid w:val="00E27E66"/>
    <w:rsid w:val="00E3065A"/>
    <w:rsid w:val="00E30C2F"/>
    <w:rsid w:val="00E30DFF"/>
    <w:rsid w:val="00E3144A"/>
    <w:rsid w:val="00E31DD7"/>
    <w:rsid w:val="00E31F8A"/>
    <w:rsid w:val="00E32CBA"/>
    <w:rsid w:val="00E32D22"/>
    <w:rsid w:val="00E33955"/>
    <w:rsid w:val="00E3422F"/>
    <w:rsid w:val="00E3463D"/>
    <w:rsid w:val="00E34A3E"/>
    <w:rsid w:val="00E34AFC"/>
    <w:rsid w:val="00E34E3C"/>
    <w:rsid w:val="00E35069"/>
    <w:rsid w:val="00E351B7"/>
    <w:rsid w:val="00E35479"/>
    <w:rsid w:val="00E35E4D"/>
    <w:rsid w:val="00E361F4"/>
    <w:rsid w:val="00E36B1C"/>
    <w:rsid w:val="00E37F6E"/>
    <w:rsid w:val="00E4095D"/>
    <w:rsid w:val="00E40EAE"/>
    <w:rsid w:val="00E40F21"/>
    <w:rsid w:val="00E41C59"/>
    <w:rsid w:val="00E42131"/>
    <w:rsid w:val="00E4259F"/>
    <w:rsid w:val="00E42614"/>
    <w:rsid w:val="00E42A74"/>
    <w:rsid w:val="00E42C36"/>
    <w:rsid w:val="00E42EB1"/>
    <w:rsid w:val="00E43F7F"/>
    <w:rsid w:val="00E44FF3"/>
    <w:rsid w:val="00E45141"/>
    <w:rsid w:val="00E451E5"/>
    <w:rsid w:val="00E454E2"/>
    <w:rsid w:val="00E45AF9"/>
    <w:rsid w:val="00E46662"/>
    <w:rsid w:val="00E47566"/>
    <w:rsid w:val="00E4766D"/>
    <w:rsid w:val="00E503AB"/>
    <w:rsid w:val="00E50718"/>
    <w:rsid w:val="00E50797"/>
    <w:rsid w:val="00E50EC3"/>
    <w:rsid w:val="00E51069"/>
    <w:rsid w:val="00E5125F"/>
    <w:rsid w:val="00E520B8"/>
    <w:rsid w:val="00E520EE"/>
    <w:rsid w:val="00E5283F"/>
    <w:rsid w:val="00E52B06"/>
    <w:rsid w:val="00E537D5"/>
    <w:rsid w:val="00E53958"/>
    <w:rsid w:val="00E53D8D"/>
    <w:rsid w:val="00E53F1A"/>
    <w:rsid w:val="00E53F58"/>
    <w:rsid w:val="00E547F6"/>
    <w:rsid w:val="00E55504"/>
    <w:rsid w:val="00E555AE"/>
    <w:rsid w:val="00E55C77"/>
    <w:rsid w:val="00E55CDD"/>
    <w:rsid w:val="00E55FAB"/>
    <w:rsid w:val="00E56D82"/>
    <w:rsid w:val="00E56E66"/>
    <w:rsid w:val="00E5739F"/>
    <w:rsid w:val="00E575AD"/>
    <w:rsid w:val="00E57962"/>
    <w:rsid w:val="00E579A4"/>
    <w:rsid w:val="00E57CD1"/>
    <w:rsid w:val="00E57D67"/>
    <w:rsid w:val="00E57ED5"/>
    <w:rsid w:val="00E6014C"/>
    <w:rsid w:val="00E608EE"/>
    <w:rsid w:val="00E60DD3"/>
    <w:rsid w:val="00E60F70"/>
    <w:rsid w:val="00E61ADA"/>
    <w:rsid w:val="00E61B01"/>
    <w:rsid w:val="00E61C1E"/>
    <w:rsid w:val="00E61FBE"/>
    <w:rsid w:val="00E6221A"/>
    <w:rsid w:val="00E624A8"/>
    <w:rsid w:val="00E624AF"/>
    <w:rsid w:val="00E624E6"/>
    <w:rsid w:val="00E628FB"/>
    <w:rsid w:val="00E62912"/>
    <w:rsid w:val="00E63898"/>
    <w:rsid w:val="00E639BF"/>
    <w:rsid w:val="00E63EE6"/>
    <w:rsid w:val="00E63F11"/>
    <w:rsid w:val="00E64869"/>
    <w:rsid w:val="00E648AC"/>
    <w:rsid w:val="00E653F3"/>
    <w:rsid w:val="00E66378"/>
    <w:rsid w:val="00E66719"/>
    <w:rsid w:val="00E66770"/>
    <w:rsid w:val="00E667FA"/>
    <w:rsid w:val="00E66B89"/>
    <w:rsid w:val="00E66D2E"/>
    <w:rsid w:val="00E66F44"/>
    <w:rsid w:val="00E67451"/>
    <w:rsid w:val="00E676E3"/>
    <w:rsid w:val="00E67BC5"/>
    <w:rsid w:val="00E67C2C"/>
    <w:rsid w:val="00E67D77"/>
    <w:rsid w:val="00E67DA0"/>
    <w:rsid w:val="00E70A24"/>
    <w:rsid w:val="00E70E09"/>
    <w:rsid w:val="00E71273"/>
    <w:rsid w:val="00E71443"/>
    <w:rsid w:val="00E71645"/>
    <w:rsid w:val="00E71F78"/>
    <w:rsid w:val="00E7215B"/>
    <w:rsid w:val="00E72289"/>
    <w:rsid w:val="00E72F75"/>
    <w:rsid w:val="00E733C1"/>
    <w:rsid w:val="00E75725"/>
    <w:rsid w:val="00E75A92"/>
    <w:rsid w:val="00E75B4A"/>
    <w:rsid w:val="00E75D00"/>
    <w:rsid w:val="00E75EE6"/>
    <w:rsid w:val="00E76490"/>
    <w:rsid w:val="00E76597"/>
    <w:rsid w:val="00E76759"/>
    <w:rsid w:val="00E77018"/>
    <w:rsid w:val="00E771D7"/>
    <w:rsid w:val="00E7778B"/>
    <w:rsid w:val="00E80EDA"/>
    <w:rsid w:val="00E810ED"/>
    <w:rsid w:val="00E8244B"/>
    <w:rsid w:val="00E8286E"/>
    <w:rsid w:val="00E83BBC"/>
    <w:rsid w:val="00E83C71"/>
    <w:rsid w:val="00E84EBF"/>
    <w:rsid w:val="00E85089"/>
    <w:rsid w:val="00E8509D"/>
    <w:rsid w:val="00E8559F"/>
    <w:rsid w:val="00E85678"/>
    <w:rsid w:val="00E8572A"/>
    <w:rsid w:val="00E85F84"/>
    <w:rsid w:val="00E875B1"/>
    <w:rsid w:val="00E87A68"/>
    <w:rsid w:val="00E90098"/>
    <w:rsid w:val="00E903F9"/>
    <w:rsid w:val="00E9089E"/>
    <w:rsid w:val="00E9147C"/>
    <w:rsid w:val="00E92036"/>
    <w:rsid w:val="00E9283F"/>
    <w:rsid w:val="00E93456"/>
    <w:rsid w:val="00E93784"/>
    <w:rsid w:val="00E937F0"/>
    <w:rsid w:val="00E9432B"/>
    <w:rsid w:val="00E94CB5"/>
    <w:rsid w:val="00E951B7"/>
    <w:rsid w:val="00E9521C"/>
    <w:rsid w:val="00E95B45"/>
    <w:rsid w:val="00E960EA"/>
    <w:rsid w:val="00E96681"/>
    <w:rsid w:val="00EA001E"/>
    <w:rsid w:val="00EA0A7E"/>
    <w:rsid w:val="00EA0AEF"/>
    <w:rsid w:val="00EA0D73"/>
    <w:rsid w:val="00EA10E8"/>
    <w:rsid w:val="00EA1447"/>
    <w:rsid w:val="00EA196C"/>
    <w:rsid w:val="00EA200B"/>
    <w:rsid w:val="00EA2142"/>
    <w:rsid w:val="00EA25F1"/>
    <w:rsid w:val="00EA2778"/>
    <w:rsid w:val="00EA2F1E"/>
    <w:rsid w:val="00EA2F70"/>
    <w:rsid w:val="00EA3B2B"/>
    <w:rsid w:val="00EA3C16"/>
    <w:rsid w:val="00EA4D6D"/>
    <w:rsid w:val="00EA5709"/>
    <w:rsid w:val="00EA5B8C"/>
    <w:rsid w:val="00EA6618"/>
    <w:rsid w:val="00EA6EA9"/>
    <w:rsid w:val="00EB1068"/>
    <w:rsid w:val="00EB1467"/>
    <w:rsid w:val="00EB151C"/>
    <w:rsid w:val="00EB1549"/>
    <w:rsid w:val="00EB2327"/>
    <w:rsid w:val="00EB2445"/>
    <w:rsid w:val="00EB24F3"/>
    <w:rsid w:val="00EB26A1"/>
    <w:rsid w:val="00EB27F5"/>
    <w:rsid w:val="00EB2A3D"/>
    <w:rsid w:val="00EB2AB7"/>
    <w:rsid w:val="00EB2ADA"/>
    <w:rsid w:val="00EB331F"/>
    <w:rsid w:val="00EB35F3"/>
    <w:rsid w:val="00EB3F70"/>
    <w:rsid w:val="00EB4449"/>
    <w:rsid w:val="00EB4563"/>
    <w:rsid w:val="00EB500F"/>
    <w:rsid w:val="00EB50BB"/>
    <w:rsid w:val="00EB5E71"/>
    <w:rsid w:val="00EB6874"/>
    <w:rsid w:val="00EB75BA"/>
    <w:rsid w:val="00EC22BB"/>
    <w:rsid w:val="00EC2D70"/>
    <w:rsid w:val="00EC32CE"/>
    <w:rsid w:val="00EC3426"/>
    <w:rsid w:val="00EC4895"/>
    <w:rsid w:val="00EC51CB"/>
    <w:rsid w:val="00EC5664"/>
    <w:rsid w:val="00EC5C32"/>
    <w:rsid w:val="00EC5F96"/>
    <w:rsid w:val="00EC66A6"/>
    <w:rsid w:val="00EC66EA"/>
    <w:rsid w:val="00EC6BE2"/>
    <w:rsid w:val="00EC75FF"/>
    <w:rsid w:val="00EC79EC"/>
    <w:rsid w:val="00EC7A64"/>
    <w:rsid w:val="00ED093B"/>
    <w:rsid w:val="00ED0B32"/>
    <w:rsid w:val="00ED0B64"/>
    <w:rsid w:val="00ED0DC1"/>
    <w:rsid w:val="00ED1139"/>
    <w:rsid w:val="00ED16C9"/>
    <w:rsid w:val="00ED1A24"/>
    <w:rsid w:val="00ED1ECD"/>
    <w:rsid w:val="00ED2887"/>
    <w:rsid w:val="00ED2BF8"/>
    <w:rsid w:val="00ED2D41"/>
    <w:rsid w:val="00ED31EC"/>
    <w:rsid w:val="00ED365E"/>
    <w:rsid w:val="00ED3A40"/>
    <w:rsid w:val="00ED3C5F"/>
    <w:rsid w:val="00ED4886"/>
    <w:rsid w:val="00ED5156"/>
    <w:rsid w:val="00ED574F"/>
    <w:rsid w:val="00ED59B6"/>
    <w:rsid w:val="00ED5C5F"/>
    <w:rsid w:val="00ED5F95"/>
    <w:rsid w:val="00ED699C"/>
    <w:rsid w:val="00ED6B25"/>
    <w:rsid w:val="00ED6FE3"/>
    <w:rsid w:val="00ED7654"/>
    <w:rsid w:val="00ED76C0"/>
    <w:rsid w:val="00EE0E03"/>
    <w:rsid w:val="00EE12E2"/>
    <w:rsid w:val="00EE1382"/>
    <w:rsid w:val="00EE1CBF"/>
    <w:rsid w:val="00EE1E44"/>
    <w:rsid w:val="00EE208B"/>
    <w:rsid w:val="00EE2801"/>
    <w:rsid w:val="00EE29AB"/>
    <w:rsid w:val="00EE2BFE"/>
    <w:rsid w:val="00EE3423"/>
    <w:rsid w:val="00EE3849"/>
    <w:rsid w:val="00EE3A0E"/>
    <w:rsid w:val="00EE4828"/>
    <w:rsid w:val="00EE4B25"/>
    <w:rsid w:val="00EE4F98"/>
    <w:rsid w:val="00EE50CD"/>
    <w:rsid w:val="00EE51B4"/>
    <w:rsid w:val="00EE520C"/>
    <w:rsid w:val="00EE5443"/>
    <w:rsid w:val="00EE56B7"/>
    <w:rsid w:val="00EE5BFE"/>
    <w:rsid w:val="00EE6F3F"/>
    <w:rsid w:val="00EE7860"/>
    <w:rsid w:val="00EF0F8C"/>
    <w:rsid w:val="00EF10B4"/>
    <w:rsid w:val="00EF12A7"/>
    <w:rsid w:val="00EF1373"/>
    <w:rsid w:val="00EF17B6"/>
    <w:rsid w:val="00EF18C2"/>
    <w:rsid w:val="00EF1995"/>
    <w:rsid w:val="00EF1DDD"/>
    <w:rsid w:val="00EF1FB9"/>
    <w:rsid w:val="00EF2684"/>
    <w:rsid w:val="00EF2904"/>
    <w:rsid w:val="00EF2AA1"/>
    <w:rsid w:val="00EF2F7B"/>
    <w:rsid w:val="00EF30EC"/>
    <w:rsid w:val="00EF470D"/>
    <w:rsid w:val="00EF48A3"/>
    <w:rsid w:val="00EF54AB"/>
    <w:rsid w:val="00EF66A9"/>
    <w:rsid w:val="00EF6900"/>
    <w:rsid w:val="00EF6BCE"/>
    <w:rsid w:val="00EF6CD3"/>
    <w:rsid w:val="00EF6EA4"/>
    <w:rsid w:val="00EF73EF"/>
    <w:rsid w:val="00EF7AF8"/>
    <w:rsid w:val="00F00038"/>
    <w:rsid w:val="00F00529"/>
    <w:rsid w:val="00F005D7"/>
    <w:rsid w:val="00F00F9E"/>
    <w:rsid w:val="00F01907"/>
    <w:rsid w:val="00F01E34"/>
    <w:rsid w:val="00F01E7D"/>
    <w:rsid w:val="00F0225B"/>
    <w:rsid w:val="00F022DB"/>
    <w:rsid w:val="00F0269F"/>
    <w:rsid w:val="00F02C03"/>
    <w:rsid w:val="00F03336"/>
    <w:rsid w:val="00F04861"/>
    <w:rsid w:val="00F0522E"/>
    <w:rsid w:val="00F05592"/>
    <w:rsid w:val="00F05B04"/>
    <w:rsid w:val="00F064E1"/>
    <w:rsid w:val="00F06CA5"/>
    <w:rsid w:val="00F07038"/>
    <w:rsid w:val="00F073A2"/>
    <w:rsid w:val="00F07803"/>
    <w:rsid w:val="00F07B12"/>
    <w:rsid w:val="00F10D28"/>
    <w:rsid w:val="00F1187B"/>
    <w:rsid w:val="00F11DA6"/>
    <w:rsid w:val="00F11EA2"/>
    <w:rsid w:val="00F12663"/>
    <w:rsid w:val="00F128F9"/>
    <w:rsid w:val="00F1345C"/>
    <w:rsid w:val="00F13918"/>
    <w:rsid w:val="00F13C6D"/>
    <w:rsid w:val="00F13DA3"/>
    <w:rsid w:val="00F14264"/>
    <w:rsid w:val="00F146FA"/>
    <w:rsid w:val="00F14CCA"/>
    <w:rsid w:val="00F15F03"/>
    <w:rsid w:val="00F162C4"/>
    <w:rsid w:val="00F16577"/>
    <w:rsid w:val="00F1701B"/>
    <w:rsid w:val="00F17BAD"/>
    <w:rsid w:val="00F17C83"/>
    <w:rsid w:val="00F17D73"/>
    <w:rsid w:val="00F17E8E"/>
    <w:rsid w:val="00F20216"/>
    <w:rsid w:val="00F20403"/>
    <w:rsid w:val="00F21278"/>
    <w:rsid w:val="00F217A3"/>
    <w:rsid w:val="00F2210F"/>
    <w:rsid w:val="00F22614"/>
    <w:rsid w:val="00F23412"/>
    <w:rsid w:val="00F23688"/>
    <w:rsid w:val="00F2381A"/>
    <w:rsid w:val="00F23B45"/>
    <w:rsid w:val="00F243FC"/>
    <w:rsid w:val="00F248C5"/>
    <w:rsid w:val="00F249D5"/>
    <w:rsid w:val="00F24CEF"/>
    <w:rsid w:val="00F25FF5"/>
    <w:rsid w:val="00F26032"/>
    <w:rsid w:val="00F26263"/>
    <w:rsid w:val="00F2645C"/>
    <w:rsid w:val="00F265C2"/>
    <w:rsid w:val="00F26B82"/>
    <w:rsid w:val="00F275CA"/>
    <w:rsid w:val="00F27E63"/>
    <w:rsid w:val="00F30218"/>
    <w:rsid w:val="00F30520"/>
    <w:rsid w:val="00F307B1"/>
    <w:rsid w:val="00F30AE8"/>
    <w:rsid w:val="00F30AF9"/>
    <w:rsid w:val="00F30B8F"/>
    <w:rsid w:val="00F312B5"/>
    <w:rsid w:val="00F32153"/>
    <w:rsid w:val="00F323E3"/>
    <w:rsid w:val="00F32A83"/>
    <w:rsid w:val="00F3355A"/>
    <w:rsid w:val="00F33875"/>
    <w:rsid w:val="00F339E6"/>
    <w:rsid w:val="00F33CCC"/>
    <w:rsid w:val="00F3456C"/>
    <w:rsid w:val="00F34813"/>
    <w:rsid w:val="00F34B50"/>
    <w:rsid w:val="00F36FF3"/>
    <w:rsid w:val="00F40549"/>
    <w:rsid w:val="00F41242"/>
    <w:rsid w:val="00F41619"/>
    <w:rsid w:val="00F41726"/>
    <w:rsid w:val="00F41B01"/>
    <w:rsid w:val="00F41C25"/>
    <w:rsid w:val="00F41F52"/>
    <w:rsid w:val="00F439C0"/>
    <w:rsid w:val="00F439C9"/>
    <w:rsid w:val="00F43EAB"/>
    <w:rsid w:val="00F444CC"/>
    <w:rsid w:val="00F444EC"/>
    <w:rsid w:val="00F44757"/>
    <w:rsid w:val="00F44879"/>
    <w:rsid w:val="00F4518F"/>
    <w:rsid w:val="00F45305"/>
    <w:rsid w:val="00F453AD"/>
    <w:rsid w:val="00F4556E"/>
    <w:rsid w:val="00F45647"/>
    <w:rsid w:val="00F45DFB"/>
    <w:rsid w:val="00F45F41"/>
    <w:rsid w:val="00F46413"/>
    <w:rsid w:val="00F4650D"/>
    <w:rsid w:val="00F46686"/>
    <w:rsid w:val="00F46B17"/>
    <w:rsid w:val="00F46D46"/>
    <w:rsid w:val="00F46F2D"/>
    <w:rsid w:val="00F46FF0"/>
    <w:rsid w:val="00F47368"/>
    <w:rsid w:val="00F4775D"/>
    <w:rsid w:val="00F4787C"/>
    <w:rsid w:val="00F47942"/>
    <w:rsid w:val="00F5029A"/>
    <w:rsid w:val="00F50FED"/>
    <w:rsid w:val="00F51062"/>
    <w:rsid w:val="00F51656"/>
    <w:rsid w:val="00F517B7"/>
    <w:rsid w:val="00F51C93"/>
    <w:rsid w:val="00F51CCD"/>
    <w:rsid w:val="00F521C4"/>
    <w:rsid w:val="00F5248B"/>
    <w:rsid w:val="00F5344F"/>
    <w:rsid w:val="00F53476"/>
    <w:rsid w:val="00F53840"/>
    <w:rsid w:val="00F53BED"/>
    <w:rsid w:val="00F53EF2"/>
    <w:rsid w:val="00F54078"/>
    <w:rsid w:val="00F54399"/>
    <w:rsid w:val="00F54448"/>
    <w:rsid w:val="00F55B59"/>
    <w:rsid w:val="00F55C08"/>
    <w:rsid w:val="00F569B3"/>
    <w:rsid w:val="00F57705"/>
    <w:rsid w:val="00F57E76"/>
    <w:rsid w:val="00F6103C"/>
    <w:rsid w:val="00F61069"/>
    <w:rsid w:val="00F61698"/>
    <w:rsid w:val="00F617F6"/>
    <w:rsid w:val="00F619D3"/>
    <w:rsid w:val="00F61A1D"/>
    <w:rsid w:val="00F62768"/>
    <w:rsid w:val="00F6326B"/>
    <w:rsid w:val="00F637A2"/>
    <w:rsid w:val="00F637E6"/>
    <w:rsid w:val="00F639E6"/>
    <w:rsid w:val="00F63AB9"/>
    <w:rsid w:val="00F63ADF"/>
    <w:rsid w:val="00F64768"/>
    <w:rsid w:val="00F65A50"/>
    <w:rsid w:val="00F65BED"/>
    <w:rsid w:val="00F668A2"/>
    <w:rsid w:val="00F66DA5"/>
    <w:rsid w:val="00F67514"/>
    <w:rsid w:val="00F67E5B"/>
    <w:rsid w:val="00F702E4"/>
    <w:rsid w:val="00F7030B"/>
    <w:rsid w:val="00F7094A"/>
    <w:rsid w:val="00F71315"/>
    <w:rsid w:val="00F71AE1"/>
    <w:rsid w:val="00F725BB"/>
    <w:rsid w:val="00F72CFE"/>
    <w:rsid w:val="00F73309"/>
    <w:rsid w:val="00F73901"/>
    <w:rsid w:val="00F739C2"/>
    <w:rsid w:val="00F73E8A"/>
    <w:rsid w:val="00F73F7C"/>
    <w:rsid w:val="00F74567"/>
    <w:rsid w:val="00F74C56"/>
    <w:rsid w:val="00F74C68"/>
    <w:rsid w:val="00F753F2"/>
    <w:rsid w:val="00F75A57"/>
    <w:rsid w:val="00F75BD4"/>
    <w:rsid w:val="00F75C26"/>
    <w:rsid w:val="00F75CD5"/>
    <w:rsid w:val="00F760E6"/>
    <w:rsid w:val="00F768A2"/>
    <w:rsid w:val="00F768BE"/>
    <w:rsid w:val="00F76C35"/>
    <w:rsid w:val="00F77947"/>
    <w:rsid w:val="00F77ACF"/>
    <w:rsid w:val="00F8062C"/>
    <w:rsid w:val="00F80801"/>
    <w:rsid w:val="00F80999"/>
    <w:rsid w:val="00F80F96"/>
    <w:rsid w:val="00F81176"/>
    <w:rsid w:val="00F8119B"/>
    <w:rsid w:val="00F81230"/>
    <w:rsid w:val="00F81424"/>
    <w:rsid w:val="00F81941"/>
    <w:rsid w:val="00F81B13"/>
    <w:rsid w:val="00F81FFC"/>
    <w:rsid w:val="00F827B1"/>
    <w:rsid w:val="00F83096"/>
    <w:rsid w:val="00F831F1"/>
    <w:rsid w:val="00F838A1"/>
    <w:rsid w:val="00F83EC3"/>
    <w:rsid w:val="00F8430E"/>
    <w:rsid w:val="00F84E66"/>
    <w:rsid w:val="00F85B06"/>
    <w:rsid w:val="00F85FCF"/>
    <w:rsid w:val="00F875C5"/>
    <w:rsid w:val="00F878D1"/>
    <w:rsid w:val="00F87BED"/>
    <w:rsid w:val="00F87F9F"/>
    <w:rsid w:val="00F9072B"/>
    <w:rsid w:val="00F912D0"/>
    <w:rsid w:val="00F91511"/>
    <w:rsid w:val="00F921A7"/>
    <w:rsid w:val="00F9239F"/>
    <w:rsid w:val="00F924C9"/>
    <w:rsid w:val="00F925D8"/>
    <w:rsid w:val="00F92D07"/>
    <w:rsid w:val="00F92EE1"/>
    <w:rsid w:val="00F94023"/>
    <w:rsid w:val="00F94267"/>
    <w:rsid w:val="00F94C37"/>
    <w:rsid w:val="00F94E1A"/>
    <w:rsid w:val="00F95931"/>
    <w:rsid w:val="00F95B23"/>
    <w:rsid w:val="00F9679A"/>
    <w:rsid w:val="00F96D33"/>
    <w:rsid w:val="00F9757E"/>
    <w:rsid w:val="00F9782A"/>
    <w:rsid w:val="00FA0268"/>
    <w:rsid w:val="00FA04E7"/>
    <w:rsid w:val="00FA0634"/>
    <w:rsid w:val="00FA1043"/>
    <w:rsid w:val="00FA1CCD"/>
    <w:rsid w:val="00FA21FE"/>
    <w:rsid w:val="00FA242C"/>
    <w:rsid w:val="00FA286F"/>
    <w:rsid w:val="00FA2B02"/>
    <w:rsid w:val="00FA2C85"/>
    <w:rsid w:val="00FA4876"/>
    <w:rsid w:val="00FA4935"/>
    <w:rsid w:val="00FA4B53"/>
    <w:rsid w:val="00FA5542"/>
    <w:rsid w:val="00FA62C0"/>
    <w:rsid w:val="00FA6366"/>
    <w:rsid w:val="00FA6AD1"/>
    <w:rsid w:val="00FA6E09"/>
    <w:rsid w:val="00FA6E27"/>
    <w:rsid w:val="00FA7849"/>
    <w:rsid w:val="00FB040E"/>
    <w:rsid w:val="00FB094C"/>
    <w:rsid w:val="00FB0AD7"/>
    <w:rsid w:val="00FB0EB1"/>
    <w:rsid w:val="00FB2DC9"/>
    <w:rsid w:val="00FB2F85"/>
    <w:rsid w:val="00FB36D3"/>
    <w:rsid w:val="00FB36DD"/>
    <w:rsid w:val="00FB397D"/>
    <w:rsid w:val="00FB3CB5"/>
    <w:rsid w:val="00FB3E8B"/>
    <w:rsid w:val="00FB4149"/>
    <w:rsid w:val="00FB4B10"/>
    <w:rsid w:val="00FB5805"/>
    <w:rsid w:val="00FB5D43"/>
    <w:rsid w:val="00FB6967"/>
    <w:rsid w:val="00FB6AA4"/>
    <w:rsid w:val="00FC0AEE"/>
    <w:rsid w:val="00FC0BF4"/>
    <w:rsid w:val="00FC0CCF"/>
    <w:rsid w:val="00FC112E"/>
    <w:rsid w:val="00FC1467"/>
    <w:rsid w:val="00FC1714"/>
    <w:rsid w:val="00FC171E"/>
    <w:rsid w:val="00FC19D1"/>
    <w:rsid w:val="00FC2149"/>
    <w:rsid w:val="00FC2260"/>
    <w:rsid w:val="00FC2330"/>
    <w:rsid w:val="00FC2781"/>
    <w:rsid w:val="00FC2A06"/>
    <w:rsid w:val="00FC2D82"/>
    <w:rsid w:val="00FC30AE"/>
    <w:rsid w:val="00FC3C50"/>
    <w:rsid w:val="00FC3D79"/>
    <w:rsid w:val="00FC3E5A"/>
    <w:rsid w:val="00FC42E0"/>
    <w:rsid w:val="00FC48C3"/>
    <w:rsid w:val="00FC4BD4"/>
    <w:rsid w:val="00FC4D00"/>
    <w:rsid w:val="00FC5103"/>
    <w:rsid w:val="00FC52D2"/>
    <w:rsid w:val="00FC54E5"/>
    <w:rsid w:val="00FC627D"/>
    <w:rsid w:val="00FC631E"/>
    <w:rsid w:val="00FC6A39"/>
    <w:rsid w:val="00FC6D2D"/>
    <w:rsid w:val="00FC7D07"/>
    <w:rsid w:val="00FC7DC4"/>
    <w:rsid w:val="00FD0105"/>
    <w:rsid w:val="00FD0E7B"/>
    <w:rsid w:val="00FD1FE5"/>
    <w:rsid w:val="00FD28A1"/>
    <w:rsid w:val="00FD2BE7"/>
    <w:rsid w:val="00FD2E6D"/>
    <w:rsid w:val="00FD2F3B"/>
    <w:rsid w:val="00FD3D86"/>
    <w:rsid w:val="00FD4616"/>
    <w:rsid w:val="00FD49D7"/>
    <w:rsid w:val="00FD4A56"/>
    <w:rsid w:val="00FD4ED2"/>
    <w:rsid w:val="00FD5F1F"/>
    <w:rsid w:val="00FD6630"/>
    <w:rsid w:val="00FD67D3"/>
    <w:rsid w:val="00FD7588"/>
    <w:rsid w:val="00FD7BB4"/>
    <w:rsid w:val="00FE025F"/>
    <w:rsid w:val="00FE04AE"/>
    <w:rsid w:val="00FE079B"/>
    <w:rsid w:val="00FE0A51"/>
    <w:rsid w:val="00FE0B61"/>
    <w:rsid w:val="00FE0CC6"/>
    <w:rsid w:val="00FE1660"/>
    <w:rsid w:val="00FE1DD7"/>
    <w:rsid w:val="00FE1F9E"/>
    <w:rsid w:val="00FE2941"/>
    <w:rsid w:val="00FE2D12"/>
    <w:rsid w:val="00FE2E17"/>
    <w:rsid w:val="00FE2E25"/>
    <w:rsid w:val="00FE36E2"/>
    <w:rsid w:val="00FE389D"/>
    <w:rsid w:val="00FE3AD4"/>
    <w:rsid w:val="00FE3D89"/>
    <w:rsid w:val="00FE3E5D"/>
    <w:rsid w:val="00FE468F"/>
    <w:rsid w:val="00FE486A"/>
    <w:rsid w:val="00FE4884"/>
    <w:rsid w:val="00FE49D3"/>
    <w:rsid w:val="00FE571D"/>
    <w:rsid w:val="00FE5AA0"/>
    <w:rsid w:val="00FE61F1"/>
    <w:rsid w:val="00FE6274"/>
    <w:rsid w:val="00FE6FFB"/>
    <w:rsid w:val="00FE714B"/>
    <w:rsid w:val="00FE7CDD"/>
    <w:rsid w:val="00FE7F42"/>
    <w:rsid w:val="00FF003C"/>
    <w:rsid w:val="00FF0A6B"/>
    <w:rsid w:val="00FF0C59"/>
    <w:rsid w:val="00FF17A0"/>
    <w:rsid w:val="00FF206A"/>
    <w:rsid w:val="00FF213B"/>
    <w:rsid w:val="00FF2413"/>
    <w:rsid w:val="00FF2B21"/>
    <w:rsid w:val="00FF3257"/>
    <w:rsid w:val="00FF3633"/>
    <w:rsid w:val="00FF36E3"/>
    <w:rsid w:val="00FF3DE1"/>
    <w:rsid w:val="00FF3E35"/>
    <w:rsid w:val="00FF47AC"/>
    <w:rsid w:val="00FF4891"/>
    <w:rsid w:val="00FF4AE3"/>
    <w:rsid w:val="00FF4C15"/>
    <w:rsid w:val="00FF4C8E"/>
    <w:rsid w:val="00FF4D76"/>
    <w:rsid w:val="00FF5247"/>
    <w:rsid w:val="00FF57CD"/>
    <w:rsid w:val="00FF5B94"/>
    <w:rsid w:val="00FF6498"/>
    <w:rsid w:val="00FF6F2E"/>
    <w:rsid w:val="00FF77D1"/>
    <w:rsid w:val="00FF7AD2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15927</Words>
  <Characters>90789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ВІННИЦЬКА ОБЛАСНА ДЕРЖАВНА АДМІНІСТРАЦІЯ</vt:lpstr>
    </vt:vector>
  </TitlesOfParts>
  <Company>SPecialiST RePack</Company>
  <LinksUpToDate>false</LinksUpToDate>
  <CharactersWithSpaces>106503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Люшникова</dc:creator>
  <cp:lastModifiedBy>User</cp:lastModifiedBy>
  <cp:revision>2</cp:revision>
  <cp:lastPrinted>2015-02-18T11:58:00Z</cp:lastPrinted>
  <dcterms:created xsi:type="dcterms:W3CDTF">2025-08-01T12:47:00Z</dcterms:created>
  <dcterms:modified xsi:type="dcterms:W3CDTF">2025-08-01T12:47:00Z</dcterms:modified>
</cp:coreProperties>
</file>