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038A" w14:textId="77777777" w:rsidR="00E35605" w:rsidRDefault="00E35605" w:rsidP="007340F9">
      <w:pPr>
        <w:ind w:left="10080"/>
        <w:rPr>
          <w:b/>
          <w:szCs w:val="28"/>
        </w:rPr>
      </w:pPr>
    </w:p>
    <w:p w14:paraId="60907DB4" w14:textId="77777777" w:rsidR="007340F9" w:rsidRPr="00D10185" w:rsidRDefault="0088042D" w:rsidP="007340F9">
      <w:pPr>
        <w:ind w:left="10080"/>
        <w:rPr>
          <w:b/>
          <w:szCs w:val="28"/>
        </w:rPr>
      </w:pPr>
      <w:r w:rsidRPr="00995196">
        <w:rPr>
          <w:noProof/>
          <w:lang w:val="ru-RU"/>
        </w:rPr>
        <w:pict w14:anchorId="0A2BEA60">
          <v:rect id="_x0000_s1027" style="position:absolute;left:0;text-align:left;margin-left:-63pt;margin-top:15.5pt;width:217.8pt;height:42.7pt;z-index:1" stroked="f">
            <v:textbox style="mso-next-textbox:#_x0000_s1027">
              <w:txbxContent>
                <w:p w14:paraId="32304529" w14:textId="77777777" w:rsidR="00EA20EB" w:rsidRPr="00023D83" w:rsidRDefault="00EA20EB" w:rsidP="00B339E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7340F9">
        <w:rPr>
          <w:b/>
          <w:noProof/>
          <w:lang w:val="ru-RU"/>
        </w:rPr>
        <w:pict w14:anchorId="51CB0F95">
          <v:rect id="_x0000_s1028" style="position:absolute;left:0;text-align:left;margin-left:-63pt;margin-top:15.5pt;width:252pt;height:81pt;z-index:2" stroked="f">
            <v:textbox style="mso-next-textbox:#_x0000_s1028">
              <w:txbxContent>
                <w:p w14:paraId="4484200B" w14:textId="77777777" w:rsidR="00EA20EB" w:rsidRPr="00023D83" w:rsidRDefault="00EA20EB" w:rsidP="007340F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7340F9">
        <w:rPr>
          <w:b/>
          <w:szCs w:val="28"/>
        </w:rPr>
        <w:t>ЗАТВЕРДЖ</w:t>
      </w:r>
      <w:r w:rsidR="000C7B6B">
        <w:rPr>
          <w:b/>
          <w:szCs w:val="28"/>
        </w:rPr>
        <w:t>ЕНО</w:t>
      </w:r>
    </w:p>
    <w:p w14:paraId="2233418D" w14:textId="77777777" w:rsidR="000C7B6B" w:rsidRDefault="000C7B6B" w:rsidP="007340F9">
      <w:pPr>
        <w:spacing w:line="276" w:lineRule="auto"/>
        <w:ind w:left="10080"/>
        <w:rPr>
          <w:b/>
          <w:szCs w:val="28"/>
        </w:rPr>
      </w:pPr>
      <w:r>
        <w:rPr>
          <w:b/>
          <w:szCs w:val="28"/>
        </w:rPr>
        <w:t>на засіданні президії громадської ради при РОДА</w:t>
      </w:r>
    </w:p>
    <w:p w14:paraId="23668BED" w14:textId="77777777" w:rsidR="00530029" w:rsidRDefault="007340F9" w:rsidP="007340F9">
      <w:pPr>
        <w:spacing w:line="276" w:lineRule="auto"/>
        <w:ind w:left="10080"/>
        <w:rPr>
          <w:b/>
          <w:szCs w:val="28"/>
        </w:rPr>
      </w:pPr>
      <w:r>
        <w:rPr>
          <w:b/>
          <w:szCs w:val="28"/>
        </w:rPr>
        <w:t>«</w:t>
      </w:r>
      <w:r w:rsidR="00530029">
        <w:rPr>
          <w:b/>
          <w:szCs w:val="28"/>
        </w:rPr>
        <w:t>28</w:t>
      </w:r>
      <w:r>
        <w:rPr>
          <w:b/>
          <w:szCs w:val="28"/>
        </w:rPr>
        <w:t>»</w:t>
      </w:r>
      <w:r w:rsidR="00530029">
        <w:rPr>
          <w:b/>
          <w:szCs w:val="28"/>
        </w:rPr>
        <w:t xml:space="preserve"> грудня </w:t>
      </w:r>
      <w:r w:rsidRPr="008B389E">
        <w:rPr>
          <w:b/>
          <w:szCs w:val="28"/>
        </w:rPr>
        <w:t xml:space="preserve"> </w:t>
      </w:r>
      <w:r w:rsidR="00F7672A">
        <w:rPr>
          <w:b/>
          <w:szCs w:val="28"/>
        </w:rPr>
        <w:t>2021</w:t>
      </w:r>
      <w:r>
        <w:rPr>
          <w:b/>
          <w:szCs w:val="28"/>
        </w:rPr>
        <w:t xml:space="preserve"> </w:t>
      </w:r>
      <w:r w:rsidRPr="008B389E">
        <w:rPr>
          <w:b/>
          <w:szCs w:val="28"/>
        </w:rPr>
        <w:t>року</w:t>
      </w:r>
      <w:r w:rsidR="00530029">
        <w:rPr>
          <w:b/>
          <w:szCs w:val="28"/>
        </w:rPr>
        <w:t xml:space="preserve"> </w:t>
      </w:r>
    </w:p>
    <w:p w14:paraId="3012C470" w14:textId="77777777" w:rsidR="00C459F7" w:rsidRPr="001A6647" w:rsidRDefault="00C459F7" w:rsidP="007340F9">
      <w:pPr>
        <w:spacing w:line="276" w:lineRule="auto"/>
        <w:ind w:left="10440" w:right="-550"/>
      </w:pPr>
    </w:p>
    <w:p w14:paraId="5B06BF26" w14:textId="77777777" w:rsidR="00995196" w:rsidRDefault="00995196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bookmarkStart w:id="0" w:name="top"/>
    </w:p>
    <w:p w14:paraId="2CDFF311" w14:textId="77777777" w:rsidR="00F7672A" w:rsidRDefault="00C933C1" w:rsidP="0015538B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15538B">
        <w:rPr>
          <w:b/>
          <w:sz w:val="28"/>
          <w:szCs w:val="28"/>
        </w:rPr>
        <w:t> </w:t>
      </w:r>
      <w:r w:rsidRPr="00FC6291">
        <w:rPr>
          <w:b/>
          <w:bCs/>
          <w:sz w:val="28"/>
          <w:szCs w:val="28"/>
          <w:lang w:val="uk-UA"/>
        </w:rPr>
        <w:t xml:space="preserve">Орієнтовний план </w:t>
      </w:r>
    </w:p>
    <w:p w14:paraId="267C99FC" w14:textId="77777777" w:rsidR="00C933C1" w:rsidRPr="0015538B" w:rsidRDefault="000C7B6B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діяльності ромадської ради при Рівненській обласній державні адміністрації</w:t>
      </w:r>
      <w:r w:rsidR="00383E12">
        <w:rPr>
          <w:b/>
          <w:bCs/>
          <w:sz w:val="28"/>
          <w:szCs w:val="28"/>
        </w:rPr>
        <w:t xml:space="preserve"> на 20</w:t>
      </w:r>
      <w:r w:rsidR="00383E12">
        <w:rPr>
          <w:b/>
          <w:bCs/>
          <w:sz w:val="28"/>
          <w:szCs w:val="28"/>
          <w:lang w:val="uk-UA"/>
        </w:rPr>
        <w:t>2</w:t>
      </w:r>
      <w:r w:rsidR="00F7672A">
        <w:rPr>
          <w:b/>
          <w:bCs/>
          <w:sz w:val="28"/>
          <w:szCs w:val="28"/>
          <w:lang w:val="uk-UA"/>
        </w:rPr>
        <w:t>2</w:t>
      </w:r>
      <w:r w:rsidR="00C933C1" w:rsidRPr="0015538B">
        <w:rPr>
          <w:b/>
          <w:sz w:val="28"/>
          <w:szCs w:val="28"/>
        </w:rPr>
        <w:t xml:space="preserve"> </w:t>
      </w:r>
      <w:r w:rsidR="00C933C1" w:rsidRPr="0015538B">
        <w:rPr>
          <w:b/>
          <w:bCs/>
          <w:sz w:val="28"/>
          <w:szCs w:val="28"/>
        </w:rPr>
        <w:t>рік</w:t>
      </w:r>
    </w:p>
    <w:p w14:paraId="152C24FA" w14:textId="77777777" w:rsidR="00C933C1" w:rsidRPr="00122A82" w:rsidRDefault="00C933C1" w:rsidP="0015538B">
      <w:pPr>
        <w:pStyle w:val="a3"/>
        <w:spacing w:before="0" w:beforeAutospacing="0" w:after="0" w:afterAutospacing="0"/>
        <w:ind w:firstLine="900"/>
        <w:jc w:val="center"/>
      </w:pPr>
      <w:r w:rsidRPr="00122A82">
        <w:rPr>
          <w:bCs/>
        </w:rPr>
        <w:t>(на виконання постанови Кабінету Міністрів України від 3 листопада 2010 року № 996</w:t>
      </w:r>
    </w:p>
    <w:p w14:paraId="599348C9" w14:textId="77777777" w:rsidR="00C933C1" w:rsidRPr="00122A82" w:rsidRDefault="00C933C1" w:rsidP="0015538B">
      <w:pPr>
        <w:pStyle w:val="a3"/>
        <w:spacing w:before="0" w:beforeAutospacing="0" w:after="0" w:afterAutospacing="0"/>
        <w:ind w:firstLine="900"/>
        <w:jc w:val="center"/>
        <w:rPr>
          <w:bCs/>
          <w:lang w:val="uk-UA"/>
        </w:rPr>
      </w:pPr>
      <w:r w:rsidRPr="00122A82">
        <w:rPr>
          <w:bCs/>
        </w:rPr>
        <w:t>«Про забезпечення участі громадськості у формуванні та реалізації державної політики»)</w:t>
      </w:r>
    </w:p>
    <w:p w14:paraId="025C292E" w14:textId="77777777" w:rsidR="0015538B" w:rsidRPr="0015538B" w:rsidRDefault="0015538B" w:rsidP="0015538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060"/>
        <w:gridCol w:w="1620"/>
        <w:gridCol w:w="3600"/>
        <w:gridCol w:w="2880"/>
      </w:tblGrid>
      <w:tr w:rsidR="000C7B6B" w14:paraId="3946D807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4A47B3E" w14:textId="77777777" w:rsidR="000C7B6B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518AF79" w14:textId="77777777" w:rsidR="000C7B6B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D69" w14:textId="77777777" w:rsidR="000C7B6B" w:rsidRPr="0026100D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 xml:space="preserve">Питання або проєкт </w:t>
            </w:r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090" w14:textId="77777777" w:rsidR="000C7B6B" w:rsidRPr="0026100D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 xml:space="preserve">, що проводитиметься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FBB" w14:textId="77777777" w:rsidR="000C7B6B" w:rsidRPr="00C2209C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  <w:p w14:paraId="76547D1F" w14:textId="77777777" w:rsidR="000C7B6B" w:rsidRPr="0026100D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консультацій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433" w14:textId="77777777" w:rsidR="000C7B6B" w:rsidRPr="0026100D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 xml:space="preserve">Заінтересовані сторони, яких планується залучити до </w:t>
            </w:r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EC6" w14:textId="77777777" w:rsidR="000C7B6B" w:rsidRPr="0026100D" w:rsidRDefault="000C7B6B" w:rsidP="000C7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 xml:space="preserve"> (телефон, </w:t>
            </w:r>
            <w:r w:rsidRPr="00C2209C">
              <w:rPr>
                <w:rFonts w:ascii="Times New Roman" w:hAnsi="Times New Roman"/>
                <w:sz w:val="24"/>
                <w:szCs w:val="24"/>
              </w:rPr>
              <w:br/>
            </w:r>
            <w:r w:rsidRPr="00C2209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-</w:t>
            </w:r>
            <w:r w:rsidRPr="00C220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F38" w14:paraId="01DC051A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3ED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B3" w14:textId="77777777" w:rsidR="00CC2F38" w:rsidRPr="00C4595B" w:rsidRDefault="00CC2F38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5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стан 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та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спективи розвитку первинної амбулаторної, 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швидк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та невідкладної меддопомоги 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Рівненщині</w:t>
            </w:r>
          </w:p>
          <w:p w14:paraId="036F9DBB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297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BE2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C2F38" w:rsidRPr="00C4595B">
              <w:rPr>
                <w:lang w:val="uk-UA"/>
              </w:rPr>
              <w:t>ютий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ED9" w14:textId="77777777" w:rsidR="00CC2F38" w:rsidRPr="00AE5926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П</w:t>
            </w:r>
            <w:r w:rsidRPr="00C4595B">
              <w:t>редставники місцевих органів</w:t>
            </w:r>
            <w:r w:rsidRPr="00C4595B">
              <w:rPr>
                <w:lang w:val="uk-UA"/>
              </w:rPr>
              <w:t xml:space="preserve"> виконавчої влади,</w:t>
            </w:r>
            <w:r w:rsidRPr="00C4595B">
              <w:t xml:space="preserve"> </w:t>
            </w:r>
            <w:r w:rsidRPr="00C4595B">
              <w:rPr>
                <w:lang w:val="uk-UA"/>
              </w:rPr>
              <w:t>депутати місцевих рад</w:t>
            </w:r>
            <w:r w:rsidRPr="00C4595B">
              <w:t xml:space="preserve">, </w:t>
            </w:r>
            <w:r w:rsidRPr="00C4595B">
              <w:rPr>
                <w:lang w:val="uk-UA"/>
              </w:rPr>
              <w:t>соціально незахищені громадяни,</w:t>
            </w:r>
            <w:r w:rsidRPr="00C4595B">
              <w:t xml:space="preserve"> </w:t>
            </w:r>
            <w:r w:rsidR="00726136">
              <w:t>представники</w:t>
            </w:r>
            <w:r w:rsidR="00726136">
              <w:rPr>
                <w:lang w:val="uk-UA"/>
              </w:rPr>
              <w:t xml:space="preserve"> окремих</w:t>
            </w:r>
            <w:r w:rsidR="00726136">
              <w:t xml:space="preserve"> ІГС</w:t>
            </w:r>
            <w:r w:rsidR="00726136" w:rsidRPr="00C4595B">
              <w:t xml:space="preserve">, </w:t>
            </w:r>
            <w:r w:rsidRPr="00C4595B">
              <w:t>члени громадської ради при облдержадміністрації</w:t>
            </w:r>
            <w:r>
              <w:rPr>
                <w:lang w:val="uk-UA"/>
              </w:rPr>
              <w:t>, експерти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B32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38AFD0E8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4BEE2068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095E249B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BAEF438" w14:textId="77777777" w:rsidR="00B02E34" w:rsidRPr="00B02E34" w:rsidRDefault="002E73A3" w:rsidP="002E73A3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lastRenderedPageBreak/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55B98D58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A8D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7B4" w14:textId="77777777" w:rsidR="00CC2F38" w:rsidRPr="00C4595B" w:rsidRDefault="00CC2F38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459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Результати та проблематика впровадження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регіональної програми співфінансування житла учасника</w:t>
            </w:r>
            <w:r w:rsidR="002839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АТО</w:t>
            </w:r>
            <w:r w:rsidR="002839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/ООС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 Рівненській області</w:t>
            </w:r>
          </w:p>
          <w:p w14:paraId="381ADDFA" w14:textId="77777777" w:rsidR="00CC2F38" w:rsidRPr="00C4595B" w:rsidRDefault="00CC2F38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263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69D" w14:textId="77777777" w:rsidR="00CC2F38" w:rsidRPr="00214028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CC2F38">
              <w:rPr>
                <w:lang w:val="en-US"/>
              </w:rPr>
              <w:t>ерезень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83F" w14:textId="77777777" w:rsidR="00CC2F38" w:rsidRPr="00AE5926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t xml:space="preserve">Представники місцевих органів виконавчої влади, </w:t>
            </w:r>
            <w:r w:rsidR="00283962" w:rsidRPr="00283962">
              <w:t>учасник</w:t>
            </w:r>
            <w:r w:rsidR="00283962" w:rsidRPr="00283962">
              <w:rPr>
                <w:lang w:val="uk-UA"/>
              </w:rPr>
              <w:t>и</w:t>
            </w:r>
            <w:r w:rsidR="00283962" w:rsidRPr="00283962">
              <w:t xml:space="preserve"> АТО/ООС</w:t>
            </w:r>
            <w:r w:rsidRPr="00283962">
              <w:t>, члени громадської</w:t>
            </w:r>
            <w:r w:rsidRPr="00C4595B">
              <w:t xml:space="preserve"> ради при облдержадміністрації</w:t>
            </w:r>
            <w:r>
              <w:t xml:space="preserve">, </w:t>
            </w:r>
            <w:r w:rsidRPr="00CC2F38">
              <w:rPr>
                <w:lang w:val="uk-UA"/>
              </w:rPr>
              <w:t>експерти</w:t>
            </w:r>
            <w:r w:rsidRPr="00AE5926">
              <w:rPr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01B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20FB8FC5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6DC748BD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13E6224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147ACB6" w14:textId="77777777" w:rsidR="00CC2F38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10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C2F38" w14:paraId="33219FEB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0E5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88F" w14:textId="77777777" w:rsidR="00CC2F38" w:rsidRPr="003F4404" w:rsidRDefault="00CC2F38" w:rsidP="00B239AB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Про стан реалізації державної політики з питань національно-патріотичного виховання в </w:t>
            </w: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Рівненської</w:t>
            </w: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області</w:t>
            </w:r>
          </w:p>
          <w:p w14:paraId="087297D9" w14:textId="77777777" w:rsidR="00CC2F38" w:rsidRPr="00C4595B" w:rsidRDefault="00CC2F38" w:rsidP="00B239AB">
            <w:pPr>
              <w:shd w:val="clear" w:color="auto" w:fill="FFFFFF"/>
              <w:ind w:right="45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7C4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C11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CC2F38" w:rsidRPr="00C4595B">
              <w:rPr>
                <w:lang w:val="uk-UA"/>
              </w:rPr>
              <w:t>вітень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50D" w14:textId="77777777" w:rsidR="00CC2F38" w:rsidRPr="00CC2F38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38">
              <w:rPr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726136">
              <w:rPr>
                <w:rFonts w:ascii="Times New Roman" w:hAnsi="Times New Roman"/>
                <w:sz w:val="24"/>
                <w:szCs w:val="24"/>
              </w:rPr>
              <w:t>окремих ІГС</w:t>
            </w:r>
            <w:r w:rsidR="00726136" w:rsidRPr="00C4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F38">
              <w:rPr>
                <w:sz w:val="24"/>
                <w:szCs w:val="24"/>
              </w:rPr>
              <w:t xml:space="preserve">  члени громадської ради при облдержадміністрації, експерти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B80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47C686EE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2633329A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5290521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61B68BE4" w14:textId="77777777" w:rsidR="00CC2F38" w:rsidRDefault="002E73A3" w:rsidP="002E73A3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05497205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80A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DEB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Передовий досвід промисловості та інвест</w:t>
            </w:r>
            <w:r w:rsidR="003801A1">
              <w:rPr>
                <w:rFonts w:ascii="Times New Roman" w:hAnsi="Times New Roman"/>
                <w:sz w:val="24"/>
                <w:szCs w:val="24"/>
              </w:rPr>
              <w:t>иційна привабливість підприємств Рівненщини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058261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469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60A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CC2F38" w:rsidRPr="00C4595B">
              <w:rPr>
                <w:lang w:val="uk-UA"/>
              </w:rPr>
              <w:t>ервень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E40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941B8E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, експер</w:t>
            </w:r>
            <w:r w:rsidR="002839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751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27BEAEA4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593E969A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512487A8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1751F96" w14:textId="77777777" w:rsidR="00CC2F38" w:rsidRDefault="002E73A3" w:rsidP="002E73A3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06032D51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9F4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D8F" w14:textId="77777777" w:rsidR="00CC2F38" w:rsidRPr="00880474" w:rsidRDefault="00CC2F38" w:rsidP="00B239A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</w:rPr>
              <w:t>Стан фінансування спеціалізованої медицини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 в області</w:t>
            </w:r>
            <w:r w:rsidRPr="003F4404">
              <w:rPr>
                <w:rFonts w:ascii="Times New Roman" w:hAnsi="Times New Roman"/>
                <w:sz w:val="24"/>
                <w:szCs w:val="24"/>
              </w:rPr>
              <w:t xml:space="preserve">, забезпечення пацієнтів </w:t>
            </w:r>
            <w:r w:rsidR="003801A1">
              <w:rPr>
                <w:rFonts w:ascii="Times New Roman" w:hAnsi="Times New Roman"/>
                <w:sz w:val="24"/>
                <w:szCs w:val="24"/>
              </w:rPr>
              <w:t>належним</w:t>
            </w:r>
            <w:r w:rsidRPr="003F4404">
              <w:rPr>
                <w:rFonts w:ascii="Times New Roman" w:hAnsi="Times New Roman"/>
                <w:sz w:val="24"/>
                <w:szCs w:val="24"/>
              </w:rPr>
              <w:t xml:space="preserve"> лікування</w:t>
            </w:r>
            <w:r w:rsidR="003801A1">
              <w:rPr>
                <w:rFonts w:ascii="Times New Roman" w:hAnsi="Times New Roman"/>
                <w:sz w:val="24"/>
                <w:szCs w:val="24"/>
              </w:rPr>
              <w:t>м</w:t>
            </w:r>
            <w:r w:rsidRPr="003F4404">
              <w:rPr>
                <w:rFonts w:ascii="Times New Roman" w:hAnsi="Times New Roman"/>
                <w:sz w:val="24"/>
                <w:szCs w:val="24"/>
              </w:rPr>
              <w:t xml:space="preserve"> із використанням сучасного медичного обладнання. Перспектив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4404">
              <w:rPr>
                <w:rFonts w:ascii="Times New Roman" w:hAnsi="Times New Roman"/>
                <w:sz w:val="24"/>
                <w:szCs w:val="24"/>
              </w:rPr>
              <w:t xml:space="preserve">  забезпечення медичними кадрами на </w:t>
            </w:r>
            <w:r>
              <w:rPr>
                <w:rFonts w:ascii="Times New Roman" w:hAnsi="Times New Roman"/>
                <w:sz w:val="24"/>
                <w:szCs w:val="24"/>
              </w:rPr>
              <w:t>Рівненщині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18A" w14:textId="77777777" w:rsidR="00CC2F38" w:rsidRPr="00C4595B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5C3" w14:textId="77777777" w:rsidR="00CC2F38" w:rsidRPr="00C4595B" w:rsidRDefault="00322616" w:rsidP="003226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Л</w:t>
            </w:r>
            <w:r w:rsidR="00CC2F38" w:rsidRPr="00C4595B">
              <w:rPr>
                <w:lang w:val="uk-UA"/>
              </w:rPr>
              <w:t>ипень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062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представники лікувально-профілактичних закладів області,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депутати місцевих рад, члени громадської ради при облдержадміністрації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, експерти, </w:t>
            </w:r>
            <w:r>
              <w:rPr>
                <w:rFonts w:ascii="Times New Roman" w:hAnsi="Times New Roman"/>
                <w:sz w:val="24"/>
                <w:szCs w:val="24"/>
              </w:rPr>
              <w:t>науковці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193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4F2C434D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701EC513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77B5D84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2BF7549" w14:textId="77777777" w:rsidR="00CC2F38" w:rsidRDefault="002E73A3" w:rsidP="002E73A3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1A54E089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DF5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CF2" w14:textId="77777777" w:rsidR="00CC2F38" w:rsidRPr="00F42745" w:rsidRDefault="00CC2F38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Екологічна складова реформи децентралізації (регіональний 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аспект)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F5F" w14:textId="77777777" w:rsidR="00CC2F38" w:rsidRPr="00C4595B" w:rsidRDefault="00CC2F38" w:rsidP="00B239AB">
            <w:pPr>
              <w:pStyle w:val="a3"/>
              <w:jc w:val="both"/>
            </w:pPr>
            <w:r w:rsidRPr="00C4595B">
              <w:lastRenderedPageBreak/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915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837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726136">
              <w:rPr>
                <w:rFonts w:ascii="Times New Roman" w:hAnsi="Times New Roman"/>
                <w:sz w:val="24"/>
                <w:szCs w:val="24"/>
              </w:rPr>
              <w:t>ок</w:t>
            </w:r>
            <w:r w:rsidR="00941B8E">
              <w:rPr>
                <w:rFonts w:ascii="Times New Roman" w:hAnsi="Times New Roman"/>
                <w:sz w:val="24"/>
                <w:szCs w:val="24"/>
              </w:rPr>
              <w:t>ре</w:t>
            </w:r>
            <w:r w:rsidR="00726136">
              <w:rPr>
                <w:rFonts w:ascii="Times New Roman" w:hAnsi="Times New Roman"/>
                <w:sz w:val="24"/>
                <w:szCs w:val="24"/>
              </w:rPr>
              <w:t>мих 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lastRenderedPageBreak/>
              <w:t>члени громадської ради при облдержадміністрації</w:t>
            </w:r>
            <w:r w:rsidR="00941B8E">
              <w:rPr>
                <w:rFonts w:ascii="Times New Roman" w:hAnsi="Times New Roman"/>
                <w:sz w:val="24"/>
                <w:szCs w:val="24"/>
              </w:rPr>
              <w:t>, експерти</w:t>
            </w:r>
            <w:r>
              <w:rPr>
                <w:rFonts w:ascii="Times New Roman" w:hAnsi="Times New Roman"/>
                <w:sz w:val="24"/>
                <w:szCs w:val="24"/>
              </w:rPr>
              <w:t>, науковці.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394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lastRenderedPageBreak/>
              <w:t xml:space="preserve">Головний спеціаліст відділу внутрішньої </w:t>
            </w:r>
            <w:r>
              <w:rPr>
                <w:bCs/>
                <w:lang w:val="uk-UA"/>
              </w:rPr>
              <w:lastRenderedPageBreak/>
              <w:t>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3A0204F1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7A845E20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31BE3E4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0027BD2" w14:textId="77777777" w:rsidR="00CC2F38" w:rsidRDefault="002E73A3" w:rsidP="002E73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6F3B731B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8EB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E58" w14:textId="77777777" w:rsidR="00CC2F38" w:rsidRPr="005009C3" w:rsidRDefault="00CC2F38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журналістики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Рівненщині.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10B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C20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CC2F38">
              <w:rPr>
                <w:lang w:val="uk-UA"/>
              </w:rPr>
              <w:t>овтень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C41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566A1D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 w:rsidR="00566A1D">
              <w:rPr>
                <w:rFonts w:ascii="Times New Roman" w:hAnsi="Times New Roman"/>
                <w:sz w:val="24"/>
                <w:szCs w:val="24"/>
              </w:rPr>
              <w:t>, експерти, науковці, ЗМІ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148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0C1F9E91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3412D820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51FA06FC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FEAD6B2" w14:textId="77777777" w:rsidR="00CC2F38" w:rsidRPr="00FE3325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0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C2F38" w14:paraId="39F175D2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A2B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B18" w14:textId="77777777" w:rsidR="00CC2F38" w:rsidRDefault="00CC2F38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Вплив аграрного сектору на розвиток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ільських територій Рівненщини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200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4A0" w14:textId="77777777" w:rsidR="00CC2F38" w:rsidRPr="00C4595B" w:rsidRDefault="00CC2F38" w:rsidP="00B239AB">
            <w:pPr>
              <w:pStyle w:val="a3"/>
              <w:jc w:val="center"/>
              <w:rPr>
                <w:lang w:val="uk-UA"/>
              </w:rPr>
            </w:pPr>
            <w:r w:rsidRPr="00C4595B">
              <w:rPr>
                <w:lang w:val="uk-UA"/>
              </w:rPr>
              <w:t>Листопад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3D0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790AD5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, експер</w:t>
            </w:r>
            <w:r w:rsidR="00790AD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науковці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330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lastRenderedPageBreak/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</w:t>
            </w:r>
            <w:r w:rsidRPr="0026100D">
              <w:rPr>
                <w:bCs/>
                <w:lang w:val="uk-UA"/>
              </w:rPr>
              <w:lastRenderedPageBreak/>
              <w:t xml:space="preserve">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5101C438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4BD174E1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3D7DC217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1C8BCAD8" w14:textId="77777777" w:rsidR="00CC2F38" w:rsidRPr="00FE3325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2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C2F38" w14:paraId="74E1961A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959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727" w14:textId="77777777" w:rsidR="00CC2F38" w:rsidRPr="00CE6A1A" w:rsidRDefault="00322616" w:rsidP="00B239A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Проблеми роботи </w:t>
            </w:r>
            <w:r w:rsidR="00CC2F38" w:rsidRPr="00CE6A1A">
              <w:rPr>
                <w:rFonts w:ascii="Times New Roman" w:hAnsi="Times New Roman"/>
                <w:lang w:val="uk-UA"/>
              </w:rPr>
              <w:t>музичних шкіл в територіальних громадах</w:t>
            </w:r>
            <w:r w:rsidR="00CC2F38">
              <w:rPr>
                <w:rFonts w:ascii="Times New Roman" w:hAnsi="Times New Roman"/>
                <w:lang w:val="uk-UA"/>
              </w:rPr>
              <w:t xml:space="preserve"> області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48B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D3C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CC2F38" w:rsidRPr="00C4595B">
              <w:rPr>
                <w:lang w:val="uk-UA"/>
              </w:rPr>
              <w:t>рудень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07D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322616">
              <w:rPr>
                <w:rFonts w:ascii="Times New Roman" w:hAnsi="Times New Roman"/>
                <w:sz w:val="24"/>
                <w:szCs w:val="24"/>
              </w:rPr>
              <w:t xml:space="preserve">територіальних громад,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окремих </w:t>
            </w:r>
            <w:r w:rsidR="00322616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 w:rsidR="00322616">
              <w:rPr>
                <w:rFonts w:ascii="Times New Roman" w:hAnsi="Times New Roman"/>
                <w:sz w:val="24"/>
                <w:szCs w:val="24"/>
              </w:rPr>
              <w:t>, експерти</w:t>
            </w:r>
            <w:r>
              <w:rPr>
                <w:rFonts w:ascii="Times New Roman" w:hAnsi="Times New Roman"/>
                <w:sz w:val="24"/>
                <w:szCs w:val="24"/>
              </w:rPr>
              <w:t>, науковці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26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3A4FF013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27B9ED62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22D49255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4FFE9687" w14:textId="77777777" w:rsidR="00CC2F38" w:rsidRPr="00FE3325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4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2E73A3" w14:paraId="7304E921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37" w14:textId="77777777" w:rsidR="002E73A3" w:rsidRDefault="002E73A3" w:rsidP="002E73A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3B2" w14:textId="77777777" w:rsidR="002E73A3" w:rsidRDefault="002E73A3" w:rsidP="002E73A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громадської ради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29B" w14:textId="77777777" w:rsidR="002E73A3" w:rsidRPr="00C4595B" w:rsidRDefault="002E73A3" w:rsidP="002E73A3">
            <w:pPr>
              <w:pStyle w:val="a3"/>
              <w:jc w:val="both"/>
            </w:pPr>
            <w:r>
              <w:t>Засідання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DF6" w14:textId="77777777" w:rsidR="002E73A3" w:rsidRDefault="002E73A3" w:rsidP="002E73A3">
            <w:pPr>
              <w:pStyle w:val="a3"/>
              <w:jc w:val="center"/>
              <w:rPr>
                <w:lang w:val="uk-UA"/>
              </w:rPr>
            </w:pPr>
            <w:r>
              <w:t>щокварталу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56A" w14:textId="77777777" w:rsidR="002E73A3" w:rsidRPr="00C4595B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громадської ради, громадськість, місцеві ЗМІ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E53" w14:textId="77777777" w:rsidR="002E73A3" w:rsidRPr="00FE3325" w:rsidRDefault="002E73A3" w:rsidP="002E73A3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 xml:space="preserve">ДЦТСК </w:t>
            </w:r>
            <w:r>
              <w:rPr>
                <w:bCs/>
                <w:lang w:val="uk-UA"/>
              </w:rPr>
              <w:lastRenderedPageBreak/>
              <w:t>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13CD468C" w14:textId="77777777" w:rsidR="002E73A3" w:rsidRPr="009B181C" w:rsidRDefault="002E73A3" w:rsidP="002E73A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9B181C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45182E05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BAA4265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5DC1E898" w14:textId="77777777" w:rsidR="002E73A3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6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2E73A3" w14:paraId="7DEB17E2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5FE" w14:textId="77777777" w:rsidR="002E73A3" w:rsidRDefault="002E73A3" w:rsidP="002E73A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69D" w14:textId="77777777" w:rsidR="002E73A3" w:rsidRDefault="002E73A3" w:rsidP="002E73A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президії Громадської ради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0F8" w14:textId="77777777" w:rsidR="002E73A3" w:rsidRPr="00C4595B" w:rsidRDefault="002E73A3" w:rsidP="002E73A3">
            <w:pPr>
              <w:pStyle w:val="a3"/>
              <w:jc w:val="both"/>
            </w:pPr>
            <w:r>
              <w:t>Засідання президії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E35" w14:textId="77777777" w:rsidR="002E73A3" w:rsidRDefault="002E73A3" w:rsidP="002E73A3">
            <w:pPr>
              <w:pStyle w:val="a3"/>
              <w:jc w:val="center"/>
              <w:rPr>
                <w:lang w:val="uk-UA"/>
              </w:rPr>
            </w:pPr>
            <w:r>
              <w:t>щомісяця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EFF" w14:textId="77777777" w:rsidR="002E73A3" w:rsidRPr="00C4595B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президії громадської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3B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F38DC8A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537184C1" w14:textId="77777777" w:rsidR="002E73A3" w:rsidRPr="002E73A3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7" w:history="1">
              <w:r w:rsidRPr="009B181C">
                <w:rPr>
                  <w:rStyle w:val="a5"/>
                  <w:color w:val="auto"/>
                  <w:u w:val="none"/>
                  <w:lang w:val="fr-FR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9B181C">
                <w:rPr>
                  <w:rStyle w:val="a5"/>
                  <w:color w:val="auto"/>
                  <w:u w:val="none"/>
                  <w:lang w:val="fr-FR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9B181C">
                <w:rPr>
                  <w:rStyle w:val="a5"/>
                  <w:color w:val="auto"/>
                  <w:u w:val="none"/>
                  <w:lang w:val="fr-FR"/>
                </w:rPr>
                <w:t>com</w:t>
              </w:r>
            </w:hyperlink>
            <w:r>
              <w:rPr>
                <w:rStyle w:val="a5"/>
                <w:color w:val="auto"/>
                <w:u w:val="none"/>
                <w:lang w:val="uk-UA"/>
              </w:rPr>
              <w:t>.</w:t>
            </w:r>
          </w:p>
          <w:p w14:paraId="44FECC29" w14:textId="77777777" w:rsidR="002E73A3" w:rsidRPr="002E73A3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rStyle w:val="a5"/>
                <w:lang w:val="uk-UA"/>
              </w:rPr>
              <w:t>Члени президії</w:t>
            </w:r>
          </w:p>
        </w:tc>
      </w:tr>
      <w:tr w:rsidR="002E73A3" w14:paraId="7AFF53A4" w14:textId="77777777" w:rsidTr="00242D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4E2" w14:textId="77777777" w:rsidR="002E73A3" w:rsidRDefault="002E73A3" w:rsidP="002E73A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A4" w14:textId="77777777" w:rsidR="002E73A3" w:rsidRDefault="002E73A3" w:rsidP="002E73A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комітетів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Громадської ради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991" w14:textId="77777777" w:rsidR="002E73A3" w:rsidRDefault="002E73A3" w:rsidP="002E73A3">
            <w:pPr>
              <w:pStyle w:val="a3"/>
              <w:jc w:val="both"/>
            </w:pPr>
            <w:r>
              <w:t>Засідання президії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E29" w14:textId="77777777" w:rsidR="002E73A3" w:rsidRPr="002E73A3" w:rsidRDefault="002E73A3" w:rsidP="002E73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 вимогою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69B" w14:textId="77777777" w:rsidR="002E73A3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комітетів громадської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EBC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125B7C1" w14:textId="77777777" w:rsidR="002E73A3" w:rsidRPr="00FE3325" w:rsidRDefault="002E73A3" w:rsidP="002E7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6F07187D" w14:textId="77777777" w:rsidR="002E73A3" w:rsidRPr="002E73A3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8" w:history="1">
              <w:r w:rsidRPr="009B181C">
                <w:rPr>
                  <w:rStyle w:val="a5"/>
                  <w:color w:val="auto"/>
                  <w:u w:val="none"/>
                  <w:lang w:val="fr-FR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9B181C">
                <w:rPr>
                  <w:rStyle w:val="a5"/>
                  <w:color w:val="auto"/>
                  <w:u w:val="none"/>
                  <w:lang w:val="fr-FR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9B181C">
                <w:rPr>
                  <w:rStyle w:val="a5"/>
                  <w:color w:val="auto"/>
                  <w:u w:val="none"/>
                  <w:lang w:val="fr-FR"/>
                </w:rPr>
                <w:t>com</w:t>
              </w:r>
            </w:hyperlink>
            <w:r>
              <w:rPr>
                <w:rStyle w:val="a5"/>
                <w:color w:val="auto"/>
                <w:u w:val="none"/>
                <w:lang w:val="uk-UA"/>
              </w:rPr>
              <w:t>.</w:t>
            </w:r>
          </w:p>
          <w:p w14:paraId="7E436825" w14:textId="77777777" w:rsidR="002E73A3" w:rsidRPr="002E73A3" w:rsidRDefault="002E73A3" w:rsidP="002E73A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rStyle w:val="a5"/>
                <w:lang w:val="uk-UA"/>
              </w:rPr>
              <w:t xml:space="preserve">Голови комітетів </w:t>
            </w:r>
          </w:p>
        </w:tc>
      </w:tr>
    </w:tbl>
    <w:p w14:paraId="3038B2B1" w14:textId="77777777" w:rsidR="00BD7561" w:rsidRPr="00B57460" w:rsidRDefault="00BD7561" w:rsidP="00B57460">
      <w:pPr>
        <w:pStyle w:val="a3"/>
        <w:spacing w:before="0" w:beforeAutospacing="0" w:after="0" w:afterAutospacing="0"/>
        <w:rPr>
          <w:lang w:val="uk-UA"/>
        </w:rPr>
      </w:pPr>
    </w:p>
    <w:sectPr w:rsidR="00BD7561" w:rsidRPr="00B57460" w:rsidSect="00D55F7A">
      <w:headerReference w:type="even" r:id="rId29"/>
      <w:headerReference w:type="default" r:id="rId30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7166" w14:textId="77777777" w:rsidR="00D55F7A" w:rsidRDefault="00D55F7A" w:rsidP="004F169E">
      <w:r>
        <w:separator/>
      </w:r>
    </w:p>
  </w:endnote>
  <w:endnote w:type="continuationSeparator" w:id="0">
    <w:p w14:paraId="65229640" w14:textId="77777777" w:rsidR="00D55F7A" w:rsidRDefault="00D55F7A" w:rsidP="004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43D" w14:textId="77777777" w:rsidR="00D55F7A" w:rsidRDefault="00D55F7A" w:rsidP="004F169E">
      <w:r>
        <w:separator/>
      </w:r>
    </w:p>
  </w:footnote>
  <w:footnote w:type="continuationSeparator" w:id="0">
    <w:p w14:paraId="7D4A989A" w14:textId="77777777" w:rsidR="00D55F7A" w:rsidRDefault="00D55F7A" w:rsidP="004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081C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71DC1D" w14:textId="77777777" w:rsidR="00EA20EB" w:rsidRDefault="00EA20EB" w:rsidP="00C31EC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71B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0029">
      <w:rPr>
        <w:rStyle w:val="ab"/>
        <w:noProof/>
      </w:rPr>
      <w:t>2</w:t>
    </w:r>
    <w:r>
      <w:rPr>
        <w:rStyle w:val="ab"/>
      </w:rPr>
      <w:fldChar w:fldCharType="end"/>
    </w:r>
  </w:p>
  <w:p w14:paraId="416A66FA" w14:textId="77777777" w:rsidR="00EA20EB" w:rsidRDefault="00EA20EB" w:rsidP="00C31EC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6E"/>
    <w:multiLevelType w:val="hybridMultilevel"/>
    <w:tmpl w:val="1138F53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7A6"/>
    <w:multiLevelType w:val="hybridMultilevel"/>
    <w:tmpl w:val="6950A152"/>
    <w:lvl w:ilvl="0" w:tplc="7B225F82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9B7C88"/>
    <w:multiLevelType w:val="hybridMultilevel"/>
    <w:tmpl w:val="9A88E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9703E"/>
    <w:multiLevelType w:val="singleLevel"/>
    <w:tmpl w:val="8BB4EE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6B73EFB"/>
    <w:multiLevelType w:val="hybridMultilevel"/>
    <w:tmpl w:val="843C742C"/>
    <w:lvl w:ilvl="0" w:tplc="0C1A8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0ED0"/>
    <w:multiLevelType w:val="hybridMultilevel"/>
    <w:tmpl w:val="6AF23FC0"/>
    <w:lvl w:ilvl="0" w:tplc="DAFA4A0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4032939">
    <w:abstractNumId w:val="2"/>
  </w:num>
  <w:num w:numId="2" w16cid:durableId="2142265072">
    <w:abstractNumId w:val="3"/>
  </w:num>
  <w:num w:numId="3" w16cid:durableId="1758869998">
    <w:abstractNumId w:val="5"/>
  </w:num>
  <w:num w:numId="4" w16cid:durableId="805388875">
    <w:abstractNumId w:val="1"/>
  </w:num>
  <w:num w:numId="5" w16cid:durableId="1910653250">
    <w:abstractNumId w:val="4"/>
  </w:num>
  <w:num w:numId="6" w16cid:durableId="1149440631">
    <w:abstractNumId w:val="0"/>
  </w:num>
  <w:num w:numId="7" w16cid:durableId="467549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1B0"/>
    <w:rsid w:val="00004CBB"/>
    <w:rsid w:val="000054B2"/>
    <w:rsid w:val="00011803"/>
    <w:rsid w:val="00011D07"/>
    <w:rsid w:val="00016B71"/>
    <w:rsid w:val="0001705B"/>
    <w:rsid w:val="000201EF"/>
    <w:rsid w:val="00022A05"/>
    <w:rsid w:val="0002514C"/>
    <w:rsid w:val="00030A9B"/>
    <w:rsid w:val="00034DD5"/>
    <w:rsid w:val="00035A81"/>
    <w:rsid w:val="00037CB8"/>
    <w:rsid w:val="00037D89"/>
    <w:rsid w:val="00037ED4"/>
    <w:rsid w:val="00042CA1"/>
    <w:rsid w:val="00043A6C"/>
    <w:rsid w:val="0004465F"/>
    <w:rsid w:val="0004470B"/>
    <w:rsid w:val="000500F5"/>
    <w:rsid w:val="0005015F"/>
    <w:rsid w:val="0005592E"/>
    <w:rsid w:val="000727A2"/>
    <w:rsid w:val="000763F5"/>
    <w:rsid w:val="00076780"/>
    <w:rsid w:val="00077CC3"/>
    <w:rsid w:val="000805B9"/>
    <w:rsid w:val="00080825"/>
    <w:rsid w:val="00083870"/>
    <w:rsid w:val="000848AB"/>
    <w:rsid w:val="0008685E"/>
    <w:rsid w:val="00086C4A"/>
    <w:rsid w:val="00090608"/>
    <w:rsid w:val="0009114B"/>
    <w:rsid w:val="00096D87"/>
    <w:rsid w:val="000A2A34"/>
    <w:rsid w:val="000A3BEF"/>
    <w:rsid w:val="000A4719"/>
    <w:rsid w:val="000A673C"/>
    <w:rsid w:val="000A6B65"/>
    <w:rsid w:val="000A76C0"/>
    <w:rsid w:val="000B38BD"/>
    <w:rsid w:val="000B7998"/>
    <w:rsid w:val="000B7C1A"/>
    <w:rsid w:val="000B7C59"/>
    <w:rsid w:val="000C108C"/>
    <w:rsid w:val="000C13CA"/>
    <w:rsid w:val="000C569B"/>
    <w:rsid w:val="000C66BD"/>
    <w:rsid w:val="000C7B6B"/>
    <w:rsid w:val="000C7D10"/>
    <w:rsid w:val="000D5C0D"/>
    <w:rsid w:val="000E027F"/>
    <w:rsid w:val="000E29C8"/>
    <w:rsid w:val="000E6CC2"/>
    <w:rsid w:val="000F249C"/>
    <w:rsid w:val="000F27D8"/>
    <w:rsid w:val="000F2921"/>
    <w:rsid w:val="000F2F05"/>
    <w:rsid w:val="001011B0"/>
    <w:rsid w:val="00102A9A"/>
    <w:rsid w:val="00102B09"/>
    <w:rsid w:val="00104B96"/>
    <w:rsid w:val="00112A70"/>
    <w:rsid w:val="00112D98"/>
    <w:rsid w:val="00115A68"/>
    <w:rsid w:val="0011610E"/>
    <w:rsid w:val="00116882"/>
    <w:rsid w:val="00120D63"/>
    <w:rsid w:val="00122A82"/>
    <w:rsid w:val="00123C60"/>
    <w:rsid w:val="0012476B"/>
    <w:rsid w:val="00125039"/>
    <w:rsid w:val="00125CB8"/>
    <w:rsid w:val="001327EC"/>
    <w:rsid w:val="00133C8E"/>
    <w:rsid w:val="0013452E"/>
    <w:rsid w:val="0013473A"/>
    <w:rsid w:val="00141C1E"/>
    <w:rsid w:val="001432A7"/>
    <w:rsid w:val="00143BAA"/>
    <w:rsid w:val="00146CB6"/>
    <w:rsid w:val="001512F7"/>
    <w:rsid w:val="0015188E"/>
    <w:rsid w:val="00151BEB"/>
    <w:rsid w:val="00151FC3"/>
    <w:rsid w:val="001526CA"/>
    <w:rsid w:val="00154CB0"/>
    <w:rsid w:val="0015538B"/>
    <w:rsid w:val="00156FA9"/>
    <w:rsid w:val="00157C3C"/>
    <w:rsid w:val="001619CC"/>
    <w:rsid w:val="0017106A"/>
    <w:rsid w:val="00171CA9"/>
    <w:rsid w:val="00172B18"/>
    <w:rsid w:val="00173468"/>
    <w:rsid w:val="00173C1C"/>
    <w:rsid w:val="00174646"/>
    <w:rsid w:val="00174CBF"/>
    <w:rsid w:val="0017512B"/>
    <w:rsid w:val="00175594"/>
    <w:rsid w:val="00177812"/>
    <w:rsid w:val="00180122"/>
    <w:rsid w:val="0018217F"/>
    <w:rsid w:val="001833E0"/>
    <w:rsid w:val="00184063"/>
    <w:rsid w:val="001840B5"/>
    <w:rsid w:val="0018410C"/>
    <w:rsid w:val="00184E22"/>
    <w:rsid w:val="001852D3"/>
    <w:rsid w:val="00186D3F"/>
    <w:rsid w:val="00190022"/>
    <w:rsid w:val="00195308"/>
    <w:rsid w:val="001956D7"/>
    <w:rsid w:val="001960C8"/>
    <w:rsid w:val="0019649E"/>
    <w:rsid w:val="0019684D"/>
    <w:rsid w:val="001A2607"/>
    <w:rsid w:val="001A2A64"/>
    <w:rsid w:val="001A37DE"/>
    <w:rsid w:val="001A6647"/>
    <w:rsid w:val="001A7C86"/>
    <w:rsid w:val="001B0F06"/>
    <w:rsid w:val="001B3F32"/>
    <w:rsid w:val="001B7A32"/>
    <w:rsid w:val="001C0075"/>
    <w:rsid w:val="001C156B"/>
    <w:rsid w:val="001C1E22"/>
    <w:rsid w:val="001C20DE"/>
    <w:rsid w:val="001C2F55"/>
    <w:rsid w:val="001C3558"/>
    <w:rsid w:val="001D1025"/>
    <w:rsid w:val="001D31A7"/>
    <w:rsid w:val="001D5A5E"/>
    <w:rsid w:val="001D78C3"/>
    <w:rsid w:val="001E3333"/>
    <w:rsid w:val="001E50AD"/>
    <w:rsid w:val="001E6CF0"/>
    <w:rsid w:val="001E6D81"/>
    <w:rsid w:val="001F0FD1"/>
    <w:rsid w:val="001F282C"/>
    <w:rsid w:val="001F3622"/>
    <w:rsid w:val="0020440E"/>
    <w:rsid w:val="002052F0"/>
    <w:rsid w:val="00210A6F"/>
    <w:rsid w:val="00210B00"/>
    <w:rsid w:val="0021100D"/>
    <w:rsid w:val="002124B2"/>
    <w:rsid w:val="002125C9"/>
    <w:rsid w:val="00213053"/>
    <w:rsid w:val="00215692"/>
    <w:rsid w:val="002263B2"/>
    <w:rsid w:val="002330DB"/>
    <w:rsid w:val="00235B33"/>
    <w:rsid w:val="00235DAD"/>
    <w:rsid w:val="0023686C"/>
    <w:rsid w:val="002377DF"/>
    <w:rsid w:val="00242DFA"/>
    <w:rsid w:val="002452DA"/>
    <w:rsid w:val="0025062B"/>
    <w:rsid w:val="00250828"/>
    <w:rsid w:val="00252AAC"/>
    <w:rsid w:val="00252F08"/>
    <w:rsid w:val="0025581B"/>
    <w:rsid w:val="0025686F"/>
    <w:rsid w:val="0026100D"/>
    <w:rsid w:val="00261AB3"/>
    <w:rsid w:val="00261D40"/>
    <w:rsid w:val="00263B72"/>
    <w:rsid w:val="002649E6"/>
    <w:rsid w:val="0026530C"/>
    <w:rsid w:val="0027041A"/>
    <w:rsid w:val="00270487"/>
    <w:rsid w:val="00272A16"/>
    <w:rsid w:val="00272CD3"/>
    <w:rsid w:val="00273BAF"/>
    <w:rsid w:val="00274F82"/>
    <w:rsid w:val="00275ABE"/>
    <w:rsid w:val="002813DB"/>
    <w:rsid w:val="00281988"/>
    <w:rsid w:val="00283962"/>
    <w:rsid w:val="002860DB"/>
    <w:rsid w:val="002871F0"/>
    <w:rsid w:val="002900BA"/>
    <w:rsid w:val="00290C1B"/>
    <w:rsid w:val="00295263"/>
    <w:rsid w:val="002A1911"/>
    <w:rsid w:val="002A5BE9"/>
    <w:rsid w:val="002A6DC8"/>
    <w:rsid w:val="002A701A"/>
    <w:rsid w:val="002A77D5"/>
    <w:rsid w:val="002A7AE2"/>
    <w:rsid w:val="002B05AC"/>
    <w:rsid w:val="002B0602"/>
    <w:rsid w:val="002B1530"/>
    <w:rsid w:val="002B4691"/>
    <w:rsid w:val="002B796C"/>
    <w:rsid w:val="002C0959"/>
    <w:rsid w:val="002C14F0"/>
    <w:rsid w:val="002C20BA"/>
    <w:rsid w:val="002C217F"/>
    <w:rsid w:val="002C34BB"/>
    <w:rsid w:val="002C4E6F"/>
    <w:rsid w:val="002C69B8"/>
    <w:rsid w:val="002C6BC8"/>
    <w:rsid w:val="002D43D8"/>
    <w:rsid w:val="002D65E4"/>
    <w:rsid w:val="002D684C"/>
    <w:rsid w:val="002D7A8D"/>
    <w:rsid w:val="002E16FC"/>
    <w:rsid w:val="002E183B"/>
    <w:rsid w:val="002E31EB"/>
    <w:rsid w:val="002E460E"/>
    <w:rsid w:val="002E4A87"/>
    <w:rsid w:val="002E504E"/>
    <w:rsid w:val="002E5665"/>
    <w:rsid w:val="002E5817"/>
    <w:rsid w:val="002E6069"/>
    <w:rsid w:val="002E6405"/>
    <w:rsid w:val="002E73A3"/>
    <w:rsid w:val="002E7986"/>
    <w:rsid w:val="002F0188"/>
    <w:rsid w:val="002F027D"/>
    <w:rsid w:val="002F2EB3"/>
    <w:rsid w:val="002F37F1"/>
    <w:rsid w:val="002F3A00"/>
    <w:rsid w:val="002F4A88"/>
    <w:rsid w:val="002F589A"/>
    <w:rsid w:val="002F7E8E"/>
    <w:rsid w:val="003045E7"/>
    <w:rsid w:val="003046EA"/>
    <w:rsid w:val="00307C2D"/>
    <w:rsid w:val="003140FD"/>
    <w:rsid w:val="00315231"/>
    <w:rsid w:val="00316FB3"/>
    <w:rsid w:val="003212F1"/>
    <w:rsid w:val="00322616"/>
    <w:rsid w:val="00323474"/>
    <w:rsid w:val="0032390B"/>
    <w:rsid w:val="00325110"/>
    <w:rsid w:val="0032691A"/>
    <w:rsid w:val="0032754F"/>
    <w:rsid w:val="00327C22"/>
    <w:rsid w:val="00332CAD"/>
    <w:rsid w:val="00333798"/>
    <w:rsid w:val="00337175"/>
    <w:rsid w:val="003402C5"/>
    <w:rsid w:val="00340DE2"/>
    <w:rsid w:val="00344577"/>
    <w:rsid w:val="00345155"/>
    <w:rsid w:val="003454F1"/>
    <w:rsid w:val="003510A2"/>
    <w:rsid w:val="003512B0"/>
    <w:rsid w:val="003518E6"/>
    <w:rsid w:val="00354F30"/>
    <w:rsid w:val="0035761B"/>
    <w:rsid w:val="003578FD"/>
    <w:rsid w:val="00364316"/>
    <w:rsid w:val="00364826"/>
    <w:rsid w:val="00366201"/>
    <w:rsid w:val="00375025"/>
    <w:rsid w:val="003801A1"/>
    <w:rsid w:val="0038141B"/>
    <w:rsid w:val="00381850"/>
    <w:rsid w:val="00383E12"/>
    <w:rsid w:val="003871DC"/>
    <w:rsid w:val="00387976"/>
    <w:rsid w:val="00391B85"/>
    <w:rsid w:val="003950DE"/>
    <w:rsid w:val="003A0BA8"/>
    <w:rsid w:val="003A0DB3"/>
    <w:rsid w:val="003A2376"/>
    <w:rsid w:val="003A25DC"/>
    <w:rsid w:val="003A2A38"/>
    <w:rsid w:val="003A4ADF"/>
    <w:rsid w:val="003A55E0"/>
    <w:rsid w:val="003A5728"/>
    <w:rsid w:val="003A59EA"/>
    <w:rsid w:val="003A687C"/>
    <w:rsid w:val="003B0F1E"/>
    <w:rsid w:val="003B120F"/>
    <w:rsid w:val="003B23AA"/>
    <w:rsid w:val="003B2E71"/>
    <w:rsid w:val="003B31F0"/>
    <w:rsid w:val="003B530C"/>
    <w:rsid w:val="003B58D8"/>
    <w:rsid w:val="003C02FA"/>
    <w:rsid w:val="003C1587"/>
    <w:rsid w:val="003C3716"/>
    <w:rsid w:val="003C382F"/>
    <w:rsid w:val="003C484A"/>
    <w:rsid w:val="003C5032"/>
    <w:rsid w:val="003D1117"/>
    <w:rsid w:val="003D2B56"/>
    <w:rsid w:val="003D37C1"/>
    <w:rsid w:val="003D4443"/>
    <w:rsid w:val="003E2AF2"/>
    <w:rsid w:val="003E2EDC"/>
    <w:rsid w:val="003E3088"/>
    <w:rsid w:val="003E324C"/>
    <w:rsid w:val="003E3AFE"/>
    <w:rsid w:val="003E7269"/>
    <w:rsid w:val="003E78CF"/>
    <w:rsid w:val="003E7932"/>
    <w:rsid w:val="003F1BB3"/>
    <w:rsid w:val="003F28C6"/>
    <w:rsid w:val="003F2FD4"/>
    <w:rsid w:val="003F33BC"/>
    <w:rsid w:val="003F39E3"/>
    <w:rsid w:val="003F7852"/>
    <w:rsid w:val="00400DE4"/>
    <w:rsid w:val="0040149C"/>
    <w:rsid w:val="00402F31"/>
    <w:rsid w:val="00403E80"/>
    <w:rsid w:val="00404E16"/>
    <w:rsid w:val="004105AD"/>
    <w:rsid w:val="00410C6A"/>
    <w:rsid w:val="00410F3E"/>
    <w:rsid w:val="00410F53"/>
    <w:rsid w:val="00424660"/>
    <w:rsid w:val="00424670"/>
    <w:rsid w:val="00425FED"/>
    <w:rsid w:val="00426EB1"/>
    <w:rsid w:val="00427F09"/>
    <w:rsid w:val="0043033E"/>
    <w:rsid w:val="004309E5"/>
    <w:rsid w:val="0043222A"/>
    <w:rsid w:val="004327DD"/>
    <w:rsid w:val="0043334F"/>
    <w:rsid w:val="00434457"/>
    <w:rsid w:val="00435C7D"/>
    <w:rsid w:val="00436C22"/>
    <w:rsid w:val="00440F91"/>
    <w:rsid w:val="004420DC"/>
    <w:rsid w:val="00443D17"/>
    <w:rsid w:val="0044540B"/>
    <w:rsid w:val="00447C87"/>
    <w:rsid w:val="00451A7D"/>
    <w:rsid w:val="0046031B"/>
    <w:rsid w:val="004631CD"/>
    <w:rsid w:val="0046327C"/>
    <w:rsid w:val="004635A9"/>
    <w:rsid w:val="004635E1"/>
    <w:rsid w:val="00463B0B"/>
    <w:rsid w:val="00464182"/>
    <w:rsid w:val="00467547"/>
    <w:rsid w:val="00467B84"/>
    <w:rsid w:val="00467E35"/>
    <w:rsid w:val="00470E9F"/>
    <w:rsid w:val="004714C6"/>
    <w:rsid w:val="004724B3"/>
    <w:rsid w:val="00473948"/>
    <w:rsid w:val="00474801"/>
    <w:rsid w:val="00476220"/>
    <w:rsid w:val="00480216"/>
    <w:rsid w:val="00480562"/>
    <w:rsid w:val="00480875"/>
    <w:rsid w:val="00481379"/>
    <w:rsid w:val="00486759"/>
    <w:rsid w:val="00487724"/>
    <w:rsid w:val="0049249B"/>
    <w:rsid w:val="004A1274"/>
    <w:rsid w:val="004A2864"/>
    <w:rsid w:val="004A3552"/>
    <w:rsid w:val="004A70C4"/>
    <w:rsid w:val="004B019D"/>
    <w:rsid w:val="004B0CB4"/>
    <w:rsid w:val="004B39AD"/>
    <w:rsid w:val="004C050D"/>
    <w:rsid w:val="004C0828"/>
    <w:rsid w:val="004C1BB3"/>
    <w:rsid w:val="004C446C"/>
    <w:rsid w:val="004C5E52"/>
    <w:rsid w:val="004C6C9A"/>
    <w:rsid w:val="004D0270"/>
    <w:rsid w:val="004D06CA"/>
    <w:rsid w:val="004D0FDF"/>
    <w:rsid w:val="004D2075"/>
    <w:rsid w:val="004D3C6C"/>
    <w:rsid w:val="004E2399"/>
    <w:rsid w:val="004E3287"/>
    <w:rsid w:val="004E6568"/>
    <w:rsid w:val="004F169E"/>
    <w:rsid w:val="004F1F75"/>
    <w:rsid w:val="004F40A8"/>
    <w:rsid w:val="004F54AF"/>
    <w:rsid w:val="004F6B45"/>
    <w:rsid w:val="004F74C7"/>
    <w:rsid w:val="005003E1"/>
    <w:rsid w:val="00501B1C"/>
    <w:rsid w:val="0050254E"/>
    <w:rsid w:val="0050256C"/>
    <w:rsid w:val="00503B4D"/>
    <w:rsid w:val="005046D0"/>
    <w:rsid w:val="00505BAD"/>
    <w:rsid w:val="00506296"/>
    <w:rsid w:val="005074A7"/>
    <w:rsid w:val="005107BE"/>
    <w:rsid w:val="00512A8D"/>
    <w:rsid w:val="0051727D"/>
    <w:rsid w:val="005249A3"/>
    <w:rsid w:val="00530029"/>
    <w:rsid w:val="00530043"/>
    <w:rsid w:val="00531919"/>
    <w:rsid w:val="00532904"/>
    <w:rsid w:val="00536909"/>
    <w:rsid w:val="00537135"/>
    <w:rsid w:val="00537260"/>
    <w:rsid w:val="005407DE"/>
    <w:rsid w:val="0054174B"/>
    <w:rsid w:val="005429DB"/>
    <w:rsid w:val="0054352B"/>
    <w:rsid w:val="00544BB2"/>
    <w:rsid w:val="0054616F"/>
    <w:rsid w:val="00546394"/>
    <w:rsid w:val="00546559"/>
    <w:rsid w:val="0055234C"/>
    <w:rsid w:val="005528DD"/>
    <w:rsid w:val="0055476C"/>
    <w:rsid w:val="00555D02"/>
    <w:rsid w:val="005624F8"/>
    <w:rsid w:val="00563CAE"/>
    <w:rsid w:val="00566055"/>
    <w:rsid w:val="00566A1D"/>
    <w:rsid w:val="00566A29"/>
    <w:rsid w:val="00570B18"/>
    <w:rsid w:val="00572031"/>
    <w:rsid w:val="00576121"/>
    <w:rsid w:val="005824B6"/>
    <w:rsid w:val="00583434"/>
    <w:rsid w:val="00584CCB"/>
    <w:rsid w:val="00586533"/>
    <w:rsid w:val="005927AF"/>
    <w:rsid w:val="00592CC4"/>
    <w:rsid w:val="00594FD4"/>
    <w:rsid w:val="00595E6E"/>
    <w:rsid w:val="0059631D"/>
    <w:rsid w:val="005A49EF"/>
    <w:rsid w:val="005B2EDC"/>
    <w:rsid w:val="005C1082"/>
    <w:rsid w:val="005C3086"/>
    <w:rsid w:val="005C41AF"/>
    <w:rsid w:val="005C7E84"/>
    <w:rsid w:val="005D02B6"/>
    <w:rsid w:val="005D15F6"/>
    <w:rsid w:val="005D2FA2"/>
    <w:rsid w:val="005D4B73"/>
    <w:rsid w:val="005D5C07"/>
    <w:rsid w:val="005D683F"/>
    <w:rsid w:val="005E194F"/>
    <w:rsid w:val="005E284C"/>
    <w:rsid w:val="005E72CB"/>
    <w:rsid w:val="005E7D10"/>
    <w:rsid w:val="005F18CC"/>
    <w:rsid w:val="005F4811"/>
    <w:rsid w:val="005F7BFD"/>
    <w:rsid w:val="00601223"/>
    <w:rsid w:val="00601619"/>
    <w:rsid w:val="00604175"/>
    <w:rsid w:val="0060726E"/>
    <w:rsid w:val="00611C7A"/>
    <w:rsid w:val="00613754"/>
    <w:rsid w:val="006202DD"/>
    <w:rsid w:val="00620635"/>
    <w:rsid w:val="00623A0F"/>
    <w:rsid w:val="00623B0B"/>
    <w:rsid w:val="00627250"/>
    <w:rsid w:val="006306A8"/>
    <w:rsid w:val="00631895"/>
    <w:rsid w:val="006323BC"/>
    <w:rsid w:val="00632C39"/>
    <w:rsid w:val="00633702"/>
    <w:rsid w:val="00640467"/>
    <w:rsid w:val="00641793"/>
    <w:rsid w:val="00642581"/>
    <w:rsid w:val="006439C6"/>
    <w:rsid w:val="00644FEB"/>
    <w:rsid w:val="00646F32"/>
    <w:rsid w:val="00652C00"/>
    <w:rsid w:val="0065435C"/>
    <w:rsid w:val="00654B9E"/>
    <w:rsid w:val="0065662D"/>
    <w:rsid w:val="00656FCD"/>
    <w:rsid w:val="00660434"/>
    <w:rsid w:val="00660920"/>
    <w:rsid w:val="00661574"/>
    <w:rsid w:val="0066344C"/>
    <w:rsid w:val="00664062"/>
    <w:rsid w:val="00666416"/>
    <w:rsid w:val="00666480"/>
    <w:rsid w:val="00671EBD"/>
    <w:rsid w:val="006723AE"/>
    <w:rsid w:val="00673FE5"/>
    <w:rsid w:val="00676463"/>
    <w:rsid w:val="00680064"/>
    <w:rsid w:val="0068423C"/>
    <w:rsid w:val="00684936"/>
    <w:rsid w:val="006849EE"/>
    <w:rsid w:val="0068568F"/>
    <w:rsid w:val="00685EBA"/>
    <w:rsid w:val="00685FE1"/>
    <w:rsid w:val="00686105"/>
    <w:rsid w:val="006863D5"/>
    <w:rsid w:val="00686C37"/>
    <w:rsid w:val="00690353"/>
    <w:rsid w:val="0069065B"/>
    <w:rsid w:val="006908DC"/>
    <w:rsid w:val="0069136D"/>
    <w:rsid w:val="00692412"/>
    <w:rsid w:val="00692A0C"/>
    <w:rsid w:val="00693706"/>
    <w:rsid w:val="006A0D7C"/>
    <w:rsid w:val="006A27E8"/>
    <w:rsid w:val="006A59F4"/>
    <w:rsid w:val="006A7AF3"/>
    <w:rsid w:val="006A7F4C"/>
    <w:rsid w:val="006B277C"/>
    <w:rsid w:val="006B3F75"/>
    <w:rsid w:val="006B49DF"/>
    <w:rsid w:val="006B65E1"/>
    <w:rsid w:val="006B6758"/>
    <w:rsid w:val="006B76F2"/>
    <w:rsid w:val="006C0F18"/>
    <w:rsid w:val="006C1647"/>
    <w:rsid w:val="006C170F"/>
    <w:rsid w:val="006C1D93"/>
    <w:rsid w:val="006C2897"/>
    <w:rsid w:val="006C3FD9"/>
    <w:rsid w:val="006D07E1"/>
    <w:rsid w:val="006D3CC2"/>
    <w:rsid w:val="006D4E44"/>
    <w:rsid w:val="006D7133"/>
    <w:rsid w:val="006E0F31"/>
    <w:rsid w:val="006E4E61"/>
    <w:rsid w:val="006E4FD0"/>
    <w:rsid w:val="006E599C"/>
    <w:rsid w:val="006E5C5F"/>
    <w:rsid w:val="006E6553"/>
    <w:rsid w:val="006E660C"/>
    <w:rsid w:val="006E6FBF"/>
    <w:rsid w:val="006E7140"/>
    <w:rsid w:val="006E7917"/>
    <w:rsid w:val="006E798C"/>
    <w:rsid w:val="006E7A3B"/>
    <w:rsid w:val="006F0D1B"/>
    <w:rsid w:val="006F1D0D"/>
    <w:rsid w:val="006F2C02"/>
    <w:rsid w:val="006F3B13"/>
    <w:rsid w:val="006F4FD8"/>
    <w:rsid w:val="006F7C7F"/>
    <w:rsid w:val="00700B7D"/>
    <w:rsid w:val="007028D0"/>
    <w:rsid w:val="00703C58"/>
    <w:rsid w:val="00703FF3"/>
    <w:rsid w:val="00704211"/>
    <w:rsid w:val="00705D1C"/>
    <w:rsid w:val="00711AC1"/>
    <w:rsid w:val="0071237F"/>
    <w:rsid w:val="00712CBD"/>
    <w:rsid w:val="007173B2"/>
    <w:rsid w:val="00721A00"/>
    <w:rsid w:val="00721E6A"/>
    <w:rsid w:val="00722A7B"/>
    <w:rsid w:val="007234FA"/>
    <w:rsid w:val="00723B97"/>
    <w:rsid w:val="00725041"/>
    <w:rsid w:val="007256DB"/>
    <w:rsid w:val="00725B63"/>
    <w:rsid w:val="00726136"/>
    <w:rsid w:val="00730D61"/>
    <w:rsid w:val="00731FDA"/>
    <w:rsid w:val="007335DC"/>
    <w:rsid w:val="0073372A"/>
    <w:rsid w:val="007340F9"/>
    <w:rsid w:val="00735F4A"/>
    <w:rsid w:val="00735F60"/>
    <w:rsid w:val="00737B91"/>
    <w:rsid w:val="00742596"/>
    <w:rsid w:val="007426CE"/>
    <w:rsid w:val="00742B00"/>
    <w:rsid w:val="00750BAE"/>
    <w:rsid w:val="007536DB"/>
    <w:rsid w:val="00754E2D"/>
    <w:rsid w:val="0075591C"/>
    <w:rsid w:val="00762771"/>
    <w:rsid w:val="00762DB6"/>
    <w:rsid w:val="0076461F"/>
    <w:rsid w:val="00765BF7"/>
    <w:rsid w:val="00767ABF"/>
    <w:rsid w:val="00770494"/>
    <w:rsid w:val="00770901"/>
    <w:rsid w:val="007726F8"/>
    <w:rsid w:val="0077351D"/>
    <w:rsid w:val="00773E20"/>
    <w:rsid w:val="007741DE"/>
    <w:rsid w:val="00775B7B"/>
    <w:rsid w:val="00775D30"/>
    <w:rsid w:val="007767D7"/>
    <w:rsid w:val="0077756D"/>
    <w:rsid w:val="00783327"/>
    <w:rsid w:val="007835F0"/>
    <w:rsid w:val="0078422D"/>
    <w:rsid w:val="007848E5"/>
    <w:rsid w:val="00784944"/>
    <w:rsid w:val="00785EF5"/>
    <w:rsid w:val="00785F26"/>
    <w:rsid w:val="00787707"/>
    <w:rsid w:val="007903A8"/>
    <w:rsid w:val="00790AD5"/>
    <w:rsid w:val="00794593"/>
    <w:rsid w:val="00796C84"/>
    <w:rsid w:val="00797EE3"/>
    <w:rsid w:val="007A265B"/>
    <w:rsid w:val="007A329C"/>
    <w:rsid w:val="007A3947"/>
    <w:rsid w:val="007A5965"/>
    <w:rsid w:val="007A779D"/>
    <w:rsid w:val="007B0476"/>
    <w:rsid w:val="007B1CAD"/>
    <w:rsid w:val="007B2F16"/>
    <w:rsid w:val="007B6913"/>
    <w:rsid w:val="007C2077"/>
    <w:rsid w:val="007C3216"/>
    <w:rsid w:val="007C32D9"/>
    <w:rsid w:val="007C44EB"/>
    <w:rsid w:val="007C54C4"/>
    <w:rsid w:val="007C744C"/>
    <w:rsid w:val="007C7A04"/>
    <w:rsid w:val="007D0571"/>
    <w:rsid w:val="007D12E8"/>
    <w:rsid w:val="007D39DA"/>
    <w:rsid w:val="007D4041"/>
    <w:rsid w:val="007E0F73"/>
    <w:rsid w:val="007E26AC"/>
    <w:rsid w:val="007E7E1A"/>
    <w:rsid w:val="007F184D"/>
    <w:rsid w:val="007F2F3F"/>
    <w:rsid w:val="007F341A"/>
    <w:rsid w:val="007F3B60"/>
    <w:rsid w:val="007F4319"/>
    <w:rsid w:val="00803277"/>
    <w:rsid w:val="008052E2"/>
    <w:rsid w:val="008059D5"/>
    <w:rsid w:val="00806734"/>
    <w:rsid w:val="00807A73"/>
    <w:rsid w:val="00807E9E"/>
    <w:rsid w:val="00813664"/>
    <w:rsid w:val="008150B8"/>
    <w:rsid w:val="008205E2"/>
    <w:rsid w:val="0082139E"/>
    <w:rsid w:val="008224BC"/>
    <w:rsid w:val="00824C95"/>
    <w:rsid w:val="008307BB"/>
    <w:rsid w:val="00831665"/>
    <w:rsid w:val="00831679"/>
    <w:rsid w:val="00831E22"/>
    <w:rsid w:val="00834B19"/>
    <w:rsid w:val="008414B7"/>
    <w:rsid w:val="008414DB"/>
    <w:rsid w:val="00841D0E"/>
    <w:rsid w:val="008440D7"/>
    <w:rsid w:val="008445C3"/>
    <w:rsid w:val="00844DD6"/>
    <w:rsid w:val="0084501D"/>
    <w:rsid w:val="008450AD"/>
    <w:rsid w:val="00846479"/>
    <w:rsid w:val="0084665D"/>
    <w:rsid w:val="00846AA9"/>
    <w:rsid w:val="00846DC3"/>
    <w:rsid w:val="008509B0"/>
    <w:rsid w:val="008526F4"/>
    <w:rsid w:val="008530D1"/>
    <w:rsid w:val="0085372B"/>
    <w:rsid w:val="00853E2A"/>
    <w:rsid w:val="0085599F"/>
    <w:rsid w:val="00856A4F"/>
    <w:rsid w:val="008572FB"/>
    <w:rsid w:val="00863B0A"/>
    <w:rsid w:val="00865612"/>
    <w:rsid w:val="00867252"/>
    <w:rsid w:val="00871202"/>
    <w:rsid w:val="00873679"/>
    <w:rsid w:val="0087399C"/>
    <w:rsid w:val="00874D77"/>
    <w:rsid w:val="0088042D"/>
    <w:rsid w:val="00885AD1"/>
    <w:rsid w:val="00887F34"/>
    <w:rsid w:val="00890135"/>
    <w:rsid w:val="00893F52"/>
    <w:rsid w:val="00896612"/>
    <w:rsid w:val="00896E6F"/>
    <w:rsid w:val="00897FFA"/>
    <w:rsid w:val="008A0724"/>
    <w:rsid w:val="008A2284"/>
    <w:rsid w:val="008A3494"/>
    <w:rsid w:val="008A3515"/>
    <w:rsid w:val="008A483D"/>
    <w:rsid w:val="008A7E92"/>
    <w:rsid w:val="008B1072"/>
    <w:rsid w:val="008B442A"/>
    <w:rsid w:val="008B6B20"/>
    <w:rsid w:val="008C3356"/>
    <w:rsid w:val="008C6309"/>
    <w:rsid w:val="008C6F32"/>
    <w:rsid w:val="008D0DEC"/>
    <w:rsid w:val="008D3B10"/>
    <w:rsid w:val="008D3B66"/>
    <w:rsid w:val="008D6022"/>
    <w:rsid w:val="008D6EE7"/>
    <w:rsid w:val="008E4102"/>
    <w:rsid w:val="008E7DD5"/>
    <w:rsid w:val="008F067B"/>
    <w:rsid w:val="008F1BFF"/>
    <w:rsid w:val="008F27CC"/>
    <w:rsid w:val="008F2804"/>
    <w:rsid w:val="008F2DD2"/>
    <w:rsid w:val="008F638A"/>
    <w:rsid w:val="008F75A8"/>
    <w:rsid w:val="0090590C"/>
    <w:rsid w:val="00905984"/>
    <w:rsid w:val="0090613A"/>
    <w:rsid w:val="00910BB0"/>
    <w:rsid w:val="00911688"/>
    <w:rsid w:val="00911A60"/>
    <w:rsid w:val="00913C51"/>
    <w:rsid w:val="009161F3"/>
    <w:rsid w:val="00921564"/>
    <w:rsid w:val="00921DEE"/>
    <w:rsid w:val="00926BF1"/>
    <w:rsid w:val="00927971"/>
    <w:rsid w:val="009305E0"/>
    <w:rsid w:val="00931EE4"/>
    <w:rsid w:val="0093321E"/>
    <w:rsid w:val="0093387D"/>
    <w:rsid w:val="00933DDC"/>
    <w:rsid w:val="0093483B"/>
    <w:rsid w:val="00934BB4"/>
    <w:rsid w:val="00934CDF"/>
    <w:rsid w:val="0093543F"/>
    <w:rsid w:val="00936095"/>
    <w:rsid w:val="00936BCC"/>
    <w:rsid w:val="009410F9"/>
    <w:rsid w:val="00941B8E"/>
    <w:rsid w:val="009420C1"/>
    <w:rsid w:val="009427C0"/>
    <w:rsid w:val="00943B59"/>
    <w:rsid w:val="00950AC3"/>
    <w:rsid w:val="0096353C"/>
    <w:rsid w:val="00965DF5"/>
    <w:rsid w:val="00967DD3"/>
    <w:rsid w:val="00972740"/>
    <w:rsid w:val="00973583"/>
    <w:rsid w:val="009761B2"/>
    <w:rsid w:val="0098040C"/>
    <w:rsid w:val="00982F2A"/>
    <w:rsid w:val="00985C96"/>
    <w:rsid w:val="00986F22"/>
    <w:rsid w:val="00991140"/>
    <w:rsid w:val="009926EA"/>
    <w:rsid w:val="009950E4"/>
    <w:rsid w:val="00995196"/>
    <w:rsid w:val="0099629D"/>
    <w:rsid w:val="00996EAB"/>
    <w:rsid w:val="009978CB"/>
    <w:rsid w:val="009A0B42"/>
    <w:rsid w:val="009A75D3"/>
    <w:rsid w:val="009A76CC"/>
    <w:rsid w:val="009A7921"/>
    <w:rsid w:val="009B0BCE"/>
    <w:rsid w:val="009B181C"/>
    <w:rsid w:val="009B1F0E"/>
    <w:rsid w:val="009C14F1"/>
    <w:rsid w:val="009C4DB0"/>
    <w:rsid w:val="009C6642"/>
    <w:rsid w:val="009D0064"/>
    <w:rsid w:val="009D6265"/>
    <w:rsid w:val="009E2DBB"/>
    <w:rsid w:val="009E30AF"/>
    <w:rsid w:val="009E4F98"/>
    <w:rsid w:val="009E6B87"/>
    <w:rsid w:val="009F169E"/>
    <w:rsid w:val="009F309F"/>
    <w:rsid w:val="009F3E12"/>
    <w:rsid w:val="009F4508"/>
    <w:rsid w:val="009F6A43"/>
    <w:rsid w:val="009F7D81"/>
    <w:rsid w:val="00A06693"/>
    <w:rsid w:val="00A06A0F"/>
    <w:rsid w:val="00A0714D"/>
    <w:rsid w:val="00A10260"/>
    <w:rsid w:val="00A10686"/>
    <w:rsid w:val="00A1106C"/>
    <w:rsid w:val="00A12C95"/>
    <w:rsid w:val="00A13A37"/>
    <w:rsid w:val="00A144AF"/>
    <w:rsid w:val="00A15787"/>
    <w:rsid w:val="00A15F95"/>
    <w:rsid w:val="00A17B6E"/>
    <w:rsid w:val="00A17EAB"/>
    <w:rsid w:val="00A23487"/>
    <w:rsid w:val="00A2414C"/>
    <w:rsid w:val="00A276F1"/>
    <w:rsid w:val="00A27733"/>
    <w:rsid w:val="00A30DFB"/>
    <w:rsid w:val="00A30E74"/>
    <w:rsid w:val="00A33396"/>
    <w:rsid w:val="00A33B7E"/>
    <w:rsid w:val="00A33E31"/>
    <w:rsid w:val="00A3420C"/>
    <w:rsid w:val="00A34410"/>
    <w:rsid w:val="00A34E3E"/>
    <w:rsid w:val="00A34F2D"/>
    <w:rsid w:val="00A352E5"/>
    <w:rsid w:val="00A36E8F"/>
    <w:rsid w:val="00A40CCA"/>
    <w:rsid w:val="00A43F64"/>
    <w:rsid w:val="00A44868"/>
    <w:rsid w:val="00A44D51"/>
    <w:rsid w:val="00A45980"/>
    <w:rsid w:val="00A504CF"/>
    <w:rsid w:val="00A5074C"/>
    <w:rsid w:val="00A5232E"/>
    <w:rsid w:val="00A61F55"/>
    <w:rsid w:val="00A648DA"/>
    <w:rsid w:val="00A64E5E"/>
    <w:rsid w:val="00A66FF9"/>
    <w:rsid w:val="00A67BBC"/>
    <w:rsid w:val="00A67E0C"/>
    <w:rsid w:val="00A71EE7"/>
    <w:rsid w:val="00A74CAF"/>
    <w:rsid w:val="00A76A5F"/>
    <w:rsid w:val="00A77532"/>
    <w:rsid w:val="00A80306"/>
    <w:rsid w:val="00A81372"/>
    <w:rsid w:val="00A815F3"/>
    <w:rsid w:val="00A82660"/>
    <w:rsid w:val="00A827EB"/>
    <w:rsid w:val="00A84A9E"/>
    <w:rsid w:val="00A85F47"/>
    <w:rsid w:val="00A86621"/>
    <w:rsid w:val="00A86D52"/>
    <w:rsid w:val="00A919EA"/>
    <w:rsid w:val="00A91CE8"/>
    <w:rsid w:val="00A930DC"/>
    <w:rsid w:val="00A932C2"/>
    <w:rsid w:val="00AA046C"/>
    <w:rsid w:val="00AA2D92"/>
    <w:rsid w:val="00AA3345"/>
    <w:rsid w:val="00AA3660"/>
    <w:rsid w:val="00AA4F7D"/>
    <w:rsid w:val="00AA574F"/>
    <w:rsid w:val="00AA57DA"/>
    <w:rsid w:val="00AA5955"/>
    <w:rsid w:val="00AA624D"/>
    <w:rsid w:val="00AA7911"/>
    <w:rsid w:val="00AB1745"/>
    <w:rsid w:val="00AB389D"/>
    <w:rsid w:val="00AB4118"/>
    <w:rsid w:val="00AB79BC"/>
    <w:rsid w:val="00AC2506"/>
    <w:rsid w:val="00AC78FB"/>
    <w:rsid w:val="00AD0142"/>
    <w:rsid w:val="00AE1343"/>
    <w:rsid w:val="00AE1706"/>
    <w:rsid w:val="00AE1A7A"/>
    <w:rsid w:val="00AE3EDC"/>
    <w:rsid w:val="00AE4D25"/>
    <w:rsid w:val="00AF1209"/>
    <w:rsid w:val="00AF2B4F"/>
    <w:rsid w:val="00AF3A8B"/>
    <w:rsid w:val="00B02E34"/>
    <w:rsid w:val="00B03771"/>
    <w:rsid w:val="00B05C26"/>
    <w:rsid w:val="00B077D8"/>
    <w:rsid w:val="00B11B22"/>
    <w:rsid w:val="00B12656"/>
    <w:rsid w:val="00B170E0"/>
    <w:rsid w:val="00B17ADA"/>
    <w:rsid w:val="00B21294"/>
    <w:rsid w:val="00B21B51"/>
    <w:rsid w:val="00B239AB"/>
    <w:rsid w:val="00B25727"/>
    <w:rsid w:val="00B26E55"/>
    <w:rsid w:val="00B27205"/>
    <w:rsid w:val="00B27FC6"/>
    <w:rsid w:val="00B30366"/>
    <w:rsid w:val="00B31627"/>
    <w:rsid w:val="00B324D8"/>
    <w:rsid w:val="00B32B85"/>
    <w:rsid w:val="00B339EA"/>
    <w:rsid w:val="00B42FAA"/>
    <w:rsid w:val="00B4308F"/>
    <w:rsid w:val="00B43973"/>
    <w:rsid w:val="00B44C70"/>
    <w:rsid w:val="00B47DC3"/>
    <w:rsid w:val="00B50312"/>
    <w:rsid w:val="00B55483"/>
    <w:rsid w:val="00B56B0F"/>
    <w:rsid w:val="00B57342"/>
    <w:rsid w:val="00B57460"/>
    <w:rsid w:val="00B57D7C"/>
    <w:rsid w:val="00B60E93"/>
    <w:rsid w:val="00B63C61"/>
    <w:rsid w:val="00B64473"/>
    <w:rsid w:val="00B65C02"/>
    <w:rsid w:val="00B70344"/>
    <w:rsid w:val="00B72082"/>
    <w:rsid w:val="00B73903"/>
    <w:rsid w:val="00B73BF5"/>
    <w:rsid w:val="00B73DC8"/>
    <w:rsid w:val="00B7491D"/>
    <w:rsid w:val="00B753D3"/>
    <w:rsid w:val="00B75E8F"/>
    <w:rsid w:val="00B769F3"/>
    <w:rsid w:val="00B77A20"/>
    <w:rsid w:val="00B82A7E"/>
    <w:rsid w:val="00B8617B"/>
    <w:rsid w:val="00B97E4C"/>
    <w:rsid w:val="00BA0201"/>
    <w:rsid w:val="00BA0D23"/>
    <w:rsid w:val="00BA56EF"/>
    <w:rsid w:val="00BA6399"/>
    <w:rsid w:val="00BA6924"/>
    <w:rsid w:val="00BB0927"/>
    <w:rsid w:val="00BB10E3"/>
    <w:rsid w:val="00BB308D"/>
    <w:rsid w:val="00BB399C"/>
    <w:rsid w:val="00BB4AF1"/>
    <w:rsid w:val="00BB504F"/>
    <w:rsid w:val="00BB61B4"/>
    <w:rsid w:val="00BB778C"/>
    <w:rsid w:val="00BC05AB"/>
    <w:rsid w:val="00BC155C"/>
    <w:rsid w:val="00BC15D2"/>
    <w:rsid w:val="00BD0D87"/>
    <w:rsid w:val="00BD211F"/>
    <w:rsid w:val="00BD22BE"/>
    <w:rsid w:val="00BD361D"/>
    <w:rsid w:val="00BD6425"/>
    <w:rsid w:val="00BD7561"/>
    <w:rsid w:val="00BE0E35"/>
    <w:rsid w:val="00BE15E8"/>
    <w:rsid w:val="00BE3547"/>
    <w:rsid w:val="00BE3B62"/>
    <w:rsid w:val="00BE53AC"/>
    <w:rsid w:val="00BF39E5"/>
    <w:rsid w:val="00BF3FF1"/>
    <w:rsid w:val="00BF476C"/>
    <w:rsid w:val="00BF7D2B"/>
    <w:rsid w:val="00C00D8D"/>
    <w:rsid w:val="00C00ED0"/>
    <w:rsid w:val="00C01872"/>
    <w:rsid w:val="00C032DB"/>
    <w:rsid w:val="00C035F1"/>
    <w:rsid w:val="00C047DE"/>
    <w:rsid w:val="00C112D8"/>
    <w:rsid w:val="00C15820"/>
    <w:rsid w:val="00C15E89"/>
    <w:rsid w:val="00C17C77"/>
    <w:rsid w:val="00C17CAA"/>
    <w:rsid w:val="00C2011A"/>
    <w:rsid w:val="00C20FE4"/>
    <w:rsid w:val="00C26F7C"/>
    <w:rsid w:val="00C31EC2"/>
    <w:rsid w:val="00C32D07"/>
    <w:rsid w:val="00C34FEA"/>
    <w:rsid w:val="00C354E4"/>
    <w:rsid w:val="00C36CC4"/>
    <w:rsid w:val="00C41551"/>
    <w:rsid w:val="00C43BA0"/>
    <w:rsid w:val="00C43DEF"/>
    <w:rsid w:val="00C44243"/>
    <w:rsid w:val="00C4491E"/>
    <w:rsid w:val="00C459F7"/>
    <w:rsid w:val="00C45ACC"/>
    <w:rsid w:val="00C47C8E"/>
    <w:rsid w:val="00C47CD5"/>
    <w:rsid w:val="00C53F27"/>
    <w:rsid w:val="00C54F51"/>
    <w:rsid w:val="00C5692D"/>
    <w:rsid w:val="00C576CA"/>
    <w:rsid w:val="00C706CF"/>
    <w:rsid w:val="00C70DA7"/>
    <w:rsid w:val="00C71730"/>
    <w:rsid w:val="00C71AA8"/>
    <w:rsid w:val="00C74967"/>
    <w:rsid w:val="00C815A3"/>
    <w:rsid w:val="00C82C60"/>
    <w:rsid w:val="00C82EDC"/>
    <w:rsid w:val="00C832C1"/>
    <w:rsid w:val="00C8554E"/>
    <w:rsid w:val="00C86764"/>
    <w:rsid w:val="00C904F6"/>
    <w:rsid w:val="00C909BD"/>
    <w:rsid w:val="00C92683"/>
    <w:rsid w:val="00C93281"/>
    <w:rsid w:val="00C933C1"/>
    <w:rsid w:val="00C951DE"/>
    <w:rsid w:val="00C96151"/>
    <w:rsid w:val="00C96E14"/>
    <w:rsid w:val="00CA083D"/>
    <w:rsid w:val="00CA0C6B"/>
    <w:rsid w:val="00CA586B"/>
    <w:rsid w:val="00CB3A33"/>
    <w:rsid w:val="00CB7C52"/>
    <w:rsid w:val="00CB7E0F"/>
    <w:rsid w:val="00CC022E"/>
    <w:rsid w:val="00CC223F"/>
    <w:rsid w:val="00CC2F38"/>
    <w:rsid w:val="00CC4401"/>
    <w:rsid w:val="00CC76E1"/>
    <w:rsid w:val="00CD0CC9"/>
    <w:rsid w:val="00CD1E17"/>
    <w:rsid w:val="00CD359E"/>
    <w:rsid w:val="00CD5F20"/>
    <w:rsid w:val="00CE06A1"/>
    <w:rsid w:val="00CE1955"/>
    <w:rsid w:val="00CE305E"/>
    <w:rsid w:val="00CE4DB0"/>
    <w:rsid w:val="00CE5A29"/>
    <w:rsid w:val="00CF0565"/>
    <w:rsid w:val="00CF1EA7"/>
    <w:rsid w:val="00CF36FB"/>
    <w:rsid w:val="00CF42DA"/>
    <w:rsid w:val="00CF488F"/>
    <w:rsid w:val="00CF6555"/>
    <w:rsid w:val="00CF7A3D"/>
    <w:rsid w:val="00D000E0"/>
    <w:rsid w:val="00D00767"/>
    <w:rsid w:val="00D05F6F"/>
    <w:rsid w:val="00D06D9A"/>
    <w:rsid w:val="00D071F5"/>
    <w:rsid w:val="00D07CCF"/>
    <w:rsid w:val="00D1053B"/>
    <w:rsid w:val="00D13F36"/>
    <w:rsid w:val="00D15585"/>
    <w:rsid w:val="00D20EF1"/>
    <w:rsid w:val="00D242CA"/>
    <w:rsid w:val="00D30091"/>
    <w:rsid w:val="00D31D8C"/>
    <w:rsid w:val="00D369B8"/>
    <w:rsid w:val="00D37547"/>
    <w:rsid w:val="00D3754A"/>
    <w:rsid w:val="00D45119"/>
    <w:rsid w:val="00D51263"/>
    <w:rsid w:val="00D52CB4"/>
    <w:rsid w:val="00D54830"/>
    <w:rsid w:val="00D55C55"/>
    <w:rsid w:val="00D55F7A"/>
    <w:rsid w:val="00D600DB"/>
    <w:rsid w:val="00D619AE"/>
    <w:rsid w:val="00D61CCB"/>
    <w:rsid w:val="00D62CEF"/>
    <w:rsid w:val="00D642A5"/>
    <w:rsid w:val="00D65381"/>
    <w:rsid w:val="00D7034F"/>
    <w:rsid w:val="00D727C0"/>
    <w:rsid w:val="00D73BB4"/>
    <w:rsid w:val="00D74BE0"/>
    <w:rsid w:val="00D77352"/>
    <w:rsid w:val="00D82969"/>
    <w:rsid w:val="00D837E9"/>
    <w:rsid w:val="00D83A9B"/>
    <w:rsid w:val="00D83ABD"/>
    <w:rsid w:val="00D92302"/>
    <w:rsid w:val="00D93711"/>
    <w:rsid w:val="00D96D38"/>
    <w:rsid w:val="00DA09B5"/>
    <w:rsid w:val="00DA3E40"/>
    <w:rsid w:val="00DA66A6"/>
    <w:rsid w:val="00DA7C18"/>
    <w:rsid w:val="00DB0054"/>
    <w:rsid w:val="00DB06FD"/>
    <w:rsid w:val="00DB6533"/>
    <w:rsid w:val="00DC293D"/>
    <w:rsid w:val="00DC6C0D"/>
    <w:rsid w:val="00DD0B26"/>
    <w:rsid w:val="00DD73DB"/>
    <w:rsid w:val="00DD7E8E"/>
    <w:rsid w:val="00DE14D6"/>
    <w:rsid w:val="00DE37D8"/>
    <w:rsid w:val="00DE4379"/>
    <w:rsid w:val="00DE4D29"/>
    <w:rsid w:val="00DE5334"/>
    <w:rsid w:val="00DE5596"/>
    <w:rsid w:val="00DE5638"/>
    <w:rsid w:val="00DE7DCD"/>
    <w:rsid w:val="00DF0120"/>
    <w:rsid w:val="00DF1982"/>
    <w:rsid w:val="00DF39E5"/>
    <w:rsid w:val="00DF7300"/>
    <w:rsid w:val="00DF7BB1"/>
    <w:rsid w:val="00DF7E00"/>
    <w:rsid w:val="00E00695"/>
    <w:rsid w:val="00E00B4C"/>
    <w:rsid w:val="00E00D57"/>
    <w:rsid w:val="00E03B14"/>
    <w:rsid w:val="00E0509E"/>
    <w:rsid w:val="00E06191"/>
    <w:rsid w:val="00E07A5E"/>
    <w:rsid w:val="00E104FD"/>
    <w:rsid w:val="00E126EF"/>
    <w:rsid w:val="00E13FCB"/>
    <w:rsid w:val="00E1472C"/>
    <w:rsid w:val="00E22554"/>
    <w:rsid w:val="00E236F4"/>
    <w:rsid w:val="00E23BE8"/>
    <w:rsid w:val="00E24DB8"/>
    <w:rsid w:val="00E26C7E"/>
    <w:rsid w:val="00E27114"/>
    <w:rsid w:val="00E278FF"/>
    <w:rsid w:val="00E3284B"/>
    <w:rsid w:val="00E3414F"/>
    <w:rsid w:val="00E35605"/>
    <w:rsid w:val="00E3745F"/>
    <w:rsid w:val="00E448B5"/>
    <w:rsid w:val="00E449D8"/>
    <w:rsid w:val="00E464C9"/>
    <w:rsid w:val="00E47DBA"/>
    <w:rsid w:val="00E52857"/>
    <w:rsid w:val="00E56415"/>
    <w:rsid w:val="00E62C16"/>
    <w:rsid w:val="00E630C4"/>
    <w:rsid w:val="00E643A1"/>
    <w:rsid w:val="00E645A8"/>
    <w:rsid w:val="00E67E24"/>
    <w:rsid w:val="00E74FB3"/>
    <w:rsid w:val="00E77633"/>
    <w:rsid w:val="00E82D3B"/>
    <w:rsid w:val="00E83299"/>
    <w:rsid w:val="00E83A55"/>
    <w:rsid w:val="00E84260"/>
    <w:rsid w:val="00E846C9"/>
    <w:rsid w:val="00E85CF2"/>
    <w:rsid w:val="00E90133"/>
    <w:rsid w:val="00E96199"/>
    <w:rsid w:val="00E96D48"/>
    <w:rsid w:val="00EA10DF"/>
    <w:rsid w:val="00EA20EB"/>
    <w:rsid w:val="00EA271C"/>
    <w:rsid w:val="00EA43F4"/>
    <w:rsid w:val="00EA5632"/>
    <w:rsid w:val="00EA6C4B"/>
    <w:rsid w:val="00EC066B"/>
    <w:rsid w:val="00EC0B97"/>
    <w:rsid w:val="00EC0D37"/>
    <w:rsid w:val="00EC0F63"/>
    <w:rsid w:val="00EC1C78"/>
    <w:rsid w:val="00EC1F1E"/>
    <w:rsid w:val="00EC2C87"/>
    <w:rsid w:val="00EC2CA5"/>
    <w:rsid w:val="00EC2DF3"/>
    <w:rsid w:val="00EC3595"/>
    <w:rsid w:val="00EC4363"/>
    <w:rsid w:val="00EC44C1"/>
    <w:rsid w:val="00EC543F"/>
    <w:rsid w:val="00EC7915"/>
    <w:rsid w:val="00ED04B5"/>
    <w:rsid w:val="00ED05DA"/>
    <w:rsid w:val="00ED1931"/>
    <w:rsid w:val="00ED1A71"/>
    <w:rsid w:val="00ED24DE"/>
    <w:rsid w:val="00ED27F6"/>
    <w:rsid w:val="00ED3172"/>
    <w:rsid w:val="00ED6734"/>
    <w:rsid w:val="00ED7BC1"/>
    <w:rsid w:val="00ED7E34"/>
    <w:rsid w:val="00EE15E8"/>
    <w:rsid w:val="00EE2680"/>
    <w:rsid w:val="00EE28DD"/>
    <w:rsid w:val="00EE29BB"/>
    <w:rsid w:val="00EE4940"/>
    <w:rsid w:val="00EE62BC"/>
    <w:rsid w:val="00EE6752"/>
    <w:rsid w:val="00EE7FDA"/>
    <w:rsid w:val="00EF1C7F"/>
    <w:rsid w:val="00EF2951"/>
    <w:rsid w:val="00EF4949"/>
    <w:rsid w:val="00EF6324"/>
    <w:rsid w:val="00F00C94"/>
    <w:rsid w:val="00F01DD5"/>
    <w:rsid w:val="00F03310"/>
    <w:rsid w:val="00F05D0A"/>
    <w:rsid w:val="00F06E09"/>
    <w:rsid w:val="00F10889"/>
    <w:rsid w:val="00F13FE8"/>
    <w:rsid w:val="00F17D21"/>
    <w:rsid w:val="00F2016E"/>
    <w:rsid w:val="00F21F15"/>
    <w:rsid w:val="00F22EDB"/>
    <w:rsid w:val="00F24D6B"/>
    <w:rsid w:val="00F26250"/>
    <w:rsid w:val="00F30CE7"/>
    <w:rsid w:val="00F32A01"/>
    <w:rsid w:val="00F32F0C"/>
    <w:rsid w:val="00F344E7"/>
    <w:rsid w:val="00F34A56"/>
    <w:rsid w:val="00F34BA3"/>
    <w:rsid w:val="00F36736"/>
    <w:rsid w:val="00F36B57"/>
    <w:rsid w:val="00F40F58"/>
    <w:rsid w:val="00F41C77"/>
    <w:rsid w:val="00F424B8"/>
    <w:rsid w:val="00F52459"/>
    <w:rsid w:val="00F52478"/>
    <w:rsid w:val="00F52DD7"/>
    <w:rsid w:val="00F5322B"/>
    <w:rsid w:val="00F53A79"/>
    <w:rsid w:val="00F569AE"/>
    <w:rsid w:val="00F56A4C"/>
    <w:rsid w:val="00F63B90"/>
    <w:rsid w:val="00F72928"/>
    <w:rsid w:val="00F7545C"/>
    <w:rsid w:val="00F7672A"/>
    <w:rsid w:val="00F80F78"/>
    <w:rsid w:val="00F81004"/>
    <w:rsid w:val="00F81A90"/>
    <w:rsid w:val="00F85C43"/>
    <w:rsid w:val="00F86E30"/>
    <w:rsid w:val="00F95819"/>
    <w:rsid w:val="00F96570"/>
    <w:rsid w:val="00FA22B3"/>
    <w:rsid w:val="00FA49D2"/>
    <w:rsid w:val="00FA5714"/>
    <w:rsid w:val="00FA752B"/>
    <w:rsid w:val="00FA78F8"/>
    <w:rsid w:val="00FB0140"/>
    <w:rsid w:val="00FB1C06"/>
    <w:rsid w:val="00FB1D99"/>
    <w:rsid w:val="00FB1EDE"/>
    <w:rsid w:val="00FB42B1"/>
    <w:rsid w:val="00FB5F84"/>
    <w:rsid w:val="00FB7685"/>
    <w:rsid w:val="00FC2CA6"/>
    <w:rsid w:val="00FC30D7"/>
    <w:rsid w:val="00FC3E22"/>
    <w:rsid w:val="00FC4114"/>
    <w:rsid w:val="00FC4E0A"/>
    <w:rsid w:val="00FC6291"/>
    <w:rsid w:val="00FC7281"/>
    <w:rsid w:val="00FD08E2"/>
    <w:rsid w:val="00FD208A"/>
    <w:rsid w:val="00FD24E8"/>
    <w:rsid w:val="00FD5A51"/>
    <w:rsid w:val="00FD6767"/>
    <w:rsid w:val="00FE3325"/>
    <w:rsid w:val="00FE354B"/>
    <w:rsid w:val="00FE4EE7"/>
    <w:rsid w:val="00FE5D00"/>
    <w:rsid w:val="00FE7652"/>
    <w:rsid w:val="00FE7886"/>
    <w:rsid w:val="00FF0C47"/>
    <w:rsid w:val="00FF2577"/>
    <w:rsid w:val="00FF2811"/>
    <w:rsid w:val="00FF39C7"/>
    <w:rsid w:val="00FF3F2E"/>
    <w:rsid w:val="00FF43E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F40BD61"/>
  <w15:chartTrackingRefBased/>
  <w15:docId w15:val="{FAA7D0D2-2459-4D90-95F4-4F5FB62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1B0"/>
    <w:rPr>
      <w:rFonts w:ascii="Times New Roman CYR" w:hAnsi="Times New Roman CYR"/>
      <w:bCs/>
      <w:sz w:val="28"/>
      <w:lang w:val="uk-UA" w:eastAsia="ru-RU"/>
    </w:rPr>
  </w:style>
  <w:style w:type="paragraph" w:styleId="1">
    <w:name w:val="heading 1"/>
    <w:basedOn w:val="a"/>
    <w:next w:val="a"/>
    <w:qFormat/>
    <w:rsid w:val="00BE15E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7561"/>
    <w:pPr>
      <w:keepNext/>
      <w:spacing w:before="240" w:after="60"/>
      <w:outlineLvl w:val="2"/>
    </w:pPr>
    <w:rPr>
      <w:rFonts w:ascii="Cambria" w:hAnsi="Cambria"/>
      <w:b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1011B0"/>
    <w:pPr>
      <w:spacing w:after="120" w:line="480" w:lineRule="auto"/>
    </w:pPr>
  </w:style>
  <w:style w:type="paragraph" w:styleId="a3">
    <w:name w:val="Normal (Web)"/>
    <w:basedOn w:val="a"/>
    <w:rsid w:val="00C933C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table" w:styleId="a4">
    <w:name w:val="Table Grid"/>
    <w:basedOn w:val="a1"/>
    <w:rsid w:val="005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06CA"/>
    <w:rPr>
      <w:color w:val="0000FF"/>
      <w:u w:val="single"/>
    </w:rPr>
  </w:style>
  <w:style w:type="paragraph" w:styleId="a6">
    <w:name w:val="Body Text Indent"/>
    <w:basedOn w:val="a"/>
    <w:rsid w:val="00E85CF2"/>
    <w:pPr>
      <w:ind w:firstLine="720"/>
      <w:jc w:val="both"/>
    </w:pPr>
    <w:rPr>
      <w:rFonts w:ascii="Times New Roman" w:hAnsi="Times New Roman"/>
      <w:bCs w:val="0"/>
      <w:szCs w:val="24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C832C1"/>
    <w:rPr>
      <w:rFonts w:ascii="Verdana" w:hAnsi="Verdana" w:cs="Verdana"/>
      <w:bCs w:val="0"/>
      <w:sz w:val="20"/>
      <w:lang w:val="en-US" w:eastAsia="en-US"/>
    </w:rPr>
  </w:style>
  <w:style w:type="paragraph" w:styleId="a8">
    <w:name w:val="Balloon Text"/>
    <w:basedOn w:val="a"/>
    <w:semiHidden/>
    <w:rsid w:val="0078422D"/>
    <w:rPr>
      <w:rFonts w:ascii="Tahoma" w:hAnsi="Tahoma" w:cs="Tahoma"/>
      <w:bCs w:val="0"/>
      <w:sz w:val="16"/>
      <w:szCs w:val="16"/>
    </w:rPr>
  </w:style>
  <w:style w:type="character" w:customStyle="1" w:styleId="apple-converted-space">
    <w:name w:val="apple-converted-space"/>
    <w:basedOn w:val="a0"/>
    <w:rsid w:val="00AC78FB"/>
  </w:style>
  <w:style w:type="paragraph" w:customStyle="1" w:styleId="a9">
    <w:name w:val=" Знак Знак Знак Знак Знак"/>
    <w:basedOn w:val="a"/>
    <w:rsid w:val="00A10686"/>
    <w:rPr>
      <w:rFonts w:ascii="Verdana" w:hAnsi="Verdana" w:cs="Verdana"/>
      <w:bCs w:val="0"/>
      <w:sz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796C84"/>
    <w:rPr>
      <w:rFonts w:ascii="Verdana" w:eastAsia="MS Mincho" w:hAnsi="Verdana" w:cs="Verdana"/>
      <w:bCs w:val="0"/>
      <w:sz w:val="20"/>
      <w:lang w:val="en-US" w:eastAsia="en-US"/>
    </w:rPr>
  </w:style>
  <w:style w:type="paragraph" w:styleId="aa">
    <w:name w:val="footer"/>
    <w:basedOn w:val="a"/>
    <w:rsid w:val="00C31E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31EC2"/>
  </w:style>
  <w:style w:type="paragraph" w:styleId="ac">
    <w:name w:val="header"/>
    <w:basedOn w:val="a"/>
    <w:link w:val="ad"/>
    <w:rsid w:val="00C31EC2"/>
    <w:pPr>
      <w:tabs>
        <w:tab w:val="center" w:pos="4677"/>
        <w:tab w:val="right" w:pos="9355"/>
      </w:tabs>
    </w:pPr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 Знак"/>
    <w:basedOn w:val="a"/>
    <w:rsid w:val="004714C6"/>
    <w:rPr>
      <w:rFonts w:ascii="Verdana" w:hAnsi="Verdana"/>
      <w:bCs w:val="0"/>
      <w:sz w:val="20"/>
      <w:lang w:val="en-US" w:eastAsia="en-US"/>
    </w:rPr>
  </w:style>
  <w:style w:type="character" w:styleId="ae">
    <w:name w:val="Strong"/>
    <w:qFormat/>
    <w:rsid w:val="00B43973"/>
    <w:rPr>
      <w:b/>
      <w:bCs/>
    </w:rPr>
  </w:style>
  <w:style w:type="paragraph" w:customStyle="1" w:styleId="af">
    <w:name w:val="Абзац списка"/>
    <w:basedOn w:val="a"/>
    <w:qFormat/>
    <w:rsid w:val="00BD756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30">
    <w:name w:val="Заголовок 3 Знак"/>
    <w:link w:val="3"/>
    <w:semiHidden/>
    <w:rsid w:val="00BD756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0">
    <w:name w:val="caption"/>
    <w:basedOn w:val="a"/>
    <w:next w:val="a"/>
    <w:qFormat/>
    <w:rsid w:val="00250828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sz w:val="24"/>
      <w:szCs w:val="24"/>
    </w:rPr>
  </w:style>
  <w:style w:type="paragraph" w:styleId="21">
    <w:name w:val="Body Text Indent 2"/>
    <w:basedOn w:val="a"/>
    <w:rsid w:val="00846AA9"/>
    <w:pPr>
      <w:spacing w:after="120" w:line="480" w:lineRule="auto"/>
      <w:ind w:left="283"/>
    </w:pPr>
  </w:style>
  <w:style w:type="paragraph" w:styleId="af1">
    <w:name w:val="List Paragraph"/>
    <w:basedOn w:val="a"/>
    <w:qFormat/>
    <w:rsid w:val="000C569B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WW-Absatz-Standardschriftart">
    <w:name w:val="WW-Absatz-Standardschriftart"/>
    <w:rsid w:val="00FA752B"/>
  </w:style>
  <w:style w:type="character" w:customStyle="1" w:styleId="ad">
    <w:name w:val="Верхній колонтитул Знак"/>
    <w:link w:val="ac"/>
    <w:rsid w:val="00FA752B"/>
    <w:rPr>
      <w:rFonts w:ascii="Times New Roman CYR" w:hAnsi="Times New Roman CYR"/>
      <w:bCs/>
      <w:sz w:val="28"/>
      <w:lang w:eastAsia="ru-RU"/>
    </w:rPr>
  </w:style>
  <w:style w:type="paragraph" w:customStyle="1" w:styleId="af2">
    <w:name w:val=" Знак Знак Знак Знак Знак Знак Знак Знак Знак Знак Знак Знак"/>
    <w:basedOn w:val="a"/>
    <w:rsid w:val="00721E6A"/>
    <w:rPr>
      <w:rFonts w:ascii="Verdana" w:hAnsi="Verdana" w:cs="Verdana"/>
      <w:bCs w:val="0"/>
      <w:sz w:val="20"/>
      <w:lang w:val="en-US" w:eastAsia="en-US"/>
    </w:rPr>
  </w:style>
  <w:style w:type="character" w:customStyle="1" w:styleId="20">
    <w:name w:val="Основний текст 2 Знак"/>
    <w:link w:val="2"/>
    <w:rsid w:val="00C459F7"/>
    <w:rPr>
      <w:rFonts w:ascii="Times New Roman CYR" w:hAnsi="Times New Roman CYR"/>
      <w:bCs/>
      <w:sz w:val="28"/>
      <w:lang w:eastAsia="ru-RU"/>
    </w:rPr>
  </w:style>
  <w:style w:type="paragraph" w:styleId="af3">
    <w:name w:val="Body Text"/>
    <w:basedOn w:val="a"/>
    <w:link w:val="af4"/>
    <w:rsid w:val="00FF0C47"/>
    <w:pPr>
      <w:spacing w:line="187" w:lineRule="auto"/>
      <w:jc w:val="both"/>
    </w:pPr>
    <w:rPr>
      <w:rFonts w:ascii="Times New Roman" w:eastAsia="Calibri" w:hAnsi="Times New Roman"/>
      <w:bCs w:val="0"/>
      <w:szCs w:val="28"/>
    </w:rPr>
  </w:style>
  <w:style w:type="character" w:customStyle="1" w:styleId="af4">
    <w:name w:val="Основний текст Знак"/>
    <w:link w:val="af3"/>
    <w:locked/>
    <w:rsid w:val="00FF0C47"/>
    <w:rPr>
      <w:rFonts w:eastAsia="Calibri"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darv@gmail.com" TargetMode="External"/><Relationship Id="rId13" Type="http://schemas.openxmlformats.org/officeDocument/2006/relationships/hyperlink" Target="mailto:rivnegr@gmail.com" TargetMode="External"/><Relationship Id="rId18" Type="http://schemas.openxmlformats.org/officeDocument/2006/relationships/hyperlink" Target="mailto:gromadarv@gmail.com" TargetMode="External"/><Relationship Id="rId26" Type="http://schemas.openxmlformats.org/officeDocument/2006/relationships/hyperlink" Target="mailto:gromadar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vnegr@gmail.com" TargetMode="External"/><Relationship Id="rId7" Type="http://schemas.openxmlformats.org/officeDocument/2006/relationships/hyperlink" Target="mailto:rivnegr@gmail.com" TargetMode="External"/><Relationship Id="rId12" Type="http://schemas.openxmlformats.org/officeDocument/2006/relationships/hyperlink" Target="mailto:gromadarv@gmail.com" TargetMode="External"/><Relationship Id="rId17" Type="http://schemas.openxmlformats.org/officeDocument/2006/relationships/hyperlink" Target="mailto:rivnegr@gmail.com" TargetMode="External"/><Relationship Id="rId25" Type="http://schemas.openxmlformats.org/officeDocument/2006/relationships/hyperlink" Target="mailto:rivneg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omadarv@gmail.com" TargetMode="External"/><Relationship Id="rId20" Type="http://schemas.openxmlformats.org/officeDocument/2006/relationships/hyperlink" Target="mailto:gromadarv@gmail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negr@gmail.com" TargetMode="External"/><Relationship Id="rId24" Type="http://schemas.openxmlformats.org/officeDocument/2006/relationships/hyperlink" Target="mailto:gromadarv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ivnegr@gmail.com" TargetMode="External"/><Relationship Id="rId23" Type="http://schemas.openxmlformats.org/officeDocument/2006/relationships/hyperlink" Target="mailto:rivnegr@gmail.com" TargetMode="External"/><Relationship Id="rId28" Type="http://schemas.openxmlformats.org/officeDocument/2006/relationships/hyperlink" Target="mailto:gromadarv@gmail.com" TargetMode="External"/><Relationship Id="rId10" Type="http://schemas.openxmlformats.org/officeDocument/2006/relationships/hyperlink" Target="mailto:gromadarv@gmail.com" TargetMode="External"/><Relationship Id="rId19" Type="http://schemas.openxmlformats.org/officeDocument/2006/relationships/hyperlink" Target="mailto:rivnegr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vnegr@gmail.com" TargetMode="External"/><Relationship Id="rId14" Type="http://schemas.openxmlformats.org/officeDocument/2006/relationships/hyperlink" Target="mailto:gromadarv@gmail.com" TargetMode="External"/><Relationship Id="rId22" Type="http://schemas.openxmlformats.org/officeDocument/2006/relationships/hyperlink" Target="mailto:gromadarv@gmail.com" TargetMode="External"/><Relationship Id="rId27" Type="http://schemas.openxmlformats.org/officeDocument/2006/relationships/hyperlink" Target="mailto:gromadarv@gmail.co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7614</CharactersWithSpaces>
  <SharedDoc>false</SharedDoc>
  <HLinks>
    <vt:vector size="132" baseType="variant">
      <vt:variant>
        <vt:i4>7864390</vt:i4>
      </vt:variant>
      <vt:variant>
        <vt:i4>63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7864390</vt:i4>
      </vt:variant>
      <vt:variant>
        <vt:i4>60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7864390</vt:i4>
      </vt:variant>
      <vt:variant>
        <vt:i4>57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54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51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48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45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42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39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36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33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30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27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24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21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18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15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9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3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Людмила Заїка</cp:lastModifiedBy>
  <cp:revision>2</cp:revision>
  <cp:lastPrinted>2021-12-24T08:36:00Z</cp:lastPrinted>
  <dcterms:created xsi:type="dcterms:W3CDTF">2024-03-15T13:46:00Z</dcterms:created>
  <dcterms:modified xsi:type="dcterms:W3CDTF">2024-03-15T13:46:00Z</dcterms:modified>
</cp:coreProperties>
</file>